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1C" w:rsidRPr="006B3D78" w:rsidRDefault="00933B1C" w:rsidP="00933B1C">
      <w:pPr>
        <w:spacing w:line="360" w:lineRule="auto"/>
        <w:jc w:val="both"/>
        <w:rPr>
          <w:sz w:val="28"/>
          <w:szCs w:val="28"/>
        </w:rPr>
      </w:pPr>
      <w:r w:rsidRPr="006B3D78">
        <w:rPr>
          <w:sz w:val="28"/>
          <w:szCs w:val="28"/>
        </w:rPr>
        <w:t>СОГЛАСОВАНО</w:t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  <w:t>УТВЕРЖДАЮ</w:t>
      </w:r>
    </w:p>
    <w:p w:rsidR="00933B1C" w:rsidRPr="006B3D78" w:rsidRDefault="00933B1C" w:rsidP="00933B1C">
      <w:pPr>
        <w:rPr>
          <w:sz w:val="28"/>
          <w:szCs w:val="28"/>
        </w:rPr>
      </w:pPr>
      <w:r w:rsidRPr="006B3D78">
        <w:rPr>
          <w:sz w:val="28"/>
          <w:szCs w:val="28"/>
        </w:rPr>
        <w:t xml:space="preserve">на </w:t>
      </w:r>
      <w:r w:rsidR="00F82756" w:rsidRPr="006B3D78">
        <w:rPr>
          <w:sz w:val="28"/>
          <w:szCs w:val="28"/>
        </w:rPr>
        <w:t>Педагогическом совете</w:t>
      </w:r>
      <w:r w:rsidR="000059E7" w:rsidRPr="006B3D78">
        <w:rPr>
          <w:sz w:val="28"/>
          <w:szCs w:val="28"/>
        </w:rPr>
        <w:t xml:space="preserve"> </w:t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>Директор школы</w:t>
      </w:r>
    </w:p>
    <w:p w:rsidR="00933B1C" w:rsidRPr="006B3D78" w:rsidRDefault="00F82756" w:rsidP="00933B1C">
      <w:pPr>
        <w:rPr>
          <w:sz w:val="28"/>
          <w:szCs w:val="28"/>
        </w:rPr>
      </w:pPr>
      <w:r w:rsidRPr="006B3D78">
        <w:rPr>
          <w:sz w:val="28"/>
          <w:szCs w:val="28"/>
        </w:rPr>
        <w:t>Протокол №1  от «30</w:t>
      </w:r>
      <w:r w:rsidR="00933B1C" w:rsidRPr="006B3D78">
        <w:rPr>
          <w:sz w:val="28"/>
          <w:szCs w:val="28"/>
        </w:rPr>
        <w:t xml:space="preserve">» </w:t>
      </w:r>
      <w:r w:rsidRPr="006B3D78">
        <w:rPr>
          <w:sz w:val="28"/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2011 г"/>
        </w:smartTagPr>
        <w:r w:rsidR="00AD3B67">
          <w:rPr>
            <w:sz w:val="28"/>
            <w:szCs w:val="28"/>
          </w:rPr>
          <w:t>2011</w:t>
        </w:r>
        <w:r w:rsidR="007C3719" w:rsidRPr="006B3D78">
          <w:rPr>
            <w:sz w:val="28"/>
            <w:szCs w:val="28"/>
          </w:rPr>
          <w:t xml:space="preserve"> г</w:t>
        </w:r>
      </w:smartTag>
      <w:r w:rsidR="007C3719" w:rsidRPr="006B3D78">
        <w:rPr>
          <w:sz w:val="28"/>
          <w:szCs w:val="28"/>
        </w:rPr>
        <w:t>.</w:t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  <w:t xml:space="preserve"> </w:t>
      </w:r>
    </w:p>
    <w:p w:rsidR="00933B1C" w:rsidRPr="006B3D78" w:rsidRDefault="00F82756" w:rsidP="00933B1C">
      <w:pPr>
        <w:ind w:left="9204" w:firstLine="708"/>
      </w:pPr>
      <w:r w:rsidRPr="006B3D78">
        <w:rPr>
          <w:sz w:val="28"/>
          <w:szCs w:val="28"/>
        </w:rPr>
        <w:t>«30</w:t>
      </w:r>
      <w:r w:rsidR="00933B1C" w:rsidRPr="006B3D78">
        <w:rPr>
          <w:sz w:val="28"/>
          <w:szCs w:val="28"/>
        </w:rPr>
        <w:t xml:space="preserve">» </w:t>
      </w:r>
      <w:r w:rsidRPr="006B3D78">
        <w:rPr>
          <w:sz w:val="28"/>
          <w:szCs w:val="28"/>
        </w:rPr>
        <w:t>августа</w:t>
      </w:r>
      <w:r w:rsidR="00933B1C" w:rsidRPr="006B3D7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933B1C" w:rsidRPr="006B3D78">
          <w:rPr>
            <w:sz w:val="28"/>
            <w:szCs w:val="28"/>
          </w:rPr>
          <w:t>20</w:t>
        </w:r>
        <w:r w:rsidR="00AD3B67">
          <w:rPr>
            <w:sz w:val="28"/>
            <w:szCs w:val="28"/>
          </w:rPr>
          <w:t>11</w:t>
        </w:r>
        <w:r w:rsidR="00933B1C" w:rsidRPr="006B3D78">
          <w:t xml:space="preserve"> </w:t>
        </w:r>
        <w:r w:rsidR="00933B1C" w:rsidRPr="006B3D78">
          <w:rPr>
            <w:sz w:val="28"/>
            <w:szCs w:val="28"/>
          </w:rPr>
          <w:t>г</w:t>
        </w:r>
      </w:smartTag>
    </w:p>
    <w:p w:rsidR="00F17270" w:rsidRPr="006B3D78" w:rsidRDefault="00F17270" w:rsidP="00507ED2">
      <w:pPr>
        <w:rPr>
          <w:bCs/>
          <w:sz w:val="22"/>
          <w:szCs w:val="22"/>
        </w:rPr>
      </w:pPr>
    </w:p>
    <w:p w:rsidR="00507ED2" w:rsidRPr="006B3D78" w:rsidRDefault="00507ED2" w:rsidP="00507ED2">
      <w:pPr>
        <w:rPr>
          <w:bCs/>
          <w:sz w:val="22"/>
          <w:szCs w:val="22"/>
        </w:rPr>
      </w:pPr>
    </w:p>
    <w:p w:rsidR="00507ED2" w:rsidRPr="006B3D78" w:rsidRDefault="00507ED2" w:rsidP="00507ED2">
      <w:pPr>
        <w:rPr>
          <w:bCs/>
          <w:sz w:val="22"/>
          <w:szCs w:val="22"/>
        </w:rPr>
      </w:pPr>
    </w:p>
    <w:p w:rsidR="00507ED2" w:rsidRPr="006B3D78" w:rsidRDefault="00507ED2" w:rsidP="00507ED2">
      <w:pPr>
        <w:jc w:val="center"/>
        <w:rPr>
          <w:b/>
          <w:sz w:val="28"/>
          <w:szCs w:val="28"/>
        </w:rPr>
      </w:pPr>
      <w:r w:rsidRPr="006B3D78">
        <w:rPr>
          <w:b/>
          <w:sz w:val="28"/>
          <w:szCs w:val="28"/>
        </w:rPr>
        <w:t>Цель работы школы</w:t>
      </w:r>
      <w:r w:rsidR="00BB7B23">
        <w:rPr>
          <w:b/>
          <w:sz w:val="28"/>
          <w:szCs w:val="28"/>
        </w:rPr>
        <w:t>:</w:t>
      </w:r>
    </w:p>
    <w:p w:rsidR="00507ED2" w:rsidRPr="006B3D78" w:rsidRDefault="00BB7B23" w:rsidP="00507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потребности в достижении успеха в жизнедеятельности учащихся на основе гуманистического подхода в обучении и воспитании школьников</w:t>
      </w:r>
      <w:r w:rsidR="00507ED2" w:rsidRPr="006B3D78">
        <w:rPr>
          <w:b/>
          <w:sz w:val="28"/>
          <w:szCs w:val="28"/>
        </w:rPr>
        <w:t>.</w:t>
      </w:r>
    </w:p>
    <w:p w:rsidR="00507ED2" w:rsidRPr="006B3D78" w:rsidRDefault="00507ED2" w:rsidP="00507ED2">
      <w:pPr>
        <w:rPr>
          <w:b/>
          <w:sz w:val="28"/>
          <w:szCs w:val="28"/>
        </w:rPr>
      </w:pPr>
    </w:p>
    <w:p w:rsidR="00507ED2" w:rsidRPr="006B3D78" w:rsidRDefault="00507ED2" w:rsidP="00507ED2">
      <w:pPr>
        <w:jc w:val="center"/>
        <w:rPr>
          <w:b/>
          <w:sz w:val="28"/>
          <w:szCs w:val="28"/>
        </w:rPr>
      </w:pPr>
      <w:r w:rsidRPr="006B3D78">
        <w:rPr>
          <w:b/>
          <w:sz w:val="28"/>
          <w:szCs w:val="28"/>
        </w:rPr>
        <w:t>Задачи школы:</w:t>
      </w:r>
    </w:p>
    <w:p w:rsidR="00507ED2" w:rsidRPr="006B3D78" w:rsidRDefault="00507ED2" w:rsidP="004B3C48">
      <w:pPr>
        <w:numPr>
          <w:ilvl w:val="0"/>
          <w:numId w:val="3"/>
        </w:numPr>
        <w:jc w:val="both"/>
      </w:pPr>
      <w:r w:rsidRPr="006B3D78">
        <w:t>Управление достижением оптимальных конечных результатов работы школы:</w:t>
      </w:r>
    </w:p>
    <w:p w:rsidR="00507ED2" w:rsidRPr="006B3D78" w:rsidRDefault="00507ED2" w:rsidP="004B3C48">
      <w:pPr>
        <w:numPr>
          <w:ilvl w:val="0"/>
          <w:numId w:val="4"/>
        </w:numPr>
        <w:jc w:val="both"/>
      </w:pPr>
      <w:r w:rsidRPr="006B3D78">
        <w:t>обеспечение уровня квалификации педагогических кадров, необходимого для успешного развития школы повышение их научной информативности в области знания учебного предмета и смежных дисциплин;</w:t>
      </w:r>
    </w:p>
    <w:p w:rsidR="00507ED2" w:rsidRPr="006B3D78" w:rsidRDefault="00507ED2" w:rsidP="004B3C48">
      <w:pPr>
        <w:numPr>
          <w:ilvl w:val="0"/>
          <w:numId w:val="4"/>
        </w:numPr>
        <w:jc w:val="both"/>
      </w:pPr>
      <w:r w:rsidRPr="006B3D78">
        <w:t>стимулирование работы учителей и школьных методических объединений к обмену опытом, применению новых методик обучения, внедрению в практику новых педагогических технологий;</w:t>
      </w:r>
    </w:p>
    <w:p w:rsidR="00507ED2" w:rsidRPr="006B3D78" w:rsidRDefault="00507ED2" w:rsidP="004B3C48">
      <w:pPr>
        <w:numPr>
          <w:ilvl w:val="0"/>
          <w:numId w:val="4"/>
        </w:numPr>
        <w:jc w:val="both"/>
      </w:pPr>
      <w:r w:rsidRPr="006B3D78">
        <w:t>духовно-нравственное, патриотическое и гражданское воспитание учащихся через повышение воспитательного потенциала урока и реализацию программы «Патриот»;</w:t>
      </w:r>
    </w:p>
    <w:p w:rsidR="00507ED2" w:rsidRPr="006B3D78" w:rsidRDefault="00507ED2" w:rsidP="004B3C48">
      <w:pPr>
        <w:numPr>
          <w:ilvl w:val="0"/>
          <w:numId w:val="4"/>
        </w:numPr>
        <w:jc w:val="both"/>
      </w:pPr>
      <w:r w:rsidRPr="006B3D78">
        <w:t>воспитание физически здоровой личности, способной к творчеству и самоопределения.</w:t>
      </w:r>
    </w:p>
    <w:p w:rsidR="00507ED2" w:rsidRPr="006B3D78" w:rsidRDefault="00507ED2" w:rsidP="004B3C48">
      <w:pPr>
        <w:numPr>
          <w:ilvl w:val="0"/>
          <w:numId w:val="3"/>
        </w:numPr>
        <w:jc w:val="both"/>
      </w:pPr>
      <w:r w:rsidRPr="006B3D78">
        <w:t>Повышение качества знаний и общей культуры учащихся.</w:t>
      </w:r>
    </w:p>
    <w:p w:rsidR="00507ED2" w:rsidRPr="006B3D78" w:rsidRDefault="00507ED2" w:rsidP="004B3C48">
      <w:pPr>
        <w:numPr>
          <w:ilvl w:val="0"/>
          <w:numId w:val="5"/>
        </w:numPr>
        <w:jc w:val="both"/>
      </w:pPr>
      <w:proofErr w:type="gramStart"/>
      <w:r w:rsidRPr="006B3D78">
        <w:t xml:space="preserve">формирование </w:t>
      </w:r>
      <w:proofErr w:type="spellStart"/>
      <w:r w:rsidRPr="006B3D78">
        <w:t>общеучебных</w:t>
      </w:r>
      <w:proofErr w:type="spellEnd"/>
      <w:r w:rsidRPr="006B3D78">
        <w:t xml:space="preserve"> умений и навыков на репродуктивном уровне (у всех учащихся 1-4 классов), на конструктивном и творческом (у всех учащихся 5-11-х классов);</w:t>
      </w:r>
      <w:proofErr w:type="gramEnd"/>
    </w:p>
    <w:p w:rsidR="00507ED2" w:rsidRPr="006B3D78" w:rsidRDefault="00507ED2" w:rsidP="004B3C48">
      <w:pPr>
        <w:numPr>
          <w:ilvl w:val="0"/>
          <w:numId w:val="5"/>
        </w:numPr>
        <w:jc w:val="both"/>
      </w:pPr>
      <w:r w:rsidRPr="006B3D78">
        <w:t>повышение влияния школы на социализацию школьников, их самоопределение и отношение к будущей профессии;</w:t>
      </w:r>
    </w:p>
    <w:p w:rsidR="00507ED2" w:rsidRPr="006B3D78" w:rsidRDefault="00507ED2" w:rsidP="004B3C48">
      <w:pPr>
        <w:numPr>
          <w:ilvl w:val="0"/>
          <w:numId w:val="5"/>
        </w:numPr>
        <w:jc w:val="both"/>
      </w:pPr>
      <w:r w:rsidRPr="006B3D78">
        <w:t>повышение качества знаний в классах, имеющих низкое качество относительно средних показателей по школе;</w:t>
      </w:r>
    </w:p>
    <w:p w:rsidR="00507ED2" w:rsidRPr="006B3D78" w:rsidRDefault="00507ED2" w:rsidP="004B3C48">
      <w:pPr>
        <w:numPr>
          <w:ilvl w:val="0"/>
          <w:numId w:val="5"/>
        </w:numPr>
        <w:jc w:val="both"/>
      </w:pPr>
      <w:r w:rsidRPr="006B3D78">
        <w:t xml:space="preserve">профилактика преступности, </w:t>
      </w:r>
      <w:proofErr w:type="spellStart"/>
      <w:r w:rsidRPr="006B3D78">
        <w:t>девиантных</w:t>
      </w:r>
      <w:proofErr w:type="spellEnd"/>
      <w:r w:rsidRPr="006B3D78">
        <w:t xml:space="preserve"> форм поведения и пагубных привычек.</w:t>
      </w:r>
    </w:p>
    <w:p w:rsidR="00507ED2" w:rsidRPr="006B3D78" w:rsidRDefault="00507ED2" w:rsidP="004B3C48">
      <w:pPr>
        <w:numPr>
          <w:ilvl w:val="0"/>
          <w:numId w:val="3"/>
        </w:numPr>
        <w:jc w:val="both"/>
      </w:pPr>
      <w:r w:rsidRPr="006B3D78">
        <w:t xml:space="preserve">Реализация принципа сохранения физического и психического здоровья субъектов образовательного процесса, использование </w:t>
      </w:r>
      <w:proofErr w:type="spellStart"/>
      <w:r w:rsidRPr="006B3D78">
        <w:t>здоровьесберегающих</w:t>
      </w:r>
      <w:proofErr w:type="spellEnd"/>
      <w:r w:rsidRPr="006B3D78">
        <w:t xml:space="preserve"> технологий в урочной и внеурочной деятельности.</w:t>
      </w:r>
    </w:p>
    <w:p w:rsidR="00507ED2" w:rsidRPr="006B3D78" w:rsidRDefault="00507ED2" w:rsidP="004B3C48">
      <w:pPr>
        <w:numPr>
          <w:ilvl w:val="0"/>
          <w:numId w:val="3"/>
        </w:numPr>
        <w:jc w:val="both"/>
      </w:pPr>
      <w:r w:rsidRPr="006B3D78">
        <w:t>Овладение всеми участниками образовательного процесса навыками самообразования и определение собственной траектории развития.</w:t>
      </w:r>
    </w:p>
    <w:p w:rsidR="000059E7" w:rsidRPr="006B3D78" w:rsidRDefault="00D22DD2" w:rsidP="00D22DD2">
      <w:pPr>
        <w:rPr>
          <w:b/>
        </w:rPr>
      </w:pPr>
      <w:r w:rsidRPr="006B3D78">
        <w:rPr>
          <w:b/>
        </w:rPr>
        <w:t xml:space="preserve">    </w:t>
      </w:r>
    </w:p>
    <w:p w:rsidR="000059E7" w:rsidRPr="006B3D78" w:rsidRDefault="000059E7" w:rsidP="00D22DD2">
      <w:pPr>
        <w:rPr>
          <w:b/>
        </w:rPr>
      </w:pPr>
    </w:p>
    <w:p w:rsidR="000059E7" w:rsidRDefault="000059E7" w:rsidP="00D22DD2">
      <w:pPr>
        <w:rPr>
          <w:b/>
        </w:rPr>
      </w:pPr>
    </w:p>
    <w:p w:rsidR="00543045" w:rsidRPr="006B3D78" w:rsidRDefault="00543045" w:rsidP="00D22DD2">
      <w:pPr>
        <w:rPr>
          <w:b/>
        </w:rPr>
      </w:pPr>
    </w:p>
    <w:p w:rsidR="000059E7" w:rsidRPr="006B3D78" w:rsidRDefault="000059E7" w:rsidP="00D22DD2">
      <w:pPr>
        <w:rPr>
          <w:b/>
        </w:rPr>
      </w:pPr>
    </w:p>
    <w:p w:rsidR="000059E7" w:rsidRPr="006B3D78" w:rsidRDefault="000059E7" w:rsidP="00D22DD2">
      <w:pPr>
        <w:rPr>
          <w:b/>
        </w:rPr>
      </w:pPr>
    </w:p>
    <w:p w:rsidR="00543045" w:rsidRPr="002D4CEA" w:rsidRDefault="00D22DD2" w:rsidP="004B3C48">
      <w:pPr>
        <w:numPr>
          <w:ilvl w:val="0"/>
          <w:numId w:val="23"/>
        </w:numPr>
        <w:rPr>
          <w:b/>
          <w:sz w:val="28"/>
          <w:szCs w:val="28"/>
        </w:rPr>
      </w:pPr>
      <w:r w:rsidRPr="00543045">
        <w:rPr>
          <w:b/>
          <w:sz w:val="28"/>
          <w:szCs w:val="28"/>
        </w:rPr>
        <w:t xml:space="preserve"> </w:t>
      </w:r>
      <w:r w:rsidR="005E380B" w:rsidRPr="00543045">
        <w:rPr>
          <w:b/>
          <w:sz w:val="28"/>
          <w:szCs w:val="28"/>
        </w:rPr>
        <w:t>Информационная справка о школе.</w:t>
      </w:r>
    </w:p>
    <w:p w:rsidR="00D22DD2" w:rsidRPr="006B3D78" w:rsidRDefault="00D22DD2" w:rsidP="004B3C48">
      <w:pPr>
        <w:numPr>
          <w:ilvl w:val="0"/>
          <w:numId w:val="6"/>
        </w:numPr>
      </w:pPr>
      <w:r w:rsidRPr="006B3D78">
        <w:t xml:space="preserve">Муниципальное общеобразовательное учреждение </w:t>
      </w:r>
    </w:p>
    <w:p w:rsidR="0001533B" w:rsidRPr="006B3D78" w:rsidRDefault="00D22DD2" w:rsidP="0001533B">
      <w:pPr>
        <w:ind w:left="720"/>
        <w:rPr>
          <w:b/>
        </w:rPr>
      </w:pPr>
      <w:r w:rsidRPr="006B3D78">
        <w:rPr>
          <w:b/>
        </w:rPr>
        <w:t>«Средняя общеобразовательная школа № 6</w:t>
      </w:r>
      <w:r w:rsidR="00712991">
        <w:rPr>
          <w:b/>
        </w:rPr>
        <w:t xml:space="preserve"> им. Героя Советского Союза </w:t>
      </w:r>
      <w:r w:rsidR="0001533B" w:rsidRPr="006B3D78">
        <w:rPr>
          <w:b/>
        </w:rPr>
        <w:t xml:space="preserve"> А</w:t>
      </w:r>
      <w:r w:rsidR="00712991">
        <w:rPr>
          <w:b/>
        </w:rPr>
        <w:t>.</w:t>
      </w:r>
      <w:r w:rsidR="0001533B" w:rsidRPr="006B3D78">
        <w:rPr>
          <w:b/>
        </w:rPr>
        <w:t xml:space="preserve"> В</w:t>
      </w:r>
      <w:r w:rsidR="00712991">
        <w:rPr>
          <w:b/>
        </w:rPr>
        <w:t>.</w:t>
      </w:r>
      <w:r w:rsidR="0001533B" w:rsidRPr="006B3D78">
        <w:rPr>
          <w:b/>
        </w:rPr>
        <w:t xml:space="preserve"> Попова»</w:t>
      </w:r>
    </w:p>
    <w:p w:rsidR="00543045" w:rsidRPr="006B3D78" w:rsidRDefault="00543045" w:rsidP="00543045"/>
    <w:p w:rsidR="00D22DD2" w:rsidRPr="006B3D78" w:rsidRDefault="00D22DD2" w:rsidP="004B3C48">
      <w:pPr>
        <w:pStyle w:val="a3"/>
        <w:numPr>
          <w:ilvl w:val="0"/>
          <w:numId w:val="6"/>
        </w:numPr>
        <w:rPr>
          <w:b/>
        </w:rPr>
      </w:pPr>
      <w:r w:rsidRPr="006B3D78">
        <w:t xml:space="preserve">Школа работает над проблемами: </w:t>
      </w:r>
      <w:r w:rsidRPr="006B3D78">
        <w:rPr>
          <w:b/>
        </w:rPr>
        <w:t>«Школа – социокультурный центр в микрорайоне».</w:t>
      </w:r>
    </w:p>
    <w:p w:rsidR="00D22DD2" w:rsidRPr="006B3D78" w:rsidRDefault="00D22DD2" w:rsidP="00D22DD2">
      <w:pPr>
        <w:ind w:left="360"/>
      </w:pPr>
      <w:r w:rsidRPr="006B3D78">
        <w:t>Разработка проекта «Школа комплекс»: дошкольное отделение, классы  I ступени, II ступени, III ступени, дополнительное образование.</w:t>
      </w:r>
    </w:p>
    <w:p w:rsidR="00D22DD2" w:rsidRPr="006B3D78" w:rsidRDefault="00D22DD2" w:rsidP="00D22DD2">
      <w:pPr>
        <w:ind w:left="360"/>
      </w:pPr>
    </w:p>
    <w:p w:rsidR="00D22DD2" w:rsidRPr="006B3D78" w:rsidRDefault="00504A74" w:rsidP="004B3C48">
      <w:pPr>
        <w:numPr>
          <w:ilvl w:val="0"/>
          <w:numId w:val="6"/>
        </w:numPr>
      </w:pPr>
      <w:r w:rsidRPr="006B3D78">
        <w:t>В 2010 - 2011 учебном году скомплектовано 32</w:t>
      </w:r>
      <w:r w:rsidR="00D22DD2" w:rsidRPr="006B3D78">
        <w:t xml:space="preserve"> классов, из них:</w:t>
      </w:r>
    </w:p>
    <w:p w:rsidR="00D22DD2" w:rsidRPr="006B3D78" w:rsidRDefault="00076AD9" w:rsidP="004B3C48">
      <w:pPr>
        <w:numPr>
          <w:ilvl w:val="0"/>
          <w:numId w:val="8"/>
        </w:numPr>
      </w:pPr>
      <w:r>
        <w:t>семь классов  КРО (2 «В»,3 «Г</w:t>
      </w:r>
      <w:r w:rsidR="00D22DD2" w:rsidRPr="006B3D78">
        <w:t>», 4 «В», 5 «В», 6 «В»</w:t>
      </w:r>
      <w:r>
        <w:t>, 7 «В», 8</w:t>
      </w:r>
      <w:r w:rsidR="00D22DD2" w:rsidRPr="006B3D78">
        <w:t xml:space="preserve"> «В»);</w:t>
      </w:r>
    </w:p>
    <w:p w:rsidR="00D22DD2" w:rsidRPr="006B3D78" w:rsidRDefault="00076AD9" w:rsidP="004B3C48">
      <w:pPr>
        <w:numPr>
          <w:ilvl w:val="0"/>
          <w:numId w:val="8"/>
        </w:numPr>
      </w:pPr>
      <w:r>
        <w:t>два</w:t>
      </w:r>
      <w:r w:rsidR="00D22DD2" w:rsidRPr="006B3D78">
        <w:t xml:space="preserve"> класса экспериментальных («Перспективная нач</w:t>
      </w:r>
      <w:r w:rsidR="00504A74" w:rsidRPr="006B3D78">
        <w:t>альная школа»:    3 «Б», 4</w:t>
      </w:r>
      <w:r w:rsidR="00D22DD2" w:rsidRPr="006B3D78">
        <w:t xml:space="preserve"> «Б»);</w:t>
      </w:r>
    </w:p>
    <w:p w:rsidR="00D22DD2" w:rsidRPr="006B3D78" w:rsidRDefault="00AD3B67" w:rsidP="004B3C48">
      <w:pPr>
        <w:numPr>
          <w:ilvl w:val="0"/>
          <w:numId w:val="8"/>
        </w:numPr>
      </w:pPr>
      <w:proofErr w:type="spellStart"/>
      <w:r>
        <w:t>предшкольные</w:t>
      </w:r>
      <w:proofErr w:type="spellEnd"/>
      <w:r>
        <w:t xml:space="preserve"> группы (4</w:t>
      </w:r>
      <w:r w:rsidR="00D22DD2" w:rsidRPr="006B3D78">
        <w:t>);</w:t>
      </w:r>
    </w:p>
    <w:p w:rsidR="00D22DD2" w:rsidRPr="006B3D78" w:rsidRDefault="00504A74" w:rsidP="004B3C48">
      <w:pPr>
        <w:numPr>
          <w:ilvl w:val="0"/>
          <w:numId w:val="8"/>
        </w:numPr>
      </w:pPr>
      <w:r w:rsidRPr="006B3D78">
        <w:t>22</w:t>
      </w:r>
      <w:r w:rsidR="00D22DD2" w:rsidRPr="006B3D78">
        <w:t xml:space="preserve"> общеобразовательных классов.</w:t>
      </w:r>
    </w:p>
    <w:p w:rsidR="00D22DD2" w:rsidRPr="006B3D78" w:rsidRDefault="0001533B" w:rsidP="004B3C48">
      <w:pPr>
        <w:numPr>
          <w:ilvl w:val="0"/>
          <w:numId w:val="6"/>
        </w:numPr>
        <w:rPr>
          <w:b/>
        </w:rPr>
      </w:pPr>
      <w:r w:rsidRPr="006B3D78">
        <w:rPr>
          <w:b/>
        </w:rPr>
        <w:t>Наполняемость по классам, классное руководство:</w:t>
      </w:r>
    </w:p>
    <w:p w:rsidR="00D22DD2" w:rsidRPr="006B3D78" w:rsidRDefault="00D22DD2" w:rsidP="00D22DD2">
      <w:pPr>
        <w:ind w:left="360"/>
      </w:pP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1764"/>
        <w:gridCol w:w="1985"/>
        <w:gridCol w:w="6379"/>
        <w:gridCol w:w="2693"/>
      </w:tblGrid>
      <w:tr w:rsidR="0001533B" w:rsidRPr="006B3D78">
        <w:tc>
          <w:tcPr>
            <w:tcW w:w="937" w:type="dxa"/>
          </w:tcPr>
          <w:p w:rsidR="0001533B" w:rsidRPr="006B3D78" w:rsidRDefault="0001533B" w:rsidP="00D22DD2">
            <w:pPr>
              <w:jc w:val="center"/>
            </w:pPr>
            <w:r w:rsidRPr="006B3D78">
              <w:t xml:space="preserve">№ </w:t>
            </w:r>
            <w:proofErr w:type="gramStart"/>
            <w:r w:rsidRPr="006B3D78">
              <w:t>п</w:t>
            </w:r>
            <w:proofErr w:type="gramEnd"/>
            <w:r w:rsidRPr="006B3D78">
              <w:t>/п</w:t>
            </w:r>
          </w:p>
        </w:tc>
        <w:tc>
          <w:tcPr>
            <w:tcW w:w="1764" w:type="dxa"/>
          </w:tcPr>
          <w:p w:rsidR="0001533B" w:rsidRPr="006B3D78" w:rsidRDefault="0001533B" w:rsidP="00D22DD2">
            <w:pPr>
              <w:jc w:val="center"/>
            </w:pPr>
            <w:r w:rsidRPr="006B3D78">
              <w:t>класс</w:t>
            </w:r>
          </w:p>
        </w:tc>
        <w:tc>
          <w:tcPr>
            <w:tcW w:w="1985" w:type="dxa"/>
          </w:tcPr>
          <w:p w:rsidR="0001533B" w:rsidRPr="006B3D78" w:rsidRDefault="0001533B" w:rsidP="00D22DD2">
            <w:pPr>
              <w:jc w:val="center"/>
            </w:pPr>
            <w:r w:rsidRPr="006B3D78">
              <w:t>кол-во учащихся</w:t>
            </w:r>
          </w:p>
        </w:tc>
        <w:tc>
          <w:tcPr>
            <w:tcW w:w="6379" w:type="dxa"/>
          </w:tcPr>
          <w:p w:rsidR="0001533B" w:rsidRPr="006B3D78" w:rsidRDefault="0001533B" w:rsidP="0001533B">
            <w:r w:rsidRPr="006B3D78">
              <w:t xml:space="preserve">                        классный руководитель</w:t>
            </w:r>
          </w:p>
        </w:tc>
        <w:tc>
          <w:tcPr>
            <w:tcW w:w="2693" w:type="dxa"/>
          </w:tcPr>
          <w:p w:rsidR="0001533B" w:rsidRPr="006B3D78" w:rsidRDefault="0001533B" w:rsidP="00D22DD2">
            <w:pPr>
              <w:jc w:val="center"/>
            </w:pPr>
            <w:r w:rsidRPr="006B3D78">
              <w:t>примечание</w:t>
            </w:r>
          </w:p>
        </w:tc>
      </w:tr>
      <w:tr w:rsidR="0001533B" w:rsidRPr="006B3D78">
        <w:tc>
          <w:tcPr>
            <w:tcW w:w="937" w:type="dxa"/>
          </w:tcPr>
          <w:p w:rsidR="0001533B" w:rsidRPr="006B3D78" w:rsidRDefault="0001533B" w:rsidP="00D22DD2">
            <w:pPr>
              <w:jc w:val="center"/>
            </w:pPr>
            <w:r w:rsidRPr="006B3D78">
              <w:t>1.</w:t>
            </w:r>
          </w:p>
        </w:tc>
        <w:tc>
          <w:tcPr>
            <w:tcW w:w="1764" w:type="dxa"/>
          </w:tcPr>
          <w:p w:rsidR="0001533B" w:rsidRPr="006B3D78" w:rsidRDefault="00F353E4" w:rsidP="00D22DD2">
            <w:pPr>
              <w:jc w:val="center"/>
            </w:pPr>
            <w:proofErr w:type="spellStart"/>
            <w:r w:rsidRPr="006B3D78">
              <w:t>П</w:t>
            </w:r>
            <w:r w:rsidR="0001533B" w:rsidRPr="006B3D78">
              <w:t>редшкола</w:t>
            </w:r>
            <w:proofErr w:type="spellEnd"/>
            <w:r>
              <w:t xml:space="preserve"> 1</w:t>
            </w:r>
          </w:p>
        </w:tc>
        <w:tc>
          <w:tcPr>
            <w:tcW w:w="1985" w:type="dxa"/>
          </w:tcPr>
          <w:p w:rsidR="0001533B" w:rsidRPr="006B3D78" w:rsidRDefault="00F353E4" w:rsidP="00D22DD2">
            <w:pPr>
              <w:jc w:val="center"/>
            </w:pPr>
            <w:r>
              <w:t>24</w:t>
            </w:r>
          </w:p>
        </w:tc>
        <w:tc>
          <w:tcPr>
            <w:tcW w:w="6379" w:type="dxa"/>
          </w:tcPr>
          <w:p w:rsidR="0001533B" w:rsidRPr="006B3D78" w:rsidRDefault="0001533B" w:rsidP="0001533B">
            <w:r w:rsidRPr="006B3D78">
              <w:t>Романова Нина Ивановна</w:t>
            </w:r>
          </w:p>
        </w:tc>
        <w:tc>
          <w:tcPr>
            <w:tcW w:w="2693" w:type="dxa"/>
          </w:tcPr>
          <w:p w:rsidR="0001533B" w:rsidRPr="006B3D78" w:rsidRDefault="0001533B" w:rsidP="00D22DD2">
            <w:pPr>
              <w:jc w:val="center"/>
            </w:pPr>
            <w:r w:rsidRPr="006B3D78">
              <w:t>дошкольное отделение</w:t>
            </w:r>
          </w:p>
        </w:tc>
      </w:tr>
      <w:tr w:rsidR="0001533B" w:rsidRPr="006B3D78">
        <w:tc>
          <w:tcPr>
            <w:tcW w:w="937" w:type="dxa"/>
          </w:tcPr>
          <w:p w:rsidR="0001533B" w:rsidRPr="006B3D78" w:rsidRDefault="0001533B" w:rsidP="00D22DD2">
            <w:pPr>
              <w:jc w:val="center"/>
            </w:pPr>
            <w:r w:rsidRPr="006B3D78">
              <w:t>2</w:t>
            </w:r>
            <w:r w:rsidR="00712991">
              <w:t xml:space="preserve">. </w:t>
            </w:r>
          </w:p>
        </w:tc>
        <w:tc>
          <w:tcPr>
            <w:tcW w:w="1764" w:type="dxa"/>
          </w:tcPr>
          <w:p w:rsidR="0001533B" w:rsidRPr="006B3D78" w:rsidRDefault="00F353E4" w:rsidP="00D22DD2">
            <w:pPr>
              <w:jc w:val="center"/>
            </w:pPr>
            <w:proofErr w:type="spellStart"/>
            <w:r w:rsidRPr="006B3D78">
              <w:t>П</w:t>
            </w:r>
            <w:r w:rsidR="0001533B" w:rsidRPr="006B3D78">
              <w:t>редшкола</w:t>
            </w:r>
            <w:proofErr w:type="spellEnd"/>
            <w:r>
              <w:t xml:space="preserve"> 2</w:t>
            </w:r>
          </w:p>
        </w:tc>
        <w:tc>
          <w:tcPr>
            <w:tcW w:w="1985" w:type="dxa"/>
          </w:tcPr>
          <w:p w:rsidR="0001533B" w:rsidRPr="006B3D78" w:rsidRDefault="00030D16" w:rsidP="00D22DD2">
            <w:pPr>
              <w:jc w:val="center"/>
            </w:pPr>
            <w:r w:rsidRPr="006B3D78">
              <w:t>21</w:t>
            </w:r>
          </w:p>
        </w:tc>
        <w:tc>
          <w:tcPr>
            <w:tcW w:w="6379" w:type="dxa"/>
          </w:tcPr>
          <w:p w:rsidR="0001533B" w:rsidRPr="006B3D78" w:rsidRDefault="0001533B" w:rsidP="0001533B">
            <w:r w:rsidRPr="006B3D78">
              <w:t>Евменова Светлана Анатольевна</w:t>
            </w:r>
          </w:p>
        </w:tc>
        <w:tc>
          <w:tcPr>
            <w:tcW w:w="2693" w:type="dxa"/>
          </w:tcPr>
          <w:p w:rsidR="0001533B" w:rsidRPr="006B3D78" w:rsidRDefault="0001533B" w:rsidP="00D22DD2">
            <w:pPr>
              <w:jc w:val="center"/>
            </w:pPr>
            <w:r w:rsidRPr="006B3D78">
              <w:t>дошкольное отделение</w:t>
            </w:r>
          </w:p>
        </w:tc>
      </w:tr>
      <w:tr w:rsidR="0001533B" w:rsidRPr="006B3D78">
        <w:tc>
          <w:tcPr>
            <w:tcW w:w="937" w:type="dxa"/>
          </w:tcPr>
          <w:p w:rsidR="0001533B" w:rsidRPr="006B3D78" w:rsidRDefault="0001533B" w:rsidP="00D22DD2">
            <w:pPr>
              <w:jc w:val="center"/>
            </w:pPr>
            <w:r w:rsidRPr="006B3D78">
              <w:t xml:space="preserve">3. </w:t>
            </w:r>
          </w:p>
        </w:tc>
        <w:tc>
          <w:tcPr>
            <w:tcW w:w="1764" w:type="dxa"/>
          </w:tcPr>
          <w:p w:rsidR="0001533B" w:rsidRPr="006B3D78" w:rsidRDefault="00F353E4" w:rsidP="00D22DD2">
            <w:pPr>
              <w:jc w:val="center"/>
            </w:pPr>
            <w:proofErr w:type="spellStart"/>
            <w:r w:rsidRPr="006B3D78">
              <w:t>П</w:t>
            </w:r>
            <w:r w:rsidR="0001533B" w:rsidRPr="006B3D78">
              <w:t>редшкола</w:t>
            </w:r>
            <w:proofErr w:type="spellEnd"/>
            <w:r>
              <w:t xml:space="preserve"> 3</w:t>
            </w:r>
          </w:p>
        </w:tc>
        <w:tc>
          <w:tcPr>
            <w:tcW w:w="1985" w:type="dxa"/>
          </w:tcPr>
          <w:p w:rsidR="0001533B" w:rsidRPr="006B3D78" w:rsidRDefault="00F353E4" w:rsidP="00D22DD2">
            <w:pPr>
              <w:jc w:val="center"/>
            </w:pPr>
            <w:r>
              <w:t>18</w:t>
            </w:r>
          </w:p>
        </w:tc>
        <w:tc>
          <w:tcPr>
            <w:tcW w:w="6379" w:type="dxa"/>
          </w:tcPr>
          <w:p w:rsidR="0001533B" w:rsidRPr="006B3D78" w:rsidRDefault="0001533B" w:rsidP="0001533B">
            <w:r w:rsidRPr="006B3D78">
              <w:t>Царёва</w:t>
            </w:r>
            <w:r w:rsidR="009A689E" w:rsidRPr="006B3D78">
              <w:t xml:space="preserve">  Татьяна Сергеевна</w:t>
            </w:r>
          </w:p>
        </w:tc>
        <w:tc>
          <w:tcPr>
            <w:tcW w:w="2693" w:type="dxa"/>
          </w:tcPr>
          <w:p w:rsidR="0001533B" w:rsidRPr="006B3D78" w:rsidRDefault="0001533B" w:rsidP="00D22DD2">
            <w:pPr>
              <w:jc w:val="center"/>
            </w:pPr>
            <w:r w:rsidRPr="006B3D78">
              <w:t>дошкольное отделение</w:t>
            </w: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 w:rsidRPr="006B3D78">
              <w:t>4.</w:t>
            </w:r>
          </w:p>
        </w:tc>
        <w:tc>
          <w:tcPr>
            <w:tcW w:w="1764" w:type="dxa"/>
          </w:tcPr>
          <w:p w:rsidR="00712991" w:rsidRPr="006B3D78" w:rsidRDefault="00712991" w:rsidP="00D22DD2">
            <w:pPr>
              <w:jc w:val="center"/>
            </w:pPr>
            <w:proofErr w:type="spellStart"/>
            <w:r>
              <w:t>Предшкола</w:t>
            </w:r>
            <w:proofErr w:type="spellEnd"/>
            <w:r>
              <w:t xml:space="preserve"> 4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28</w:t>
            </w:r>
          </w:p>
        </w:tc>
        <w:tc>
          <w:tcPr>
            <w:tcW w:w="6379" w:type="dxa"/>
          </w:tcPr>
          <w:p w:rsidR="00712991" w:rsidRPr="006B3D78" w:rsidRDefault="00712991" w:rsidP="0001533B">
            <w:r>
              <w:t>Александрова Галина Николаевна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  <w:r w:rsidRPr="00F353E4">
              <w:t>дошкольное отделение</w:t>
            </w: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 w:rsidRPr="006B3D78">
              <w:t>5.</w:t>
            </w:r>
          </w:p>
        </w:tc>
        <w:tc>
          <w:tcPr>
            <w:tcW w:w="1764" w:type="dxa"/>
          </w:tcPr>
          <w:p w:rsidR="00712991" w:rsidRPr="006B3D78" w:rsidRDefault="00712991" w:rsidP="00D22DD2">
            <w:pPr>
              <w:jc w:val="center"/>
            </w:pPr>
            <w:r w:rsidRPr="006B3D78">
              <w:t>1 «А»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28</w:t>
            </w:r>
          </w:p>
        </w:tc>
        <w:tc>
          <w:tcPr>
            <w:tcW w:w="6379" w:type="dxa"/>
          </w:tcPr>
          <w:p w:rsidR="00712991" w:rsidRPr="006B3D78" w:rsidRDefault="00712991" w:rsidP="006569B2">
            <w:proofErr w:type="spellStart"/>
            <w:r w:rsidRPr="006B3D78">
              <w:t>Борунова</w:t>
            </w:r>
            <w:proofErr w:type="spellEnd"/>
            <w:r w:rsidRPr="006B3D78">
              <w:t xml:space="preserve"> Валентина Васильевна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 w:rsidRPr="006B3D78">
              <w:t>6.</w:t>
            </w:r>
          </w:p>
        </w:tc>
        <w:tc>
          <w:tcPr>
            <w:tcW w:w="1764" w:type="dxa"/>
          </w:tcPr>
          <w:p w:rsidR="00712991" w:rsidRPr="006B3D78" w:rsidRDefault="00712991" w:rsidP="00D22DD2">
            <w:pPr>
              <w:jc w:val="center"/>
            </w:pPr>
            <w:r w:rsidRPr="006B3D78">
              <w:t>1 «Б»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30</w:t>
            </w:r>
          </w:p>
        </w:tc>
        <w:tc>
          <w:tcPr>
            <w:tcW w:w="6379" w:type="dxa"/>
          </w:tcPr>
          <w:p w:rsidR="00712991" w:rsidRPr="006B3D78" w:rsidRDefault="00712991" w:rsidP="006569B2">
            <w:r w:rsidRPr="006B3D78">
              <w:t>Иодко Татьяна Викторовна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7.</w:t>
            </w:r>
          </w:p>
        </w:tc>
        <w:tc>
          <w:tcPr>
            <w:tcW w:w="1764" w:type="dxa"/>
          </w:tcPr>
          <w:p w:rsidR="00712991" w:rsidRPr="006B3D78" w:rsidRDefault="00712991" w:rsidP="00D22DD2">
            <w:pPr>
              <w:jc w:val="center"/>
            </w:pPr>
            <w:r w:rsidRPr="006B3D78">
              <w:t>1 «В»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712991" w:rsidRPr="006B3D78" w:rsidRDefault="00712991" w:rsidP="0001533B">
            <w:r w:rsidRPr="00F353E4">
              <w:t>Рахманова Нина Леонидовна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8.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2 «А»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712991" w:rsidRPr="006B3D78" w:rsidRDefault="00712991" w:rsidP="006569B2">
            <w:r w:rsidRPr="006B3D78">
              <w:t>Арефьева Нина Николаевна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9.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2 «Б»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712991" w:rsidRPr="006B3D78" w:rsidRDefault="00712991" w:rsidP="006569B2">
            <w:r w:rsidRPr="006B3D78">
              <w:t>Капустина Людмила Аркадьевна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10.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2 «В»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14</w:t>
            </w:r>
          </w:p>
        </w:tc>
        <w:tc>
          <w:tcPr>
            <w:tcW w:w="6379" w:type="dxa"/>
          </w:tcPr>
          <w:p w:rsidR="00712991" w:rsidRPr="006B3D78" w:rsidRDefault="00712991" w:rsidP="0001533B">
            <w:r>
              <w:t>Котова Ольга Михайловна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11.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3 «А»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22</w:t>
            </w:r>
          </w:p>
        </w:tc>
        <w:tc>
          <w:tcPr>
            <w:tcW w:w="6379" w:type="dxa"/>
          </w:tcPr>
          <w:p w:rsidR="00712991" w:rsidRPr="006B3D78" w:rsidRDefault="00712991" w:rsidP="006569B2">
            <w:r w:rsidRPr="006B3D78">
              <w:t>Семёнова Валентина Михайловна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12.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3 «Б»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712991" w:rsidRPr="006B3D78" w:rsidRDefault="00712991" w:rsidP="006569B2">
            <w:r w:rsidRPr="006B3D78">
              <w:t>Богачева Валентина Александровна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13.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3 «В»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712991" w:rsidRPr="006B3D78" w:rsidRDefault="00712991" w:rsidP="006569B2">
            <w:r w:rsidRPr="006B3D78">
              <w:t>Стрелкова Нина Семеновна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  <w:r w:rsidRPr="006B3D78">
              <w:t>КРО</w:t>
            </w: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14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>
              <w:t>3 «Г»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13</w:t>
            </w:r>
          </w:p>
        </w:tc>
        <w:tc>
          <w:tcPr>
            <w:tcW w:w="6379" w:type="dxa"/>
          </w:tcPr>
          <w:p w:rsidR="00712991" w:rsidRPr="006B3D78" w:rsidRDefault="00712991" w:rsidP="006569B2">
            <w:r w:rsidRPr="006B3D78">
              <w:t>Какушкина Татьяна Вячеславовна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15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4 «А»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26</w:t>
            </w:r>
          </w:p>
        </w:tc>
        <w:tc>
          <w:tcPr>
            <w:tcW w:w="6379" w:type="dxa"/>
          </w:tcPr>
          <w:p w:rsidR="00712991" w:rsidRPr="006B3D78" w:rsidRDefault="00712991" w:rsidP="00DC643D">
            <w:proofErr w:type="spellStart"/>
            <w:r w:rsidRPr="006B3D78">
              <w:t>Мельдер</w:t>
            </w:r>
            <w:proofErr w:type="spellEnd"/>
            <w:r w:rsidRPr="006B3D78">
              <w:t xml:space="preserve"> Галина Васильевна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16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4 «Б»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712991" w:rsidRPr="006B3D78" w:rsidRDefault="00712991" w:rsidP="00DC643D">
            <w:r w:rsidRPr="006B3D78">
              <w:t>Калинина Светлана Михайловна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17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4 «В»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17</w:t>
            </w:r>
          </w:p>
        </w:tc>
        <w:tc>
          <w:tcPr>
            <w:tcW w:w="6379" w:type="dxa"/>
          </w:tcPr>
          <w:p w:rsidR="00712991" w:rsidRPr="006B3D78" w:rsidRDefault="00712991" w:rsidP="00DC643D">
            <w:proofErr w:type="spellStart"/>
            <w:r w:rsidRPr="006B3D78">
              <w:t>Турикова</w:t>
            </w:r>
            <w:proofErr w:type="spellEnd"/>
            <w:r w:rsidRPr="006B3D78">
              <w:t xml:space="preserve"> Татьяна Ивановна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  <w:r w:rsidRPr="006B3D78">
              <w:t>КРО</w:t>
            </w: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18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5 «А»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712991" w:rsidRPr="006B3D78" w:rsidRDefault="00712991" w:rsidP="00DC643D">
            <w:r>
              <w:t>Мельникова Наталья Дмитриевна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19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5 «Б»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712991" w:rsidRPr="006B3D78" w:rsidRDefault="00712991" w:rsidP="00DC643D">
            <w:r>
              <w:t>Кононенко Людмила Николаевна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20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5 «В»</w:t>
            </w:r>
          </w:p>
        </w:tc>
        <w:tc>
          <w:tcPr>
            <w:tcW w:w="1985" w:type="dxa"/>
          </w:tcPr>
          <w:p w:rsidR="00712991" w:rsidRPr="006B3D78" w:rsidRDefault="00712991" w:rsidP="005C6D95">
            <w:pPr>
              <w:jc w:val="center"/>
            </w:pPr>
            <w:r>
              <w:t>9</w:t>
            </w:r>
          </w:p>
        </w:tc>
        <w:tc>
          <w:tcPr>
            <w:tcW w:w="6379" w:type="dxa"/>
          </w:tcPr>
          <w:p w:rsidR="00712991" w:rsidRPr="006B3D78" w:rsidRDefault="00712991" w:rsidP="00DC643D">
            <w:r>
              <w:t xml:space="preserve">Ворошилова Галина Витальевна </w:t>
            </w:r>
          </w:p>
        </w:tc>
        <w:tc>
          <w:tcPr>
            <w:tcW w:w="2693" w:type="dxa"/>
          </w:tcPr>
          <w:p w:rsidR="00712991" w:rsidRPr="006B3D78" w:rsidRDefault="00712991" w:rsidP="0001533B">
            <w:r w:rsidRPr="006B3D78">
              <w:t xml:space="preserve">                   КРО</w:t>
            </w: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lastRenderedPageBreak/>
              <w:t>21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6 «А»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712991" w:rsidRPr="006B3D78" w:rsidRDefault="00712991" w:rsidP="00056482">
            <w:r w:rsidRPr="006B3D78">
              <w:t>Труханова Маргарита Николаевна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22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6 «Б»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712991" w:rsidRPr="006B3D78" w:rsidRDefault="00712991" w:rsidP="00056482">
            <w:r w:rsidRPr="006B3D78">
              <w:t>Суслова Ольга Константиновна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21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6 «В»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9</w:t>
            </w:r>
          </w:p>
        </w:tc>
        <w:tc>
          <w:tcPr>
            <w:tcW w:w="6379" w:type="dxa"/>
          </w:tcPr>
          <w:p w:rsidR="00712991" w:rsidRPr="006B3D78" w:rsidRDefault="00712991" w:rsidP="00056482">
            <w:proofErr w:type="spellStart"/>
            <w:r w:rsidRPr="006B3D78">
              <w:t>Аникушина</w:t>
            </w:r>
            <w:proofErr w:type="spellEnd"/>
            <w:r w:rsidRPr="006B3D78">
              <w:t xml:space="preserve"> Марина Викторовна</w:t>
            </w:r>
          </w:p>
        </w:tc>
        <w:tc>
          <w:tcPr>
            <w:tcW w:w="2693" w:type="dxa"/>
          </w:tcPr>
          <w:p w:rsidR="00712991" w:rsidRPr="006B3D78" w:rsidRDefault="00712991" w:rsidP="00DC643D">
            <w:r w:rsidRPr="006B3D78">
              <w:t xml:space="preserve">                  КРО</w:t>
            </w: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22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7 «А»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712991" w:rsidRPr="006B3D78" w:rsidRDefault="00712991" w:rsidP="00DC643D">
            <w:r>
              <w:t>Петрова Юлия Владимировна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23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7 «Б»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26</w:t>
            </w:r>
          </w:p>
        </w:tc>
        <w:tc>
          <w:tcPr>
            <w:tcW w:w="6379" w:type="dxa"/>
          </w:tcPr>
          <w:p w:rsidR="00712991" w:rsidRPr="006B3D78" w:rsidRDefault="00712991" w:rsidP="00DC643D">
            <w:r>
              <w:t>Королева Елена Ивановна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24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7 «В»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11</w:t>
            </w:r>
          </w:p>
        </w:tc>
        <w:tc>
          <w:tcPr>
            <w:tcW w:w="6379" w:type="dxa"/>
          </w:tcPr>
          <w:p w:rsidR="00712991" w:rsidRPr="006B3D78" w:rsidRDefault="00712991" w:rsidP="00056482">
            <w:proofErr w:type="spellStart"/>
            <w:r>
              <w:t>Иофик</w:t>
            </w:r>
            <w:proofErr w:type="spellEnd"/>
            <w:r>
              <w:t xml:space="preserve"> Юлия Владимировна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  <w:r w:rsidRPr="006B3D78">
              <w:t>КРО</w:t>
            </w: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25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8 «А»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17</w:t>
            </w:r>
          </w:p>
        </w:tc>
        <w:tc>
          <w:tcPr>
            <w:tcW w:w="6379" w:type="dxa"/>
          </w:tcPr>
          <w:p w:rsidR="00712991" w:rsidRPr="006B3D78" w:rsidRDefault="00712991" w:rsidP="00DC643D">
            <w:r w:rsidRPr="006B3D78">
              <w:t>Дружинина Ирина Валентиновна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26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>8 «Б»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26</w:t>
            </w:r>
          </w:p>
        </w:tc>
        <w:tc>
          <w:tcPr>
            <w:tcW w:w="6379" w:type="dxa"/>
          </w:tcPr>
          <w:p w:rsidR="00712991" w:rsidRPr="006B3D78" w:rsidRDefault="00712991" w:rsidP="00DC643D">
            <w:r w:rsidRPr="006B3D78">
              <w:t>Левина Наталья Александровна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27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B43D42" w:rsidP="006569B2">
            <w:pPr>
              <w:jc w:val="center"/>
            </w:pPr>
            <w:r>
              <w:t>8 «В</w:t>
            </w:r>
            <w:r w:rsidR="00712991" w:rsidRPr="006B3D78">
              <w:t>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13</w:t>
            </w:r>
          </w:p>
        </w:tc>
        <w:tc>
          <w:tcPr>
            <w:tcW w:w="6379" w:type="dxa"/>
          </w:tcPr>
          <w:p w:rsidR="00712991" w:rsidRPr="006B3D78" w:rsidRDefault="00712991" w:rsidP="00DC643D">
            <w:proofErr w:type="spellStart"/>
            <w:r w:rsidRPr="006B3D78">
              <w:t>Игнатенкова</w:t>
            </w:r>
            <w:proofErr w:type="spellEnd"/>
            <w:r w:rsidRPr="006B3D78">
              <w:t xml:space="preserve"> Наталья Семеновна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  <w:r w:rsidRPr="006B3D78">
              <w:t>КРО</w:t>
            </w: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28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B43D42" w:rsidP="006569B2">
            <w:pPr>
              <w:jc w:val="center"/>
            </w:pPr>
            <w:r>
              <w:t>9 «А</w:t>
            </w:r>
            <w:r w:rsidR="00712991" w:rsidRPr="006B3D78">
              <w:t>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21</w:t>
            </w:r>
          </w:p>
        </w:tc>
        <w:tc>
          <w:tcPr>
            <w:tcW w:w="6379" w:type="dxa"/>
          </w:tcPr>
          <w:p w:rsidR="00712991" w:rsidRPr="006B3D78" w:rsidRDefault="00712991" w:rsidP="00DC643D">
            <w:r w:rsidRPr="006B3D78">
              <w:t>Авраменко Ирина Николаевна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29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B43D42" w:rsidP="006569B2">
            <w:pPr>
              <w:jc w:val="center"/>
            </w:pPr>
            <w:r>
              <w:t>9 «Б</w:t>
            </w:r>
            <w:r w:rsidR="00712991" w:rsidRPr="006B3D78">
              <w:t>»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21</w:t>
            </w:r>
          </w:p>
        </w:tc>
        <w:tc>
          <w:tcPr>
            <w:tcW w:w="6379" w:type="dxa"/>
          </w:tcPr>
          <w:p w:rsidR="00712991" w:rsidRPr="006B3D78" w:rsidRDefault="00712991" w:rsidP="00DC643D">
            <w:r w:rsidRPr="006B3D78">
              <w:t>Иванова Марина Анатольевна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30</w:t>
            </w:r>
            <w:r w:rsidRPr="006B3D78">
              <w:t>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 xml:space="preserve">10 </w:t>
            </w:r>
          </w:p>
        </w:tc>
        <w:tc>
          <w:tcPr>
            <w:tcW w:w="1985" w:type="dxa"/>
          </w:tcPr>
          <w:p w:rsidR="00712991" w:rsidRPr="006B3D78" w:rsidRDefault="00712991" w:rsidP="005C6D95">
            <w:pPr>
              <w:jc w:val="center"/>
            </w:pPr>
            <w:r>
              <w:t>20</w:t>
            </w:r>
          </w:p>
        </w:tc>
        <w:tc>
          <w:tcPr>
            <w:tcW w:w="6379" w:type="dxa"/>
          </w:tcPr>
          <w:p w:rsidR="00712991" w:rsidRPr="006B3D78" w:rsidRDefault="00712991" w:rsidP="00DC643D">
            <w:r w:rsidRPr="006B3D78">
              <w:t>Яценко Светлана Ивановна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66123E">
            <w:pPr>
              <w:jc w:val="center"/>
            </w:pPr>
            <w:r>
              <w:t>31.</w:t>
            </w:r>
          </w:p>
        </w:tc>
        <w:tc>
          <w:tcPr>
            <w:tcW w:w="1764" w:type="dxa"/>
          </w:tcPr>
          <w:p w:rsidR="00712991" w:rsidRPr="006B3D78" w:rsidRDefault="00712991" w:rsidP="006569B2">
            <w:pPr>
              <w:jc w:val="center"/>
            </w:pPr>
            <w:r w:rsidRPr="006B3D78">
              <w:t xml:space="preserve">11 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jc w:val="center"/>
            </w:pPr>
            <w:r>
              <w:t>16</w:t>
            </w:r>
          </w:p>
        </w:tc>
        <w:tc>
          <w:tcPr>
            <w:tcW w:w="6379" w:type="dxa"/>
          </w:tcPr>
          <w:p w:rsidR="00712991" w:rsidRPr="006B3D78" w:rsidRDefault="00712991" w:rsidP="00DC643D">
            <w:proofErr w:type="spellStart"/>
            <w:r>
              <w:t>Тишакова</w:t>
            </w:r>
            <w:proofErr w:type="spellEnd"/>
            <w:r>
              <w:t xml:space="preserve"> Елена Иванова</w:t>
            </w: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</w:pPr>
          </w:p>
        </w:tc>
      </w:tr>
      <w:tr w:rsidR="00712991" w:rsidRPr="006B3D78">
        <w:tc>
          <w:tcPr>
            <w:tcW w:w="937" w:type="dxa"/>
          </w:tcPr>
          <w:p w:rsidR="00712991" w:rsidRPr="006B3D78" w:rsidRDefault="00712991" w:rsidP="00D22DD2">
            <w:pPr>
              <w:jc w:val="center"/>
            </w:pPr>
          </w:p>
        </w:tc>
        <w:tc>
          <w:tcPr>
            <w:tcW w:w="1764" w:type="dxa"/>
          </w:tcPr>
          <w:p w:rsidR="00712991" w:rsidRPr="006B3D78" w:rsidRDefault="00712991" w:rsidP="00D22DD2">
            <w:pPr>
              <w:jc w:val="center"/>
            </w:pPr>
            <w:r w:rsidRPr="006B3D78">
              <w:t>Итого</w:t>
            </w:r>
          </w:p>
        </w:tc>
        <w:tc>
          <w:tcPr>
            <w:tcW w:w="1985" w:type="dxa"/>
          </w:tcPr>
          <w:p w:rsidR="00712991" w:rsidRPr="006B3D78" w:rsidRDefault="00712991" w:rsidP="00D22DD2">
            <w:pPr>
              <w:rPr>
                <w:b/>
              </w:rPr>
            </w:pPr>
            <w:r w:rsidRPr="006B3D78">
              <w:rPr>
                <w:b/>
              </w:rPr>
              <w:t xml:space="preserve">           </w:t>
            </w:r>
          </w:p>
        </w:tc>
        <w:tc>
          <w:tcPr>
            <w:tcW w:w="6379" w:type="dxa"/>
          </w:tcPr>
          <w:p w:rsidR="00712991" w:rsidRPr="006B3D78" w:rsidRDefault="00712991" w:rsidP="0001533B">
            <w:pPr>
              <w:rPr>
                <w:b/>
              </w:rPr>
            </w:pPr>
          </w:p>
        </w:tc>
        <w:tc>
          <w:tcPr>
            <w:tcW w:w="2693" w:type="dxa"/>
          </w:tcPr>
          <w:p w:rsidR="00712991" w:rsidRPr="006B3D78" w:rsidRDefault="00712991" w:rsidP="00D22DD2">
            <w:pPr>
              <w:jc w:val="center"/>
              <w:rPr>
                <w:b/>
              </w:rPr>
            </w:pPr>
          </w:p>
        </w:tc>
      </w:tr>
    </w:tbl>
    <w:p w:rsidR="00D22DD2" w:rsidRPr="006B3D78" w:rsidRDefault="00D22DD2" w:rsidP="00D22DD2"/>
    <w:p w:rsidR="00D22DD2" w:rsidRPr="006B3D78" w:rsidRDefault="00924C69" w:rsidP="00D22DD2">
      <w:pPr>
        <w:ind w:firstLine="540"/>
        <w:rPr>
          <w:b/>
        </w:rPr>
      </w:pPr>
      <w:r>
        <w:rPr>
          <w:b/>
        </w:rPr>
        <w:t>5. В школе работает 66</w:t>
      </w:r>
      <w:r w:rsidR="00DB1BB1" w:rsidRPr="006B3D78">
        <w:rPr>
          <w:b/>
        </w:rPr>
        <w:t xml:space="preserve"> педагогических работников</w:t>
      </w:r>
      <w:r w:rsidR="00D22DD2" w:rsidRPr="006B3D78">
        <w:rPr>
          <w:b/>
        </w:rPr>
        <w:t>.</w:t>
      </w:r>
    </w:p>
    <w:p w:rsidR="00D22DD2" w:rsidRPr="006B3D78" w:rsidRDefault="00D22DD2" w:rsidP="00D22DD2">
      <w:pPr>
        <w:ind w:firstLine="540"/>
        <w:rPr>
          <w:b/>
          <w:i/>
        </w:rPr>
      </w:pPr>
      <w:r w:rsidRPr="006B3D78">
        <w:rPr>
          <w:b/>
          <w:i/>
        </w:rPr>
        <w:t>Из них:</w:t>
      </w:r>
    </w:p>
    <w:p w:rsidR="00D22DD2" w:rsidRPr="000059E7" w:rsidRDefault="00D22DD2" w:rsidP="00D22DD2">
      <w:pPr>
        <w:ind w:firstLine="540"/>
        <w:rPr>
          <w:rFonts w:ascii="Calibri" w:hAnsi="Calibri" w:cs="Arial"/>
          <w:i/>
        </w:rPr>
      </w:pPr>
      <w:r w:rsidRPr="000059E7">
        <w:rPr>
          <w:rFonts w:ascii="Calibri" w:hAnsi="Calibri" w:cs="Arial"/>
          <w:i/>
        </w:rPr>
        <w:t>- имеют высшую категорию – 27учителей;</w:t>
      </w:r>
    </w:p>
    <w:p w:rsidR="00D22DD2" w:rsidRPr="000059E7" w:rsidRDefault="00D22DD2" w:rsidP="00D22DD2">
      <w:pPr>
        <w:ind w:firstLine="540"/>
        <w:rPr>
          <w:rFonts w:ascii="Calibri" w:hAnsi="Calibri" w:cs="Arial"/>
          <w:i/>
        </w:rPr>
      </w:pPr>
      <w:r w:rsidRPr="000059E7">
        <w:rPr>
          <w:rFonts w:ascii="Calibri" w:hAnsi="Calibri" w:cs="Arial"/>
          <w:i/>
        </w:rPr>
        <w:t>- первую квалификационную категорию – 25 учителей;</w:t>
      </w:r>
    </w:p>
    <w:p w:rsidR="00D22DD2" w:rsidRPr="000059E7" w:rsidRDefault="00D22DD2" w:rsidP="00D22DD2">
      <w:pPr>
        <w:ind w:firstLine="540"/>
        <w:rPr>
          <w:rFonts w:ascii="Calibri" w:hAnsi="Calibri" w:cs="Arial"/>
          <w:i/>
        </w:rPr>
      </w:pPr>
      <w:r w:rsidRPr="000059E7">
        <w:rPr>
          <w:rFonts w:ascii="Calibri" w:hAnsi="Calibri" w:cs="Arial"/>
          <w:i/>
        </w:rPr>
        <w:t>- вторую квалификационную категорию – 8 учителей.</w:t>
      </w:r>
    </w:p>
    <w:p w:rsidR="00D22DD2" w:rsidRPr="000059E7" w:rsidRDefault="00D22DD2" w:rsidP="00D22DD2">
      <w:pPr>
        <w:ind w:firstLine="540"/>
        <w:rPr>
          <w:rFonts w:ascii="Calibri" w:hAnsi="Calibri" w:cs="Arial"/>
          <w:i/>
        </w:rPr>
      </w:pPr>
      <w:r w:rsidRPr="000059E7">
        <w:rPr>
          <w:rFonts w:ascii="Calibri" w:hAnsi="Calibri" w:cs="Arial"/>
          <w:i/>
        </w:rPr>
        <w:t>Высшее образование – 47 учителей.</w:t>
      </w:r>
    </w:p>
    <w:p w:rsidR="00D22DD2" w:rsidRPr="000059E7" w:rsidRDefault="00D22DD2" w:rsidP="00D22DD2">
      <w:pPr>
        <w:ind w:firstLine="540"/>
        <w:rPr>
          <w:rFonts w:ascii="Calibri" w:hAnsi="Calibri" w:cs="Arial"/>
          <w:i/>
        </w:rPr>
      </w:pPr>
      <w:r w:rsidRPr="000059E7">
        <w:rPr>
          <w:rFonts w:ascii="Calibri" w:hAnsi="Calibri" w:cs="Arial"/>
          <w:i/>
        </w:rPr>
        <w:t>Среднее специальное – 13 учителей.</w:t>
      </w:r>
    </w:p>
    <w:p w:rsidR="00DC643D" w:rsidRDefault="00D22DD2" w:rsidP="00D22DD2">
      <w:pPr>
        <w:ind w:firstLine="540"/>
        <w:rPr>
          <w:rFonts w:ascii="Calibri" w:hAnsi="Calibri" w:cs="Arial"/>
          <w:i/>
        </w:rPr>
      </w:pPr>
      <w:r w:rsidRPr="000059E7">
        <w:rPr>
          <w:rFonts w:ascii="Calibri" w:hAnsi="Calibri" w:cs="Arial"/>
          <w:i/>
        </w:rPr>
        <w:t xml:space="preserve">Средний возраст </w:t>
      </w:r>
      <w:proofErr w:type="spellStart"/>
      <w:r w:rsidRPr="000059E7">
        <w:rPr>
          <w:rFonts w:ascii="Calibri" w:hAnsi="Calibri" w:cs="Arial"/>
          <w:i/>
        </w:rPr>
        <w:t>педколлектива</w:t>
      </w:r>
      <w:proofErr w:type="spellEnd"/>
      <w:r w:rsidRPr="000059E7">
        <w:rPr>
          <w:rFonts w:ascii="Calibri" w:hAnsi="Calibri" w:cs="Arial"/>
          <w:i/>
        </w:rPr>
        <w:t xml:space="preserve"> – 46 лет.</w:t>
      </w:r>
    </w:p>
    <w:p w:rsidR="00AB6CDF" w:rsidRPr="000059E7" w:rsidRDefault="00AB6CDF" w:rsidP="00D22DD2">
      <w:pPr>
        <w:ind w:firstLine="540"/>
        <w:rPr>
          <w:rFonts w:ascii="Calibri" w:hAnsi="Calibri" w:cs="Arial"/>
          <w:b/>
          <w:i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4656"/>
      </w:tblGrid>
      <w:tr w:rsidR="00537F2F" w:rsidRPr="006401C5" w:rsidTr="003157C3">
        <w:trPr>
          <w:tblCellSpacing w:w="20" w:type="dxa"/>
        </w:trPr>
        <w:tc>
          <w:tcPr>
            <w:tcW w:w="14576" w:type="dxa"/>
            <w:shd w:val="clear" w:color="auto" w:fill="auto"/>
          </w:tcPr>
          <w:p w:rsidR="00537F2F" w:rsidRPr="006401C5" w:rsidRDefault="00537F2F" w:rsidP="003157C3">
            <w:pPr>
              <w:pStyle w:val="a3"/>
              <w:numPr>
                <w:ilvl w:val="0"/>
                <w:numId w:val="6"/>
              </w:numPr>
              <w:rPr>
                <w:b/>
                <w:color w:val="000000" w:themeColor="text1"/>
              </w:rPr>
            </w:pPr>
            <w:r w:rsidRPr="006401C5">
              <w:rPr>
                <w:b/>
                <w:color w:val="000000" w:themeColor="text1"/>
              </w:rPr>
              <w:t>В школе созданы кружки и секции:</w:t>
            </w:r>
          </w:p>
        </w:tc>
      </w:tr>
    </w:tbl>
    <w:p w:rsidR="002D4CEA" w:rsidRPr="00543045" w:rsidRDefault="002D4CEA" w:rsidP="002D4CEA">
      <w:pPr>
        <w:pStyle w:val="a3"/>
        <w:rPr>
          <w:b/>
        </w:rPr>
      </w:pPr>
    </w:p>
    <w:tbl>
      <w:tblPr>
        <w:tblW w:w="145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69"/>
        <w:gridCol w:w="6247"/>
        <w:gridCol w:w="1417"/>
        <w:gridCol w:w="843"/>
      </w:tblGrid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 xml:space="preserve">Руководитель </w:t>
            </w:r>
          </w:p>
        </w:tc>
        <w:tc>
          <w:tcPr>
            <w:tcW w:w="6247" w:type="dxa"/>
          </w:tcPr>
          <w:p w:rsidR="006B3D78" w:rsidRPr="006401C5" w:rsidRDefault="006B3D78" w:rsidP="003157C3">
            <w:pPr>
              <w:jc w:val="center"/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Название кружка</w:t>
            </w:r>
          </w:p>
        </w:tc>
        <w:tc>
          <w:tcPr>
            <w:tcW w:w="1417" w:type="dxa"/>
          </w:tcPr>
          <w:p w:rsidR="006B3D78" w:rsidRPr="006401C5" w:rsidRDefault="00876FC9" w:rsidP="00876FC9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 xml:space="preserve">Количество занятий </w:t>
            </w: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 xml:space="preserve"> 1. Радченко Н.И.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танцевальная студи</w:t>
            </w:r>
            <w:r w:rsidR="00876FC9" w:rsidRPr="006401C5">
              <w:rPr>
                <w:color w:val="000000" w:themeColor="text1"/>
              </w:rPr>
              <w:t>я</w:t>
            </w:r>
            <w:r w:rsidR="00537F2F" w:rsidRPr="006401C5">
              <w:rPr>
                <w:color w:val="000000" w:themeColor="text1"/>
              </w:rPr>
              <w:t xml:space="preserve"> «Малинки»</w:t>
            </w:r>
          </w:p>
          <w:p w:rsidR="006B3D78" w:rsidRPr="006401C5" w:rsidRDefault="006B3D78" w:rsidP="00876FC9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B3D78" w:rsidRPr="006401C5" w:rsidRDefault="00876FC9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  <w:lang w:val="en-US"/>
              </w:rPr>
              <w:t xml:space="preserve"> </w:t>
            </w:r>
            <w:r w:rsidR="00537F2F" w:rsidRPr="006401C5">
              <w:rPr>
                <w:color w:val="000000" w:themeColor="text1"/>
              </w:rPr>
              <w:t>6</w:t>
            </w:r>
          </w:p>
          <w:p w:rsidR="006B3D78" w:rsidRPr="006401C5" w:rsidRDefault="006B3D78" w:rsidP="00BE7290">
            <w:pPr>
              <w:rPr>
                <w:color w:val="000000" w:themeColor="text1"/>
              </w:rPr>
            </w:pP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537F2F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2. Петрова Е.Р.</w:t>
            </w:r>
          </w:p>
        </w:tc>
        <w:tc>
          <w:tcPr>
            <w:tcW w:w="6247" w:type="dxa"/>
          </w:tcPr>
          <w:p w:rsidR="006B3D78" w:rsidRPr="006401C5" w:rsidRDefault="00537F2F" w:rsidP="00876FC9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НОУ</w:t>
            </w:r>
          </w:p>
        </w:tc>
        <w:tc>
          <w:tcPr>
            <w:tcW w:w="1417" w:type="dxa"/>
          </w:tcPr>
          <w:p w:rsidR="006B3D78" w:rsidRPr="006401C5" w:rsidRDefault="00537F2F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3</w:t>
            </w:r>
          </w:p>
          <w:p w:rsidR="006B3D78" w:rsidRPr="006401C5" w:rsidRDefault="006B3D78" w:rsidP="00BE7290">
            <w:pPr>
              <w:rPr>
                <w:color w:val="000000" w:themeColor="text1"/>
              </w:rPr>
            </w:pP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 xml:space="preserve">3. </w:t>
            </w:r>
            <w:proofErr w:type="spellStart"/>
            <w:r w:rsidRPr="006401C5">
              <w:rPr>
                <w:color w:val="000000" w:themeColor="text1"/>
              </w:rPr>
              <w:t>Папенышева</w:t>
            </w:r>
            <w:proofErr w:type="spellEnd"/>
            <w:r w:rsidRPr="006401C5">
              <w:rPr>
                <w:color w:val="000000" w:themeColor="text1"/>
              </w:rPr>
              <w:t xml:space="preserve"> М.Е.</w:t>
            </w:r>
          </w:p>
        </w:tc>
        <w:tc>
          <w:tcPr>
            <w:tcW w:w="6247" w:type="dxa"/>
          </w:tcPr>
          <w:p w:rsidR="006B3D78" w:rsidRPr="006401C5" w:rsidRDefault="00537F2F" w:rsidP="00876FC9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«Мягкая игрушка</w:t>
            </w:r>
            <w:r w:rsidR="006B3D78" w:rsidRPr="006401C5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</w:tcPr>
          <w:p w:rsidR="006B3D78" w:rsidRPr="006401C5" w:rsidRDefault="00537F2F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</w:t>
            </w: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 xml:space="preserve">4. </w:t>
            </w:r>
            <w:proofErr w:type="spellStart"/>
            <w:r w:rsidRPr="006401C5">
              <w:rPr>
                <w:color w:val="000000" w:themeColor="text1"/>
              </w:rPr>
              <w:t>Борунова</w:t>
            </w:r>
            <w:proofErr w:type="spellEnd"/>
            <w:r w:rsidRPr="006401C5">
              <w:rPr>
                <w:color w:val="000000" w:themeColor="text1"/>
              </w:rPr>
              <w:t xml:space="preserve"> В.В.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Истоки</w:t>
            </w:r>
          </w:p>
        </w:tc>
        <w:tc>
          <w:tcPr>
            <w:tcW w:w="141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</w:t>
            </w: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537F2F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5. Спасова С.А.</w:t>
            </w:r>
          </w:p>
        </w:tc>
        <w:tc>
          <w:tcPr>
            <w:tcW w:w="624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« Цветовод»</w:t>
            </w:r>
          </w:p>
        </w:tc>
        <w:tc>
          <w:tcPr>
            <w:tcW w:w="1417" w:type="dxa"/>
          </w:tcPr>
          <w:p w:rsidR="006B3D78" w:rsidRPr="006401C5" w:rsidRDefault="00876FC9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</w:t>
            </w: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6. Ершова Н.А.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Истоки</w:t>
            </w:r>
          </w:p>
        </w:tc>
        <w:tc>
          <w:tcPr>
            <w:tcW w:w="141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</w:t>
            </w: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lastRenderedPageBreak/>
              <w:t>7. Левина Н.А.</w:t>
            </w:r>
          </w:p>
        </w:tc>
        <w:tc>
          <w:tcPr>
            <w:tcW w:w="6247" w:type="dxa"/>
          </w:tcPr>
          <w:p w:rsidR="006B3D78" w:rsidRPr="006401C5" w:rsidRDefault="00070AF3" w:rsidP="00876FC9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« Лукоморье</w:t>
            </w:r>
            <w:r w:rsidR="006B3D78" w:rsidRPr="006401C5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4</w:t>
            </w: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8. Суслова О.К.</w:t>
            </w:r>
          </w:p>
        </w:tc>
        <w:tc>
          <w:tcPr>
            <w:tcW w:w="6247" w:type="dxa"/>
          </w:tcPr>
          <w:p w:rsidR="006B3D78" w:rsidRPr="006401C5" w:rsidRDefault="00070AF3" w:rsidP="00876FC9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«Поделки для дома</w:t>
            </w:r>
            <w:r w:rsidR="006B3D78" w:rsidRPr="006401C5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5</w:t>
            </w: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9. Труханова М.Н.</w:t>
            </w:r>
          </w:p>
        </w:tc>
        <w:tc>
          <w:tcPr>
            <w:tcW w:w="6247" w:type="dxa"/>
          </w:tcPr>
          <w:p w:rsidR="006B3D78" w:rsidRPr="006401C5" w:rsidRDefault="006B3D78" w:rsidP="00876FC9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«Патриот»</w:t>
            </w:r>
          </w:p>
        </w:tc>
        <w:tc>
          <w:tcPr>
            <w:tcW w:w="141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</w:t>
            </w:r>
          </w:p>
        </w:tc>
      </w:tr>
      <w:tr w:rsidR="006B3D78" w:rsidRPr="006401C5" w:rsidTr="003157C3">
        <w:trPr>
          <w:gridAfter w:val="1"/>
          <w:wAfter w:w="843" w:type="dxa"/>
          <w:trHeight w:val="75"/>
        </w:trPr>
        <w:tc>
          <w:tcPr>
            <w:tcW w:w="6069" w:type="dxa"/>
          </w:tcPr>
          <w:p w:rsidR="002D4CEA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10. Арефьева Н.Н</w:t>
            </w:r>
            <w:r w:rsidR="002D4CEA" w:rsidRPr="006401C5">
              <w:rPr>
                <w:color w:val="000000" w:themeColor="text1"/>
              </w:rPr>
              <w:t>.</w:t>
            </w:r>
          </w:p>
        </w:tc>
        <w:tc>
          <w:tcPr>
            <w:tcW w:w="6247" w:type="dxa"/>
          </w:tcPr>
          <w:p w:rsidR="006B3D78" w:rsidRPr="006401C5" w:rsidRDefault="006B3D78" w:rsidP="00876FC9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« Оригами»</w:t>
            </w:r>
          </w:p>
        </w:tc>
        <w:tc>
          <w:tcPr>
            <w:tcW w:w="1417" w:type="dxa"/>
          </w:tcPr>
          <w:p w:rsidR="006B3D78" w:rsidRPr="006401C5" w:rsidRDefault="00876FC9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4</w:t>
            </w: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11. Котова О.М.</w:t>
            </w:r>
          </w:p>
        </w:tc>
        <w:tc>
          <w:tcPr>
            <w:tcW w:w="6247" w:type="dxa"/>
          </w:tcPr>
          <w:p w:rsidR="006B3D78" w:rsidRPr="006401C5" w:rsidRDefault="00070AF3" w:rsidP="00876FC9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«Кукольный театр</w:t>
            </w:r>
            <w:r w:rsidR="006B3D78" w:rsidRPr="006401C5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4</w:t>
            </w: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12. Капустина Л.А.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«Живое слово»</w:t>
            </w:r>
          </w:p>
        </w:tc>
        <w:tc>
          <w:tcPr>
            <w:tcW w:w="141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</w:t>
            </w: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13</w:t>
            </w:r>
            <w:r w:rsidR="006B3D78" w:rsidRPr="006401C5">
              <w:rPr>
                <w:color w:val="000000" w:themeColor="text1"/>
              </w:rPr>
              <w:t>. Житкова Г.К.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 xml:space="preserve">Деревообработка </w:t>
            </w:r>
          </w:p>
        </w:tc>
        <w:tc>
          <w:tcPr>
            <w:tcW w:w="1417" w:type="dxa"/>
          </w:tcPr>
          <w:p w:rsidR="006B3D78" w:rsidRPr="006401C5" w:rsidRDefault="00876FC9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</w:t>
            </w:r>
            <w:r w:rsidR="00070AF3" w:rsidRPr="006401C5">
              <w:rPr>
                <w:color w:val="000000" w:themeColor="text1"/>
              </w:rPr>
              <w:t>5</w:t>
            </w: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14</w:t>
            </w:r>
            <w:r w:rsidR="006B3D78" w:rsidRPr="006401C5">
              <w:rPr>
                <w:color w:val="000000" w:themeColor="text1"/>
              </w:rPr>
              <w:t>. Смирнова Р.В.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« Акварель»</w:t>
            </w:r>
          </w:p>
        </w:tc>
        <w:tc>
          <w:tcPr>
            <w:tcW w:w="141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4</w:t>
            </w:r>
          </w:p>
        </w:tc>
      </w:tr>
      <w:tr w:rsidR="006B3D78" w:rsidRPr="006401C5" w:rsidTr="003157C3">
        <w:trPr>
          <w:gridAfter w:val="1"/>
          <w:wAfter w:w="843" w:type="dxa"/>
          <w:trHeight w:val="155"/>
        </w:trPr>
        <w:tc>
          <w:tcPr>
            <w:tcW w:w="6069" w:type="dxa"/>
          </w:tcPr>
          <w:p w:rsidR="006B3D78" w:rsidRPr="006401C5" w:rsidRDefault="00A776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15</w:t>
            </w:r>
            <w:r w:rsidR="006B3D78" w:rsidRPr="006401C5">
              <w:rPr>
                <w:color w:val="000000" w:themeColor="text1"/>
              </w:rPr>
              <w:t>. Пиярова И.В.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 xml:space="preserve">Ритмика </w:t>
            </w:r>
          </w:p>
        </w:tc>
        <w:tc>
          <w:tcPr>
            <w:tcW w:w="1417" w:type="dxa"/>
          </w:tcPr>
          <w:p w:rsidR="00876FC9" w:rsidRPr="006401C5" w:rsidRDefault="00070AF3" w:rsidP="00876FC9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4</w:t>
            </w:r>
          </w:p>
        </w:tc>
      </w:tr>
      <w:tr w:rsidR="006B3D78" w:rsidRPr="006401C5" w:rsidTr="003157C3">
        <w:trPr>
          <w:gridAfter w:val="1"/>
          <w:wAfter w:w="843" w:type="dxa"/>
          <w:trHeight w:val="259"/>
        </w:trPr>
        <w:tc>
          <w:tcPr>
            <w:tcW w:w="6069" w:type="dxa"/>
          </w:tcPr>
          <w:p w:rsidR="006B3D78" w:rsidRPr="006401C5" w:rsidRDefault="00A776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16</w:t>
            </w:r>
            <w:r w:rsidR="006B3D78" w:rsidRPr="006401C5">
              <w:rPr>
                <w:color w:val="000000" w:themeColor="text1"/>
              </w:rPr>
              <w:t>. Ковалев С.С.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Спортивные игры</w:t>
            </w:r>
          </w:p>
        </w:tc>
        <w:tc>
          <w:tcPr>
            <w:tcW w:w="141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6</w:t>
            </w:r>
          </w:p>
        </w:tc>
      </w:tr>
      <w:tr w:rsidR="006B3D78" w:rsidRPr="006401C5" w:rsidTr="003157C3">
        <w:trPr>
          <w:gridAfter w:val="1"/>
          <w:wAfter w:w="843" w:type="dxa"/>
          <w:trHeight w:val="391"/>
        </w:trPr>
        <w:tc>
          <w:tcPr>
            <w:tcW w:w="6069" w:type="dxa"/>
          </w:tcPr>
          <w:p w:rsidR="006B3D78" w:rsidRPr="006401C5" w:rsidRDefault="00A776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17</w:t>
            </w:r>
            <w:r w:rsidR="006B3D78" w:rsidRPr="006401C5">
              <w:rPr>
                <w:color w:val="000000" w:themeColor="text1"/>
              </w:rPr>
              <w:t>. Петрова Ю.Н.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ОФП</w:t>
            </w:r>
          </w:p>
        </w:tc>
        <w:tc>
          <w:tcPr>
            <w:tcW w:w="141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6</w:t>
            </w:r>
          </w:p>
        </w:tc>
      </w:tr>
      <w:tr w:rsidR="006B3D78" w:rsidRPr="006401C5" w:rsidTr="003157C3">
        <w:trPr>
          <w:gridAfter w:val="1"/>
          <w:wAfter w:w="843" w:type="dxa"/>
          <w:trHeight w:val="500"/>
        </w:trPr>
        <w:tc>
          <w:tcPr>
            <w:tcW w:w="6069" w:type="dxa"/>
          </w:tcPr>
          <w:p w:rsidR="006B3D78" w:rsidRPr="006401C5" w:rsidRDefault="00A776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18</w:t>
            </w:r>
            <w:r w:rsidR="006B3D78" w:rsidRPr="006401C5">
              <w:rPr>
                <w:color w:val="000000" w:themeColor="text1"/>
              </w:rPr>
              <w:t>. Рудометкина С.А.</w:t>
            </w:r>
          </w:p>
        </w:tc>
        <w:tc>
          <w:tcPr>
            <w:tcW w:w="6247" w:type="dxa"/>
          </w:tcPr>
          <w:p w:rsidR="006B3D78" w:rsidRPr="006401C5" w:rsidRDefault="00876FC9" w:rsidP="00876FC9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 xml:space="preserve">« </w:t>
            </w:r>
            <w:r w:rsidR="00070AF3" w:rsidRPr="006401C5">
              <w:rPr>
                <w:color w:val="000000" w:themeColor="text1"/>
              </w:rPr>
              <w:t>Художественная обработка материала»</w:t>
            </w:r>
          </w:p>
        </w:tc>
        <w:tc>
          <w:tcPr>
            <w:tcW w:w="1417" w:type="dxa"/>
          </w:tcPr>
          <w:p w:rsidR="006B3D78" w:rsidRPr="006401C5" w:rsidRDefault="00876FC9" w:rsidP="00876FC9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5</w:t>
            </w:r>
          </w:p>
        </w:tc>
      </w:tr>
      <w:tr w:rsidR="006B3D78" w:rsidRPr="006401C5" w:rsidTr="003157C3">
        <w:trPr>
          <w:gridAfter w:val="1"/>
          <w:wAfter w:w="843" w:type="dxa"/>
          <w:trHeight w:val="507"/>
        </w:trPr>
        <w:tc>
          <w:tcPr>
            <w:tcW w:w="6069" w:type="dxa"/>
          </w:tcPr>
          <w:p w:rsidR="006B3D78" w:rsidRPr="006401C5" w:rsidRDefault="00A776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19</w:t>
            </w:r>
            <w:r w:rsidR="006B3D78" w:rsidRPr="006401C5">
              <w:rPr>
                <w:color w:val="000000" w:themeColor="text1"/>
              </w:rPr>
              <w:t>. Крупская С.М.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-« Музыкальная палитра»</w:t>
            </w:r>
          </w:p>
        </w:tc>
        <w:tc>
          <w:tcPr>
            <w:tcW w:w="141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</w:t>
            </w:r>
          </w:p>
          <w:p w:rsidR="006B3D78" w:rsidRPr="006401C5" w:rsidRDefault="006B3D78" w:rsidP="00876FC9">
            <w:pPr>
              <w:rPr>
                <w:color w:val="000000" w:themeColor="text1"/>
              </w:rPr>
            </w:pPr>
          </w:p>
        </w:tc>
      </w:tr>
      <w:tr w:rsidR="006B3D78" w:rsidRPr="006401C5" w:rsidTr="003157C3">
        <w:trPr>
          <w:gridAfter w:val="1"/>
          <w:wAfter w:w="843" w:type="dxa"/>
          <w:trHeight w:val="389"/>
        </w:trPr>
        <w:tc>
          <w:tcPr>
            <w:tcW w:w="6069" w:type="dxa"/>
          </w:tcPr>
          <w:p w:rsidR="006B3D78" w:rsidRPr="006401C5" w:rsidRDefault="00A776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20</w:t>
            </w:r>
            <w:r w:rsidR="006B3D78" w:rsidRPr="006401C5">
              <w:rPr>
                <w:color w:val="000000" w:themeColor="text1"/>
              </w:rPr>
              <w:t xml:space="preserve">. </w:t>
            </w:r>
            <w:proofErr w:type="spellStart"/>
            <w:r w:rsidR="006B3D78" w:rsidRPr="006401C5">
              <w:rPr>
                <w:color w:val="000000" w:themeColor="text1"/>
              </w:rPr>
              <w:t>Кумачева</w:t>
            </w:r>
            <w:proofErr w:type="spellEnd"/>
            <w:r w:rsidR="006B3D78" w:rsidRPr="006401C5">
              <w:rPr>
                <w:color w:val="000000" w:themeColor="text1"/>
              </w:rPr>
              <w:t xml:space="preserve"> Е.Н.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«Переплетное дело»</w:t>
            </w:r>
          </w:p>
        </w:tc>
        <w:tc>
          <w:tcPr>
            <w:tcW w:w="1417" w:type="dxa"/>
          </w:tcPr>
          <w:p w:rsidR="006B3D78" w:rsidRPr="006401C5" w:rsidRDefault="00070AF3" w:rsidP="00876FC9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1</w:t>
            </w:r>
          </w:p>
        </w:tc>
      </w:tr>
      <w:tr w:rsidR="006B3D78" w:rsidRPr="006401C5" w:rsidTr="003157C3">
        <w:trPr>
          <w:gridAfter w:val="1"/>
          <w:wAfter w:w="843" w:type="dxa"/>
          <w:trHeight w:val="250"/>
        </w:trPr>
        <w:tc>
          <w:tcPr>
            <w:tcW w:w="6069" w:type="dxa"/>
          </w:tcPr>
          <w:p w:rsidR="006B3D78" w:rsidRPr="006401C5" w:rsidRDefault="00A776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21</w:t>
            </w:r>
            <w:r w:rsidR="00070AF3" w:rsidRPr="006401C5">
              <w:rPr>
                <w:color w:val="000000" w:themeColor="text1"/>
              </w:rPr>
              <w:t>. Кононенко Л.Н.</w:t>
            </w:r>
          </w:p>
        </w:tc>
        <w:tc>
          <w:tcPr>
            <w:tcW w:w="624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« Уголок русского быта</w:t>
            </w:r>
            <w:r w:rsidR="006B3D78" w:rsidRPr="006401C5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3</w:t>
            </w:r>
          </w:p>
        </w:tc>
      </w:tr>
      <w:tr w:rsidR="006B3D78" w:rsidRPr="006401C5" w:rsidTr="003157C3">
        <w:trPr>
          <w:gridAfter w:val="1"/>
          <w:wAfter w:w="843" w:type="dxa"/>
          <w:trHeight w:val="382"/>
        </w:trPr>
        <w:tc>
          <w:tcPr>
            <w:tcW w:w="6069" w:type="dxa"/>
          </w:tcPr>
          <w:p w:rsidR="006B3D78" w:rsidRPr="006401C5" w:rsidRDefault="00A776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22</w:t>
            </w:r>
            <w:r w:rsidR="006B3D78" w:rsidRPr="006401C5">
              <w:rPr>
                <w:color w:val="000000" w:themeColor="text1"/>
              </w:rPr>
              <w:t>.Аникушина М.В.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 xml:space="preserve">Смекай-ка </w:t>
            </w:r>
          </w:p>
        </w:tc>
        <w:tc>
          <w:tcPr>
            <w:tcW w:w="141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</w:t>
            </w:r>
          </w:p>
        </w:tc>
      </w:tr>
      <w:tr w:rsidR="006B3D78" w:rsidRPr="006401C5" w:rsidTr="003157C3">
        <w:trPr>
          <w:gridAfter w:val="1"/>
          <w:wAfter w:w="843" w:type="dxa"/>
          <w:trHeight w:val="361"/>
        </w:trPr>
        <w:tc>
          <w:tcPr>
            <w:tcW w:w="6069" w:type="dxa"/>
          </w:tcPr>
          <w:p w:rsidR="006B3D78" w:rsidRPr="006401C5" w:rsidRDefault="00A776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23</w:t>
            </w:r>
            <w:r w:rsidR="006B3D78" w:rsidRPr="006401C5">
              <w:rPr>
                <w:color w:val="000000" w:themeColor="text1"/>
              </w:rPr>
              <w:t xml:space="preserve">. </w:t>
            </w:r>
            <w:proofErr w:type="spellStart"/>
            <w:r w:rsidR="006B3D78" w:rsidRPr="006401C5">
              <w:rPr>
                <w:color w:val="000000" w:themeColor="text1"/>
              </w:rPr>
              <w:t>Шлемина</w:t>
            </w:r>
            <w:proofErr w:type="spellEnd"/>
            <w:r w:rsidR="006B3D78" w:rsidRPr="006401C5">
              <w:rPr>
                <w:color w:val="000000" w:themeColor="text1"/>
              </w:rPr>
              <w:t xml:space="preserve"> И.В.</w:t>
            </w:r>
          </w:p>
        </w:tc>
        <w:tc>
          <w:tcPr>
            <w:tcW w:w="6247" w:type="dxa"/>
          </w:tcPr>
          <w:p w:rsidR="006B3D78" w:rsidRPr="006401C5" w:rsidRDefault="006B3D78" w:rsidP="0010479A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 xml:space="preserve">Музыкальный английский     </w:t>
            </w:r>
          </w:p>
        </w:tc>
        <w:tc>
          <w:tcPr>
            <w:tcW w:w="141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</w:t>
            </w:r>
          </w:p>
        </w:tc>
      </w:tr>
      <w:tr w:rsidR="006B3D78" w:rsidRPr="006401C5" w:rsidTr="003157C3">
        <w:trPr>
          <w:gridAfter w:val="1"/>
          <w:wAfter w:w="843" w:type="dxa"/>
          <w:trHeight w:val="250"/>
        </w:trPr>
        <w:tc>
          <w:tcPr>
            <w:tcW w:w="6069" w:type="dxa"/>
          </w:tcPr>
          <w:p w:rsidR="006B3D78" w:rsidRPr="006401C5" w:rsidRDefault="00A776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24</w:t>
            </w:r>
            <w:r w:rsidR="00070AF3" w:rsidRPr="006401C5">
              <w:rPr>
                <w:color w:val="000000" w:themeColor="text1"/>
              </w:rPr>
              <w:t xml:space="preserve">. </w:t>
            </w:r>
            <w:proofErr w:type="spellStart"/>
            <w:r w:rsidR="00070AF3" w:rsidRPr="006401C5">
              <w:rPr>
                <w:color w:val="000000" w:themeColor="text1"/>
              </w:rPr>
              <w:t>Белюков</w:t>
            </w:r>
            <w:proofErr w:type="spellEnd"/>
            <w:r w:rsidR="00070AF3" w:rsidRPr="006401C5">
              <w:rPr>
                <w:color w:val="000000" w:themeColor="text1"/>
              </w:rPr>
              <w:t xml:space="preserve"> Д.А.</w:t>
            </w:r>
            <w:r w:rsidR="006B3D78" w:rsidRPr="006401C5">
              <w:rPr>
                <w:color w:val="000000" w:themeColor="text1"/>
              </w:rPr>
              <w:t xml:space="preserve">          </w:t>
            </w:r>
          </w:p>
        </w:tc>
        <w:tc>
          <w:tcPr>
            <w:tcW w:w="624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НОУ</w:t>
            </w:r>
            <w:r w:rsidR="006B3D78" w:rsidRPr="006401C5">
              <w:rPr>
                <w:color w:val="000000" w:themeColor="text1"/>
              </w:rPr>
              <w:t xml:space="preserve">   </w:t>
            </w:r>
          </w:p>
        </w:tc>
        <w:tc>
          <w:tcPr>
            <w:tcW w:w="141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3</w:t>
            </w:r>
          </w:p>
        </w:tc>
      </w:tr>
      <w:tr w:rsidR="006B3D78" w:rsidRPr="006401C5" w:rsidTr="003157C3">
        <w:trPr>
          <w:gridAfter w:val="1"/>
          <w:wAfter w:w="843" w:type="dxa"/>
          <w:trHeight w:val="254"/>
        </w:trPr>
        <w:tc>
          <w:tcPr>
            <w:tcW w:w="6069" w:type="dxa"/>
          </w:tcPr>
          <w:p w:rsidR="006B3D78" w:rsidRPr="006401C5" w:rsidRDefault="00A776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25</w:t>
            </w:r>
            <w:r w:rsidR="006B3D78" w:rsidRPr="006401C5">
              <w:rPr>
                <w:color w:val="000000" w:themeColor="text1"/>
              </w:rPr>
              <w:t>. Большакова Т.Н.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Медики</w:t>
            </w:r>
          </w:p>
        </w:tc>
        <w:tc>
          <w:tcPr>
            <w:tcW w:w="1417" w:type="dxa"/>
          </w:tcPr>
          <w:p w:rsidR="006B3D78" w:rsidRPr="006401C5" w:rsidRDefault="00070AF3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</w:t>
            </w:r>
          </w:p>
        </w:tc>
      </w:tr>
      <w:tr w:rsidR="006B3D78" w:rsidRPr="006401C5" w:rsidTr="003157C3">
        <w:trPr>
          <w:gridAfter w:val="1"/>
          <w:wAfter w:w="843" w:type="dxa"/>
          <w:trHeight w:val="266"/>
        </w:trPr>
        <w:tc>
          <w:tcPr>
            <w:tcW w:w="6069" w:type="dxa"/>
          </w:tcPr>
          <w:p w:rsidR="006B3D78" w:rsidRPr="006401C5" w:rsidRDefault="00A776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26</w:t>
            </w:r>
            <w:r w:rsidR="006B3D78" w:rsidRPr="006401C5">
              <w:rPr>
                <w:color w:val="000000" w:themeColor="text1"/>
              </w:rPr>
              <w:t>. Калинина С.М.</w:t>
            </w:r>
          </w:p>
        </w:tc>
        <w:tc>
          <w:tcPr>
            <w:tcW w:w="6247" w:type="dxa"/>
          </w:tcPr>
          <w:p w:rsidR="006B3D78" w:rsidRPr="006401C5" w:rsidRDefault="006B3D78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ОПК</w:t>
            </w:r>
          </w:p>
        </w:tc>
        <w:tc>
          <w:tcPr>
            <w:tcW w:w="1417" w:type="dxa"/>
          </w:tcPr>
          <w:p w:rsidR="006B3D78" w:rsidRPr="006401C5" w:rsidRDefault="0010479A" w:rsidP="00BE7290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2</w:t>
            </w:r>
          </w:p>
        </w:tc>
      </w:tr>
      <w:tr w:rsidR="00A77678" w:rsidRPr="006401C5" w:rsidTr="003157C3">
        <w:tc>
          <w:tcPr>
            <w:tcW w:w="6069" w:type="dxa"/>
          </w:tcPr>
          <w:p w:rsidR="00A77678" w:rsidRPr="006401C5" w:rsidRDefault="00A77678" w:rsidP="003157C3">
            <w:pPr>
              <w:pStyle w:val="a3"/>
              <w:ind w:left="0"/>
              <w:rPr>
                <w:rFonts w:ascii="Calibri" w:hAnsi="Calibri" w:cs="Arial"/>
                <w:color w:val="000000" w:themeColor="text1"/>
              </w:rPr>
            </w:pPr>
            <w:r w:rsidRPr="006401C5">
              <w:rPr>
                <w:rFonts w:ascii="Calibri" w:hAnsi="Calibri" w:cs="Arial"/>
                <w:color w:val="000000" w:themeColor="text1"/>
              </w:rPr>
              <w:t>27. Иодко Т.В.</w:t>
            </w:r>
          </w:p>
        </w:tc>
        <w:tc>
          <w:tcPr>
            <w:tcW w:w="6247" w:type="dxa"/>
          </w:tcPr>
          <w:p w:rsidR="00A77678" w:rsidRPr="006401C5" w:rsidRDefault="00A77678" w:rsidP="003157C3">
            <w:pPr>
              <w:pStyle w:val="a3"/>
              <w:ind w:left="0"/>
              <w:rPr>
                <w:rFonts w:ascii="Calibri" w:hAnsi="Calibri" w:cs="Arial"/>
                <w:color w:val="000000" w:themeColor="text1"/>
              </w:rPr>
            </w:pPr>
            <w:r w:rsidRPr="006401C5">
              <w:rPr>
                <w:rFonts w:ascii="Calibri" w:hAnsi="Calibri" w:cs="Arial"/>
                <w:color w:val="000000" w:themeColor="text1"/>
              </w:rPr>
              <w:t>Оригами</w:t>
            </w:r>
          </w:p>
        </w:tc>
        <w:tc>
          <w:tcPr>
            <w:tcW w:w="2260" w:type="dxa"/>
            <w:gridSpan w:val="2"/>
          </w:tcPr>
          <w:p w:rsidR="00A77678" w:rsidRPr="006401C5" w:rsidRDefault="00A77678" w:rsidP="003157C3">
            <w:pPr>
              <w:pStyle w:val="a3"/>
              <w:ind w:left="0"/>
              <w:rPr>
                <w:rFonts w:ascii="Calibri" w:hAnsi="Calibri" w:cs="Arial"/>
                <w:color w:val="000000" w:themeColor="text1"/>
              </w:rPr>
            </w:pPr>
            <w:r w:rsidRPr="006401C5">
              <w:rPr>
                <w:rFonts w:ascii="Calibri" w:hAnsi="Calibri" w:cs="Arial"/>
                <w:color w:val="000000" w:themeColor="text1"/>
              </w:rPr>
              <w:t>1</w:t>
            </w:r>
          </w:p>
        </w:tc>
      </w:tr>
    </w:tbl>
    <w:p w:rsidR="00DB6748" w:rsidRPr="00DB6748" w:rsidRDefault="00DB6748" w:rsidP="000059E7">
      <w:pPr>
        <w:pStyle w:val="a3"/>
        <w:rPr>
          <w:rFonts w:ascii="Calibri" w:hAnsi="Calibri" w:cs="Arial"/>
          <w:b/>
        </w:rPr>
      </w:pPr>
    </w:p>
    <w:p w:rsidR="00D22DD2" w:rsidRPr="0010479A" w:rsidRDefault="00D22DD2" w:rsidP="00D22DD2">
      <w:pPr>
        <w:rPr>
          <w:b/>
        </w:rPr>
      </w:pPr>
      <w:r w:rsidRPr="00D22DD2">
        <w:rPr>
          <w:rFonts w:ascii="Calibri" w:hAnsi="Calibri" w:cs="Arial"/>
          <w:b/>
        </w:rPr>
        <w:t>7</w:t>
      </w:r>
      <w:r w:rsidRPr="0010479A">
        <w:rPr>
          <w:b/>
        </w:rPr>
        <w:t>.</w:t>
      </w:r>
      <w:r w:rsidRPr="0010479A">
        <w:t xml:space="preserve"> </w:t>
      </w:r>
      <w:r w:rsidRPr="0010479A">
        <w:rPr>
          <w:b/>
        </w:rPr>
        <w:t>Созданы методические объединения учителей:</w:t>
      </w:r>
    </w:p>
    <w:p w:rsidR="00D22DD2" w:rsidRPr="0010479A" w:rsidRDefault="00D22DD2" w:rsidP="004B3C48">
      <w:pPr>
        <w:numPr>
          <w:ilvl w:val="0"/>
          <w:numId w:val="7"/>
        </w:numPr>
      </w:pPr>
      <w:r w:rsidRPr="0010479A">
        <w:t>Гуманитарных дисциплин (русски</w:t>
      </w:r>
      <w:r w:rsidR="00DC643D" w:rsidRPr="0010479A">
        <w:t>й язык,</w:t>
      </w:r>
      <w:r w:rsidR="00FB71FD">
        <w:t xml:space="preserve"> литература, </w:t>
      </w:r>
      <w:r w:rsidR="00DC643D" w:rsidRPr="0010479A">
        <w:t xml:space="preserve"> история</w:t>
      </w:r>
      <w:r w:rsidRPr="0010479A">
        <w:t xml:space="preserve">) </w:t>
      </w:r>
    </w:p>
    <w:p w:rsidR="00D22DD2" w:rsidRPr="0010479A" w:rsidRDefault="00F10BCC" w:rsidP="00D22DD2">
      <w:pPr>
        <w:ind w:left="567"/>
        <w:rPr>
          <w:b/>
        </w:rPr>
      </w:pPr>
      <w:r>
        <w:rPr>
          <w:b/>
        </w:rPr>
        <w:t xml:space="preserve">Левина Наталья Александровна    </w:t>
      </w:r>
      <w:r w:rsidR="00D22DD2" w:rsidRPr="0010479A">
        <w:rPr>
          <w:b/>
        </w:rPr>
        <w:t xml:space="preserve">учитель </w:t>
      </w:r>
      <w:r w:rsidR="004B6273">
        <w:rPr>
          <w:b/>
        </w:rPr>
        <w:t xml:space="preserve">первой </w:t>
      </w:r>
      <w:r w:rsidR="00D22DD2" w:rsidRPr="0010479A">
        <w:rPr>
          <w:b/>
        </w:rPr>
        <w:t xml:space="preserve"> квалификационной категории.</w:t>
      </w:r>
    </w:p>
    <w:p w:rsidR="00DC643D" w:rsidRPr="0010479A" w:rsidRDefault="00DC643D" w:rsidP="00D22DD2">
      <w:pPr>
        <w:ind w:left="567"/>
        <w:rPr>
          <w:b/>
        </w:rPr>
      </w:pPr>
    </w:p>
    <w:p w:rsidR="00DC643D" w:rsidRPr="0010479A" w:rsidRDefault="00DC643D" w:rsidP="004B3C48">
      <w:pPr>
        <w:pStyle w:val="a3"/>
        <w:numPr>
          <w:ilvl w:val="0"/>
          <w:numId w:val="7"/>
        </w:numPr>
      </w:pPr>
      <w:r w:rsidRPr="0010479A">
        <w:t>МО учителей иностранного языка</w:t>
      </w:r>
    </w:p>
    <w:p w:rsidR="00D22DD2" w:rsidRPr="0010479A" w:rsidRDefault="00DC643D" w:rsidP="00D22DD2">
      <w:pPr>
        <w:ind w:left="567"/>
        <w:rPr>
          <w:b/>
        </w:rPr>
      </w:pPr>
      <w:proofErr w:type="spellStart"/>
      <w:r w:rsidRPr="0010479A">
        <w:rPr>
          <w:b/>
        </w:rPr>
        <w:t>Дунайкина</w:t>
      </w:r>
      <w:proofErr w:type="spellEnd"/>
      <w:r w:rsidRPr="0010479A">
        <w:rPr>
          <w:b/>
        </w:rPr>
        <w:t xml:space="preserve"> Елена Николаевна учитель высшей квалификационной категории.</w:t>
      </w:r>
    </w:p>
    <w:p w:rsidR="00DC643D" w:rsidRPr="0010479A" w:rsidRDefault="00DC643D" w:rsidP="00D22DD2">
      <w:pPr>
        <w:ind w:left="567"/>
        <w:rPr>
          <w:b/>
        </w:rPr>
      </w:pPr>
    </w:p>
    <w:p w:rsidR="00D22DD2" w:rsidRPr="0010479A" w:rsidRDefault="00D22DD2" w:rsidP="004B3C48">
      <w:pPr>
        <w:numPr>
          <w:ilvl w:val="0"/>
          <w:numId w:val="7"/>
        </w:numPr>
      </w:pPr>
      <w:r w:rsidRPr="0010479A">
        <w:t xml:space="preserve">Физико-математических дисциплин </w:t>
      </w:r>
    </w:p>
    <w:p w:rsidR="00D22DD2" w:rsidRPr="0010479A" w:rsidRDefault="00D22DD2" w:rsidP="00D22DD2">
      <w:pPr>
        <w:ind w:left="567"/>
        <w:rPr>
          <w:b/>
        </w:rPr>
      </w:pPr>
      <w:r w:rsidRPr="0010479A">
        <w:rPr>
          <w:b/>
        </w:rPr>
        <w:t xml:space="preserve">Кривина Нина Ивановна учитель высшей квалификационной категории. </w:t>
      </w:r>
    </w:p>
    <w:p w:rsidR="00D22DD2" w:rsidRPr="0010479A" w:rsidRDefault="00D22DD2" w:rsidP="00D22DD2"/>
    <w:p w:rsidR="00D22DD2" w:rsidRPr="0010479A" w:rsidRDefault="00D22DD2" w:rsidP="004B3C48">
      <w:pPr>
        <w:numPr>
          <w:ilvl w:val="0"/>
          <w:numId w:val="7"/>
        </w:numPr>
      </w:pPr>
      <w:r w:rsidRPr="0010479A">
        <w:t xml:space="preserve">Естественных дисциплин </w:t>
      </w:r>
    </w:p>
    <w:p w:rsidR="00D22DD2" w:rsidRPr="0010479A" w:rsidRDefault="00D22DD2" w:rsidP="00D22DD2">
      <w:pPr>
        <w:ind w:left="567"/>
        <w:rPr>
          <w:b/>
        </w:rPr>
      </w:pPr>
      <w:r w:rsidRPr="0010479A">
        <w:rPr>
          <w:b/>
        </w:rPr>
        <w:lastRenderedPageBreak/>
        <w:t>Яценко Светлана Ивановна учитель высшей квалификационной  категории.</w:t>
      </w:r>
    </w:p>
    <w:p w:rsidR="00D22DD2" w:rsidRPr="0010479A" w:rsidRDefault="00D22DD2" w:rsidP="00D22DD2">
      <w:pPr>
        <w:ind w:left="567"/>
        <w:rPr>
          <w:b/>
        </w:rPr>
      </w:pPr>
    </w:p>
    <w:p w:rsidR="00D22DD2" w:rsidRPr="0010479A" w:rsidRDefault="00D22DD2" w:rsidP="004B3C48">
      <w:pPr>
        <w:numPr>
          <w:ilvl w:val="0"/>
          <w:numId w:val="7"/>
        </w:numPr>
      </w:pPr>
      <w:r w:rsidRPr="0010479A">
        <w:t xml:space="preserve">Начальных классов </w:t>
      </w:r>
    </w:p>
    <w:p w:rsidR="00D22DD2" w:rsidRPr="0010479A" w:rsidRDefault="00DC643D" w:rsidP="00D22DD2">
      <w:pPr>
        <w:ind w:left="567"/>
        <w:rPr>
          <w:b/>
        </w:rPr>
      </w:pPr>
      <w:proofErr w:type="spellStart"/>
      <w:r w:rsidRPr="0010479A">
        <w:rPr>
          <w:b/>
        </w:rPr>
        <w:t>Мельдер</w:t>
      </w:r>
      <w:proofErr w:type="spellEnd"/>
      <w:r w:rsidRPr="0010479A">
        <w:rPr>
          <w:b/>
        </w:rPr>
        <w:t xml:space="preserve"> Галина Васильевна </w:t>
      </w:r>
      <w:r w:rsidR="00D22DD2" w:rsidRPr="0010479A">
        <w:rPr>
          <w:b/>
        </w:rPr>
        <w:t xml:space="preserve"> учитель высшей квалификационной категории.</w:t>
      </w:r>
    </w:p>
    <w:p w:rsidR="00D22DD2" w:rsidRPr="0010479A" w:rsidRDefault="00D22DD2" w:rsidP="00D22DD2">
      <w:pPr>
        <w:ind w:left="567"/>
        <w:rPr>
          <w:b/>
        </w:rPr>
      </w:pPr>
    </w:p>
    <w:p w:rsidR="00D22DD2" w:rsidRPr="0010479A" w:rsidRDefault="00DC643D" w:rsidP="004B3C48">
      <w:pPr>
        <w:numPr>
          <w:ilvl w:val="0"/>
          <w:numId w:val="7"/>
        </w:numPr>
      </w:pPr>
      <w:r w:rsidRPr="0010479A">
        <w:t>ФИТО</w:t>
      </w:r>
      <w:r w:rsidR="00D22DD2" w:rsidRPr="0010479A">
        <w:t xml:space="preserve"> </w:t>
      </w:r>
    </w:p>
    <w:p w:rsidR="00D22DD2" w:rsidRPr="0010479A" w:rsidRDefault="00F10BCC" w:rsidP="00D22DD2">
      <w:pPr>
        <w:ind w:left="567"/>
        <w:rPr>
          <w:b/>
        </w:rPr>
      </w:pPr>
      <w:r>
        <w:rPr>
          <w:b/>
        </w:rPr>
        <w:t>Ковалев Сергей Семенович</w:t>
      </w:r>
      <w:r w:rsidR="00FB71FD">
        <w:rPr>
          <w:b/>
        </w:rPr>
        <w:t xml:space="preserve"> </w:t>
      </w:r>
      <w:r w:rsidR="00D22DD2" w:rsidRPr="0010479A">
        <w:rPr>
          <w:b/>
        </w:rPr>
        <w:t>учитель первой квалификационной категории.</w:t>
      </w:r>
    </w:p>
    <w:p w:rsidR="00DC643D" w:rsidRPr="0010479A" w:rsidRDefault="00DC643D" w:rsidP="00D22DD2">
      <w:pPr>
        <w:ind w:left="567"/>
        <w:rPr>
          <w:b/>
        </w:rPr>
      </w:pPr>
    </w:p>
    <w:p w:rsidR="00DC643D" w:rsidRPr="0010479A" w:rsidRDefault="00DC643D" w:rsidP="004B3C48">
      <w:pPr>
        <w:pStyle w:val="a3"/>
        <w:numPr>
          <w:ilvl w:val="0"/>
          <w:numId w:val="7"/>
        </w:numPr>
      </w:pPr>
      <w:r w:rsidRPr="0010479A">
        <w:t>МО воспитателей ГПД</w:t>
      </w:r>
    </w:p>
    <w:p w:rsidR="00DC643D" w:rsidRPr="0010479A" w:rsidRDefault="00DC643D" w:rsidP="00DC643D">
      <w:pPr>
        <w:pStyle w:val="a3"/>
        <w:ind w:left="567"/>
        <w:rPr>
          <w:b/>
        </w:rPr>
      </w:pPr>
      <w:proofErr w:type="spellStart"/>
      <w:r w:rsidRPr="0010479A">
        <w:rPr>
          <w:b/>
        </w:rPr>
        <w:t>Папёнышева</w:t>
      </w:r>
      <w:proofErr w:type="spellEnd"/>
      <w:r w:rsidRPr="0010479A">
        <w:rPr>
          <w:b/>
        </w:rPr>
        <w:t xml:space="preserve"> Марина Евгеньевна педагог первой квалификационной категории.</w:t>
      </w:r>
    </w:p>
    <w:p w:rsidR="00DC643D" w:rsidRPr="0010479A" w:rsidRDefault="00DC643D" w:rsidP="00DC643D">
      <w:pPr>
        <w:pStyle w:val="a3"/>
        <w:ind w:left="567"/>
        <w:rPr>
          <w:b/>
        </w:rPr>
      </w:pPr>
    </w:p>
    <w:p w:rsidR="00DC643D" w:rsidRPr="0010479A" w:rsidRDefault="00DC643D" w:rsidP="004B3C48">
      <w:pPr>
        <w:pStyle w:val="a3"/>
        <w:numPr>
          <w:ilvl w:val="0"/>
          <w:numId w:val="7"/>
        </w:numPr>
      </w:pPr>
      <w:r w:rsidRPr="0010479A">
        <w:t xml:space="preserve">МО </w:t>
      </w:r>
      <w:proofErr w:type="gramStart"/>
      <w:r w:rsidRPr="0010479A">
        <w:t>ДО</w:t>
      </w:r>
      <w:proofErr w:type="gramEnd"/>
    </w:p>
    <w:p w:rsidR="00DC643D" w:rsidRPr="0010479A" w:rsidRDefault="00DC643D" w:rsidP="00DC643D">
      <w:pPr>
        <w:pStyle w:val="a3"/>
        <w:ind w:left="567"/>
        <w:rPr>
          <w:b/>
        </w:rPr>
      </w:pPr>
      <w:r w:rsidRPr="0010479A">
        <w:rPr>
          <w:b/>
        </w:rPr>
        <w:t>Евмен</w:t>
      </w:r>
      <w:r w:rsidR="00FB71FD">
        <w:rPr>
          <w:b/>
        </w:rPr>
        <w:t xml:space="preserve">ова Светлана Анатольевна учитель </w:t>
      </w:r>
      <w:r w:rsidRPr="0010479A">
        <w:rPr>
          <w:b/>
        </w:rPr>
        <w:t xml:space="preserve"> первой квалификационной категории.</w:t>
      </w:r>
    </w:p>
    <w:p w:rsidR="00DB6748" w:rsidRPr="0010479A" w:rsidRDefault="00DB6748" w:rsidP="00DC643D">
      <w:pPr>
        <w:pStyle w:val="a3"/>
        <w:ind w:left="567"/>
        <w:rPr>
          <w:b/>
        </w:rPr>
      </w:pPr>
    </w:p>
    <w:p w:rsidR="00DB6748" w:rsidRPr="0010479A" w:rsidRDefault="00DB6748" w:rsidP="004B3C48">
      <w:pPr>
        <w:pStyle w:val="a3"/>
        <w:numPr>
          <w:ilvl w:val="0"/>
          <w:numId w:val="7"/>
        </w:numPr>
      </w:pPr>
      <w:r w:rsidRPr="0010479A">
        <w:t>МО классных руководителей</w:t>
      </w:r>
    </w:p>
    <w:p w:rsidR="00DB6748" w:rsidRPr="0010479A" w:rsidRDefault="00DB6748" w:rsidP="00DB6748">
      <w:pPr>
        <w:pStyle w:val="a3"/>
        <w:ind w:left="567"/>
        <w:rPr>
          <w:b/>
        </w:rPr>
      </w:pPr>
      <w:r w:rsidRPr="0010479A">
        <w:rPr>
          <w:b/>
        </w:rPr>
        <w:t>Арефьева Нина Николаевна учитель первой квалификационной категории</w:t>
      </w:r>
    </w:p>
    <w:p w:rsidR="00DB6748" w:rsidRPr="0010479A" w:rsidRDefault="004B6273" w:rsidP="00DB6748">
      <w:pPr>
        <w:pStyle w:val="a3"/>
        <w:ind w:left="567"/>
        <w:rPr>
          <w:b/>
        </w:rPr>
      </w:pPr>
      <w:r>
        <w:rPr>
          <w:b/>
        </w:rPr>
        <w:t xml:space="preserve">Иванова Марина Анатольевна </w:t>
      </w:r>
      <w:r w:rsidR="00DB6748" w:rsidRPr="0010479A">
        <w:rPr>
          <w:b/>
        </w:rPr>
        <w:t>учитель первой квалификационной категории</w:t>
      </w:r>
    </w:p>
    <w:p w:rsidR="00DB6748" w:rsidRPr="0010479A" w:rsidRDefault="00DB6748" w:rsidP="00DB6748">
      <w:pPr>
        <w:pStyle w:val="a3"/>
        <w:ind w:left="567"/>
        <w:rPr>
          <w:b/>
        </w:rPr>
      </w:pPr>
    </w:p>
    <w:p w:rsidR="00D33A0F" w:rsidRPr="0010479A" w:rsidRDefault="00D33A0F" w:rsidP="00DB6748">
      <w:pPr>
        <w:pStyle w:val="a3"/>
        <w:ind w:left="567"/>
        <w:rPr>
          <w:b/>
        </w:rPr>
      </w:pPr>
    </w:p>
    <w:p w:rsidR="00DB6748" w:rsidRPr="0010479A" w:rsidRDefault="00D22DD2" w:rsidP="00D22DD2">
      <w:pPr>
        <w:rPr>
          <w:b/>
        </w:rPr>
      </w:pPr>
      <w:r w:rsidRPr="0010479A">
        <w:rPr>
          <w:b/>
        </w:rPr>
        <w:t>8. Созданы  Центры:</w:t>
      </w:r>
    </w:p>
    <w:p w:rsidR="00DB6748" w:rsidRPr="0010479A" w:rsidRDefault="00DB6748" w:rsidP="00D22DD2">
      <w:pPr>
        <w:rPr>
          <w:b/>
        </w:rPr>
      </w:pPr>
      <w:r w:rsidRPr="0010479A">
        <w:t xml:space="preserve">Гражданско-патриотический – руководитель </w:t>
      </w:r>
      <w:r w:rsidRPr="0010479A">
        <w:rPr>
          <w:b/>
        </w:rPr>
        <w:t>Белавина Нина Владимировна</w:t>
      </w:r>
      <w:r w:rsidR="00D33A0F" w:rsidRPr="0010479A">
        <w:rPr>
          <w:b/>
        </w:rPr>
        <w:t>.</w:t>
      </w:r>
    </w:p>
    <w:p w:rsidR="00D33A0F" w:rsidRPr="0010479A" w:rsidRDefault="00D33A0F" w:rsidP="00D22DD2">
      <w:pPr>
        <w:rPr>
          <w:b/>
        </w:rPr>
      </w:pPr>
    </w:p>
    <w:p w:rsidR="00D22DD2" w:rsidRPr="0010479A" w:rsidRDefault="00D22DD2" w:rsidP="00D22DD2">
      <w:pPr>
        <w:rPr>
          <w:b/>
        </w:rPr>
      </w:pPr>
      <w:r w:rsidRPr="0010479A">
        <w:t xml:space="preserve">Экологический центр –    </w:t>
      </w:r>
      <w:r w:rsidR="00DB6748" w:rsidRPr="0010479A">
        <w:t>руководитель</w:t>
      </w:r>
      <w:r w:rsidR="00D33A0F" w:rsidRPr="0010479A">
        <w:rPr>
          <w:b/>
        </w:rPr>
        <w:t xml:space="preserve"> Дружинина Ирина Валентиновна.</w:t>
      </w:r>
    </w:p>
    <w:p w:rsidR="00D33A0F" w:rsidRPr="0010479A" w:rsidRDefault="00D33A0F" w:rsidP="00D22DD2">
      <w:pPr>
        <w:rPr>
          <w:b/>
        </w:rPr>
      </w:pPr>
    </w:p>
    <w:p w:rsidR="004B6273" w:rsidRDefault="00D22DD2" w:rsidP="00D22DD2">
      <w:r w:rsidRPr="0010479A">
        <w:t xml:space="preserve">Информационный центр – </w:t>
      </w:r>
      <w:r w:rsidR="00DB6748" w:rsidRPr="0010479A">
        <w:t xml:space="preserve">руководитель  </w:t>
      </w:r>
      <w:proofErr w:type="spellStart"/>
      <w:r w:rsidR="004B6273" w:rsidRPr="004B15A7">
        <w:rPr>
          <w:b/>
        </w:rPr>
        <w:t>Гороненкова</w:t>
      </w:r>
      <w:proofErr w:type="spellEnd"/>
      <w:r w:rsidR="004B6273" w:rsidRPr="004B15A7">
        <w:rPr>
          <w:b/>
        </w:rPr>
        <w:t xml:space="preserve"> Юлия Владимировна</w:t>
      </w:r>
    </w:p>
    <w:p w:rsidR="004B6273" w:rsidRDefault="004B6273" w:rsidP="00D22DD2"/>
    <w:p w:rsidR="00D22DD2" w:rsidRPr="0010479A" w:rsidRDefault="00D22DD2" w:rsidP="00D22DD2">
      <w:pPr>
        <w:rPr>
          <w:b/>
        </w:rPr>
      </w:pPr>
      <w:r w:rsidRPr="0010479A">
        <w:t xml:space="preserve">Центр эстетического воспитания и досуга –   </w:t>
      </w:r>
      <w:r w:rsidR="00DB6748" w:rsidRPr="0010479A">
        <w:t>руководитель</w:t>
      </w:r>
      <w:r w:rsidR="004B15A7">
        <w:t xml:space="preserve"> </w:t>
      </w:r>
      <w:r w:rsidR="00DB6748" w:rsidRPr="0010479A">
        <w:t xml:space="preserve"> </w:t>
      </w:r>
      <w:r w:rsidR="00DB6748" w:rsidRPr="0010479A">
        <w:rPr>
          <w:b/>
        </w:rPr>
        <w:t>Крупская Софья Михайловна</w:t>
      </w:r>
      <w:r w:rsidR="00D33A0F" w:rsidRPr="0010479A">
        <w:rPr>
          <w:b/>
        </w:rPr>
        <w:t>.</w:t>
      </w:r>
    </w:p>
    <w:p w:rsidR="00D33A0F" w:rsidRPr="0010479A" w:rsidRDefault="00D33A0F" w:rsidP="00D22DD2">
      <w:pPr>
        <w:rPr>
          <w:b/>
        </w:rPr>
      </w:pPr>
    </w:p>
    <w:p w:rsidR="00D22DD2" w:rsidRPr="0010479A" w:rsidRDefault="004B6273" w:rsidP="00D22DD2">
      <w:pPr>
        <w:rPr>
          <w:b/>
        </w:rPr>
      </w:pPr>
      <w:r>
        <w:t xml:space="preserve">Коммуникативный </w:t>
      </w:r>
      <w:r w:rsidR="00D22DD2" w:rsidRPr="0010479A">
        <w:t xml:space="preserve">Центр  –  </w:t>
      </w:r>
      <w:r w:rsidR="00DB6748" w:rsidRPr="0010479A">
        <w:t>руководитель</w:t>
      </w:r>
      <w:r w:rsidR="00DB6748" w:rsidRPr="0010479A">
        <w:rPr>
          <w:b/>
        </w:rPr>
        <w:t xml:space="preserve">  </w:t>
      </w:r>
      <w:r w:rsidR="00C9337D" w:rsidRPr="0010479A">
        <w:rPr>
          <w:b/>
        </w:rPr>
        <w:t>Капустина Людмила Арка</w:t>
      </w:r>
      <w:r w:rsidR="00DB6748" w:rsidRPr="0010479A">
        <w:rPr>
          <w:b/>
        </w:rPr>
        <w:t>дьевна</w:t>
      </w:r>
      <w:r w:rsidR="00D33A0F" w:rsidRPr="0010479A">
        <w:rPr>
          <w:b/>
        </w:rPr>
        <w:t>.</w:t>
      </w:r>
    </w:p>
    <w:p w:rsidR="00D33A0F" w:rsidRPr="0010479A" w:rsidRDefault="00D33A0F" w:rsidP="00D22DD2">
      <w:pPr>
        <w:rPr>
          <w:b/>
        </w:rPr>
      </w:pPr>
    </w:p>
    <w:p w:rsidR="00D22DD2" w:rsidRPr="0010479A" w:rsidRDefault="00D22DD2" w:rsidP="00D22DD2">
      <w:pPr>
        <w:rPr>
          <w:b/>
        </w:rPr>
      </w:pPr>
      <w:r w:rsidRPr="0010479A">
        <w:t xml:space="preserve">Центр прикладного искусства –  </w:t>
      </w:r>
      <w:r w:rsidR="00DB6748" w:rsidRPr="0010479A">
        <w:t xml:space="preserve">руководитель </w:t>
      </w:r>
      <w:r w:rsidRPr="0010479A">
        <w:rPr>
          <w:b/>
        </w:rPr>
        <w:t>Рудометкина Светлана Анатольевна.</w:t>
      </w:r>
    </w:p>
    <w:p w:rsidR="00D22DD2" w:rsidRPr="0010479A" w:rsidRDefault="00D22DD2" w:rsidP="00D22DD2">
      <w:pPr>
        <w:ind w:left="567"/>
        <w:rPr>
          <w:b/>
        </w:rPr>
      </w:pPr>
    </w:p>
    <w:p w:rsidR="00A77678" w:rsidRDefault="00A77678" w:rsidP="00507ED2">
      <w:pPr>
        <w:rPr>
          <w:b/>
        </w:rPr>
      </w:pPr>
    </w:p>
    <w:p w:rsidR="00A77678" w:rsidRDefault="00A77678" w:rsidP="00507ED2">
      <w:pPr>
        <w:rPr>
          <w:b/>
        </w:rPr>
      </w:pPr>
    </w:p>
    <w:p w:rsidR="00A77678" w:rsidRDefault="00A77678" w:rsidP="00507ED2">
      <w:pPr>
        <w:rPr>
          <w:b/>
        </w:rPr>
      </w:pPr>
    </w:p>
    <w:p w:rsidR="00A77678" w:rsidRDefault="00A77678" w:rsidP="00507ED2">
      <w:pPr>
        <w:rPr>
          <w:b/>
        </w:rPr>
      </w:pPr>
    </w:p>
    <w:p w:rsidR="00A77678" w:rsidRDefault="00A77678" w:rsidP="00507ED2">
      <w:pPr>
        <w:rPr>
          <w:b/>
        </w:rPr>
      </w:pPr>
    </w:p>
    <w:p w:rsidR="00A77678" w:rsidRDefault="00A77678" w:rsidP="00507ED2">
      <w:pPr>
        <w:rPr>
          <w:b/>
        </w:rPr>
      </w:pPr>
    </w:p>
    <w:p w:rsidR="0010479A" w:rsidRPr="0010479A" w:rsidRDefault="0010479A" w:rsidP="00507ED2">
      <w:pPr>
        <w:rPr>
          <w:b/>
        </w:rPr>
      </w:pPr>
      <w:r w:rsidRPr="0010479A">
        <w:rPr>
          <w:b/>
        </w:rPr>
        <w:t>Режим работы школы.</w:t>
      </w:r>
    </w:p>
    <w:p w:rsidR="00507ED2" w:rsidRPr="0010479A" w:rsidRDefault="00507ED2" w:rsidP="00507ED2">
      <w:r w:rsidRPr="0010479A">
        <w:tab/>
        <w:t xml:space="preserve">Школа работает в одну смену в режиме шестидневки. </w:t>
      </w:r>
      <w:r w:rsidRPr="0010479A">
        <w:rPr>
          <w:b/>
          <w:i/>
        </w:rPr>
        <w:t xml:space="preserve">Начало занятий </w:t>
      </w:r>
      <w:r w:rsidRPr="0010479A">
        <w:t xml:space="preserve">в 8 часов 30 минут. </w:t>
      </w:r>
      <w:r w:rsidRPr="0010479A">
        <w:rPr>
          <w:b/>
          <w:i/>
        </w:rPr>
        <w:t>Окончание</w:t>
      </w:r>
      <w:r w:rsidRPr="0010479A">
        <w:t xml:space="preserve"> в 13.35</w:t>
      </w:r>
    </w:p>
    <w:p w:rsidR="00507ED2" w:rsidRPr="0010479A" w:rsidRDefault="004B6273" w:rsidP="00507ED2">
      <w:pPr>
        <w:rPr>
          <w:b/>
          <w:i/>
        </w:rPr>
      </w:pPr>
      <w:r>
        <w:rPr>
          <w:b/>
          <w:i/>
        </w:rPr>
        <w:tab/>
        <w:t>Расписание звонков в корпусе</w:t>
      </w:r>
      <w:proofErr w:type="gramStart"/>
      <w:r>
        <w:rPr>
          <w:b/>
          <w:i/>
        </w:rPr>
        <w:t xml:space="preserve"> </w:t>
      </w:r>
      <w:r w:rsidR="00507ED2" w:rsidRPr="0010479A">
        <w:rPr>
          <w:b/>
          <w:i/>
        </w:rPr>
        <w:t>:</w:t>
      </w:r>
      <w:proofErr w:type="gramEnd"/>
    </w:p>
    <w:p w:rsidR="00507ED2" w:rsidRPr="0010479A" w:rsidRDefault="004B6273" w:rsidP="00507ED2">
      <w:r>
        <w:t>8.25 – 8.30 – физкультминутка (1</w:t>
      </w:r>
      <w:r w:rsidR="00507ED2" w:rsidRPr="0010479A">
        <w:t xml:space="preserve"> – 7 класс).</w:t>
      </w:r>
    </w:p>
    <w:p w:rsidR="00507ED2" w:rsidRPr="0010479A" w:rsidRDefault="00507ED2" w:rsidP="00507ED2">
      <w:r w:rsidRPr="0010479A">
        <w:t>1. 8.30 – 9.10</w:t>
      </w:r>
    </w:p>
    <w:p w:rsidR="00507ED2" w:rsidRPr="0010479A" w:rsidRDefault="00507ED2" w:rsidP="00507ED2">
      <w:r w:rsidRPr="0010479A">
        <w:t>2. 9.20 – 10.00</w:t>
      </w:r>
    </w:p>
    <w:p w:rsidR="00507ED2" w:rsidRPr="0010479A" w:rsidRDefault="00507ED2" w:rsidP="00507ED2">
      <w:r w:rsidRPr="0010479A">
        <w:t>3. 10.15 – 10.35</w:t>
      </w:r>
    </w:p>
    <w:p w:rsidR="00507ED2" w:rsidRPr="0010479A" w:rsidRDefault="00507ED2" w:rsidP="00507ED2">
      <w:r w:rsidRPr="0010479A">
        <w:t>4. 11.15 – 11.35</w:t>
      </w:r>
    </w:p>
    <w:p w:rsidR="00507ED2" w:rsidRPr="0010479A" w:rsidRDefault="00507ED2" w:rsidP="00507ED2">
      <w:r w:rsidRPr="0010479A">
        <w:t>5. 12.05 – 12.45</w:t>
      </w:r>
    </w:p>
    <w:p w:rsidR="00507ED2" w:rsidRPr="0010479A" w:rsidRDefault="00507ED2" w:rsidP="00507ED2">
      <w:r w:rsidRPr="0010479A">
        <w:t>6. 12.55 – 13.35</w:t>
      </w:r>
    </w:p>
    <w:p w:rsidR="00507ED2" w:rsidRPr="0010479A" w:rsidRDefault="00507ED2" w:rsidP="004B6273">
      <w:r w:rsidRPr="0010479A">
        <w:tab/>
      </w:r>
    </w:p>
    <w:p w:rsidR="00507ED2" w:rsidRPr="0010479A" w:rsidRDefault="00507ED2" w:rsidP="00507ED2">
      <w:r w:rsidRPr="0010479A">
        <w:rPr>
          <w:b/>
          <w:i/>
        </w:rPr>
        <w:t>15-минутка классного руководителя</w:t>
      </w:r>
      <w:r w:rsidRPr="0010479A">
        <w:t xml:space="preserve"> – по понедельникам с 8.30 до 8.45</w:t>
      </w:r>
    </w:p>
    <w:p w:rsidR="00507ED2" w:rsidRDefault="00507ED2" w:rsidP="00507ED2">
      <w:pPr>
        <w:rPr>
          <w:b/>
          <w:i/>
        </w:rPr>
      </w:pPr>
      <w:r w:rsidRPr="0010479A">
        <w:rPr>
          <w:b/>
          <w:i/>
        </w:rPr>
        <w:t>Час классного руководителя</w:t>
      </w:r>
    </w:p>
    <w:p w:rsidR="002D4CEA" w:rsidRPr="0010479A" w:rsidRDefault="002D4CEA" w:rsidP="00507ED2">
      <w:pPr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7"/>
        <w:gridCol w:w="5386"/>
        <w:gridCol w:w="5954"/>
      </w:tblGrid>
      <w:tr w:rsidR="002D4CEA">
        <w:tc>
          <w:tcPr>
            <w:tcW w:w="3227" w:type="dxa"/>
          </w:tcPr>
          <w:p w:rsidR="002D4CEA" w:rsidRPr="004B15A7" w:rsidRDefault="002D4CEA" w:rsidP="002D4CEA">
            <w:pPr>
              <w:jc w:val="center"/>
              <w:rPr>
                <w:color w:val="FF0000"/>
              </w:rPr>
            </w:pPr>
            <w:r w:rsidRPr="004B15A7">
              <w:rPr>
                <w:color w:val="FF0000"/>
              </w:rPr>
              <w:t>Класс</w:t>
            </w:r>
          </w:p>
        </w:tc>
        <w:tc>
          <w:tcPr>
            <w:tcW w:w="5386" w:type="dxa"/>
          </w:tcPr>
          <w:p w:rsidR="002D4CEA" w:rsidRPr="004B15A7" w:rsidRDefault="002D4CEA" w:rsidP="002D4CEA">
            <w:pPr>
              <w:jc w:val="center"/>
              <w:rPr>
                <w:color w:val="FF0000"/>
              </w:rPr>
            </w:pPr>
            <w:r w:rsidRPr="004B15A7">
              <w:rPr>
                <w:color w:val="FF0000"/>
              </w:rPr>
              <w:t>День</w:t>
            </w:r>
          </w:p>
        </w:tc>
        <w:tc>
          <w:tcPr>
            <w:tcW w:w="5954" w:type="dxa"/>
          </w:tcPr>
          <w:p w:rsidR="002D4CEA" w:rsidRDefault="002D4CEA" w:rsidP="002D4CEA">
            <w:pPr>
              <w:jc w:val="center"/>
            </w:pPr>
            <w:r>
              <w:t>Время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1а</w:t>
            </w:r>
          </w:p>
        </w:tc>
        <w:tc>
          <w:tcPr>
            <w:tcW w:w="5386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proofErr w:type="spellStart"/>
            <w:r w:rsidRPr="004B15A7">
              <w:rPr>
                <w:color w:val="FF0000"/>
                <w:lang w:val="en-US"/>
              </w:rPr>
              <w:t>пятница</w:t>
            </w:r>
            <w:proofErr w:type="spellEnd"/>
          </w:p>
        </w:tc>
        <w:tc>
          <w:tcPr>
            <w:tcW w:w="5954" w:type="dxa"/>
          </w:tcPr>
          <w:p w:rsidR="002D4CEA" w:rsidRDefault="002D4CEA" w:rsidP="00031E49">
            <w:r>
              <w:t>5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1б</w:t>
            </w:r>
          </w:p>
        </w:tc>
        <w:tc>
          <w:tcPr>
            <w:tcW w:w="5386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пятница</w:t>
            </w:r>
          </w:p>
        </w:tc>
        <w:tc>
          <w:tcPr>
            <w:tcW w:w="5954" w:type="dxa"/>
          </w:tcPr>
          <w:p w:rsidR="002D4CEA" w:rsidRDefault="002D4CEA" w:rsidP="00031E49">
            <w:r>
              <w:t>5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1в</w:t>
            </w:r>
          </w:p>
        </w:tc>
        <w:tc>
          <w:tcPr>
            <w:tcW w:w="5386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пятница</w:t>
            </w:r>
          </w:p>
        </w:tc>
        <w:tc>
          <w:tcPr>
            <w:tcW w:w="5954" w:type="dxa"/>
          </w:tcPr>
          <w:p w:rsidR="002D4CEA" w:rsidRDefault="002D4CEA" w:rsidP="00031E49">
            <w:r>
              <w:t>5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2а</w:t>
            </w:r>
          </w:p>
        </w:tc>
        <w:tc>
          <w:tcPr>
            <w:tcW w:w="5386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пятница</w:t>
            </w:r>
          </w:p>
        </w:tc>
        <w:tc>
          <w:tcPr>
            <w:tcW w:w="5954" w:type="dxa"/>
          </w:tcPr>
          <w:p w:rsidR="002D4CEA" w:rsidRDefault="002D4CEA" w:rsidP="00031E49">
            <w:r>
              <w:t>5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2б</w:t>
            </w:r>
          </w:p>
        </w:tc>
        <w:tc>
          <w:tcPr>
            <w:tcW w:w="5386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пятница</w:t>
            </w:r>
          </w:p>
        </w:tc>
        <w:tc>
          <w:tcPr>
            <w:tcW w:w="5954" w:type="dxa"/>
          </w:tcPr>
          <w:p w:rsidR="002D4CEA" w:rsidRDefault="002D4CEA" w:rsidP="00031E49">
            <w:r>
              <w:t>5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2в</w:t>
            </w:r>
          </w:p>
        </w:tc>
        <w:tc>
          <w:tcPr>
            <w:tcW w:w="5386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четверг</w:t>
            </w:r>
          </w:p>
        </w:tc>
        <w:tc>
          <w:tcPr>
            <w:tcW w:w="5954" w:type="dxa"/>
          </w:tcPr>
          <w:p w:rsidR="002D4CEA" w:rsidRDefault="002D4CEA" w:rsidP="00031E49">
            <w:r>
              <w:t>6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2г</w:t>
            </w:r>
          </w:p>
        </w:tc>
        <w:tc>
          <w:tcPr>
            <w:tcW w:w="5386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пятница</w:t>
            </w:r>
          </w:p>
        </w:tc>
        <w:tc>
          <w:tcPr>
            <w:tcW w:w="5954" w:type="dxa"/>
          </w:tcPr>
          <w:p w:rsidR="002D4CEA" w:rsidRDefault="002D4CEA" w:rsidP="00031E49">
            <w:r>
              <w:t>6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3а</w:t>
            </w:r>
          </w:p>
        </w:tc>
        <w:tc>
          <w:tcPr>
            <w:tcW w:w="5386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четверг</w:t>
            </w:r>
          </w:p>
        </w:tc>
        <w:tc>
          <w:tcPr>
            <w:tcW w:w="5954" w:type="dxa"/>
          </w:tcPr>
          <w:p w:rsidR="002D4CEA" w:rsidRDefault="002D4CEA" w:rsidP="00031E49">
            <w:r>
              <w:t>5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3б</w:t>
            </w:r>
          </w:p>
        </w:tc>
        <w:tc>
          <w:tcPr>
            <w:tcW w:w="5386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пятница</w:t>
            </w:r>
          </w:p>
        </w:tc>
        <w:tc>
          <w:tcPr>
            <w:tcW w:w="5954" w:type="dxa"/>
          </w:tcPr>
          <w:p w:rsidR="002D4CEA" w:rsidRDefault="00A77678" w:rsidP="00031E49">
            <w:r>
              <w:t>6</w:t>
            </w:r>
            <w:r w:rsidR="002D4CEA">
              <w:t xml:space="preserve">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3в</w:t>
            </w:r>
          </w:p>
        </w:tc>
        <w:tc>
          <w:tcPr>
            <w:tcW w:w="5386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пятница</w:t>
            </w:r>
          </w:p>
        </w:tc>
        <w:tc>
          <w:tcPr>
            <w:tcW w:w="5954" w:type="dxa"/>
          </w:tcPr>
          <w:p w:rsidR="002D4CEA" w:rsidRDefault="002D4CEA" w:rsidP="00031E49">
            <w:r>
              <w:t>5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4а</w:t>
            </w:r>
          </w:p>
        </w:tc>
        <w:tc>
          <w:tcPr>
            <w:tcW w:w="5386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пятница</w:t>
            </w:r>
          </w:p>
        </w:tc>
        <w:tc>
          <w:tcPr>
            <w:tcW w:w="5954" w:type="dxa"/>
          </w:tcPr>
          <w:p w:rsidR="002D4CEA" w:rsidRDefault="00A77678" w:rsidP="00031E49">
            <w:r>
              <w:t>6</w:t>
            </w:r>
            <w:r w:rsidR="002D4CEA">
              <w:t xml:space="preserve">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4б</w:t>
            </w:r>
          </w:p>
        </w:tc>
        <w:tc>
          <w:tcPr>
            <w:tcW w:w="5386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пятница</w:t>
            </w:r>
          </w:p>
        </w:tc>
        <w:tc>
          <w:tcPr>
            <w:tcW w:w="5954" w:type="dxa"/>
          </w:tcPr>
          <w:p w:rsidR="002D4CEA" w:rsidRDefault="00A77678" w:rsidP="00031E49">
            <w:r>
              <w:t>6</w:t>
            </w:r>
            <w:r w:rsidR="002D4CEA">
              <w:t xml:space="preserve">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4в</w:t>
            </w:r>
          </w:p>
        </w:tc>
        <w:tc>
          <w:tcPr>
            <w:tcW w:w="5386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пятница</w:t>
            </w:r>
          </w:p>
        </w:tc>
        <w:tc>
          <w:tcPr>
            <w:tcW w:w="5954" w:type="dxa"/>
          </w:tcPr>
          <w:p w:rsidR="002D4CEA" w:rsidRDefault="002D4CEA" w:rsidP="00031E49">
            <w:r>
              <w:t>5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5а</w:t>
            </w:r>
          </w:p>
        </w:tc>
        <w:tc>
          <w:tcPr>
            <w:tcW w:w="5386" w:type="dxa"/>
          </w:tcPr>
          <w:p w:rsidR="002D4CEA" w:rsidRPr="004B15A7" w:rsidRDefault="00A77678" w:rsidP="00031E49">
            <w:pPr>
              <w:rPr>
                <w:color w:val="FF0000"/>
              </w:rPr>
            </w:pPr>
            <w:r>
              <w:rPr>
                <w:color w:val="FF0000"/>
              </w:rPr>
              <w:t>четверг</w:t>
            </w:r>
          </w:p>
        </w:tc>
        <w:tc>
          <w:tcPr>
            <w:tcW w:w="5954" w:type="dxa"/>
          </w:tcPr>
          <w:p w:rsidR="002D4CEA" w:rsidRDefault="00A77678" w:rsidP="00031E49">
            <w:r>
              <w:t>5</w:t>
            </w:r>
            <w:r w:rsidR="002D4CEA">
              <w:t xml:space="preserve"> урок</w:t>
            </w:r>
          </w:p>
        </w:tc>
      </w:tr>
      <w:tr w:rsidR="002D4CEA">
        <w:tc>
          <w:tcPr>
            <w:tcW w:w="3227" w:type="dxa"/>
          </w:tcPr>
          <w:p w:rsidR="002D4CEA" w:rsidRPr="004B15A7" w:rsidRDefault="002D4CEA" w:rsidP="00031E49">
            <w:pPr>
              <w:rPr>
                <w:color w:val="FF0000"/>
              </w:rPr>
            </w:pPr>
            <w:r w:rsidRPr="004B15A7">
              <w:rPr>
                <w:color w:val="FF0000"/>
              </w:rPr>
              <w:t>5б</w:t>
            </w:r>
          </w:p>
        </w:tc>
        <w:tc>
          <w:tcPr>
            <w:tcW w:w="5386" w:type="dxa"/>
          </w:tcPr>
          <w:p w:rsidR="002D4CEA" w:rsidRPr="004B15A7" w:rsidRDefault="00A77678" w:rsidP="00031E49">
            <w:pPr>
              <w:rPr>
                <w:color w:val="FF0000"/>
              </w:rPr>
            </w:pPr>
            <w:r>
              <w:rPr>
                <w:color w:val="FF0000"/>
              </w:rPr>
              <w:t>пятница</w:t>
            </w:r>
          </w:p>
        </w:tc>
        <w:tc>
          <w:tcPr>
            <w:tcW w:w="5954" w:type="dxa"/>
          </w:tcPr>
          <w:p w:rsidR="002D4CEA" w:rsidRDefault="00A77678" w:rsidP="00031E49">
            <w:r>
              <w:t>6</w:t>
            </w:r>
            <w:r w:rsidR="002D4CEA">
              <w:t xml:space="preserve"> урок</w:t>
            </w:r>
          </w:p>
        </w:tc>
      </w:tr>
      <w:tr w:rsidR="002D4CEA">
        <w:tc>
          <w:tcPr>
            <w:tcW w:w="3227" w:type="dxa"/>
          </w:tcPr>
          <w:p w:rsidR="002D4CEA" w:rsidRDefault="002D4CEA" w:rsidP="00031E49">
            <w:r>
              <w:t>5в</w:t>
            </w:r>
          </w:p>
        </w:tc>
        <w:tc>
          <w:tcPr>
            <w:tcW w:w="5386" w:type="dxa"/>
          </w:tcPr>
          <w:p w:rsidR="002D4CEA" w:rsidRDefault="00A77678" w:rsidP="00031E49">
            <w:r>
              <w:t>среда</w:t>
            </w:r>
          </w:p>
        </w:tc>
        <w:tc>
          <w:tcPr>
            <w:tcW w:w="5954" w:type="dxa"/>
          </w:tcPr>
          <w:p w:rsidR="002D4CEA" w:rsidRDefault="00A77678" w:rsidP="00031E49">
            <w:r>
              <w:t>7</w:t>
            </w:r>
            <w:r w:rsidR="002D4CEA">
              <w:t xml:space="preserve"> урок</w:t>
            </w:r>
          </w:p>
        </w:tc>
      </w:tr>
      <w:tr w:rsidR="002D4CEA">
        <w:tc>
          <w:tcPr>
            <w:tcW w:w="3227" w:type="dxa"/>
          </w:tcPr>
          <w:p w:rsidR="002D4CEA" w:rsidRDefault="002D4CEA" w:rsidP="00031E49">
            <w:r>
              <w:t>6а</w:t>
            </w:r>
          </w:p>
        </w:tc>
        <w:tc>
          <w:tcPr>
            <w:tcW w:w="5386" w:type="dxa"/>
          </w:tcPr>
          <w:p w:rsidR="002D4CEA" w:rsidRDefault="00A77678" w:rsidP="00031E49">
            <w:r>
              <w:t>понедельник</w:t>
            </w:r>
          </w:p>
        </w:tc>
        <w:tc>
          <w:tcPr>
            <w:tcW w:w="5954" w:type="dxa"/>
          </w:tcPr>
          <w:p w:rsidR="002D4CEA" w:rsidRDefault="00A77678" w:rsidP="00031E49">
            <w:r>
              <w:t>6</w:t>
            </w:r>
            <w:r w:rsidR="002D4CEA">
              <w:t xml:space="preserve"> урок</w:t>
            </w:r>
          </w:p>
        </w:tc>
      </w:tr>
      <w:tr w:rsidR="002D4CEA">
        <w:tc>
          <w:tcPr>
            <w:tcW w:w="3227" w:type="dxa"/>
          </w:tcPr>
          <w:p w:rsidR="002D4CEA" w:rsidRDefault="002D4CEA" w:rsidP="00031E49">
            <w:r>
              <w:t>6б</w:t>
            </w:r>
          </w:p>
        </w:tc>
        <w:tc>
          <w:tcPr>
            <w:tcW w:w="5386" w:type="dxa"/>
          </w:tcPr>
          <w:p w:rsidR="002D4CEA" w:rsidRDefault="002D4CEA" w:rsidP="00031E49">
            <w:r>
              <w:t>четверг</w:t>
            </w:r>
          </w:p>
        </w:tc>
        <w:tc>
          <w:tcPr>
            <w:tcW w:w="5954" w:type="dxa"/>
          </w:tcPr>
          <w:p w:rsidR="002D4CEA" w:rsidRDefault="002D4CEA" w:rsidP="00031E49">
            <w:r>
              <w:t>7 урок</w:t>
            </w:r>
          </w:p>
        </w:tc>
      </w:tr>
      <w:tr w:rsidR="002D4CEA">
        <w:tc>
          <w:tcPr>
            <w:tcW w:w="3227" w:type="dxa"/>
          </w:tcPr>
          <w:p w:rsidR="002D4CEA" w:rsidRDefault="002D4CEA" w:rsidP="00031E49">
            <w:r>
              <w:t>6в</w:t>
            </w:r>
          </w:p>
        </w:tc>
        <w:tc>
          <w:tcPr>
            <w:tcW w:w="5386" w:type="dxa"/>
          </w:tcPr>
          <w:p w:rsidR="002D4CEA" w:rsidRDefault="00A77678" w:rsidP="00031E49">
            <w:r>
              <w:t>среда</w:t>
            </w:r>
          </w:p>
        </w:tc>
        <w:tc>
          <w:tcPr>
            <w:tcW w:w="5954" w:type="dxa"/>
          </w:tcPr>
          <w:p w:rsidR="002D4CEA" w:rsidRDefault="002D4CEA" w:rsidP="00031E49">
            <w:r>
              <w:t>7 урок</w:t>
            </w:r>
          </w:p>
        </w:tc>
      </w:tr>
      <w:tr w:rsidR="002D4CEA">
        <w:tc>
          <w:tcPr>
            <w:tcW w:w="3227" w:type="dxa"/>
          </w:tcPr>
          <w:p w:rsidR="002D4CEA" w:rsidRDefault="002D4CEA" w:rsidP="00031E49">
            <w:r>
              <w:t>7а</w:t>
            </w:r>
          </w:p>
        </w:tc>
        <w:tc>
          <w:tcPr>
            <w:tcW w:w="5386" w:type="dxa"/>
          </w:tcPr>
          <w:p w:rsidR="002D4CEA" w:rsidRDefault="00A77678" w:rsidP="00031E49">
            <w:r>
              <w:t>вторник</w:t>
            </w:r>
          </w:p>
        </w:tc>
        <w:tc>
          <w:tcPr>
            <w:tcW w:w="5954" w:type="dxa"/>
          </w:tcPr>
          <w:p w:rsidR="002D4CEA" w:rsidRDefault="002D4CEA" w:rsidP="00031E49">
            <w:r>
              <w:t>7 урок</w:t>
            </w:r>
          </w:p>
        </w:tc>
      </w:tr>
      <w:tr w:rsidR="002D4CEA">
        <w:tc>
          <w:tcPr>
            <w:tcW w:w="3227" w:type="dxa"/>
          </w:tcPr>
          <w:p w:rsidR="002D4CEA" w:rsidRDefault="002D4CEA" w:rsidP="00031E49">
            <w:r>
              <w:t>7б</w:t>
            </w:r>
          </w:p>
        </w:tc>
        <w:tc>
          <w:tcPr>
            <w:tcW w:w="5386" w:type="dxa"/>
          </w:tcPr>
          <w:p w:rsidR="002D4CEA" w:rsidRDefault="00A77678" w:rsidP="00031E49">
            <w:r>
              <w:t>вторник</w:t>
            </w:r>
          </w:p>
        </w:tc>
        <w:tc>
          <w:tcPr>
            <w:tcW w:w="5954" w:type="dxa"/>
          </w:tcPr>
          <w:p w:rsidR="002D4CEA" w:rsidRDefault="002D4CEA" w:rsidP="00031E49">
            <w:r>
              <w:t>7 урок</w:t>
            </w:r>
          </w:p>
        </w:tc>
      </w:tr>
      <w:tr w:rsidR="002D4CEA">
        <w:tc>
          <w:tcPr>
            <w:tcW w:w="3227" w:type="dxa"/>
          </w:tcPr>
          <w:p w:rsidR="002D4CEA" w:rsidRDefault="002D4CEA" w:rsidP="00031E49">
            <w:r>
              <w:lastRenderedPageBreak/>
              <w:t>7в</w:t>
            </w:r>
          </w:p>
        </w:tc>
        <w:tc>
          <w:tcPr>
            <w:tcW w:w="5386" w:type="dxa"/>
          </w:tcPr>
          <w:p w:rsidR="002D4CEA" w:rsidRDefault="00923854" w:rsidP="00031E49">
            <w:r>
              <w:t>вторник</w:t>
            </w:r>
          </w:p>
        </w:tc>
        <w:tc>
          <w:tcPr>
            <w:tcW w:w="5954" w:type="dxa"/>
          </w:tcPr>
          <w:p w:rsidR="002D4CEA" w:rsidRDefault="002D4CEA" w:rsidP="00031E49">
            <w:r>
              <w:t>7 урок</w:t>
            </w:r>
          </w:p>
        </w:tc>
      </w:tr>
      <w:tr w:rsidR="002D4CEA">
        <w:tc>
          <w:tcPr>
            <w:tcW w:w="3227" w:type="dxa"/>
          </w:tcPr>
          <w:p w:rsidR="002D4CEA" w:rsidRDefault="002D4CEA" w:rsidP="00031E49">
            <w:r>
              <w:t>8а</w:t>
            </w:r>
          </w:p>
        </w:tc>
        <w:tc>
          <w:tcPr>
            <w:tcW w:w="5386" w:type="dxa"/>
          </w:tcPr>
          <w:p w:rsidR="002D4CEA" w:rsidRDefault="00923854" w:rsidP="00031E49">
            <w:r>
              <w:t>вторник</w:t>
            </w:r>
          </w:p>
        </w:tc>
        <w:tc>
          <w:tcPr>
            <w:tcW w:w="5954" w:type="dxa"/>
          </w:tcPr>
          <w:p w:rsidR="002D4CEA" w:rsidRDefault="00923854" w:rsidP="00031E49">
            <w:r>
              <w:t xml:space="preserve">8 </w:t>
            </w:r>
            <w:r w:rsidR="002D4CEA">
              <w:t>урок</w:t>
            </w:r>
          </w:p>
        </w:tc>
      </w:tr>
      <w:tr w:rsidR="002D4CEA">
        <w:tc>
          <w:tcPr>
            <w:tcW w:w="3227" w:type="dxa"/>
          </w:tcPr>
          <w:p w:rsidR="002D4CEA" w:rsidRDefault="002D4CEA" w:rsidP="00031E49">
            <w:r>
              <w:t>8б</w:t>
            </w:r>
          </w:p>
        </w:tc>
        <w:tc>
          <w:tcPr>
            <w:tcW w:w="5386" w:type="dxa"/>
          </w:tcPr>
          <w:p w:rsidR="002D4CEA" w:rsidRDefault="00923854" w:rsidP="00031E49">
            <w:r>
              <w:t>пятница</w:t>
            </w:r>
          </w:p>
        </w:tc>
        <w:tc>
          <w:tcPr>
            <w:tcW w:w="5954" w:type="dxa"/>
          </w:tcPr>
          <w:p w:rsidR="002D4CEA" w:rsidRDefault="002D4CEA" w:rsidP="00031E49">
            <w:r>
              <w:t>7 урок</w:t>
            </w:r>
          </w:p>
        </w:tc>
      </w:tr>
      <w:tr w:rsidR="002D4CEA">
        <w:tc>
          <w:tcPr>
            <w:tcW w:w="3227" w:type="dxa"/>
          </w:tcPr>
          <w:p w:rsidR="002D4CEA" w:rsidRDefault="00923854" w:rsidP="00031E49">
            <w:r>
              <w:t>8в</w:t>
            </w:r>
          </w:p>
        </w:tc>
        <w:tc>
          <w:tcPr>
            <w:tcW w:w="5386" w:type="dxa"/>
          </w:tcPr>
          <w:p w:rsidR="002D4CEA" w:rsidRDefault="002D4CEA" w:rsidP="00031E49">
            <w:r>
              <w:t>среда</w:t>
            </w:r>
          </w:p>
        </w:tc>
        <w:tc>
          <w:tcPr>
            <w:tcW w:w="5954" w:type="dxa"/>
          </w:tcPr>
          <w:p w:rsidR="002D4CEA" w:rsidRDefault="002D4CEA" w:rsidP="00031E49">
            <w:r>
              <w:t>7 урок</w:t>
            </w:r>
          </w:p>
        </w:tc>
      </w:tr>
      <w:tr w:rsidR="002D4CEA">
        <w:tc>
          <w:tcPr>
            <w:tcW w:w="3227" w:type="dxa"/>
          </w:tcPr>
          <w:p w:rsidR="002D4CEA" w:rsidRDefault="00923854" w:rsidP="00031E49">
            <w:r>
              <w:t>9а</w:t>
            </w:r>
          </w:p>
        </w:tc>
        <w:tc>
          <w:tcPr>
            <w:tcW w:w="5386" w:type="dxa"/>
          </w:tcPr>
          <w:p w:rsidR="002D4CEA" w:rsidRDefault="002D4CEA" w:rsidP="00031E49">
            <w:r>
              <w:t>четверг</w:t>
            </w:r>
          </w:p>
        </w:tc>
        <w:tc>
          <w:tcPr>
            <w:tcW w:w="5954" w:type="dxa"/>
          </w:tcPr>
          <w:p w:rsidR="002D4CEA" w:rsidRDefault="002D4CEA" w:rsidP="00031E49">
            <w:r>
              <w:t>7 урок</w:t>
            </w:r>
          </w:p>
        </w:tc>
      </w:tr>
      <w:tr w:rsidR="002D4CEA">
        <w:tc>
          <w:tcPr>
            <w:tcW w:w="3227" w:type="dxa"/>
          </w:tcPr>
          <w:p w:rsidR="002D4CEA" w:rsidRDefault="00923854" w:rsidP="00031E49">
            <w:r>
              <w:t>9б</w:t>
            </w:r>
          </w:p>
        </w:tc>
        <w:tc>
          <w:tcPr>
            <w:tcW w:w="5386" w:type="dxa"/>
          </w:tcPr>
          <w:p w:rsidR="002D4CEA" w:rsidRDefault="00923854" w:rsidP="00031E49">
            <w:r>
              <w:t>пятница</w:t>
            </w:r>
          </w:p>
        </w:tc>
        <w:tc>
          <w:tcPr>
            <w:tcW w:w="5954" w:type="dxa"/>
          </w:tcPr>
          <w:p w:rsidR="002D4CEA" w:rsidRDefault="002D4CEA" w:rsidP="00031E49">
            <w:r>
              <w:t>7 урок</w:t>
            </w:r>
          </w:p>
        </w:tc>
      </w:tr>
      <w:tr w:rsidR="002D4CEA">
        <w:tc>
          <w:tcPr>
            <w:tcW w:w="3227" w:type="dxa"/>
          </w:tcPr>
          <w:p w:rsidR="002D4CEA" w:rsidRDefault="002D4CEA" w:rsidP="00031E49">
            <w:r>
              <w:t>10</w:t>
            </w:r>
          </w:p>
        </w:tc>
        <w:tc>
          <w:tcPr>
            <w:tcW w:w="5386" w:type="dxa"/>
          </w:tcPr>
          <w:p w:rsidR="002D4CEA" w:rsidRDefault="002D4CEA" w:rsidP="00031E49">
            <w:r>
              <w:t>среда</w:t>
            </w:r>
          </w:p>
        </w:tc>
        <w:tc>
          <w:tcPr>
            <w:tcW w:w="5954" w:type="dxa"/>
          </w:tcPr>
          <w:p w:rsidR="002D4CEA" w:rsidRDefault="002D4CEA" w:rsidP="00031E49">
            <w:r>
              <w:t>7 урок</w:t>
            </w:r>
          </w:p>
        </w:tc>
      </w:tr>
      <w:tr w:rsidR="002D4CEA">
        <w:tc>
          <w:tcPr>
            <w:tcW w:w="3227" w:type="dxa"/>
          </w:tcPr>
          <w:p w:rsidR="002D4CEA" w:rsidRDefault="002D4CEA" w:rsidP="00031E49">
            <w:r>
              <w:t>11</w:t>
            </w:r>
          </w:p>
        </w:tc>
        <w:tc>
          <w:tcPr>
            <w:tcW w:w="5386" w:type="dxa"/>
          </w:tcPr>
          <w:p w:rsidR="002D4CEA" w:rsidRDefault="00923854" w:rsidP="00031E49">
            <w:r>
              <w:t>четверг</w:t>
            </w:r>
          </w:p>
        </w:tc>
        <w:tc>
          <w:tcPr>
            <w:tcW w:w="5954" w:type="dxa"/>
          </w:tcPr>
          <w:p w:rsidR="002D4CEA" w:rsidRDefault="002D4CEA" w:rsidP="00031E49">
            <w:r>
              <w:t>7 урок</w:t>
            </w:r>
          </w:p>
        </w:tc>
      </w:tr>
    </w:tbl>
    <w:p w:rsidR="00507ED2" w:rsidRDefault="00507ED2" w:rsidP="00507ED2">
      <w:pPr>
        <w:rPr>
          <w:rFonts w:ascii="Arial" w:hAnsi="Arial" w:cs="Arial"/>
          <w:b/>
        </w:rPr>
      </w:pPr>
    </w:p>
    <w:p w:rsidR="007B113B" w:rsidRPr="007B113B" w:rsidRDefault="00507ED2" w:rsidP="004B3C48">
      <w:pPr>
        <w:pStyle w:val="a5"/>
        <w:numPr>
          <w:ilvl w:val="0"/>
          <w:numId w:val="30"/>
        </w:numPr>
        <w:rPr>
          <w:rFonts w:ascii="Times New Roman" w:hAnsi="Times New Roman"/>
          <w:b/>
          <w:sz w:val="28"/>
          <w:szCs w:val="28"/>
        </w:rPr>
      </w:pPr>
      <w:r w:rsidRPr="0010479A">
        <w:rPr>
          <w:b/>
        </w:rPr>
        <w:t xml:space="preserve"> </w:t>
      </w:r>
      <w:r w:rsidRPr="007B113B">
        <w:rPr>
          <w:b/>
          <w:sz w:val="28"/>
          <w:szCs w:val="28"/>
        </w:rPr>
        <w:t>Обеспечение всеобщего основного образования.</w:t>
      </w:r>
      <w:r w:rsidR="007B113B" w:rsidRPr="007B113B">
        <w:rPr>
          <w:rFonts w:ascii="Times New Roman" w:hAnsi="Times New Roman"/>
          <w:b/>
          <w:sz w:val="28"/>
          <w:szCs w:val="28"/>
        </w:rPr>
        <w:t xml:space="preserve"> Обеспечение выполнения закона «Об образовании»</w:t>
      </w:r>
      <w:proofErr w:type="gramStart"/>
      <w:r w:rsidR="007B113B" w:rsidRPr="007B113B">
        <w:rPr>
          <w:rFonts w:ascii="Times New Roman" w:hAnsi="Times New Roman"/>
          <w:b/>
          <w:sz w:val="28"/>
          <w:szCs w:val="28"/>
        </w:rPr>
        <w:t>.</w:t>
      </w:r>
      <w:r w:rsidR="00FA1AD0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FA1AD0">
        <w:rPr>
          <w:rFonts w:ascii="Times New Roman" w:hAnsi="Times New Roman"/>
          <w:b/>
          <w:sz w:val="28"/>
          <w:szCs w:val="28"/>
        </w:rPr>
        <w:t>Н)</w:t>
      </w:r>
    </w:p>
    <w:p w:rsidR="00507ED2" w:rsidRPr="0010479A" w:rsidRDefault="00507ED2" w:rsidP="00507ED2">
      <w:pPr>
        <w:rPr>
          <w:i/>
        </w:rPr>
      </w:pPr>
      <w:r w:rsidRPr="0010479A">
        <w:rPr>
          <w:b/>
        </w:rPr>
        <w:t xml:space="preserve">Цель: </w:t>
      </w:r>
      <w:r w:rsidRPr="0010479A">
        <w:rPr>
          <w:i/>
        </w:rPr>
        <w:t>создать условия для реализации конституционного права на получение бесплатного образования всеми детьми школьного возраста и дошкольного возраста (по согласованию с родителями)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683"/>
        <w:gridCol w:w="2248"/>
        <w:gridCol w:w="2660"/>
        <w:gridCol w:w="2310"/>
      </w:tblGrid>
      <w:tr w:rsidR="00507ED2" w:rsidRPr="006B3D78">
        <w:tc>
          <w:tcPr>
            <w:tcW w:w="709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83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248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660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10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507ED2" w:rsidRPr="006B3D78">
        <w:tc>
          <w:tcPr>
            <w:tcW w:w="709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83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Подготовка учебных кабинетов к началу нового учебного года. Проведение смотра кабинетов</w:t>
            </w:r>
          </w:p>
        </w:tc>
        <w:tc>
          <w:tcPr>
            <w:tcW w:w="2248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507ED2" w:rsidRPr="006B3D78" w:rsidRDefault="00FA1AD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07ED2" w:rsidRPr="006B3D78">
              <w:rPr>
                <w:sz w:val="22"/>
                <w:szCs w:val="22"/>
              </w:rPr>
              <w:t>.08.201</w:t>
            </w:r>
            <w:r w:rsidR="00B77FCE">
              <w:rPr>
                <w:sz w:val="22"/>
                <w:szCs w:val="22"/>
              </w:rPr>
              <w:t>1</w:t>
            </w:r>
          </w:p>
        </w:tc>
        <w:tc>
          <w:tcPr>
            <w:tcW w:w="2660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Администрация школы, зав. кабинетами.</w:t>
            </w:r>
          </w:p>
        </w:tc>
        <w:tc>
          <w:tcPr>
            <w:tcW w:w="2310" w:type="dxa"/>
          </w:tcPr>
          <w:p w:rsidR="00507ED2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</w:t>
            </w:r>
          </w:p>
        </w:tc>
      </w:tr>
      <w:tr w:rsidR="00507ED2" w:rsidRPr="006B3D78">
        <w:tc>
          <w:tcPr>
            <w:tcW w:w="709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83" w:type="dxa"/>
          </w:tcPr>
          <w:p w:rsidR="004524AD" w:rsidRPr="006B3D78" w:rsidRDefault="00507ED2" w:rsidP="004112DE">
            <w:pPr>
              <w:pStyle w:val="a3"/>
              <w:ind w:left="0"/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Заседание медико-психолого-педагогического консилиума по вопросам</w:t>
            </w:r>
            <w:r w:rsidR="004524AD" w:rsidRPr="006B3D78">
              <w:rPr>
                <w:sz w:val="22"/>
                <w:szCs w:val="22"/>
              </w:rPr>
              <w:t>:</w:t>
            </w:r>
          </w:p>
          <w:p w:rsidR="004524AD" w:rsidRPr="006B3D78" w:rsidRDefault="004524AD" w:rsidP="004112DE">
            <w:pPr>
              <w:pStyle w:val="a3"/>
              <w:ind w:left="0"/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1.</w:t>
            </w:r>
            <w:r w:rsidR="00507ED2" w:rsidRPr="006B3D78">
              <w:rPr>
                <w:sz w:val="22"/>
                <w:szCs w:val="22"/>
              </w:rPr>
              <w:t xml:space="preserve"> формирования 1</w:t>
            </w:r>
            <w:r w:rsidRPr="006B3D78">
              <w:rPr>
                <w:sz w:val="22"/>
                <w:szCs w:val="22"/>
              </w:rPr>
              <w:t xml:space="preserve">-х классов; </w:t>
            </w:r>
          </w:p>
          <w:p w:rsidR="00507ED2" w:rsidRPr="006B3D78" w:rsidRDefault="004524AD" w:rsidP="004112DE">
            <w:pPr>
              <w:pStyle w:val="a3"/>
              <w:ind w:left="0"/>
              <w:rPr>
                <w:sz w:val="22"/>
                <w:szCs w:val="22"/>
              </w:rPr>
            </w:pPr>
            <w:proofErr w:type="gramStart"/>
            <w:r w:rsidRPr="006B3D78">
              <w:rPr>
                <w:sz w:val="22"/>
                <w:szCs w:val="22"/>
              </w:rPr>
              <w:t xml:space="preserve">2. перевод учащихся в </w:t>
            </w:r>
            <w:r w:rsidR="00507ED2" w:rsidRPr="006B3D78">
              <w:rPr>
                <w:sz w:val="22"/>
                <w:szCs w:val="22"/>
              </w:rPr>
              <w:t xml:space="preserve"> кл</w:t>
            </w:r>
            <w:r w:rsidRPr="006B3D78">
              <w:rPr>
                <w:sz w:val="22"/>
                <w:szCs w:val="22"/>
              </w:rPr>
              <w:t xml:space="preserve">ассы </w:t>
            </w:r>
            <w:r w:rsidR="00507ED2" w:rsidRPr="006B3D78">
              <w:rPr>
                <w:sz w:val="22"/>
                <w:szCs w:val="22"/>
              </w:rPr>
              <w:t>в компенсирующего обучения</w:t>
            </w:r>
            <w:r w:rsidRPr="006B3D78">
              <w:rPr>
                <w:sz w:val="22"/>
                <w:szCs w:val="22"/>
              </w:rPr>
              <w:t>;</w:t>
            </w:r>
            <w:proofErr w:type="gramEnd"/>
          </w:p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248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01.09</w:t>
            </w:r>
            <w:r w:rsidR="00FA1AD0">
              <w:rPr>
                <w:sz w:val="22"/>
                <w:szCs w:val="22"/>
              </w:rPr>
              <w:t>.2011</w:t>
            </w:r>
          </w:p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660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2310" w:type="dxa"/>
          </w:tcPr>
          <w:p w:rsidR="00507ED2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</w:t>
            </w:r>
          </w:p>
        </w:tc>
      </w:tr>
      <w:tr w:rsidR="004524AD" w:rsidRPr="006B3D78">
        <w:tc>
          <w:tcPr>
            <w:tcW w:w="709" w:type="dxa"/>
          </w:tcPr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83" w:type="dxa"/>
          </w:tcPr>
          <w:p w:rsidR="004524AD" w:rsidRPr="006B3D78" w:rsidRDefault="004524A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Комплектование 10 класса</w:t>
            </w:r>
          </w:p>
        </w:tc>
        <w:tc>
          <w:tcPr>
            <w:tcW w:w="2248" w:type="dxa"/>
          </w:tcPr>
          <w:p w:rsidR="004524AD" w:rsidRPr="006B3D78" w:rsidRDefault="004524AD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26.08</w:t>
            </w:r>
            <w:r w:rsidR="0043215D">
              <w:rPr>
                <w:sz w:val="22"/>
                <w:szCs w:val="22"/>
              </w:rPr>
              <w:t>.</w:t>
            </w:r>
            <w:r w:rsidR="00FA1AD0">
              <w:rPr>
                <w:sz w:val="22"/>
                <w:szCs w:val="22"/>
              </w:rPr>
              <w:t>2011</w:t>
            </w:r>
          </w:p>
        </w:tc>
        <w:tc>
          <w:tcPr>
            <w:tcW w:w="2660" w:type="dxa"/>
          </w:tcPr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spellStart"/>
            <w:r w:rsidRPr="006B3D78">
              <w:rPr>
                <w:bCs/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bCs/>
                <w:sz w:val="22"/>
                <w:szCs w:val="22"/>
              </w:rPr>
              <w:t xml:space="preserve"> С.А.</w:t>
            </w:r>
          </w:p>
        </w:tc>
        <w:tc>
          <w:tcPr>
            <w:tcW w:w="2310" w:type="dxa"/>
          </w:tcPr>
          <w:p w:rsidR="004524AD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</w:t>
            </w:r>
          </w:p>
        </w:tc>
      </w:tr>
      <w:tr w:rsidR="004524AD" w:rsidRPr="006B3D78">
        <w:tc>
          <w:tcPr>
            <w:tcW w:w="709" w:type="dxa"/>
          </w:tcPr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83" w:type="dxa"/>
          </w:tcPr>
          <w:p w:rsidR="004524AD" w:rsidRPr="006B3D78" w:rsidRDefault="004524A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Уточнение списков учащихся по классам, распределение второгодников.</w:t>
            </w:r>
          </w:p>
        </w:tc>
        <w:tc>
          <w:tcPr>
            <w:tcW w:w="2248" w:type="dxa"/>
          </w:tcPr>
          <w:p w:rsidR="004524AD" w:rsidRPr="006B3D78" w:rsidRDefault="004524AD" w:rsidP="004524AD">
            <w:pPr>
              <w:rPr>
                <w:sz w:val="22"/>
                <w:szCs w:val="22"/>
              </w:rPr>
            </w:pPr>
          </w:p>
          <w:p w:rsidR="004524AD" w:rsidRPr="006B3D78" w:rsidRDefault="004524AD" w:rsidP="004524A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26.08</w:t>
            </w:r>
            <w:r w:rsidR="00FA1AD0">
              <w:rPr>
                <w:sz w:val="22"/>
                <w:szCs w:val="22"/>
              </w:rPr>
              <w:t>.2011</w:t>
            </w:r>
          </w:p>
        </w:tc>
        <w:tc>
          <w:tcPr>
            <w:tcW w:w="2660" w:type="dxa"/>
          </w:tcPr>
          <w:p w:rsidR="004524AD" w:rsidRPr="006B3D78" w:rsidRDefault="004524AD" w:rsidP="00D22DD2">
            <w:pPr>
              <w:rPr>
                <w:sz w:val="22"/>
                <w:szCs w:val="22"/>
              </w:rPr>
            </w:pPr>
          </w:p>
          <w:p w:rsidR="004524AD" w:rsidRPr="006B3D78" w:rsidRDefault="004524AD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310" w:type="dxa"/>
          </w:tcPr>
          <w:p w:rsidR="004524AD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</w:t>
            </w:r>
          </w:p>
        </w:tc>
      </w:tr>
      <w:tr w:rsidR="0010479A" w:rsidRPr="006B3D78">
        <w:tc>
          <w:tcPr>
            <w:tcW w:w="709" w:type="dxa"/>
          </w:tcPr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83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Издание приказов на вновь формируемые должности и вновь принимаемых работников.</w:t>
            </w:r>
          </w:p>
        </w:tc>
        <w:tc>
          <w:tcPr>
            <w:tcW w:w="2248" w:type="dxa"/>
          </w:tcPr>
          <w:p w:rsidR="0010479A" w:rsidRPr="006B3D78" w:rsidRDefault="0010479A" w:rsidP="004112DE">
            <w:pPr>
              <w:jc w:val="center"/>
              <w:rPr>
                <w:sz w:val="22"/>
                <w:szCs w:val="22"/>
              </w:rPr>
            </w:pPr>
          </w:p>
          <w:p w:rsidR="0010479A" w:rsidRPr="006B3D78" w:rsidRDefault="0010479A" w:rsidP="004524A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31.08</w:t>
            </w:r>
            <w:r w:rsidR="00FA1AD0">
              <w:rPr>
                <w:sz w:val="22"/>
                <w:szCs w:val="22"/>
              </w:rPr>
              <w:t>.2011</w:t>
            </w:r>
          </w:p>
        </w:tc>
        <w:tc>
          <w:tcPr>
            <w:tcW w:w="2660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</w:p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Любавина Н.М.</w:t>
            </w:r>
          </w:p>
        </w:tc>
        <w:tc>
          <w:tcPr>
            <w:tcW w:w="2310" w:type="dxa"/>
          </w:tcPr>
          <w:p w:rsidR="0010479A" w:rsidRDefault="0010479A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10479A" w:rsidRPr="006B3D78">
        <w:tc>
          <w:tcPr>
            <w:tcW w:w="709" w:type="dxa"/>
          </w:tcPr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83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Назначение классных руководителей, заведующих кабинетами</w:t>
            </w:r>
          </w:p>
          <w:p w:rsidR="0010479A" w:rsidRPr="006B3D78" w:rsidRDefault="0010479A" w:rsidP="00D22DD2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10479A" w:rsidRPr="006B3D78" w:rsidRDefault="0010479A" w:rsidP="004112DE">
            <w:pPr>
              <w:jc w:val="center"/>
              <w:rPr>
                <w:sz w:val="22"/>
                <w:szCs w:val="22"/>
              </w:rPr>
            </w:pPr>
          </w:p>
          <w:p w:rsidR="0010479A" w:rsidRPr="006B3D78" w:rsidRDefault="0010479A" w:rsidP="004524A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30.08</w:t>
            </w:r>
            <w:r w:rsidR="00FA1AD0">
              <w:rPr>
                <w:sz w:val="22"/>
                <w:szCs w:val="22"/>
              </w:rPr>
              <w:t>.2011</w:t>
            </w:r>
          </w:p>
        </w:tc>
        <w:tc>
          <w:tcPr>
            <w:tcW w:w="2660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Администрация школы</w:t>
            </w:r>
          </w:p>
        </w:tc>
        <w:tc>
          <w:tcPr>
            <w:tcW w:w="2310" w:type="dxa"/>
          </w:tcPr>
          <w:p w:rsidR="0010479A" w:rsidRDefault="0010479A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10479A" w:rsidRPr="006B3D78">
        <w:tc>
          <w:tcPr>
            <w:tcW w:w="709" w:type="dxa"/>
          </w:tcPr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683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Распределение общественных поручений, назначение руководителей творческих центров</w:t>
            </w:r>
          </w:p>
        </w:tc>
        <w:tc>
          <w:tcPr>
            <w:tcW w:w="2248" w:type="dxa"/>
          </w:tcPr>
          <w:p w:rsidR="0010479A" w:rsidRPr="006B3D78" w:rsidRDefault="0010479A" w:rsidP="004112DE">
            <w:pPr>
              <w:jc w:val="center"/>
              <w:rPr>
                <w:sz w:val="22"/>
                <w:szCs w:val="22"/>
              </w:rPr>
            </w:pPr>
          </w:p>
          <w:p w:rsidR="0010479A" w:rsidRPr="006B3D78" w:rsidRDefault="0010479A" w:rsidP="004524A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01.09</w:t>
            </w:r>
            <w:r w:rsidR="00FA1AD0">
              <w:rPr>
                <w:sz w:val="22"/>
                <w:szCs w:val="22"/>
              </w:rPr>
              <w:t>.2011</w:t>
            </w:r>
          </w:p>
        </w:tc>
        <w:tc>
          <w:tcPr>
            <w:tcW w:w="2660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</w:t>
            </w:r>
          </w:p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Любавина Н.М.</w:t>
            </w:r>
          </w:p>
        </w:tc>
        <w:tc>
          <w:tcPr>
            <w:tcW w:w="2310" w:type="dxa"/>
          </w:tcPr>
          <w:p w:rsidR="0010479A" w:rsidRDefault="0010479A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10479A" w:rsidRPr="006B3D78">
        <w:tc>
          <w:tcPr>
            <w:tcW w:w="709" w:type="dxa"/>
          </w:tcPr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683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Проверка наличия у учащихся </w:t>
            </w:r>
            <w:r w:rsidR="00F25198">
              <w:rPr>
                <w:sz w:val="22"/>
                <w:szCs w:val="22"/>
              </w:rPr>
              <w:t xml:space="preserve">и воспитанников дошкольного отделения </w:t>
            </w:r>
            <w:r w:rsidRPr="006B3D78">
              <w:rPr>
                <w:sz w:val="22"/>
                <w:szCs w:val="22"/>
              </w:rPr>
              <w:t>учебников.</w:t>
            </w:r>
          </w:p>
        </w:tc>
        <w:tc>
          <w:tcPr>
            <w:tcW w:w="2248" w:type="dxa"/>
          </w:tcPr>
          <w:p w:rsidR="0010479A" w:rsidRPr="006B3D78" w:rsidRDefault="0010479A" w:rsidP="004112DE">
            <w:pPr>
              <w:jc w:val="center"/>
              <w:rPr>
                <w:sz w:val="22"/>
                <w:szCs w:val="22"/>
              </w:rPr>
            </w:pPr>
          </w:p>
          <w:p w:rsidR="0010479A" w:rsidRPr="006B3D78" w:rsidRDefault="00FA1AD0" w:rsidP="00446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01.09-03.09.2011</w:t>
            </w:r>
          </w:p>
        </w:tc>
        <w:tc>
          <w:tcPr>
            <w:tcW w:w="2660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Классные руководители,</w:t>
            </w:r>
          </w:p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библиотекари</w:t>
            </w:r>
          </w:p>
        </w:tc>
        <w:tc>
          <w:tcPr>
            <w:tcW w:w="2310" w:type="dxa"/>
          </w:tcPr>
          <w:p w:rsidR="0010479A" w:rsidRDefault="0010479A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Подготовка отчета о трудоустро</w:t>
            </w:r>
            <w:r w:rsidR="007672CD" w:rsidRPr="006B3D78">
              <w:rPr>
                <w:sz w:val="22"/>
                <w:szCs w:val="22"/>
              </w:rPr>
              <w:t>йстве выпускников 9, 11 классов</w:t>
            </w:r>
          </w:p>
        </w:tc>
        <w:tc>
          <w:tcPr>
            <w:tcW w:w="2248" w:type="dxa"/>
          </w:tcPr>
          <w:p w:rsidR="00446469" w:rsidRPr="006B3D78" w:rsidRDefault="00446469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44646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01.09</w:t>
            </w:r>
            <w:r w:rsidR="00FA1AD0">
              <w:rPr>
                <w:sz w:val="22"/>
                <w:szCs w:val="22"/>
              </w:rPr>
              <w:t>.2011</w:t>
            </w:r>
          </w:p>
        </w:tc>
        <w:tc>
          <w:tcPr>
            <w:tcW w:w="2660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в УО</w:t>
            </w: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Подготовка отчета ОШ-1</w:t>
            </w:r>
          </w:p>
        </w:tc>
        <w:tc>
          <w:tcPr>
            <w:tcW w:w="2248" w:type="dxa"/>
          </w:tcPr>
          <w:p w:rsidR="00446469" w:rsidRPr="006B3D78" w:rsidRDefault="00446469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44646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15.09</w:t>
            </w:r>
            <w:r w:rsidR="00FA1AD0">
              <w:rPr>
                <w:sz w:val="22"/>
                <w:szCs w:val="22"/>
              </w:rPr>
              <w:t>.2011</w:t>
            </w:r>
          </w:p>
        </w:tc>
        <w:tc>
          <w:tcPr>
            <w:tcW w:w="2660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в УО</w:t>
            </w:r>
          </w:p>
        </w:tc>
      </w:tr>
      <w:tr w:rsidR="0043215D" w:rsidRPr="006B3D78">
        <w:tc>
          <w:tcPr>
            <w:tcW w:w="709" w:type="dxa"/>
          </w:tcPr>
          <w:p w:rsidR="0043215D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3215D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6683" w:type="dxa"/>
          </w:tcPr>
          <w:p w:rsidR="0043215D" w:rsidRPr="006B3D78" w:rsidRDefault="0043215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работы групп продленного дня</w:t>
            </w:r>
          </w:p>
        </w:tc>
        <w:tc>
          <w:tcPr>
            <w:tcW w:w="2248" w:type="dxa"/>
          </w:tcPr>
          <w:p w:rsidR="0043215D" w:rsidRPr="006B3D78" w:rsidRDefault="0043215D" w:rsidP="004112DE">
            <w:pPr>
              <w:jc w:val="center"/>
              <w:rPr>
                <w:sz w:val="22"/>
                <w:szCs w:val="22"/>
              </w:rPr>
            </w:pPr>
          </w:p>
          <w:p w:rsidR="0043215D" w:rsidRPr="006B3D78" w:rsidRDefault="0043215D" w:rsidP="0044646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05.09</w:t>
            </w:r>
            <w:r w:rsidR="00FA1AD0">
              <w:rPr>
                <w:sz w:val="22"/>
                <w:szCs w:val="22"/>
              </w:rPr>
              <w:t>.2011</w:t>
            </w:r>
          </w:p>
        </w:tc>
        <w:tc>
          <w:tcPr>
            <w:tcW w:w="2660" w:type="dxa"/>
          </w:tcPr>
          <w:p w:rsidR="0043215D" w:rsidRPr="006B3D78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  <w:p w:rsidR="0043215D" w:rsidRPr="006B3D78" w:rsidRDefault="00FA1AD0" w:rsidP="00D22D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Штокман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310" w:type="dxa"/>
          </w:tcPr>
          <w:p w:rsidR="0043215D" w:rsidRDefault="00D44136" w:rsidP="003238EB">
            <w:r>
              <w:t>Отчет в УО</w:t>
            </w:r>
          </w:p>
        </w:tc>
      </w:tr>
      <w:tr w:rsidR="00411AFB" w:rsidRPr="006B3D78">
        <w:tc>
          <w:tcPr>
            <w:tcW w:w="709" w:type="dxa"/>
          </w:tcPr>
          <w:p w:rsidR="00411AFB" w:rsidRPr="006B3D78" w:rsidRDefault="00411AF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6683" w:type="dxa"/>
          </w:tcPr>
          <w:p w:rsidR="00411AFB" w:rsidRPr="006B3D78" w:rsidRDefault="00411AFB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групп дошкольного отделения</w:t>
            </w:r>
          </w:p>
        </w:tc>
        <w:tc>
          <w:tcPr>
            <w:tcW w:w="2248" w:type="dxa"/>
          </w:tcPr>
          <w:p w:rsidR="00411AFB" w:rsidRPr="006B3D78" w:rsidRDefault="00411AFB" w:rsidP="00411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01.09.2011</w:t>
            </w:r>
          </w:p>
        </w:tc>
        <w:tc>
          <w:tcPr>
            <w:tcW w:w="2660" w:type="dxa"/>
          </w:tcPr>
          <w:p w:rsidR="00411AFB" w:rsidRDefault="00411AFB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Ершова Н.А.</w:t>
            </w:r>
          </w:p>
        </w:tc>
        <w:tc>
          <w:tcPr>
            <w:tcW w:w="2310" w:type="dxa"/>
          </w:tcPr>
          <w:p w:rsidR="00411AFB" w:rsidRDefault="00411AFB" w:rsidP="003238EB">
            <w:r>
              <w:t>Приказ</w:t>
            </w:r>
          </w:p>
        </w:tc>
      </w:tr>
      <w:tr w:rsidR="0043215D" w:rsidRPr="006B3D78">
        <w:tc>
          <w:tcPr>
            <w:tcW w:w="709" w:type="dxa"/>
          </w:tcPr>
          <w:p w:rsidR="0043215D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3215D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43215D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43215D" w:rsidRPr="006B3D78" w:rsidRDefault="0043215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индивидуального обучения на дому</w:t>
            </w:r>
          </w:p>
        </w:tc>
        <w:tc>
          <w:tcPr>
            <w:tcW w:w="2248" w:type="dxa"/>
          </w:tcPr>
          <w:p w:rsidR="0043215D" w:rsidRPr="006B3D78" w:rsidRDefault="0043215D" w:rsidP="0044646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05.09 и в течение года</w:t>
            </w:r>
          </w:p>
        </w:tc>
        <w:tc>
          <w:tcPr>
            <w:tcW w:w="2660" w:type="dxa"/>
          </w:tcPr>
          <w:p w:rsidR="0043215D" w:rsidRPr="006B3D78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</w:t>
            </w:r>
            <w:r w:rsidR="0043215D" w:rsidRPr="006B3D78">
              <w:rPr>
                <w:sz w:val="22"/>
                <w:szCs w:val="22"/>
              </w:rPr>
              <w:t>.</w:t>
            </w:r>
          </w:p>
          <w:p w:rsidR="0043215D" w:rsidRPr="006B3D78" w:rsidRDefault="0043215D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310" w:type="dxa"/>
          </w:tcPr>
          <w:p w:rsidR="0043215D" w:rsidRDefault="0043215D" w:rsidP="003238EB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43215D" w:rsidRPr="006B3D78">
        <w:tc>
          <w:tcPr>
            <w:tcW w:w="709" w:type="dxa"/>
          </w:tcPr>
          <w:p w:rsidR="0043215D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3215D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43215D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43215D" w:rsidRPr="006B3D78" w:rsidRDefault="0043215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работы кружков и факультативов.</w:t>
            </w:r>
          </w:p>
        </w:tc>
        <w:tc>
          <w:tcPr>
            <w:tcW w:w="2248" w:type="dxa"/>
          </w:tcPr>
          <w:p w:rsidR="0043215D" w:rsidRPr="006B3D78" w:rsidRDefault="0043215D" w:rsidP="00446469">
            <w:pPr>
              <w:rPr>
                <w:sz w:val="22"/>
                <w:szCs w:val="22"/>
              </w:rPr>
            </w:pPr>
          </w:p>
          <w:p w:rsidR="0043215D" w:rsidRPr="006B3D78" w:rsidRDefault="0043215D" w:rsidP="0044646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10.09</w:t>
            </w:r>
            <w:r w:rsidR="00FA1AD0">
              <w:rPr>
                <w:sz w:val="22"/>
                <w:szCs w:val="22"/>
              </w:rPr>
              <w:t>.2011</w:t>
            </w:r>
          </w:p>
        </w:tc>
        <w:tc>
          <w:tcPr>
            <w:tcW w:w="2660" w:type="dxa"/>
          </w:tcPr>
          <w:p w:rsidR="0043215D" w:rsidRPr="006B3D78" w:rsidRDefault="0043215D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  <w:p w:rsidR="0043215D" w:rsidRPr="006B3D78" w:rsidRDefault="0043215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Васюцкая Л.М.</w:t>
            </w:r>
          </w:p>
        </w:tc>
        <w:tc>
          <w:tcPr>
            <w:tcW w:w="2310" w:type="dxa"/>
          </w:tcPr>
          <w:p w:rsidR="0043215D" w:rsidRDefault="0043215D" w:rsidP="003238EB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43215D" w:rsidRPr="006B3D78">
        <w:tc>
          <w:tcPr>
            <w:tcW w:w="709" w:type="dxa"/>
          </w:tcPr>
          <w:p w:rsidR="0043215D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3215D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43215D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43215D" w:rsidRPr="006B3D78" w:rsidRDefault="0043215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работы специальных медицинских групп</w:t>
            </w:r>
          </w:p>
          <w:p w:rsidR="0043215D" w:rsidRPr="006B3D78" w:rsidRDefault="0043215D" w:rsidP="00D22DD2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3215D" w:rsidRPr="006B3D78" w:rsidRDefault="0043215D" w:rsidP="007672CD">
            <w:pPr>
              <w:rPr>
                <w:sz w:val="22"/>
                <w:szCs w:val="22"/>
              </w:rPr>
            </w:pPr>
          </w:p>
          <w:p w:rsidR="0043215D" w:rsidRPr="006B3D78" w:rsidRDefault="0043215D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10.09</w:t>
            </w:r>
            <w:r w:rsidR="00FA1AD0">
              <w:rPr>
                <w:sz w:val="22"/>
                <w:szCs w:val="22"/>
              </w:rPr>
              <w:t>.2011</w:t>
            </w:r>
          </w:p>
        </w:tc>
        <w:tc>
          <w:tcPr>
            <w:tcW w:w="2660" w:type="dxa"/>
          </w:tcPr>
          <w:p w:rsidR="0043215D" w:rsidRPr="006B3D78" w:rsidRDefault="0043215D" w:rsidP="00D22DD2">
            <w:pPr>
              <w:rPr>
                <w:sz w:val="22"/>
                <w:szCs w:val="22"/>
              </w:rPr>
            </w:pPr>
          </w:p>
          <w:p w:rsidR="0043215D" w:rsidRPr="006B3D78" w:rsidRDefault="0043215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Любавина Н.М.</w:t>
            </w:r>
          </w:p>
        </w:tc>
        <w:tc>
          <w:tcPr>
            <w:tcW w:w="2310" w:type="dxa"/>
          </w:tcPr>
          <w:p w:rsidR="0043215D" w:rsidRDefault="0043215D" w:rsidP="003238EB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</w:t>
            </w:r>
            <w:r w:rsidR="00446469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Собеседование с учителям</w:t>
            </w:r>
            <w:r w:rsidR="007672CD" w:rsidRPr="006B3D78">
              <w:rPr>
                <w:sz w:val="22"/>
                <w:szCs w:val="22"/>
              </w:rPr>
              <w:t>и по тематическому планированию</w:t>
            </w:r>
          </w:p>
          <w:p w:rsidR="007672CD" w:rsidRPr="006B3D78" w:rsidRDefault="007672CD" w:rsidP="00D22DD2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7672CD" w:rsidRPr="006B3D78" w:rsidRDefault="007672CD" w:rsidP="007672CD">
            <w:pPr>
              <w:rPr>
                <w:sz w:val="22"/>
                <w:szCs w:val="22"/>
              </w:rPr>
            </w:pP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10.09</w:t>
            </w:r>
            <w:r w:rsidR="00FA1AD0">
              <w:rPr>
                <w:sz w:val="22"/>
                <w:szCs w:val="22"/>
              </w:rPr>
              <w:t>.2011</w:t>
            </w:r>
          </w:p>
        </w:tc>
        <w:tc>
          <w:tcPr>
            <w:tcW w:w="2660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7672CD" w:rsidRPr="006B3D78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Утверждение </w:t>
            </w:r>
            <w:proofErr w:type="spellStart"/>
            <w:r>
              <w:rPr>
                <w:bCs/>
                <w:sz w:val="22"/>
                <w:szCs w:val="22"/>
              </w:rPr>
              <w:t>метод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оветом</w:t>
            </w:r>
            <w:proofErr w:type="spellEnd"/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446469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7672CD" w:rsidRPr="006B3D78" w:rsidRDefault="00446469" w:rsidP="0010479A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Составление графика проведения практической части учебных программ (диктантов, ко</w:t>
            </w:r>
            <w:r w:rsidR="007672CD" w:rsidRPr="006B3D78">
              <w:rPr>
                <w:sz w:val="22"/>
                <w:szCs w:val="22"/>
              </w:rPr>
              <w:t>нтрольных и лабораторных работ)</w:t>
            </w:r>
          </w:p>
        </w:tc>
        <w:tc>
          <w:tcPr>
            <w:tcW w:w="2248" w:type="dxa"/>
          </w:tcPr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до 05.09, </w:t>
            </w: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15.11, 10.01, </w:t>
            </w: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01.04 </w:t>
            </w:r>
          </w:p>
        </w:tc>
        <w:tc>
          <w:tcPr>
            <w:tcW w:w="2660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Зам. директора по УВР</w:t>
            </w:r>
          </w:p>
          <w:p w:rsidR="00FA1AD0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  <w:p w:rsidR="007672CD" w:rsidRPr="006B3D78" w:rsidRDefault="007672CD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  <w:p w:rsidR="007672CD" w:rsidRPr="006B3D78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Утверждение </w:t>
            </w:r>
            <w:proofErr w:type="spellStart"/>
            <w:r>
              <w:rPr>
                <w:bCs/>
                <w:sz w:val="22"/>
                <w:szCs w:val="22"/>
              </w:rPr>
              <w:t>метод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оветом</w:t>
            </w:r>
            <w:proofErr w:type="spellEnd"/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446469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работы библиотеки: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анализ наличия литературы, обеспеченности учебниками;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проверка плана работы библиотеки с учащимися;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информирование учителей и учащихся о новых поступлениях;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проверка систематизации учебной, методической и художественной литературы.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46469" w:rsidRPr="006B3D78" w:rsidRDefault="00446469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01.09</w:t>
            </w:r>
            <w:r w:rsidR="00FA1AD0">
              <w:rPr>
                <w:sz w:val="22"/>
                <w:szCs w:val="22"/>
              </w:rPr>
              <w:t>.2011</w:t>
            </w: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12.09</w:t>
            </w:r>
            <w:r w:rsidR="00FA1AD0">
              <w:rPr>
                <w:sz w:val="22"/>
                <w:szCs w:val="22"/>
              </w:rPr>
              <w:t>.2011</w:t>
            </w: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 течение года</w:t>
            </w:r>
          </w:p>
          <w:p w:rsidR="00446469" w:rsidRPr="006B3D78" w:rsidRDefault="00446469" w:rsidP="0010479A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</w:t>
            </w:r>
            <w:r w:rsidR="0010479A">
              <w:rPr>
                <w:sz w:val="22"/>
                <w:szCs w:val="22"/>
              </w:rPr>
              <w:t>о</w:t>
            </w:r>
            <w:r w:rsidRPr="006B3D78">
              <w:rPr>
                <w:sz w:val="22"/>
                <w:szCs w:val="22"/>
              </w:rPr>
              <w:t xml:space="preserve"> 12.09</w:t>
            </w:r>
            <w:r w:rsidR="00FA1AD0">
              <w:rPr>
                <w:sz w:val="22"/>
                <w:szCs w:val="22"/>
              </w:rPr>
              <w:t>.2011</w:t>
            </w:r>
          </w:p>
        </w:tc>
        <w:tc>
          <w:tcPr>
            <w:tcW w:w="2660" w:type="dxa"/>
          </w:tcPr>
          <w:p w:rsidR="007672CD" w:rsidRPr="006B3D78" w:rsidRDefault="007672CD" w:rsidP="00D22DD2">
            <w:pPr>
              <w:rPr>
                <w:sz w:val="22"/>
                <w:szCs w:val="22"/>
              </w:rPr>
            </w:pPr>
          </w:p>
          <w:p w:rsidR="00446469" w:rsidRPr="006B3D78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Руководители МО, </w:t>
            </w:r>
          </w:p>
          <w:p w:rsidR="007672CD" w:rsidRPr="006B3D78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зав. </w:t>
            </w:r>
            <w:proofErr w:type="spellStart"/>
            <w:r w:rsidRPr="006B3D78">
              <w:rPr>
                <w:sz w:val="22"/>
                <w:szCs w:val="22"/>
              </w:rPr>
              <w:t>шк</w:t>
            </w:r>
            <w:proofErr w:type="spellEnd"/>
            <w:r w:rsidRPr="006B3D78">
              <w:rPr>
                <w:sz w:val="22"/>
                <w:szCs w:val="22"/>
              </w:rPr>
              <w:t>. библиотекой,</w:t>
            </w:r>
          </w:p>
          <w:p w:rsidR="007672CD" w:rsidRPr="006B3D78" w:rsidRDefault="00FA1AD0" w:rsidP="0076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Аналитическая справка</w:t>
            </w:r>
          </w:p>
        </w:tc>
      </w:tr>
      <w:tr w:rsidR="00446469" w:rsidRPr="006B3D78">
        <w:trPr>
          <w:trHeight w:val="800"/>
        </w:trPr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446469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Организация и проведение месячников </w:t>
            </w:r>
            <w:r w:rsidR="007672CD" w:rsidRPr="006B3D78">
              <w:rPr>
                <w:sz w:val="22"/>
                <w:szCs w:val="22"/>
              </w:rPr>
              <w:t>по всеобучу</w:t>
            </w:r>
          </w:p>
          <w:p w:rsidR="007672CD" w:rsidRPr="006B3D78" w:rsidRDefault="0043215D" w:rsidP="00B3732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Проведение рейдов всеобуча. </w:t>
            </w:r>
          </w:p>
        </w:tc>
        <w:tc>
          <w:tcPr>
            <w:tcW w:w="2248" w:type="dxa"/>
          </w:tcPr>
          <w:p w:rsidR="00446469" w:rsidRPr="006B3D78" w:rsidRDefault="00FA1AD0" w:rsidP="0076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19.09-19.</w:t>
            </w:r>
            <w:r w:rsidR="00446469" w:rsidRPr="006B3D7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.2011</w:t>
            </w: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13.02-13.03</w:t>
            </w:r>
            <w:r w:rsidR="00FA1AD0">
              <w:rPr>
                <w:sz w:val="22"/>
                <w:szCs w:val="22"/>
              </w:rPr>
              <w:t>.2011</w:t>
            </w:r>
          </w:p>
        </w:tc>
        <w:tc>
          <w:tcPr>
            <w:tcW w:w="2660" w:type="dxa"/>
          </w:tcPr>
          <w:p w:rsidR="007672CD" w:rsidRPr="006B3D78" w:rsidRDefault="00FA1AD0" w:rsidP="00FA1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</w:tc>
        <w:tc>
          <w:tcPr>
            <w:tcW w:w="2310" w:type="dxa"/>
          </w:tcPr>
          <w:p w:rsidR="00B37329" w:rsidRPr="006B3D78" w:rsidRDefault="00B37329" w:rsidP="00B3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B3D78">
              <w:rPr>
                <w:sz w:val="22"/>
                <w:szCs w:val="22"/>
              </w:rPr>
              <w:t>очный учет детей в микрорайоне до 15 лет</w:t>
            </w: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Проведение бесед с родителями </w:t>
            </w:r>
            <w:r w:rsidR="007672CD" w:rsidRPr="006B3D78">
              <w:rPr>
                <w:sz w:val="22"/>
                <w:szCs w:val="22"/>
              </w:rPr>
              <w:t>учащихся, уклоняющихся от учебы</w:t>
            </w:r>
          </w:p>
        </w:tc>
        <w:tc>
          <w:tcPr>
            <w:tcW w:w="2248" w:type="dxa"/>
          </w:tcPr>
          <w:p w:rsidR="007672CD" w:rsidRPr="006B3D78" w:rsidRDefault="007672CD" w:rsidP="007672CD">
            <w:pPr>
              <w:rPr>
                <w:sz w:val="22"/>
                <w:szCs w:val="22"/>
              </w:rPr>
            </w:pP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60" w:type="dxa"/>
          </w:tcPr>
          <w:p w:rsidR="007672CD" w:rsidRPr="006B3D78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Васюцкая Л.М.</w:t>
            </w:r>
          </w:p>
          <w:p w:rsidR="007672CD" w:rsidRPr="006B3D78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Королёва С.В.</w:t>
            </w:r>
          </w:p>
        </w:tc>
        <w:tc>
          <w:tcPr>
            <w:tcW w:w="2310" w:type="dxa"/>
          </w:tcPr>
          <w:p w:rsidR="00446469" w:rsidRPr="006B3D78" w:rsidRDefault="007B113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Индивидуальные</w:t>
            </w:r>
            <w:proofErr w:type="gramEnd"/>
            <w:r>
              <w:rPr>
                <w:bCs/>
                <w:sz w:val="22"/>
                <w:szCs w:val="22"/>
              </w:rPr>
              <w:t xml:space="preserve"> собеседование </w:t>
            </w:r>
          </w:p>
        </w:tc>
      </w:tr>
      <w:tr w:rsidR="00446469" w:rsidRPr="006B3D78">
        <w:trPr>
          <w:trHeight w:val="1028"/>
        </w:trPr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6683" w:type="dxa"/>
          </w:tcPr>
          <w:p w:rsidR="0043215D" w:rsidRPr="006B3D78" w:rsidRDefault="00446469" w:rsidP="0043215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Проведение индивидуальных консультаций</w:t>
            </w:r>
            <w:proofErr w:type="gramStart"/>
            <w:r w:rsidRPr="006B3D78">
              <w:rPr>
                <w:sz w:val="22"/>
                <w:szCs w:val="22"/>
              </w:rPr>
              <w:t xml:space="preserve"> </w:t>
            </w:r>
            <w:r w:rsidR="00FA1AD0">
              <w:rPr>
                <w:sz w:val="22"/>
                <w:szCs w:val="22"/>
              </w:rPr>
              <w:t>,</w:t>
            </w:r>
            <w:proofErr w:type="gramEnd"/>
            <w:r w:rsidR="0043215D">
              <w:rPr>
                <w:sz w:val="22"/>
                <w:szCs w:val="22"/>
              </w:rPr>
              <w:t xml:space="preserve"> лекториев </w:t>
            </w:r>
            <w:r w:rsidRPr="006B3D78">
              <w:rPr>
                <w:sz w:val="22"/>
                <w:szCs w:val="22"/>
              </w:rPr>
              <w:t xml:space="preserve">для родителей по вопросам </w:t>
            </w:r>
            <w:r w:rsidR="0043215D">
              <w:rPr>
                <w:sz w:val="22"/>
                <w:szCs w:val="22"/>
              </w:rPr>
              <w:t>учебно-воспитательного процесса, профориентации,</w:t>
            </w:r>
            <w:r w:rsidR="0043215D" w:rsidRPr="006B3D78">
              <w:rPr>
                <w:sz w:val="22"/>
                <w:szCs w:val="22"/>
              </w:rPr>
              <w:t xml:space="preserve"> </w:t>
            </w:r>
            <w:r w:rsidR="0043215D">
              <w:rPr>
                <w:sz w:val="22"/>
                <w:szCs w:val="22"/>
              </w:rPr>
              <w:t>о</w:t>
            </w:r>
            <w:r w:rsidR="0043215D" w:rsidRPr="006B3D78">
              <w:rPr>
                <w:sz w:val="22"/>
                <w:szCs w:val="22"/>
              </w:rPr>
              <w:t xml:space="preserve"> порядке проведения итоговой аттестации в 20</w:t>
            </w:r>
            <w:r w:rsidR="00FA1AD0">
              <w:rPr>
                <w:sz w:val="22"/>
                <w:szCs w:val="22"/>
              </w:rPr>
              <w:t>11-2012</w:t>
            </w:r>
            <w:r w:rsidR="0043215D">
              <w:rPr>
                <w:sz w:val="22"/>
                <w:szCs w:val="22"/>
              </w:rPr>
              <w:t xml:space="preserve"> учебном году.</w:t>
            </w:r>
          </w:p>
          <w:p w:rsidR="00446469" w:rsidRPr="006B3D78" w:rsidRDefault="0043215D" w:rsidP="00432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</w:tcPr>
          <w:p w:rsidR="007672CD" w:rsidRPr="006B3D78" w:rsidRDefault="007672CD" w:rsidP="007672CD">
            <w:pPr>
              <w:rPr>
                <w:sz w:val="22"/>
                <w:szCs w:val="22"/>
              </w:rPr>
            </w:pP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60" w:type="dxa"/>
          </w:tcPr>
          <w:p w:rsidR="00FA1AD0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  <w:p w:rsidR="007672CD" w:rsidRPr="006B3D78" w:rsidRDefault="007672CD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  <w:p w:rsidR="00FA1AD0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  <w:p w:rsidR="007672CD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Васюцкая Л.М.</w:t>
            </w:r>
          </w:p>
          <w:p w:rsidR="00F25198" w:rsidRPr="006B3D78" w:rsidRDefault="00F25198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Ершова Н.А.</w:t>
            </w:r>
          </w:p>
          <w:p w:rsidR="007672CD" w:rsidRPr="006B3D78" w:rsidRDefault="007672CD" w:rsidP="00D22DD2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446469" w:rsidRPr="006B3D78" w:rsidRDefault="007B113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Информированность родителей и учащихся.</w:t>
            </w: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Анализ отчетов классных руководителей по  итогам четверти, обсуждение его на оперативных совещаниях.</w:t>
            </w:r>
          </w:p>
        </w:tc>
        <w:tc>
          <w:tcPr>
            <w:tcW w:w="2248" w:type="dxa"/>
          </w:tcPr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 конце каждой четверти</w:t>
            </w:r>
          </w:p>
        </w:tc>
        <w:tc>
          <w:tcPr>
            <w:tcW w:w="2660" w:type="dxa"/>
          </w:tcPr>
          <w:p w:rsidR="007672CD" w:rsidRPr="007D7AF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</w:t>
            </w:r>
            <w:r w:rsidR="007D7AF8">
              <w:rPr>
                <w:sz w:val="22"/>
                <w:szCs w:val="22"/>
              </w:rPr>
              <w:t>Котова О.М.</w:t>
            </w:r>
          </w:p>
          <w:p w:rsidR="007672CD" w:rsidRPr="006B3D78" w:rsidRDefault="007672CD" w:rsidP="007672CD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Аналитическая справка</w:t>
            </w: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приема учащихся в 1 классы с учетом дифференциации учебного процесса: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учет будущих первоклассников по микрорайону;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прием заявлений и документов;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- проведение первичной диагностики детей психологом, логопедом, </w:t>
            </w:r>
            <w:r w:rsidRPr="006B3D78">
              <w:rPr>
                <w:sz w:val="22"/>
                <w:szCs w:val="22"/>
              </w:rPr>
              <w:lastRenderedPageBreak/>
              <w:t>учителями;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организация подготовительных заня</w:t>
            </w:r>
            <w:r w:rsidR="007672CD" w:rsidRPr="006B3D78">
              <w:rPr>
                <w:sz w:val="22"/>
                <w:szCs w:val="22"/>
              </w:rPr>
              <w:t>тий с будущими первоклассниками</w:t>
            </w:r>
          </w:p>
        </w:tc>
        <w:tc>
          <w:tcPr>
            <w:tcW w:w="2248" w:type="dxa"/>
          </w:tcPr>
          <w:p w:rsidR="00446469" w:rsidRPr="006B3D78" w:rsidRDefault="00446469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3215D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Я</w:t>
            </w:r>
            <w:r w:rsidR="00446469" w:rsidRPr="006B3D78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>-февраль</w:t>
            </w:r>
          </w:p>
          <w:p w:rsidR="007672CD" w:rsidRPr="006B3D78" w:rsidRDefault="007672CD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446469" w:rsidRPr="006B3D78" w:rsidRDefault="007D7AF8" w:rsidP="007D7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  <w:r w:rsidR="00446469" w:rsidRPr="006B3D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Формирование 1-х классов</w:t>
            </w: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Направление слабоуспевающих учащихся начального звена на </w:t>
            </w:r>
            <w:r w:rsidR="0043215D">
              <w:rPr>
                <w:sz w:val="22"/>
                <w:szCs w:val="22"/>
              </w:rPr>
              <w:t>психолого-</w:t>
            </w:r>
            <w:r w:rsidRPr="006B3D78">
              <w:rPr>
                <w:sz w:val="22"/>
                <w:szCs w:val="22"/>
              </w:rPr>
              <w:t>медико-педагогическую комиссию.</w:t>
            </w:r>
          </w:p>
        </w:tc>
        <w:tc>
          <w:tcPr>
            <w:tcW w:w="2248" w:type="dxa"/>
          </w:tcPr>
          <w:p w:rsidR="007672CD" w:rsidRPr="006B3D78" w:rsidRDefault="007672CD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апрель-май</w:t>
            </w:r>
          </w:p>
        </w:tc>
        <w:tc>
          <w:tcPr>
            <w:tcW w:w="2660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446469" w:rsidRPr="006B3D78" w:rsidRDefault="007D7AF8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Формирование классов КРО на основании рекомендаций ПМПК</w:t>
            </w:r>
          </w:p>
        </w:tc>
      </w:tr>
      <w:tr w:rsidR="007672CD" w:rsidRPr="006B3D78">
        <w:tc>
          <w:tcPr>
            <w:tcW w:w="709" w:type="dxa"/>
          </w:tcPr>
          <w:p w:rsidR="007672CD" w:rsidRPr="006B3D78" w:rsidRDefault="007672C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7672CD" w:rsidRPr="006B3D78" w:rsidRDefault="007672C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26.</w:t>
            </w:r>
          </w:p>
        </w:tc>
        <w:tc>
          <w:tcPr>
            <w:tcW w:w="6683" w:type="dxa"/>
          </w:tcPr>
          <w:p w:rsidR="007672CD" w:rsidRPr="006B3D78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работы по подготовке и проведению государственной (итог</w:t>
            </w:r>
            <w:r w:rsidR="00D22DD2" w:rsidRPr="006B3D78">
              <w:rPr>
                <w:sz w:val="22"/>
                <w:szCs w:val="22"/>
              </w:rPr>
              <w:t>овой) аттестации в 9,11 классах</w:t>
            </w:r>
          </w:p>
        </w:tc>
        <w:tc>
          <w:tcPr>
            <w:tcW w:w="2248" w:type="dxa"/>
          </w:tcPr>
          <w:p w:rsidR="00D22DD2" w:rsidRPr="006B3D78" w:rsidRDefault="00D22DD2" w:rsidP="00D22DD2">
            <w:pPr>
              <w:rPr>
                <w:sz w:val="22"/>
                <w:szCs w:val="22"/>
              </w:rPr>
            </w:pPr>
          </w:p>
          <w:p w:rsidR="007D7AF8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03-06</w:t>
            </w:r>
            <w:r w:rsidR="007D7AF8">
              <w:rPr>
                <w:sz w:val="22"/>
                <w:szCs w:val="22"/>
              </w:rPr>
              <w:t>.2011</w:t>
            </w:r>
          </w:p>
          <w:p w:rsidR="007672CD" w:rsidRPr="006B3D78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по плану</w:t>
            </w:r>
          </w:p>
        </w:tc>
        <w:tc>
          <w:tcPr>
            <w:tcW w:w="2660" w:type="dxa"/>
          </w:tcPr>
          <w:p w:rsidR="00D22DD2" w:rsidRPr="006B3D78" w:rsidRDefault="00D22DD2" w:rsidP="00D22DD2">
            <w:pPr>
              <w:rPr>
                <w:sz w:val="22"/>
                <w:szCs w:val="22"/>
              </w:rPr>
            </w:pPr>
          </w:p>
          <w:p w:rsidR="00D22DD2" w:rsidRPr="006B3D78" w:rsidRDefault="00D22DD2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</w:t>
            </w:r>
            <w:r w:rsidR="0043215D">
              <w:rPr>
                <w:sz w:val="22"/>
                <w:szCs w:val="22"/>
              </w:rPr>
              <w:t>м</w:t>
            </w:r>
            <w:r w:rsidRPr="006B3D78">
              <w:rPr>
                <w:sz w:val="22"/>
                <w:szCs w:val="22"/>
              </w:rPr>
              <w:t>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  <w:p w:rsidR="007672CD" w:rsidRPr="006B3D78" w:rsidRDefault="007D7AF8" w:rsidP="007D7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</w:tc>
        <w:tc>
          <w:tcPr>
            <w:tcW w:w="2310" w:type="dxa"/>
          </w:tcPr>
          <w:p w:rsidR="007672CD" w:rsidRPr="006B3D78" w:rsidRDefault="0043215D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Педсовет</w:t>
            </w:r>
          </w:p>
        </w:tc>
      </w:tr>
      <w:tr w:rsidR="007B113B" w:rsidRPr="006B3D78">
        <w:tc>
          <w:tcPr>
            <w:tcW w:w="709" w:type="dxa"/>
          </w:tcPr>
          <w:p w:rsidR="007B113B" w:rsidRPr="006B3D78" w:rsidRDefault="007B113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6683" w:type="dxa"/>
          </w:tcPr>
          <w:p w:rsidR="007B113B" w:rsidRPr="006B3D78" w:rsidRDefault="007B113B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3D7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B3D78">
              <w:rPr>
                <w:rFonts w:ascii="Times New Roman" w:hAnsi="Times New Roman"/>
                <w:sz w:val="24"/>
                <w:szCs w:val="24"/>
              </w:rPr>
              <w:t xml:space="preserve"> движением учащихся</w:t>
            </w:r>
            <w:r w:rsidR="00F25198">
              <w:rPr>
                <w:rFonts w:ascii="Times New Roman" w:hAnsi="Times New Roman"/>
                <w:sz w:val="24"/>
                <w:szCs w:val="24"/>
              </w:rPr>
              <w:t xml:space="preserve"> и воспитанников дошкольного отделения</w:t>
            </w:r>
          </w:p>
        </w:tc>
        <w:tc>
          <w:tcPr>
            <w:tcW w:w="2248" w:type="dxa"/>
          </w:tcPr>
          <w:p w:rsidR="007B113B" w:rsidRPr="006B3D78" w:rsidRDefault="007B113B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7B113B" w:rsidRDefault="007B113B" w:rsidP="00323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9559E4" w:rsidRPr="006B3D78" w:rsidRDefault="009559E4" w:rsidP="00323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</w:t>
            </w:r>
          </w:p>
        </w:tc>
        <w:tc>
          <w:tcPr>
            <w:tcW w:w="2310" w:type="dxa"/>
          </w:tcPr>
          <w:p w:rsidR="007B113B" w:rsidRPr="006B3D78" w:rsidRDefault="007B113B" w:rsidP="00323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3B" w:rsidRPr="006B3D78">
        <w:tc>
          <w:tcPr>
            <w:tcW w:w="709" w:type="dxa"/>
          </w:tcPr>
          <w:p w:rsidR="007B113B" w:rsidRPr="006B3D78" w:rsidRDefault="007B113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6683" w:type="dxa"/>
          </w:tcPr>
          <w:p w:rsidR="007B113B" w:rsidRPr="00F21C55" w:rsidRDefault="007B113B" w:rsidP="007B11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C55">
              <w:rPr>
                <w:rFonts w:ascii="Times New Roman" w:hAnsi="Times New Roman"/>
                <w:sz w:val="24"/>
                <w:szCs w:val="24"/>
              </w:rPr>
              <w:t>Работа по предупреждению неуспеваемости, отсеву и профилактике правонарушений:</w:t>
            </w:r>
          </w:p>
          <w:p w:rsidR="007B113B" w:rsidRPr="00F21C55" w:rsidRDefault="007B113B" w:rsidP="007B11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C55">
              <w:rPr>
                <w:rFonts w:ascii="Times New Roman" w:hAnsi="Times New Roman"/>
                <w:sz w:val="24"/>
                <w:szCs w:val="24"/>
              </w:rPr>
              <w:t>-- анкетирование;</w:t>
            </w:r>
          </w:p>
          <w:p w:rsidR="007B113B" w:rsidRPr="00F21C55" w:rsidRDefault="007B113B" w:rsidP="007B11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C55">
              <w:rPr>
                <w:rFonts w:ascii="Times New Roman" w:hAnsi="Times New Roman"/>
                <w:sz w:val="24"/>
                <w:szCs w:val="24"/>
              </w:rPr>
              <w:t>- собеседование с учителями-предметниками и классными   руководителями</w:t>
            </w:r>
            <w:r w:rsidRPr="00F21C55">
              <w:rPr>
                <w:rFonts w:ascii="Times New Roman" w:hAnsi="Times New Roman"/>
              </w:rPr>
              <w:t>;</w:t>
            </w:r>
            <w:r w:rsidRPr="00F21C55">
              <w:rPr>
                <w:rFonts w:ascii="Times New Roman" w:hAnsi="Times New Roman"/>
                <w:sz w:val="24"/>
                <w:szCs w:val="24"/>
              </w:rPr>
              <w:t xml:space="preserve"> ежедневный анализ посещаемости;</w:t>
            </w:r>
          </w:p>
          <w:p w:rsidR="007B113B" w:rsidRPr="00F21C55" w:rsidRDefault="00F21C55" w:rsidP="007B11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C55">
              <w:rPr>
                <w:rFonts w:ascii="Times New Roman" w:hAnsi="Times New Roman"/>
                <w:sz w:val="24"/>
                <w:szCs w:val="24"/>
              </w:rPr>
              <w:t>-</w:t>
            </w:r>
            <w:r w:rsidR="007B113B" w:rsidRPr="00F21C55">
              <w:rPr>
                <w:rFonts w:ascii="Times New Roman" w:hAnsi="Times New Roman"/>
                <w:sz w:val="24"/>
                <w:szCs w:val="24"/>
              </w:rPr>
              <w:t xml:space="preserve"> посещение учащихся на дому с целью оказания психолого-педагогической помощи;</w:t>
            </w:r>
          </w:p>
          <w:p w:rsidR="007B113B" w:rsidRPr="006B3D78" w:rsidRDefault="00F21C55" w:rsidP="007B11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B113B" w:rsidRPr="006B3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B113B" w:rsidRPr="006B3D7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7B113B" w:rsidRPr="006B3D78">
              <w:rPr>
                <w:rFonts w:ascii="Times New Roman" w:hAnsi="Times New Roman"/>
                <w:sz w:val="24"/>
                <w:szCs w:val="24"/>
              </w:rPr>
              <w:t xml:space="preserve"> посещаемостью занятий детьми из неблагополучных семей и детьми из «группы риска»;</w:t>
            </w:r>
          </w:p>
          <w:p w:rsidR="007B113B" w:rsidRPr="006B3D78" w:rsidRDefault="00F21C55" w:rsidP="007B11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B113B" w:rsidRPr="006B3D78">
              <w:rPr>
                <w:rFonts w:ascii="Times New Roman" w:hAnsi="Times New Roman"/>
                <w:sz w:val="24"/>
                <w:szCs w:val="24"/>
              </w:rPr>
              <w:t xml:space="preserve"> проводить заседания малых педсоветов, совета профилактики по вопросам работы с «трудными детьми»;</w:t>
            </w:r>
          </w:p>
          <w:p w:rsidR="007B113B" w:rsidRDefault="00F21C55" w:rsidP="007B113B">
            <w:r>
              <w:t>-</w:t>
            </w:r>
            <w:r w:rsidR="007B113B" w:rsidRPr="006B3D78">
              <w:t>проведение общешкольных линеек</w:t>
            </w:r>
            <w:r>
              <w:t>;</w:t>
            </w:r>
          </w:p>
          <w:p w:rsidR="00F21C55" w:rsidRPr="006B3D78" w:rsidRDefault="00F21C55" w:rsidP="00F21C55">
            <w:pPr>
              <w:pStyle w:val="a5"/>
            </w:pPr>
            <w:r>
              <w:t>-</w:t>
            </w:r>
            <w:r w:rsidRPr="006B3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3D78">
              <w:rPr>
                <w:rFonts w:ascii="Times New Roman" w:hAnsi="Times New Roman"/>
                <w:sz w:val="24"/>
                <w:szCs w:val="24"/>
              </w:rPr>
              <w:t>овместная работа по предупреждению отсева учащихся с органами внутренних дел.</w:t>
            </w:r>
          </w:p>
        </w:tc>
        <w:tc>
          <w:tcPr>
            <w:tcW w:w="2248" w:type="dxa"/>
          </w:tcPr>
          <w:p w:rsidR="007B113B" w:rsidRPr="006B3D78" w:rsidRDefault="00F21C55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60" w:type="dxa"/>
          </w:tcPr>
          <w:p w:rsidR="00F21C55" w:rsidRDefault="00F21C55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Васюцкая Л.М.</w:t>
            </w:r>
          </w:p>
          <w:p w:rsidR="007B113B" w:rsidRDefault="00F21C55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Королева С.А.</w:t>
            </w:r>
          </w:p>
          <w:p w:rsidR="00F21C55" w:rsidRPr="006B3D78" w:rsidRDefault="009559E4" w:rsidP="00D22D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Иофик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2310" w:type="dxa"/>
          </w:tcPr>
          <w:p w:rsidR="007B113B" w:rsidRDefault="00F21C55" w:rsidP="0043215D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социального паспорта школы.</w:t>
            </w:r>
          </w:p>
          <w:p w:rsidR="00F21C55" w:rsidRDefault="00F21C55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Приказы.</w:t>
            </w:r>
          </w:p>
          <w:p w:rsidR="00F21C55" w:rsidRDefault="00F21C55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Аналитические справки</w:t>
            </w:r>
          </w:p>
        </w:tc>
      </w:tr>
      <w:tr w:rsidR="00F21C55" w:rsidRPr="006B3D78">
        <w:tc>
          <w:tcPr>
            <w:tcW w:w="709" w:type="dxa"/>
          </w:tcPr>
          <w:p w:rsidR="00F21C55" w:rsidRPr="006B3D78" w:rsidRDefault="00F21C5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6683" w:type="dxa"/>
          </w:tcPr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Анализ состояния здоровья детей, заполнение лист</w:t>
            </w:r>
            <w:r w:rsidR="00F25198">
              <w:rPr>
                <w:rFonts w:ascii="Times New Roman" w:hAnsi="Times New Roman"/>
                <w:sz w:val="24"/>
                <w:szCs w:val="24"/>
              </w:rPr>
              <w:t>к</w:t>
            </w:r>
            <w:r w:rsidRPr="006B3D78">
              <w:rPr>
                <w:rFonts w:ascii="Times New Roman" w:hAnsi="Times New Roman"/>
                <w:sz w:val="24"/>
                <w:szCs w:val="24"/>
              </w:rPr>
              <w:t>ов здоровья в журналах.</w:t>
            </w:r>
          </w:p>
        </w:tc>
        <w:tc>
          <w:tcPr>
            <w:tcW w:w="2248" w:type="dxa"/>
          </w:tcPr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август сентябрь</w:t>
            </w:r>
          </w:p>
        </w:tc>
        <w:tc>
          <w:tcPr>
            <w:tcW w:w="2660" w:type="dxa"/>
          </w:tcPr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Большакова Т.Н.</w:t>
            </w:r>
          </w:p>
        </w:tc>
        <w:tc>
          <w:tcPr>
            <w:tcW w:w="2310" w:type="dxa"/>
          </w:tcPr>
          <w:p w:rsidR="00F21C55" w:rsidRDefault="00F21C55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Мониторинг здоровья учащихся </w:t>
            </w:r>
          </w:p>
        </w:tc>
      </w:tr>
      <w:tr w:rsidR="00F21C55" w:rsidRPr="006B3D78">
        <w:tc>
          <w:tcPr>
            <w:tcW w:w="709" w:type="dxa"/>
          </w:tcPr>
          <w:p w:rsidR="00F21C55" w:rsidRPr="006B3D78" w:rsidRDefault="00F21C5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6683" w:type="dxa"/>
          </w:tcPr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Спланировать индивидуальную работу с учащимися на уроках и во внеурочное время. Не допускать перегрузки учащихся домашними заданиями.</w:t>
            </w:r>
          </w:p>
        </w:tc>
        <w:tc>
          <w:tcPr>
            <w:tcW w:w="2248" w:type="dxa"/>
          </w:tcPr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D7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6B3D7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F21C55" w:rsidRPr="006B3D78" w:rsidRDefault="007D7AF8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10" w:type="dxa"/>
          </w:tcPr>
          <w:p w:rsidR="00F21C55" w:rsidRDefault="00F21C55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Аналитическая справка</w:t>
            </w:r>
          </w:p>
        </w:tc>
      </w:tr>
      <w:tr w:rsidR="00F21C55" w:rsidRPr="006B3D78">
        <w:tc>
          <w:tcPr>
            <w:tcW w:w="709" w:type="dxa"/>
          </w:tcPr>
          <w:p w:rsidR="00F21C55" w:rsidRPr="006B3D78" w:rsidRDefault="00F21C5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</w:t>
            </w:r>
          </w:p>
        </w:tc>
        <w:tc>
          <w:tcPr>
            <w:tcW w:w="6683" w:type="dxa"/>
          </w:tcPr>
          <w:p w:rsidR="00B35FC6" w:rsidRPr="006B3D78" w:rsidRDefault="00B35FC6" w:rsidP="00B35F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Провести диагностику готовности детей к обучению в школе.</w:t>
            </w:r>
          </w:p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Психолого-педагогические консультации с родителями социально неадаптированных детей.</w:t>
            </w:r>
          </w:p>
        </w:tc>
        <w:tc>
          <w:tcPr>
            <w:tcW w:w="2248" w:type="dxa"/>
          </w:tcPr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F21C55" w:rsidRPr="006B3D78" w:rsidRDefault="00FB0650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310" w:type="dxa"/>
          </w:tcPr>
          <w:p w:rsidR="00F21C55" w:rsidRDefault="00F21C55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Полная адаптация учащихся.</w:t>
            </w:r>
          </w:p>
        </w:tc>
      </w:tr>
      <w:tr w:rsidR="00F21C55" w:rsidRPr="006B3D78">
        <w:tc>
          <w:tcPr>
            <w:tcW w:w="709" w:type="dxa"/>
          </w:tcPr>
          <w:p w:rsidR="00F21C55" w:rsidRDefault="00F21C5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6683" w:type="dxa"/>
          </w:tcPr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Своевременно сообщать родителям учащихся об итогах их успеваемости за четверть.</w:t>
            </w:r>
          </w:p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B3D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3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3D7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3D78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2310" w:type="dxa"/>
          </w:tcPr>
          <w:p w:rsidR="00F21C55" w:rsidRPr="006B3D78" w:rsidRDefault="00F21C55" w:rsidP="00323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C55" w:rsidRPr="006B3D78">
        <w:tc>
          <w:tcPr>
            <w:tcW w:w="709" w:type="dxa"/>
          </w:tcPr>
          <w:p w:rsidR="00F21C55" w:rsidRPr="006B3D78" w:rsidRDefault="00F21C5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6683" w:type="dxa"/>
          </w:tcPr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Организовать школьное самоуправление.</w:t>
            </w:r>
          </w:p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60" w:type="dxa"/>
          </w:tcPr>
          <w:p w:rsidR="00F21C55" w:rsidRPr="006B3D78" w:rsidRDefault="00F21C55" w:rsidP="003238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D78">
              <w:rPr>
                <w:rFonts w:ascii="Times New Roman" w:hAnsi="Times New Roman"/>
                <w:sz w:val="24"/>
                <w:szCs w:val="24"/>
              </w:rPr>
              <w:t>Радченко Н.И.</w:t>
            </w:r>
          </w:p>
        </w:tc>
        <w:tc>
          <w:tcPr>
            <w:tcW w:w="2310" w:type="dxa"/>
          </w:tcPr>
          <w:p w:rsidR="00F21C55" w:rsidRDefault="00F21C55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Деятельность </w:t>
            </w:r>
            <w:proofErr w:type="gramStart"/>
            <w:r>
              <w:rPr>
                <w:bCs/>
                <w:sz w:val="22"/>
                <w:szCs w:val="22"/>
              </w:rPr>
              <w:lastRenderedPageBreak/>
              <w:t>ШКОДЫ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</w:tc>
      </w:tr>
    </w:tbl>
    <w:p w:rsidR="00C3256B" w:rsidRPr="006B3D78" w:rsidRDefault="008E6E81" w:rsidP="008E6E81">
      <w:pPr>
        <w:rPr>
          <w:b/>
        </w:rPr>
      </w:pPr>
      <w:r w:rsidRPr="006B3D78">
        <w:lastRenderedPageBreak/>
        <w:t xml:space="preserve">  </w:t>
      </w:r>
    </w:p>
    <w:p w:rsidR="006C2FC7" w:rsidRPr="002D4CEA" w:rsidRDefault="006C2FC7" w:rsidP="004B3C48">
      <w:pPr>
        <w:numPr>
          <w:ilvl w:val="0"/>
          <w:numId w:val="30"/>
        </w:numPr>
        <w:rPr>
          <w:b/>
          <w:bCs/>
        </w:rPr>
      </w:pPr>
      <w:r w:rsidRPr="00B35FC6">
        <w:rPr>
          <w:b/>
          <w:sz w:val="28"/>
        </w:rPr>
        <w:t>Организация</w:t>
      </w:r>
      <w:r w:rsidR="00530601">
        <w:rPr>
          <w:b/>
          <w:sz w:val="28"/>
        </w:rPr>
        <w:t xml:space="preserve"> </w:t>
      </w:r>
      <w:r w:rsidRPr="00B35FC6">
        <w:rPr>
          <w:b/>
          <w:sz w:val="28"/>
        </w:rPr>
        <w:t xml:space="preserve"> учебно-познавательной деятельности учащихся</w:t>
      </w:r>
    </w:p>
    <w:p w:rsidR="002D4CEA" w:rsidRPr="00B35FC6" w:rsidRDefault="002D4CEA" w:rsidP="002D4CEA">
      <w:pPr>
        <w:ind w:left="927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999"/>
        <w:gridCol w:w="2515"/>
        <w:gridCol w:w="2387"/>
      </w:tblGrid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№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Срок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Ответственные</w:t>
            </w: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1.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6B3D78" w:rsidRDefault="006C2FC7" w:rsidP="005619EF">
            <w:r w:rsidRPr="006B3D78">
              <w:t>Диагностика познавательной сферы учащихся</w:t>
            </w:r>
          </w:p>
          <w:p w:rsidR="006C2FC7" w:rsidRPr="006B3D78" w:rsidRDefault="006C2FC7" w:rsidP="005619EF">
            <w:r w:rsidRPr="006B3D78">
              <w:t>2 – 3 классы</w:t>
            </w:r>
          </w:p>
          <w:p w:rsidR="006C2FC7" w:rsidRDefault="006C2FC7" w:rsidP="005619EF">
            <w:r w:rsidRPr="006B3D78">
              <w:t>5</w:t>
            </w:r>
            <w:r w:rsidR="007D7AF8">
              <w:t xml:space="preserve"> </w:t>
            </w:r>
            <w:r w:rsidRPr="006B3D78">
              <w:t>-</w:t>
            </w:r>
            <w:r w:rsidR="007D7AF8">
              <w:t xml:space="preserve"> </w:t>
            </w:r>
            <w:r w:rsidRPr="006B3D78">
              <w:t>8 классы</w:t>
            </w:r>
          </w:p>
          <w:p w:rsidR="00B776CF" w:rsidRDefault="00B776CF" w:rsidP="005619EF">
            <w:r>
              <w:t>Диагностика познавательной сферы воспитанников дошкольного отделения</w:t>
            </w:r>
          </w:p>
          <w:p w:rsidR="00B776CF" w:rsidRDefault="00B776CF" w:rsidP="005619EF">
            <w:r>
              <w:t>Группа №1</w:t>
            </w:r>
          </w:p>
          <w:p w:rsidR="00B776CF" w:rsidRDefault="00B776CF" w:rsidP="005619EF">
            <w:r>
              <w:t>Группа №2</w:t>
            </w:r>
          </w:p>
          <w:p w:rsidR="00B776CF" w:rsidRDefault="00B776CF" w:rsidP="005619EF">
            <w:r>
              <w:t>Группа №3</w:t>
            </w:r>
          </w:p>
          <w:p w:rsidR="00B776CF" w:rsidRPr="006B3D78" w:rsidRDefault="00B776CF" w:rsidP="005619EF">
            <w:r>
              <w:t>Группа №4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6B3D78" w:rsidRDefault="006C2FC7" w:rsidP="005619EF"/>
          <w:p w:rsidR="006C2FC7" w:rsidRPr="006B3D78" w:rsidRDefault="006C2FC7" w:rsidP="005619EF"/>
          <w:p w:rsidR="006C2FC7" w:rsidRPr="006B3D78" w:rsidRDefault="006C2FC7" w:rsidP="005619EF">
            <w:r w:rsidRPr="006B3D78">
              <w:t>сентябрь</w:t>
            </w:r>
          </w:p>
          <w:p w:rsidR="006C2FC7" w:rsidRDefault="006C2FC7" w:rsidP="005619EF">
            <w:r w:rsidRPr="006B3D78">
              <w:t>октябрь</w:t>
            </w:r>
          </w:p>
          <w:p w:rsidR="00B776CF" w:rsidRPr="006B3D78" w:rsidRDefault="00B776CF" w:rsidP="005619EF">
            <w:r>
              <w:t>сентябрь, апрель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Default="00B776CF" w:rsidP="005619EF">
            <w:proofErr w:type="spellStart"/>
            <w:r>
              <w:t>Иофик</w:t>
            </w:r>
            <w:proofErr w:type="spellEnd"/>
            <w:r>
              <w:t xml:space="preserve"> Ю.В.</w:t>
            </w:r>
          </w:p>
          <w:p w:rsidR="00B776CF" w:rsidRDefault="00B776CF" w:rsidP="005619EF"/>
          <w:p w:rsidR="00B776CF" w:rsidRDefault="00B776CF" w:rsidP="005619EF"/>
          <w:p w:rsidR="00B776CF" w:rsidRDefault="00B776CF" w:rsidP="005619EF">
            <w:r>
              <w:t>Романова Н.И.</w:t>
            </w:r>
          </w:p>
          <w:p w:rsidR="00B776CF" w:rsidRDefault="00B776CF" w:rsidP="005619EF">
            <w:r>
              <w:t>Евменова С.А.</w:t>
            </w:r>
          </w:p>
          <w:p w:rsidR="00B776CF" w:rsidRDefault="00B776CF" w:rsidP="005619EF">
            <w:r>
              <w:t>Царева Т. С.</w:t>
            </w:r>
          </w:p>
          <w:p w:rsidR="00B776CF" w:rsidRPr="006B3D78" w:rsidRDefault="00B776CF" w:rsidP="005619EF">
            <w:r>
              <w:t>Александрова Г.Н.</w:t>
            </w: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2.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6B3D78" w:rsidRDefault="006C2FC7" w:rsidP="005619EF">
            <w:r w:rsidRPr="006B3D78">
              <w:t>Диагностика мотивации учащихся.</w:t>
            </w:r>
          </w:p>
          <w:p w:rsidR="00C4049C" w:rsidRDefault="006C2FC7" w:rsidP="005619EF">
            <w:r w:rsidRPr="006B3D78">
              <w:t xml:space="preserve">5 кл., 9 кл, 10 кл, 11 </w:t>
            </w:r>
            <w:proofErr w:type="spellStart"/>
            <w:r w:rsidRPr="006B3D78">
              <w:t>кл</w:t>
            </w:r>
            <w:proofErr w:type="spellEnd"/>
            <w:r w:rsidRPr="006B3D78">
              <w:t>.</w:t>
            </w:r>
          </w:p>
          <w:p w:rsidR="00C4049C" w:rsidRDefault="0018422F" w:rsidP="005619EF">
            <w:r>
              <w:t xml:space="preserve">Диагностическое обследование дошкольников (гр.  №1 - №3).  </w:t>
            </w:r>
            <w:r w:rsidR="00733BD2">
              <w:t xml:space="preserve">Уровень развития познавательных процессов. </w:t>
            </w:r>
            <w:r>
              <w:t>Мониторинг.</w:t>
            </w:r>
            <w:r w:rsidR="00115A63">
              <w:t xml:space="preserve"> </w:t>
            </w:r>
          </w:p>
          <w:p w:rsidR="00115A63" w:rsidRDefault="00115A63" w:rsidP="005619EF"/>
          <w:p w:rsidR="00115A63" w:rsidRDefault="00115A63" w:rsidP="005619EF">
            <w:r>
              <w:t>Диагностика семьи. Социальные паспорта групп</w:t>
            </w:r>
            <w:r w:rsidR="003E2279">
              <w:t xml:space="preserve"> №1-№4</w:t>
            </w:r>
            <w:r w:rsidR="00F81F5D">
              <w:t xml:space="preserve"> дошкольного отделения</w:t>
            </w:r>
            <w:proofErr w:type="gramStart"/>
            <w:r w:rsidR="00B374DC">
              <w:t xml:space="preserve"> </w:t>
            </w:r>
            <w:r w:rsidR="00BA1116">
              <w:t>.</w:t>
            </w:r>
            <w:proofErr w:type="gramEnd"/>
            <w:r w:rsidR="00B374DC">
              <w:t xml:space="preserve">                                                        </w:t>
            </w:r>
          </w:p>
          <w:p w:rsidR="00CE015C" w:rsidRDefault="00CE015C" w:rsidP="005619EF">
            <w:r>
              <w:t>Фронтальное логопедическое обследование  воспитанников групп №1-№3 дошкольного отделения</w:t>
            </w:r>
            <w:r w:rsidR="00E45591">
              <w:t>.</w:t>
            </w:r>
          </w:p>
          <w:p w:rsidR="00E45591" w:rsidRDefault="00E45591" w:rsidP="005619EF">
            <w:r>
              <w:t>Индивидуальные занятия  логопеда с дошкольниками по исправлению звукопроизношения.</w:t>
            </w:r>
          </w:p>
          <w:p w:rsidR="0018422F" w:rsidRPr="006B3D78" w:rsidRDefault="0018422F" w:rsidP="005619EF"/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401C5" w:rsidRDefault="006C2FC7" w:rsidP="005619EF">
            <w:pPr>
              <w:jc w:val="center"/>
              <w:rPr>
                <w:color w:val="000000" w:themeColor="text1"/>
              </w:rPr>
            </w:pPr>
          </w:p>
          <w:p w:rsidR="006C2FC7" w:rsidRPr="006401C5" w:rsidRDefault="006C2FC7" w:rsidP="005619EF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ноябрь</w:t>
            </w:r>
          </w:p>
          <w:p w:rsidR="0018422F" w:rsidRPr="006401C5" w:rsidRDefault="00CE015C" w:rsidP="005619EF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декабрь, май</w:t>
            </w:r>
          </w:p>
          <w:p w:rsidR="00115A63" w:rsidRPr="006401C5" w:rsidRDefault="00115A63" w:rsidP="005619EF">
            <w:pPr>
              <w:rPr>
                <w:color w:val="000000" w:themeColor="text1"/>
              </w:rPr>
            </w:pPr>
          </w:p>
          <w:p w:rsidR="00115A63" w:rsidRPr="006401C5" w:rsidRDefault="00115A63" w:rsidP="005619EF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сентябрь</w:t>
            </w:r>
          </w:p>
          <w:p w:rsidR="00CE015C" w:rsidRPr="006401C5" w:rsidRDefault="00CE015C" w:rsidP="005619EF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сентябрь</w:t>
            </w:r>
          </w:p>
          <w:p w:rsidR="00E45591" w:rsidRPr="006401C5" w:rsidRDefault="00E45591" w:rsidP="005619EF">
            <w:pPr>
              <w:rPr>
                <w:color w:val="000000" w:themeColor="text1"/>
              </w:rPr>
            </w:pPr>
            <w:r w:rsidRPr="006401C5">
              <w:rPr>
                <w:color w:val="000000" w:themeColor="text1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63" w:rsidRDefault="0018422F" w:rsidP="005619EF">
            <w:proofErr w:type="spellStart"/>
            <w:r>
              <w:t>Иофик</w:t>
            </w:r>
            <w:proofErr w:type="spellEnd"/>
            <w:r>
              <w:t xml:space="preserve"> Ю.В.</w:t>
            </w:r>
          </w:p>
          <w:p w:rsidR="00115A63" w:rsidRDefault="00115A63" w:rsidP="005619EF"/>
          <w:p w:rsidR="00115A63" w:rsidRDefault="00115A63" w:rsidP="005619EF"/>
          <w:p w:rsidR="00115A63" w:rsidRDefault="00115A63" w:rsidP="005619EF"/>
          <w:p w:rsidR="00115A63" w:rsidRDefault="00115A63" w:rsidP="005619EF">
            <w:r>
              <w:t>Королева С.В.</w:t>
            </w:r>
          </w:p>
          <w:p w:rsidR="00CE015C" w:rsidRDefault="00CE015C" w:rsidP="005619EF">
            <w:proofErr w:type="spellStart"/>
            <w:r>
              <w:t>Гашимова</w:t>
            </w:r>
            <w:proofErr w:type="spellEnd"/>
            <w:r>
              <w:t xml:space="preserve"> И.Г.</w:t>
            </w:r>
          </w:p>
          <w:p w:rsidR="00E45591" w:rsidRPr="006B3D78" w:rsidRDefault="00E45591" w:rsidP="005619EF">
            <w:proofErr w:type="spellStart"/>
            <w:r>
              <w:t>Гашимова</w:t>
            </w:r>
            <w:proofErr w:type="spellEnd"/>
            <w:r>
              <w:t xml:space="preserve"> И.Г.</w:t>
            </w: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3.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6B3D78" w:rsidRDefault="006C2FC7" w:rsidP="005619EF">
            <w:r w:rsidRPr="006B3D78">
              <w:t>Одаренный ребенок. Продолжить работу ШНО</w:t>
            </w:r>
          </w:p>
          <w:p w:rsidR="006C2FC7" w:rsidRPr="006B3D78" w:rsidRDefault="006C2FC7" w:rsidP="007D7AF8">
            <w:r w:rsidRPr="006B3D78">
              <w:t xml:space="preserve">Цель: </w:t>
            </w:r>
            <w:r w:rsidR="007D7AF8">
              <w:t>Создание условий для развития интеллектуально-творческих способностей детей через организацию исследовательской деятельности для успешного освоения программы основной школы и самореализации личности.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6B3D78" w:rsidRDefault="006C2FC7" w:rsidP="005619EF">
            <w:pPr>
              <w:jc w:val="right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F8" w:rsidRDefault="007D7AF8" w:rsidP="005619EF">
            <w:r>
              <w:t>Петрова Е.Р.</w:t>
            </w:r>
          </w:p>
          <w:p w:rsidR="006C2FC7" w:rsidRPr="006B3D78" w:rsidRDefault="006C2FC7" w:rsidP="005619EF">
            <w:r w:rsidRPr="006B3D78">
              <w:t>Руководители МО</w:t>
            </w:r>
          </w:p>
        </w:tc>
      </w:tr>
      <w:tr w:rsidR="006C2FC7" w:rsidRPr="006B3D78">
        <w:trPr>
          <w:trHeight w:val="3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ind w:left="108"/>
              <w:jc w:val="center"/>
            </w:pPr>
          </w:p>
          <w:p w:rsidR="006C2FC7" w:rsidRPr="006B3D78" w:rsidRDefault="006C2FC7" w:rsidP="005619EF">
            <w:pPr>
              <w:ind w:left="108"/>
              <w:jc w:val="center"/>
            </w:pPr>
            <w:r w:rsidRPr="006B3D78">
              <w:t>4.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6B3D78" w:rsidRDefault="006C2FC7" w:rsidP="005619EF">
            <w:r w:rsidRPr="006B3D78">
              <w:t>Провести школьные олимпиады</w:t>
            </w:r>
          </w:p>
          <w:p w:rsidR="006C2FC7" w:rsidRPr="006B3D78" w:rsidRDefault="006C2FC7" w:rsidP="005619EF">
            <w:r w:rsidRPr="006B3D78">
              <w:t xml:space="preserve"> по предметам:</w:t>
            </w:r>
          </w:p>
          <w:p w:rsidR="006C2FC7" w:rsidRPr="006B3D78" w:rsidRDefault="006C2FC7" w:rsidP="005619EF">
            <w:pPr>
              <w:ind w:left="108"/>
              <w:rPr>
                <w:i/>
              </w:rPr>
            </w:pPr>
            <w:r w:rsidRPr="006B3D78">
              <w:rPr>
                <w:i/>
                <w:lang w:val="en-US"/>
              </w:rPr>
              <w:t>I</w:t>
            </w:r>
            <w:r w:rsidRPr="006B3D78">
              <w:rPr>
                <w:i/>
              </w:rPr>
              <w:t xml:space="preserve"> ступень</w:t>
            </w:r>
          </w:p>
          <w:p w:rsidR="006C2FC7" w:rsidRPr="006B3D78" w:rsidRDefault="006C2FC7" w:rsidP="005619EF">
            <w:pPr>
              <w:ind w:left="108"/>
            </w:pPr>
            <w:r w:rsidRPr="006B3D78">
              <w:t>Русский язык, математика, конкурс чтецов.</w:t>
            </w:r>
          </w:p>
          <w:p w:rsidR="006C2FC7" w:rsidRPr="006B3D78" w:rsidRDefault="006C2FC7" w:rsidP="005619EF">
            <w:pPr>
              <w:ind w:left="108"/>
              <w:rPr>
                <w:i/>
              </w:rPr>
            </w:pPr>
            <w:r w:rsidRPr="006B3D78">
              <w:rPr>
                <w:i/>
                <w:lang w:val="en-US"/>
              </w:rPr>
              <w:t>II</w:t>
            </w:r>
            <w:r w:rsidRPr="006B3D78">
              <w:rPr>
                <w:i/>
              </w:rPr>
              <w:t xml:space="preserve"> ступень</w:t>
            </w:r>
          </w:p>
          <w:p w:rsidR="006C2FC7" w:rsidRPr="006B3D78" w:rsidRDefault="006C2FC7" w:rsidP="005619EF">
            <w:pPr>
              <w:ind w:left="108"/>
            </w:pPr>
            <w:r w:rsidRPr="006B3D78">
              <w:t>Русский язык, литература, математика,</w:t>
            </w:r>
          </w:p>
          <w:p w:rsidR="006C2FC7" w:rsidRPr="006B3D78" w:rsidRDefault="006C2FC7" w:rsidP="005619EF">
            <w:pPr>
              <w:ind w:left="108"/>
            </w:pPr>
            <w:r w:rsidRPr="006B3D78">
              <w:t xml:space="preserve"> биология, география, медицинские знания.</w:t>
            </w:r>
          </w:p>
          <w:p w:rsidR="006C2FC7" w:rsidRPr="006B3D78" w:rsidRDefault="006C2FC7" w:rsidP="005619EF">
            <w:pPr>
              <w:ind w:left="108"/>
              <w:rPr>
                <w:i/>
              </w:rPr>
            </w:pPr>
            <w:r w:rsidRPr="006B3D78">
              <w:rPr>
                <w:i/>
                <w:lang w:val="en-US"/>
              </w:rPr>
              <w:t>III</w:t>
            </w:r>
            <w:r w:rsidRPr="006B3D78">
              <w:rPr>
                <w:i/>
              </w:rPr>
              <w:t xml:space="preserve"> ступень</w:t>
            </w:r>
          </w:p>
          <w:p w:rsidR="006C2FC7" w:rsidRPr="006B3D78" w:rsidRDefault="006C2FC7" w:rsidP="005619EF">
            <w:pPr>
              <w:ind w:left="108"/>
            </w:pPr>
            <w:r w:rsidRPr="006B3D78">
              <w:t xml:space="preserve">Русский язык, литература, физика, </w:t>
            </w:r>
          </w:p>
          <w:p w:rsidR="006C2FC7" w:rsidRPr="006B3D78" w:rsidRDefault="006C2FC7" w:rsidP="005619EF">
            <w:pPr>
              <w:ind w:left="108"/>
            </w:pPr>
            <w:r w:rsidRPr="006B3D78">
              <w:t xml:space="preserve">математика, химия, биология, </w:t>
            </w:r>
          </w:p>
          <w:p w:rsidR="006C2FC7" w:rsidRPr="006B3D78" w:rsidRDefault="006C2FC7" w:rsidP="005619EF">
            <w:pPr>
              <w:ind w:left="108"/>
            </w:pPr>
            <w:r w:rsidRPr="006B3D78">
              <w:t>иностранный язык, история.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ind w:left="108"/>
              <w:jc w:val="center"/>
            </w:pPr>
          </w:p>
          <w:p w:rsidR="006C2FC7" w:rsidRPr="006B3D78" w:rsidRDefault="006C2FC7" w:rsidP="005619EF">
            <w:pPr>
              <w:ind w:left="108"/>
            </w:pPr>
          </w:p>
          <w:p w:rsidR="006C2FC7" w:rsidRPr="006B3D78" w:rsidRDefault="006C2FC7" w:rsidP="005619EF">
            <w:pPr>
              <w:ind w:left="108"/>
            </w:pPr>
            <w:r w:rsidRPr="006B3D78">
              <w:t xml:space="preserve">февраль </w:t>
            </w:r>
          </w:p>
          <w:p w:rsidR="006C2FC7" w:rsidRPr="006B3D78" w:rsidRDefault="006C2FC7" w:rsidP="005619EF">
            <w:r w:rsidRPr="006B3D78">
              <w:t xml:space="preserve"> </w:t>
            </w:r>
          </w:p>
          <w:p w:rsidR="006C2FC7" w:rsidRPr="006B3D78" w:rsidRDefault="006C2FC7" w:rsidP="005619EF">
            <w:r w:rsidRPr="006B3D78">
              <w:t xml:space="preserve"> октябрь</w:t>
            </w:r>
          </w:p>
          <w:p w:rsidR="006C2FC7" w:rsidRPr="006B3D78" w:rsidRDefault="006C2FC7" w:rsidP="005619EF">
            <w:pPr>
              <w:ind w:left="108"/>
              <w:jc w:val="center"/>
            </w:pPr>
          </w:p>
          <w:p w:rsidR="006C2FC7" w:rsidRPr="006B3D78" w:rsidRDefault="006C2FC7" w:rsidP="005619EF">
            <w:pPr>
              <w:ind w:left="108"/>
              <w:jc w:val="center"/>
            </w:pPr>
          </w:p>
          <w:p w:rsidR="006C2FC7" w:rsidRPr="006B3D78" w:rsidRDefault="006C2FC7" w:rsidP="005619EF">
            <w:pPr>
              <w:ind w:left="108"/>
              <w:jc w:val="center"/>
            </w:pPr>
          </w:p>
          <w:p w:rsidR="006C2FC7" w:rsidRPr="006B3D78" w:rsidRDefault="006C2FC7" w:rsidP="005619EF">
            <w:pPr>
              <w:ind w:left="108"/>
              <w:jc w:val="center"/>
            </w:pPr>
          </w:p>
          <w:p w:rsidR="006C2FC7" w:rsidRPr="006B3D78" w:rsidRDefault="006C2FC7" w:rsidP="005619EF">
            <w:pPr>
              <w:ind w:left="108"/>
              <w:jc w:val="center"/>
            </w:pPr>
          </w:p>
          <w:p w:rsidR="006C2FC7" w:rsidRPr="006B3D78" w:rsidRDefault="006C2FC7" w:rsidP="005619EF">
            <w:pPr>
              <w:ind w:left="108"/>
              <w:jc w:val="center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ind w:left="108"/>
              <w:jc w:val="center"/>
            </w:pPr>
          </w:p>
          <w:p w:rsidR="006C2FC7" w:rsidRPr="006B3D78" w:rsidRDefault="006C2FC7" w:rsidP="005619EF"/>
          <w:p w:rsidR="006C2FC7" w:rsidRPr="006B3D78" w:rsidRDefault="007D7AF8" w:rsidP="005619EF">
            <w:r>
              <w:t>Котова О.М.</w:t>
            </w:r>
          </w:p>
          <w:p w:rsidR="006C2FC7" w:rsidRPr="006B3D78" w:rsidRDefault="007D7AF8" w:rsidP="007D7AF8">
            <w:r>
              <w:t>Петрова Е.Р.</w:t>
            </w:r>
          </w:p>
          <w:p w:rsidR="006C2FC7" w:rsidRPr="006B3D78" w:rsidRDefault="006C2FC7" w:rsidP="005619EF">
            <w:pPr>
              <w:ind w:left="108"/>
              <w:jc w:val="center"/>
            </w:pPr>
          </w:p>
          <w:p w:rsidR="006C2FC7" w:rsidRPr="006B3D78" w:rsidRDefault="006C2FC7" w:rsidP="005619EF">
            <w:pPr>
              <w:ind w:left="108"/>
              <w:jc w:val="center"/>
            </w:pPr>
          </w:p>
          <w:p w:rsidR="006C2FC7" w:rsidRPr="006B3D78" w:rsidRDefault="006C2FC7" w:rsidP="005619EF">
            <w:pPr>
              <w:ind w:left="108"/>
              <w:jc w:val="center"/>
            </w:pPr>
          </w:p>
          <w:p w:rsidR="006C2FC7" w:rsidRPr="006B3D78" w:rsidRDefault="006C2FC7" w:rsidP="005619EF">
            <w:pPr>
              <w:ind w:left="108"/>
              <w:jc w:val="center"/>
            </w:pPr>
          </w:p>
          <w:p w:rsidR="006C2FC7" w:rsidRPr="006B3D78" w:rsidRDefault="006C2FC7" w:rsidP="005619EF">
            <w:pPr>
              <w:ind w:left="108"/>
              <w:jc w:val="center"/>
            </w:pPr>
          </w:p>
        </w:tc>
      </w:tr>
      <w:tr w:rsidR="006C2FC7" w:rsidRPr="006B3D7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ind w:left="108"/>
              <w:jc w:val="center"/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FC7" w:rsidRPr="006B3D78" w:rsidRDefault="006C2FC7" w:rsidP="007B70F9"/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ind w:left="108"/>
            </w:pPr>
            <w:r w:rsidRPr="006B3D78">
              <w:t>в течение года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Учителя- предметники</w:t>
            </w:r>
          </w:p>
        </w:tc>
      </w:tr>
      <w:tr w:rsidR="006C2FC7" w:rsidRPr="006B3D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5.</w:t>
            </w:r>
          </w:p>
        </w:tc>
        <w:tc>
          <w:tcPr>
            <w:tcW w:w="8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 xml:space="preserve">Организовать подготовку победителей школьных олимпиад для участия </w:t>
            </w:r>
            <w:proofErr w:type="gramStart"/>
            <w:r w:rsidRPr="006B3D78">
              <w:t>в</w:t>
            </w:r>
            <w:proofErr w:type="gramEnd"/>
            <w:r w:rsidRPr="006B3D78">
              <w:t xml:space="preserve"> городских.</w:t>
            </w: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/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</w:p>
          <w:p w:rsidR="006C2FC7" w:rsidRPr="006B3D78" w:rsidRDefault="006C2FC7" w:rsidP="005619EF">
            <w:pPr>
              <w:jc w:val="center"/>
            </w:pPr>
            <w:r w:rsidRPr="006B3D78">
              <w:t>6.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Принять участие в международном математическом конкурсе «Кенгуру» и «Медвежонок»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ноябрь</w:t>
            </w:r>
          </w:p>
          <w:p w:rsidR="006C2FC7" w:rsidRPr="006B3D78" w:rsidRDefault="006C2FC7" w:rsidP="005619EF">
            <w:pPr>
              <w:jc w:val="center"/>
            </w:pPr>
          </w:p>
          <w:p w:rsidR="006C2FC7" w:rsidRPr="006B3D78" w:rsidRDefault="006C2FC7" w:rsidP="005619EF">
            <w:r w:rsidRPr="006B3D78">
              <w:t>март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54" w:rsidRDefault="00923854" w:rsidP="005619EF">
            <w:pPr>
              <w:jc w:val="center"/>
            </w:pPr>
          </w:p>
          <w:p w:rsidR="006C2FC7" w:rsidRDefault="00923854" w:rsidP="005619EF">
            <w:pPr>
              <w:jc w:val="center"/>
            </w:pPr>
            <w:r>
              <w:t>Левина Н.А.,</w:t>
            </w:r>
          </w:p>
          <w:p w:rsidR="00923854" w:rsidRPr="006B3D78" w:rsidRDefault="00923854" w:rsidP="005619EF">
            <w:pPr>
              <w:jc w:val="center"/>
            </w:pPr>
            <w:r>
              <w:t>Кривина Н.И.</w:t>
            </w:r>
          </w:p>
          <w:p w:rsidR="006C2FC7" w:rsidRPr="006B3D78" w:rsidRDefault="006C2FC7" w:rsidP="005619EF">
            <w:pPr>
              <w:jc w:val="center"/>
            </w:pPr>
          </w:p>
          <w:p w:rsidR="006C2FC7" w:rsidRPr="006B3D78" w:rsidRDefault="006C2FC7" w:rsidP="005619EF">
            <w:pPr>
              <w:jc w:val="center"/>
            </w:pP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7.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Разработать индивидуальные образовательные программы для учащихся 9-х, 10 классов (уроки + элективные курсы +проект +индивидуальные консультации)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6B3D78" w:rsidRDefault="006C2FC7" w:rsidP="005619EF">
            <w:r w:rsidRPr="006B3D78">
              <w:t>1 четверть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6B3D78" w:rsidRDefault="006C2FC7" w:rsidP="005619EF">
            <w:pPr>
              <w:jc w:val="center"/>
            </w:pPr>
            <w:proofErr w:type="spellStart"/>
            <w:r w:rsidRPr="006B3D78">
              <w:t>Штокман</w:t>
            </w:r>
            <w:proofErr w:type="spellEnd"/>
            <w:r w:rsidRPr="006B3D78">
              <w:t xml:space="preserve"> С.А.</w:t>
            </w:r>
          </w:p>
          <w:p w:rsidR="006C2FC7" w:rsidRPr="006B3D78" w:rsidRDefault="006C2FC7" w:rsidP="005619EF">
            <w:pPr>
              <w:jc w:val="center"/>
            </w:pPr>
            <w:r w:rsidRPr="006B3D78">
              <w:t>Руководители МО</w:t>
            </w: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8.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Работа психологического семинара для учащихся: 2 неделя 8-11 классы</w:t>
            </w:r>
          </w:p>
          <w:p w:rsidR="006C2FC7" w:rsidRPr="006B3D78" w:rsidRDefault="006C2FC7" w:rsidP="005619EF">
            <w:r w:rsidRPr="006B3D78">
              <w:t>4 неделя 5-7 классы</w:t>
            </w:r>
          </w:p>
          <w:p w:rsidR="006C2FC7" w:rsidRPr="006B3D78" w:rsidRDefault="006C2FC7" w:rsidP="004B3C48">
            <w:pPr>
              <w:numPr>
                <w:ilvl w:val="0"/>
                <w:numId w:val="9"/>
              </w:numPr>
            </w:pPr>
            <w:r w:rsidRPr="006B3D78">
              <w:t>Приемы развития внимания и памяти</w:t>
            </w:r>
          </w:p>
          <w:p w:rsidR="006C2FC7" w:rsidRPr="006B3D78" w:rsidRDefault="006C2FC7" w:rsidP="004B3C48">
            <w:pPr>
              <w:numPr>
                <w:ilvl w:val="0"/>
                <w:numId w:val="9"/>
              </w:numPr>
            </w:pPr>
            <w:r w:rsidRPr="006B3D78">
              <w:t>Приемы развития мыслительной деятельности</w:t>
            </w:r>
          </w:p>
          <w:p w:rsidR="006C2FC7" w:rsidRPr="006B3D78" w:rsidRDefault="006C2FC7" w:rsidP="004B3C48">
            <w:pPr>
              <w:numPr>
                <w:ilvl w:val="0"/>
                <w:numId w:val="9"/>
              </w:numPr>
            </w:pPr>
            <w:r w:rsidRPr="006B3D78">
              <w:t>Навыки общения и решения конфликтных ситуаций</w:t>
            </w:r>
          </w:p>
          <w:p w:rsidR="006C2FC7" w:rsidRPr="006B3D78" w:rsidRDefault="006C2FC7" w:rsidP="004B3C48">
            <w:pPr>
              <w:numPr>
                <w:ilvl w:val="0"/>
                <w:numId w:val="9"/>
              </w:numPr>
            </w:pPr>
            <w:r w:rsidRPr="006B3D78">
              <w:t>Умение противостоять негативному влиянию внешней среды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6B3D78" w:rsidRDefault="006C2FC7" w:rsidP="005619EF"/>
          <w:p w:rsidR="006C2FC7" w:rsidRPr="006B3D78" w:rsidRDefault="006C2FC7" w:rsidP="005619EF"/>
          <w:p w:rsidR="006C2FC7" w:rsidRPr="006B3D78" w:rsidRDefault="006C2FC7" w:rsidP="005619EF">
            <w:r w:rsidRPr="006B3D78">
              <w:t>октябрь</w:t>
            </w:r>
          </w:p>
          <w:p w:rsidR="006C2FC7" w:rsidRPr="006B3D78" w:rsidRDefault="006C2FC7" w:rsidP="005619EF">
            <w:r w:rsidRPr="006B3D78">
              <w:t>декабрь</w:t>
            </w:r>
          </w:p>
          <w:p w:rsidR="006C2FC7" w:rsidRPr="006B3D78" w:rsidRDefault="006C2FC7" w:rsidP="005619EF">
            <w:r w:rsidRPr="006B3D78">
              <w:t>март</w:t>
            </w:r>
          </w:p>
          <w:p w:rsidR="006C2FC7" w:rsidRPr="006B3D78" w:rsidRDefault="006C2FC7" w:rsidP="005619EF">
            <w:r w:rsidRPr="006B3D78">
              <w:t>май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 xml:space="preserve"> </w:t>
            </w:r>
          </w:p>
          <w:p w:rsidR="006C2FC7" w:rsidRPr="006B3D78" w:rsidRDefault="006C2FC7" w:rsidP="005619EF">
            <w:pPr>
              <w:jc w:val="center"/>
            </w:pPr>
          </w:p>
          <w:p w:rsidR="006C2FC7" w:rsidRPr="006B3D78" w:rsidRDefault="006C2FC7" w:rsidP="005619EF">
            <w:pPr>
              <w:jc w:val="center"/>
            </w:pPr>
            <w:r w:rsidRPr="006B3D78">
              <w:t>Гетманенко О.А.</w:t>
            </w: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10.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Практиковать проведение общественных смотров знаний по предметам, читательских конференций, обзоры</w:t>
            </w:r>
            <w:r w:rsidR="00C25E2C">
              <w:t xml:space="preserve"> </w:t>
            </w:r>
            <w:r w:rsidRPr="006B3D78">
              <w:t>книжных новинок, библиографические уроки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Предметные недели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6B3D78" w:rsidRDefault="00C25E2C" w:rsidP="005619EF">
            <w:r>
              <w:t xml:space="preserve">Петрова Е.Р. </w:t>
            </w:r>
            <w:r w:rsidR="006C2FC7" w:rsidRPr="006B3D78">
              <w:t>Руководители МО</w:t>
            </w: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11.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«День наук» в школе (включение учащихся в самостоятельную, исследовательскую, учебно-познавательную деятельность), школьная научно-практическая конференция «Мои университеты».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март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2C" w:rsidRDefault="00C25E2C" w:rsidP="005619EF">
            <w:pPr>
              <w:jc w:val="center"/>
            </w:pPr>
            <w:r>
              <w:t>Петрова Е.Р.</w:t>
            </w:r>
          </w:p>
          <w:p w:rsidR="006C2FC7" w:rsidRPr="006B3D78" w:rsidRDefault="006C2FC7" w:rsidP="005619EF">
            <w:pPr>
              <w:jc w:val="center"/>
            </w:pPr>
            <w:r w:rsidRPr="006B3D78">
              <w:t>МС</w:t>
            </w:r>
          </w:p>
          <w:p w:rsidR="006C2FC7" w:rsidRPr="006B3D78" w:rsidRDefault="006C2FC7" w:rsidP="005619EF">
            <w:pPr>
              <w:jc w:val="center"/>
            </w:pPr>
            <w:r w:rsidRPr="006B3D78">
              <w:t>Руководители МО</w:t>
            </w: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12.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Конкурс «Ученик года»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6B3D78" w:rsidRDefault="006C2FC7" w:rsidP="005619EF">
            <w:pPr>
              <w:jc w:val="center"/>
            </w:pPr>
            <w:r w:rsidRPr="006B3D78">
              <w:t>Васюцкая Л.М.</w:t>
            </w: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13.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Комплектование факультативов, спецкурсов, кружков, клубов по интересам.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proofErr w:type="spellStart"/>
            <w:r w:rsidRPr="006B3D78">
              <w:t>Штокман</w:t>
            </w:r>
            <w:proofErr w:type="spellEnd"/>
            <w:r w:rsidRPr="006B3D78">
              <w:t xml:space="preserve"> С.А.</w:t>
            </w:r>
          </w:p>
          <w:p w:rsidR="006C2FC7" w:rsidRPr="006B3D78" w:rsidRDefault="00923854" w:rsidP="005619EF">
            <w:pPr>
              <w:jc w:val="center"/>
            </w:pPr>
            <w:r>
              <w:t>Васюцкая Л</w:t>
            </w:r>
            <w:r w:rsidR="006C2FC7" w:rsidRPr="006B3D78">
              <w:t>.М.</w:t>
            </w: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14.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 xml:space="preserve">Разработка алгоритмов, памяток для учащихся </w:t>
            </w:r>
            <w:proofErr w:type="gramStart"/>
            <w:r w:rsidRPr="006B3D78">
              <w:t>по</w:t>
            </w:r>
            <w:proofErr w:type="gramEnd"/>
            <w:r w:rsidRPr="006B3D78">
              <w:t xml:space="preserve"> </w:t>
            </w:r>
            <w:proofErr w:type="gramStart"/>
            <w:r w:rsidRPr="006B3D78">
              <w:t>НОТ</w:t>
            </w:r>
            <w:proofErr w:type="gramEnd"/>
            <w:r w:rsidRPr="006B3D78">
              <w:t>, самостоятельной научно-исследовательской работе.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4E4E9D" w:rsidP="005619EF">
            <w:pPr>
              <w:jc w:val="center"/>
            </w:pPr>
            <w:r>
              <w:t>в</w:t>
            </w:r>
            <w:r w:rsidR="006C2FC7" w:rsidRPr="006B3D78">
              <w:t xml:space="preserve">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МС</w:t>
            </w: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15.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 xml:space="preserve">Разработать системы учета личных достижений учащихся, как в урочной, так и во </w:t>
            </w:r>
            <w:r w:rsidRPr="006B3D78">
              <w:lastRenderedPageBreak/>
              <w:t>внеурочной деятельности (создание «Портфолио»).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4E4E9D" w:rsidP="005619EF">
            <w:r>
              <w:lastRenderedPageBreak/>
              <w:t xml:space="preserve">       </w:t>
            </w:r>
            <w:r w:rsidR="006C2FC7" w:rsidRPr="006B3D78"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/>
          <w:p w:rsidR="006C2FC7" w:rsidRPr="006B3D78" w:rsidRDefault="006C2FC7" w:rsidP="005619EF">
            <w:pPr>
              <w:jc w:val="center"/>
            </w:pPr>
            <w:r w:rsidRPr="006B3D78">
              <w:lastRenderedPageBreak/>
              <w:t>Васюцкая Л.М.</w:t>
            </w:r>
          </w:p>
          <w:p w:rsidR="006C2FC7" w:rsidRPr="006B3D78" w:rsidRDefault="006C2FC7" w:rsidP="005619EF">
            <w:pPr>
              <w:jc w:val="center"/>
            </w:pPr>
            <w:r w:rsidRPr="006B3D78">
              <w:t>Классные руководители</w:t>
            </w: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lastRenderedPageBreak/>
              <w:t>16.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Обеспечить широкий и свободный доступ школьников к необходимой информационной базе:</w:t>
            </w:r>
          </w:p>
          <w:p w:rsidR="006C2FC7" w:rsidRPr="006B3D78" w:rsidRDefault="006C2FC7" w:rsidP="004B3C48">
            <w:pPr>
              <w:numPr>
                <w:ilvl w:val="0"/>
                <w:numId w:val="10"/>
              </w:numPr>
            </w:pPr>
            <w:r w:rsidRPr="006B3D78">
              <w:t>Курс библиотечно-библиографической грамотности</w:t>
            </w:r>
          </w:p>
          <w:p w:rsidR="006C2FC7" w:rsidRPr="006B3D78" w:rsidRDefault="006C2FC7" w:rsidP="004B3C48">
            <w:pPr>
              <w:numPr>
                <w:ilvl w:val="0"/>
                <w:numId w:val="10"/>
              </w:numPr>
            </w:pPr>
            <w:r w:rsidRPr="006B3D78">
              <w:t>Интернет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6B3D78" w:rsidRDefault="006C2FC7" w:rsidP="005619EF">
            <w:proofErr w:type="spellStart"/>
            <w:r w:rsidRPr="006B3D78">
              <w:t>Кумачева</w:t>
            </w:r>
            <w:proofErr w:type="spellEnd"/>
            <w:r w:rsidRPr="006B3D78">
              <w:t xml:space="preserve"> Е.Н.</w:t>
            </w:r>
          </w:p>
          <w:p w:rsidR="006C2FC7" w:rsidRPr="006B3D78" w:rsidRDefault="006C2FC7" w:rsidP="005619EF"/>
          <w:p w:rsidR="006C2FC7" w:rsidRPr="006B3D78" w:rsidRDefault="006C2FC7" w:rsidP="005619EF"/>
          <w:p w:rsidR="006C2FC7" w:rsidRPr="006B3D78" w:rsidRDefault="00C25E2C" w:rsidP="00C25E2C">
            <w:proofErr w:type="spellStart"/>
            <w:r>
              <w:t>Гороненкова</w:t>
            </w:r>
            <w:proofErr w:type="spellEnd"/>
            <w:r>
              <w:t xml:space="preserve"> Ю.В.</w:t>
            </w: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18.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Встреча десятиклассников с администрацией и учителями. Ответы на вопросы.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5342B3" w:rsidP="005619EF">
            <w:pPr>
              <w:jc w:val="center"/>
            </w:pPr>
            <w: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C25E2C" w:rsidP="005619EF">
            <w:pPr>
              <w:jc w:val="center"/>
            </w:pPr>
            <w:r>
              <w:t>Д</w:t>
            </w:r>
            <w:r w:rsidR="006C2FC7" w:rsidRPr="006B3D78">
              <w:t>иректор</w:t>
            </w:r>
            <w:r w:rsidR="00923854">
              <w:t>, зам. Директора по ВР</w:t>
            </w:r>
          </w:p>
          <w:p w:rsidR="006C2FC7" w:rsidRPr="006B3D78" w:rsidRDefault="006C2FC7" w:rsidP="005619EF">
            <w:pPr>
              <w:jc w:val="center"/>
            </w:pPr>
            <w:r w:rsidRPr="006B3D78">
              <w:t>кл. руководители</w:t>
            </w:r>
          </w:p>
        </w:tc>
      </w:tr>
      <w:tr w:rsidR="006C2FC7" w:rsidRPr="006B3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19.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r w:rsidRPr="006B3D78">
              <w:t>Школьная ярмарка ученических идей развития школы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Март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6B3D78" w:rsidRDefault="006C2FC7" w:rsidP="005619EF">
            <w:pPr>
              <w:jc w:val="center"/>
            </w:pPr>
            <w:r w:rsidRPr="006B3D78">
              <w:t>Радченко Н.И.</w:t>
            </w:r>
          </w:p>
        </w:tc>
      </w:tr>
    </w:tbl>
    <w:p w:rsidR="008E6E81" w:rsidRDefault="008E6E81" w:rsidP="00507ED2"/>
    <w:p w:rsidR="00C25E2C" w:rsidRDefault="00C25E2C" w:rsidP="00507ED2"/>
    <w:p w:rsidR="004B6273" w:rsidRDefault="004B6273" w:rsidP="00507ED2"/>
    <w:p w:rsidR="004B6273" w:rsidRDefault="004B6273" w:rsidP="00507ED2"/>
    <w:p w:rsidR="004B6273" w:rsidRDefault="004B6273" w:rsidP="00507ED2"/>
    <w:p w:rsidR="004B6273" w:rsidRDefault="004B6273" w:rsidP="00507ED2"/>
    <w:p w:rsidR="004B6273" w:rsidRDefault="004B6273" w:rsidP="00507ED2"/>
    <w:p w:rsidR="004B6273" w:rsidRDefault="004B6273" w:rsidP="00507ED2"/>
    <w:p w:rsidR="00C25E2C" w:rsidRDefault="00C25E2C" w:rsidP="00507ED2"/>
    <w:p w:rsidR="00923854" w:rsidRDefault="00923854" w:rsidP="00507ED2"/>
    <w:p w:rsidR="00923854" w:rsidRDefault="00923854" w:rsidP="00507ED2"/>
    <w:p w:rsidR="00923854" w:rsidRDefault="00923854" w:rsidP="00507ED2"/>
    <w:p w:rsidR="00923854" w:rsidRPr="006B3D78" w:rsidRDefault="00923854" w:rsidP="00507ED2"/>
    <w:p w:rsidR="00507ED2" w:rsidRPr="00C25E2C" w:rsidRDefault="002D4CEA" w:rsidP="004B3C48">
      <w:pPr>
        <w:numPr>
          <w:ilvl w:val="0"/>
          <w:numId w:val="30"/>
        </w:numPr>
        <w:rPr>
          <w:b/>
          <w:bCs/>
          <w:sz w:val="28"/>
          <w:szCs w:val="28"/>
        </w:rPr>
      </w:pPr>
      <w:r w:rsidRPr="00C25E2C">
        <w:rPr>
          <w:b/>
          <w:bCs/>
          <w:sz w:val="28"/>
          <w:szCs w:val="28"/>
        </w:rPr>
        <w:t>Учебно-методическая  работа</w:t>
      </w:r>
    </w:p>
    <w:p w:rsidR="00C25E2C" w:rsidRDefault="00C25E2C" w:rsidP="00C25E2C">
      <w:pPr>
        <w:ind w:left="927"/>
        <w:rPr>
          <w:b/>
          <w:bCs/>
          <w:sz w:val="28"/>
          <w:szCs w:val="28"/>
        </w:rPr>
      </w:pPr>
    </w:p>
    <w:p w:rsidR="002D4CEA" w:rsidRPr="00B35FC6" w:rsidRDefault="002D4CEA" w:rsidP="002D4CEA">
      <w:pPr>
        <w:ind w:left="927"/>
        <w:rPr>
          <w:b/>
          <w:bCs/>
          <w:sz w:val="28"/>
          <w:szCs w:val="28"/>
        </w:rPr>
      </w:pPr>
    </w:p>
    <w:p w:rsidR="00507ED2" w:rsidRPr="00B35FC6" w:rsidRDefault="003170F8" w:rsidP="003170F8">
      <w:pPr>
        <w:rPr>
          <w:bCs/>
          <w:i/>
        </w:rPr>
      </w:pPr>
      <w:r w:rsidRPr="00B35FC6">
        <w:rPr>
          <w:bCs/>
          <w:i/>
        </w:rPr>
        <w:t>Методическая тема школы: «Организация ситуации успеха как один из факторов формирования личности школьников и повышения качества обучения"</w:t>
      </w:r>
    </w:p>
    <w:p w:rsidR="00F17270" w:rsidRPr="00B35FC6" w:rsidRDefault="003170F8" w:rsidP="004B3C48">
      <w:pPr>
        <w:pStyle w:val="a3"/>
        <w:numPr>
          <w:ilvl w:val="1"/>
          <w:numId w:val="31"/>
        </w:numPr>
        <w:rPr>
          <w:b/>
          <w:bCs/>
        </w:rPr>
      </w:pPr>
      <w:r w:rsidRPr="00B35FC6">
        <w:rPr>
          <w:b/>
          <w:bCs/>
        </w:rPr>
        <w:t>Работа Методического совета школы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673"/>
        <w:gridCol w:w="2514"/>
        <w:gridCol w:w="2386"/>
        <w:gridCol w:w="2328"/>
      </w:tblGrid>
      <w:tr w:rsidR="003170F8" w:rsidRPr="006B3D78">
        <w:tc>
          <w:tcPr>
            <w:tcW w:w="709" w:type="dxa"/>
          </w:tcPr>
          <w:p w:rsidR="003170F8" w:rsidRPr="006B3D78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F17270" w:rsidRPr="006B3D78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3" w:type="dxa"/>
          </w:tcPr>
          <w:p w:rsidR="003170F8" w:rsidRPr="006B3D78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14" w:type="dxa"/>
          </w:tcPr>
          <w:p w:rsidR="003170F8" w:rsidRPr="006B3D78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386" w:type="dxa"/>
          </w:tcPr>
          <w:p w:rsidR="003170F8" w:rsidRPr="006B3D78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28" w:type="dxa"/>
          </w:tcPr>
          <w:p w:rsidR="003170F8" w:rsidRPr="006B3D78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F17270" w:rsidRPr="006B3D78">
        <w:tc>
          <w:tcPr>
            <w:tcW w:w="709" w:type="dxa"/>
          </w:tcPr>
          <w:p w:rsidR="00F17270" w:rsidRPr="006B3D78" w:rsidRDefault="00F17270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 xml:space="preserve">1. </w:t>
            </w:r>
          </w:p>
        </w:tc>
        <w:tc>
          <w:tcPr>
            <w:tcW w:w="6673" w:type="dxa"/>
          </w:tcPr>
          <w:p w:rsidR="00A85AFC" w:rsidRDefault="00F17270" w:rsidP="00D40120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1. </w:t>
            </w:r>
            <w:r w:rsidR="00A85AFC">
              <w:rPr>
                <w:bCs/>
                <w:sz w:val="22"/>
                <w:szCs w:val="22"/>
              </w:rPr>
              <w:t>Инновационная деятельность современного педагога в системе общешкольной методической работы</w:t>
            </w:r>
          </w:p>
          <w:p w:rsidR="00F17270" w:rsidRPr="006B3D78" w:rsidRDefault="004E4E9D" w:rsidP="00D401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Подведение итогов </w:t>
            </w:r>
            <w:r w:rsidR="00F17270" w:rsidRPr="006B3D78">
              <w:rPr>
                <w:bCs/>
                <w:sz w:val="22"/>
                <w:szCs w:val="22"/>
              </w:rPr>
              <w:t xml:space="preserve"> школьного этапа предметных олимпиад.</w:t>
            </w:r>
          </w:p>
          <w:p w:rsidR="00F17270" w:rsidRPr="006B3D78" w:rsidRDefault="00F17270" w:rsidP="00D401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4" w:type="dxa"/>
          </w:tcPr>
          <w:p w:rsidR="00F17270" w:rsidRPr="006B3D78" w:rsidRDefault="00F17270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</w:p>
          <w:p w:rsidR="00F17270" w:rsidRPr="006B3D78" w:rsidRDefault="00F17270" w:rsidP="00F17270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             ноябрь</w:t>
            </w:r>
          </w:p>
        </w:tc>
        <w:tc>
          <w:tcPr>
            <w:tcW w:w="2386" w:type="dxa"/>
          </w:tcPr>
          <w:p w:rsidR="00BB3A1B" w:rsidRPr="006B3D78" w:rsidRDefault="00C25E2C" w:rsidP="00411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Петрова Е.Р.</w:t>
            </w:r>
          </w:p>
          <w:p w:rsidR="00BB3A1B" w:rsidRPr="006B3D78" w:rsidRDefault="00BB3A1B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Руководители МО</w:t>
            </w:r>
          </w:p>
          <w:p w:rsidR="00BB3A1B" w:rsidRPr="006B3D78" w:rsidRDefault="00BB3A1B" w:rsidP="004112DE">
            <w:pPr>
              <w:pStyle w:val="a3"/>
              <w:ind w:left="0"/>
              <w:rPr>
                <w:bCs/>
              </w:rPr>
            </w:pPr>
          </w:p>
        </w:tc>
        <w:tc>
          <w:tcPr>
            <w:tcW w:w="2328" w:type="dxa"/>
          </w:tcPr>
          <w:p w:rsidR="00F17270" w:rsidRPr="006B3D78" w:rsidRDefault="00F17270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</w:p>
          <w:p w:rsidR="00F17270" w:rsidRPr="006B3D78" w:rsidRDefault="00F17270" w:rsidP="00F17270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Положение</w:t>
            </w:r>
          </w:p>
        </w:tc>
      </w:tr>
      <w:tr w:rsidR="00F17270" w:rsidRPr="006B3D78">
        <w:tc>
          <w:tcPr>
            <w:tcW w:w="709" w:type="dxa"/>
          </w:tcPr>
          <w:p w:rsidR="00F17270" w:rsidRPr="006B3D78" w:rsidRDefault="00F17270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2.</w:t>
            </w:r>
          </w:p>
        </w:tc>
        <w:tc>
          <w:tcPr>
            <w:tcW w:w="6673" w:type="dxa"/>
          </w:tcPr>
          <w:p w:rsidR="00F17270" w:rsidRPr="006B3D78" w:rsidRDefault="00F17270" w:rsidP="00D40120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1.Портфолио участников образовательного процесса (смотр-</w:t>
            </w:r>
            <w:r w:rsidRPr="006B3D78">
              <w:rPr>
                <w:bCs/>
                <w:sz w:val="22"/>
                <w:szCs w:val="22"/>
              </w:rPr>
              <w:lastRenderedPageBreak/>
              <w:t>конкурс).</w:t>
            </w:r>
          </w:p>
          <w:p w:rsidR="00F17270" w:rsidRPr="006B3D78" w:rsidRDefault="00F17270" w:rsidP="00D40120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2.Положение о методическом фестивале «Современный урок – урок развития личности».</w:t>
            </w:r>
          </w:p>
          <w:p w:rsidR="001907AD" w:rsidRPr="006B3D78" w:rsidRDefault="001907AD" w:rsidP="00D401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4" w:type="dxa"/>
          </w:tcPr>
          <w:p w:rsidR="00F17270" w:rsidRPr="006B3D78" w:rsidRDefault="00F17270" w:rsidP="004112DE">
            <w:pPr>
              <w:pStyle w:val="a3"/>
              <w:ind w:left="0"/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lastRenderedPageBreak/>
              <w:t xml:space="preserve">               </w:t>
            </w:r>
          </w:p>
          <w:p w:rsidR="00F17270" w:rsidRPr="006B3D78" w:rsidRDefault="00F17270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  <w:r w:rsidRPr="006B3D78">
              <w:rPr>
                <w:sz w:val="22"/>
                <w:szCs w:val="22"/>
              </w:rPr>
              <w:lastRenderedPageBreak/>
              <w:t xml:space="preserve">              январь</w:t>
            </w:r>
          </w:p>
        </w:tc>
        <w:tc>
          <w:tcPr>
            <w:tcW w:w="2386" w:type="dxa"/>
          </w:tcPr>
          <w:p w:rsidR="00BB3A1B" w:rsidRPr="006B3D78" w:rsidRDefault="00BB3A1B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lastRenderedPageBreak/>
              <w:t xml:space="preserve"> ШМС</w:t>
            </w:r>
          </w:p>
          <w:p w:rsidR="00BB3A1B" w:rsidRPr="006B3D78" w:rsidRDefault="00BB3A1B" w:rsidP="004112DE">
            <w:pPr>
              <w:pStyle w:val="a3"/>
              <w:ind w:left="0"/>
              <w:rPr>
                <w:bCs/>
              </w:rPr>
            </w:pPr>
          </w:p>
          <w:p w:rsidR="00BB3A1B" w:rsidRPr="006B3D78" w:rsidRDefault="00BB3A1B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 xml:space="preserve">Руководители МО </w:t>
            </w:r>
          </w:p>
        </w:tc>
        <w:tc>
          <w:tcPr>
            <w:tcW w:w="2328" w:type="dxa"/>
          </w:tcPr>
          <w:p w:rsidR="00F17270" w:rsidRPr="006B3D78" w:rsidRDefault="00BB3A1B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lastRenderedPageBreak/>
              <w:t xml:space="preserve">Приказ </w:t>
            </w:r>
          </w:p>
          <w:p w:rsidR="00BB3A1B" w:rsidRPr="006B3D78" w:rsidRDefault="00BB3A1B" w:rsidP="004112DE">
            <w:pPr>
              <w:pStyle w:val="a3"/>
              <w:ind w:left="0"/>
              <w:rPr>
                <w:bCs/>
              </w:rPr>
            </w:pPr>
          </w:p>
          <w:p w:rsidR="00BB3A1B" w:rsidRPr="006B3D78" w:rsidRDefault="00BB3A1B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 xml:space="preserve">Положение </w:t>
            </w:r>
          </w:p>
        </w:tc>
      </w:tr>
      <w:tr w:rsidR="00F17270" w:rsidRPr="006B3D78">
        <w:tc>
          <w:tcPr>
            <w:tcW w:w="709" w:type="dxa"/>
          </w:tcPr>
          <w:p w:rsidR="00F17270" w:rsidRPr="006B3D78" w:rsidRDefault="00F17270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lastRenderedPageBreak/>
              <w:t>3.</w:t>
            </w:r>
          </w:p>
        </w:tc>
        <w:tc>
          <w:tcPr>
            <w:tcW w:w="6673" w:type="dxa"/>
          </w:tcPr>
          <w:p w:rsidR="00F17270" w:rsidRPr="006B3D78" w:rsidRDefault="00F17270" w:rsidP="00D40120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1.Организация научно-исследовательской работы с учащимися на уроках и во внеурочное время.</w:t>
            </w:r>
          </w:p>
          <w:p w:rsidR="00F17270" w:rsidRPr="006B3D78" w:rsidRDefault="00F17270" w:rsidP="00D40120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2. О школьной научно-практической конференции </w:t>
            </w:r>
            <w:r w:rsidR="00BB3A1B" w:rsidRPr="006B3D78">
              <w:rPr>
                <w:bCs/>
                <w:sz w:val="22"/>
                <w:szCs w:val="22"/>
              </w:rPr>
              <w:t xml:space="preserve">             </w:t>
            </w:r>
            <w:r w:rsidRPr="006B3D78">
              <w:rPr>
                <w:bCs/>
                <w:sz w:val="22"/>
                <w:szCs w:val="22"/>
              </w:rPr>
              <w:t>«Мои университеты».</w:t>
            </w:r>
          </w:p>
          <w:p w:rsidR="001907AD" w:rsidRPr="006B3D78" w:rsidRDefault="001907AD" w:rsidP="00D401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4" w:type="dxa"/>
          </w:tcPr>
          <w:p w:rsidR="00F17270" w:rsidRPr="006B3D78" w:rsidRDefault="00F17270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</w:p>
          <w:p w:rsidR="00F17270" w:rsidRPr="006B3D78" w:rsidRDefault="00F17270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 xml:space="preserve">    </w:t>
            </w:r>
            <w:r w:rsidR="00BC4E1F" w:rsidRPr="006B3D78">
              <w:rPr>
                <w:bCs/>
              </w:rPr>
              <w:t xml:space="preserve">     </w:t>
            </w:r>
            <w:r w:rsidRPr="006B3D78">
              <w:rPr>
                <w:bCs/>
              </w:rPr>
              <w:t xml:space="preserve">  </w:t>
            </w:r>
            <w:r w:rsidR="00BC4E1F" w:rsidRPr="006B3D78">
              <w:rPr>
                <w:bCs/>
              </w:rPr>
              <w:t>февраль</w:t>
            </w:r>
          </w:p>
        </w:tc>
        <w:tc>
          <w:tcPr>
            <w:tcW w:w="2386" w:type="dxa"/>
          </w:tcPr>
          <w:p w:rsidR="00F17270" w:rsidRPr="006B3D78" w:rsidRDefault="00F17270" w:rsidP="004112DE">
            <w:pPr>
              <w:pStyle w:val="a3"/>
              <w:ind w:left="0"/>
              <w:rPr>
                <w:bCs/>
              </w:rPr>
            </w:pPr>
          </w:p>
          <w:p w:rsidR="00BB3A1B" w:rsidRPr="006B3D78" w:rsidRDefault="00A85AFC" w:rsidP="00411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Петрова Е.Р.</w:t>
            </w:r>
          </w:p>
        </w:tc>
        <w:tc>
          <w:tcPr>
            <w:tcW w:w="2328" w:type="dxa"/>
          </w:tcPr>
          <w:p w:rsidR="00BB3A1B" w:rsidRPr="006B3D78" w:rsidRDefault="00BB3A1B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Школьная научно-практическая конференция «Мои университеты»</w:t>
            </w:r>
          </w:p>
        </w:tc>
      </w:tr>
      <w:tr w:rsidR="00F17270" w:rsidRPr="006B3D78">
        <w:tc>
          <w:tcPr>
            <w:tcW w:w="709" w:type="dxa"/>
          </w:tcPr>
          <w:p w:rsidR="00F17270" w:rsidRPr="006B3D78" w:rsidRDefault="00F17270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</w:p>
          <w:p w:rsidR="00F17270" w:rsidRPr="006B3D78" w:rsidRDefault="00F17270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4.</w:t>
            </w:r>
          </w:p>
        </w:tc>
        <w:tc>
          <w:tcPr>
            <w:tcW w:w="6673" w:type="dxa"/>
          </w:tcPr>
          <w:p w:rsidR="00F17270" w:rsidRPr="006B3D78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85AFC" w:rsidRDefault="00A85AFC" w:rsidP="004B3C48">
            <w:pPr>
              <w:pStyle w:val="a3"/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Итоги работы за 2011-2012</w:t>
            </w:r>
            <w:r w:rsidR="00F17270" w:rsidRPr="006B3D78">
              <w:rPr>
                <w:bCs/>
                <w:sz w:val="22"/>
                <w:szCs w:val="22"/>
              </w:rPr>
              <w:t xml:space="preserve"> учебный год.             </w:t>
            </w:r>
          </w:p>
          <w:p w:rsidR="00F17270" w:rsidRPr="006B3D78" w:rsidRDefault="00F17270" w:rsidP="004B3C48">
            <w:pPr>
              <w:pStyle w:val="a3"/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Планирование</w:t>
            </w:r>
            <w:r w:rsidR="00A85AFC">
              <w:rPr>
                <w:bCs/>
                <w:sz w:val="22"/>
                <w:szCs w:val="22"/>
              </w:rPr>
              <w:t xml:space="preserve"> работы методической сети в 2012-2013 </w:t>
            </w:r>
            <w:r w:rsidRPr="006B3D78">
              <w:rPr>
                <w:bCs/>
                <w:sz w:val="22"/>
                <w:szCs w:val="22"/>
              </w:rPr>
              <w:t>учебном году.</w:t>
            </w:r>
          </w:p>
          <w:p w:rsidR="00A9340B" w:rsidRPr="006B3D78" w:rsidRDefault="00A9340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2. Отчёт наставников и молодых педагогов за учебный год.</w:t>
            </w:r>
          </w:p>
          <w:p w:rsidR="001907AD" w:rsidRPr="006B3D78" w:rsidRDefault="001907AD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514" w:type="dxa"/>
          </w:tcPr>
          <w:p w:rsidR="00F17270" w:rsidRPr="006B3D78" w:rsidRDefault="00F17270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  <w:r w:rsidRPr="006B3D78">
              <w:rPr>
                <w:b/>
                <w:bCs/>
                <w:sz w:val="40"/>
                <w:szCs w:val="40"/>
              </w:rPr>
              <w:t xml:space="preserve">        </w:t>
            </w:r>
          </w:p>
          <w:p w:rsidR="00F17270" w:rsidRPr="006B3D78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/>
                <w:bCs/>
                <w:sz w:val="40"/>
                <w:szCs w:val="40"/>
              </w:rPr>
              <w:t xml:space="preserve">        </w:t>
            </w:r>
            <w:r w:rsidRPr="006B3D78">
              <w:rPr>
                <w:bCs/>
                <w:sz w:val="22"/>
                <w:szCs w:val="22"/>
              </w:rPr>
              <w:t>май</w:t>
            </w:r>
          </w:p>
          <w:p w:rsidR="00F17270" w:rsidRPr="006B3D78" w:rsidRDefault="00F17270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386" w:type="dxa"/>
          </w:tcPr>
          <w:p w:rsidR="00F17270" w:rsidRPr="006B3D78" w:rsidRDefault="00F17270" w:rsidP="004112DE">
            <w:pPr>
              <w:pStyle w:val="a3"/>
              <w:ind w:left="0"/>
              <w:rPr>
                <w:bCs/>
              </w:rPr>
            </w:pPr>
          </w:p>
          <w:p w:rsidR="00BB3A1B" w:rsidRPr="006B3D78" w:rsidRDefault="00A85AFC" w:rsidP="00411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Петрова Е.Р.</w:t>
            </w:r>
          </w:p>
          <w:p w:rsidR="00BB3A1B" w:rsidRPr="006B3D78" w:rsidRDefault="00BB3A1B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Педагоги-наставники</w:t>
            </w:r>
          </w:p>
        </w:tc>
        <w:tc>
          <w:tcPr>
            <w:tcW w:w="2328" w:type="dxa"/>
          </w:tcPr>
          <w:p w:rsidR="00F17270" w:rsidRPr="006B3D78" w:rsidRDefault="00F17270" w:rsidP="004112DE">
            <w:pPr>
              <w:pStyle w:val="a3"/>
              <w:ind w:left="0"/>
              <w:rPr>
                <w:bCs/>
              </w:rPr>
            </w:pPr>
          </w:p>
          <w:p w:rsidR="00BB3A1B" w:rsidRPr="006B3D78" w:rsidRDefault="00BB3A1B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Аналитический отчёт</w:t>
            </w:r>
          </w:p>
          <w:p w:rsidR="00BB3A1B" w:rsidRPr="006B3D78" w:rsidRDefault="00BB3A1B" w:rsidP="004112DE">
            <w:pPr>
              <w:pStyle w:val="a3"/>
              <w:ind w:left="0"/>
              <w:rPr>
                <w:bCs/>
              </w:rPr>
            </w:pPr>
          </w:p>
          <w:p w:rsidR="00BB3A1B" w:rsidRPr="006B3D78" w:rsidRDefault="00BB3A1B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 xml:space="preserve">Приказ </w:t>
            </w:r>
          </w:p>
        </w:tc>
      </w:tr>
    </w:tbl>
    <w:p w:rsidR="000059E7" w:rsidRPr="006B3D78" w:rsidRDefault="000059E7" w:rsidP="003170F8">
      <w:pPr>
        <w:pStyle w:val="a3"/>
        <w:rPr>
          <w:b/>
          <w:bCs/>
          <w:sz w:val="40"/>
          <w:szCs w:val="40"/>
        </w:rPr>
      </w:pPr>
    </w:p>
    <w:p w:rsidR="00BC4E1F" w:rsidRDefault="00BC4E1F" w:rsidP="004B3C48">
      <w:pPr>
        <w:pStyle w:val="a3"/>
        <w:numPr>
          <w:ilvl w:val="1"/>
          <w:numId w:val="31"/>
        </w:numPr>
        <w:rPr>
          <w:b/>
        </w:rPr>
      </w:pPr>
      <w:r w:rsidRPr="00B35FC6">
        <w:rPr>
          <w:b/>
        </w:rPr>
        <w:t>Повышение квалификации</w:t>
      </w:r>
    </w:p>
    <w:p w:rsidR="007B70F9" w:rsidRPr="00B35FC6" w:rsidRDefault="007B70F9" w:rsidP="007B70F9">
      <w:pPr>
        <w:pStyle w:val="a3"/>
        <w:ind w:left="1080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685"/>
        <w:gridCol w:w="3805"/>
        <w:gridCol w:w="3402"/>
      </w:tblGrid>
      <w:tr w:rsidR="007B70F9" w:rsidRPr="006B3D78">
        <w:tc>
          <w:tcPr>
            <w:tcW w:w="709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7B70F9" w:rsidRPr="006B3D78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85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3805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3402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</w:tr>
      <w:tr w:rsidR="007B70F9" w:rsidRPr="006B3D78">
        <w:tc>
          <w:tcPr>
            <w:tcW w:w="709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</w:p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 xml:space="preserve">1. </w:t>
            </w:r>
          </w:p>
        </w:tc>
        <w:tc>
          <w:tcPr>
            <w:tcW w:w="6685" w:type="dxa"/>
          </w:tcPr>
          <w:p w:rsidR="007B70F9" w:rsidRPr="006B3D78" w:rsidRDefault="007B70F9" w:rsidP="004112DE">
            <w:pPr>
              <w:pStyle w:val="a3"/>
              <w:ind w:left="0"/>
              <w:rPr>
                <w:sz w:val="22"/>
                <w:szCs w:val="22"/>
              </w:rPr>
            </w:pPr>
          </w:p>
          <w:p w:rsidR="007B70F9" w:rsidRPr="006B3D78" w:rsidRDefault="007B70F9" w:rsidP="004112DE">
            <w:pPr>
              <w:pStyle w:val="a3"/>
              <w:ind w:left="0"/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Посещение годичных курсов повышения квалификации.</w:t>
            </w:r>
          </w:p>
        </w:tc>
        <w:tc>
          <w:tcPr>
            <w:tcW w:w="3805" w:type="dxa"/>
          </w:tcPr>
          <w:p w:rsidR="007B70F9" w:rsidRPr="006B3D78" w:rsidRDefault="007B70F9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  <w:r w:rsidRPr="006B3D78">
              <w:rPr>
                <w:sz w:val="22"/>
                <w:szCs w:val="22"/>
              </w:rPr>
              <w:t>в соответствии с приказом</w:t>
            </w:r>
          </w:p>
        </w:tc>
        <w:tc>
          <w:tcPr>
            <w:tcW w:w="3402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Руководители МО</w:t>
            </w:r>
          </w:p>
          <w:p w:rsidR="007B70F9" w:rsidRPr="006B3D78" w:rsidRDefault="00A85AFC" w:rsidP="00411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Петрова Е.Р.</w:t>
            </w:r>
          </w:p>
        </w:tc>
      </w:tr>
      <w:tr w:rsidR="007B70F9" w:rsidRPr="006B3D78">
        <w:tc>
          <w:tcPr>
            <w:tcW w:w="709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</w:p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2.</w:t>
            </w:r>
          </w:p>
        </w:tc>
        <w:tc>
          <w:tcPr>
            <w:tcW w:w="6685" w:type="dxa"/>
          </w:tcPr>
          <w:p w:rsidR="007B70F9" w:rsidRPr="006B3D78" w:rsidRDefault="007B70F9" w:rsidP="004112DE">
            <w:pPr>
              <w:pStyle w:val="a3"/>
              <w:ind w:left="0"/>
              <w:rPr>
                <w:sz w:val="22"/>
                <w:szCs w:val="22"/>
              </w:rPr>
            </w:pPr>
          </w:p>
          <w:p w:rsidR="007B70F9" w:rsidRPr="007B70F9" w:rsidRDefault="007B70F9" w:rsidP="004112DE">
            <w:pPr>
              <w:pStyle w:val="a3"/>
              <w:ind w:left="0"/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Участие в районных, городских научно-методических мероприятиях</w:t>
            </w:r>
          </w:p>
        </w:tc>
        <w:tc>
          <w:tcPr>
            <w:tcW w:w="3805" w:type="dxa"/>
          </w:tcPr>
          <w:p w:rsidR="007B70F9" w:rsidRPr="006B3D78" w:rsidRDefault="007B70F9" w:rsidP="004112DE">
            <w:pPr>
              <w:pStyle w:val="a3"/>
              <w:ind w:left="0"/>
              <w:rPr>
                <w:sz w:val="22"/>
                <w:szCs w:val="22"/>
              </w:rPr>
            </w:pPr>
          </w:p>
          <w:p w:rsidR="007B70F9" w:rsidRPr="006B3D78" w:rsidRDefault="007B70F9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  <w:r w:rsidRPr="006B3D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</w:p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Руководители МО</w:t>
            </w:r>
          </w:p>
        </w:tc>
      </w:tr>
      <w:tr w:rsidR="007B70F9" w:rsidRPr="006B3D78">
        <w:tc>
          <w:tcPr>
            <w:tcW w:w="709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</w:p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3.</w:t>
            </w:r>
          </w:p>
        </w:tc>
        <w:tc>
          <w:tcPr>
            <w:tcW w:w="6685" w:type="dxa"/>
          </w:tcPr>
          <w:p w:rsidR="007B70F9" w:rsidRPr="006B3D78" w:rsidRDefault="007B70F9" w:rsidP="00D40120">
            <w:pPr>
              <w:rPr>
                <w:bCs/>
                <w:sz w:val="22"/>
                <w:szCs w:val="22"/>
              </w:rPr>
            </w:pPr>
          </w:p>
          <w:p w:rsidR="007B70F9" w:rsidRPr="006B3D78" w:rsidRDefault="007B70F9" w:rsidP="00D40120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B3D78">
              <w:rPr>
                <w:bCs/>
                <w:sz w:val="22"/>
                <w:szCs w:val="22"/>
              </w:rPr>
              <w:t>Взаимопосещение</w:t>
            </w:r>
            <w:proofErr w:type="spellEnd"/>
            <w:r w:rsidRPr="006B3D78">
              <w:rPr>
                <w:bCs/>
                <w:sz w:val="22"/>
                <w:szCs w:val="22"/>
              </w:rPr>
              <w:t xml:space="preserve"> уроков, факультативов, кружков, внеклассных мероприятий</w:t>
            </w:r>
            <w:r w:rsidR="00A85AFC">
              <w:rPr>
                <w:bCs/>
                <w:sz w:val="22"/>
                <w:szCs w:val="22"/>
              </w:rPr>
              <w:t xml:space="preserve"> </w:t>
            </w:r>
            <w:r w:rsidRPr="006B3D78">
              <w:rPr>
                <w:bCs/>
                <w:sz w:val="22"/>
                <w:szCs w:val="22"/>
              </w:rPr>
              <w:t>(система партнерского сотрудничества)</w:t>
            </w:r>
          </w:p>
        </w:tc>
        <w:tc>
          <w:tcPr>
            <w:tcW w:w="3805" w:type="dxa"/>
          </w:tcPr>
          <w:p w:rsidR="007B70F9" w:rsidRPr="006B3D78" w:rsidRDefault="007B70F9" w:rsidP="004112DE">
            <w:pPr>
              <w:pStyle w:val="a3"/>
              <w:ind w:left="0"/>
              <w:rPr>
                <w:sz w:val="22"/>
                <w:szCs w:val="22"/>
              </w:rPr>
            </w:pPr>
          </w:p>
          <w:p w:rsidR="007B70F9" w:rsidRPr="006B3D78" w:rsidRDefault="007B70F9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  <w:r w:rsidRPr="006B3D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</w:p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Руководители МО</w:t>
            </w:r>
          </w:p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</w:p>
        </w:tc>
      </w:tr>
      <w:tr w:rsidR="007B70F9" w:rsidRPr="006B3D78">
        <w:tc>
          <w:tcPr>
            <w:tcW w:w="709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4.</w:t>
            </w:r>
          </w:p>
        </w:tc>
        <w:tc>
          <w:tcPr>
            <w:tcW w:w="6685" w:type="dxa"/>
          </w:tcPr>
          <w:p w:rsidR="007B70F9" w:rsidRPr="006B3D78" w:rsidRDefault="007B70F9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  <w:r w:rsidRPr="006B3D78">
              <w:rPr>
                <w:bCs/>
                <w:sz w:val="22"/>
                <w:szCs w:val="22"/>
              </w:rPr>
              <w:t>Аттестация учителей</w:t>
            </w:r>
          </w:p>
        </w:tc>
        <w:tc>
          <w:tcPr>
            <w:tcW w:w="3805" w:type="dxa"/>
          </w:tcPr>
          <w:p w:rsidR="007B70F9" w:rsidRPr="006B3D78" w:rsidRDefault="007B70F9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  <w:r w:rsidRPr="006B3D78">
              <w:rPr>
                <w:bCs/>
                <w:sz w:val="22"/>
                <w:szCs w:val="22"/>
              </w:rPr>
              <w:t>по плану аттестации</w:t>
            </w:r>
          </w:p>
        </w:tc>
        <w:tc>
          <w:tcPr>
            <w:tcW w:w="3402" w:type="dxa"/>
          </w:tcPr>
          <w:p w:rsidR="007B70F9" w:rsidRPr="006B3D78" w:rsidRDefault="00F11CD3" w:rsidP="00411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Петрова Е.Р.</w:t>
            </w:r>
          </w:p>
        </w:tc>
      </w:tr>
      <w:tr w:rsidR="007B70F9" w:rsidRPr="006B3D78">
        <w:tc>
          <w:tcPr>
            <w:tcW w:w="709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</w:p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5.</w:t>
            </w:r>
          </w:p>
        </w:tc>
        <w:tc>
          <w:tcPr>
            <w:tcW w:w="6685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Проведение городских семинаров на базе школы:</w:t>
            </w:r>
          </w:p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</w:p>
          <w:p w:rsidR="00EF2515" w:rsidRPr="006B3D78" w:rsidRDefault="007B70F9" w:rsidP="004B3C48">
            <w:pPr>
              <w:pStyle w:val="a3"/>
              <w:numPr>
                <w:ilvl w:val="0"/>
                <w:numId w:val="1"/>
              </w:numPr>
              <w:rPr>
                <w:bCs/>
              </w:rPr>
            </w:pPr>
            <w:r w:rsidRPr="006B3D78">
              <w:rPr>
                <w:bCs/>
              </w:rPr>
              <w:t xml:space="preserve">Учителей </w:t>
            </w:r>
            <w:r w:rsidR="00EF2515">
              <w:rPr>
                <w:bCs/>
              </w:rPr>
              <w:t>английского языка «Стандарты второго поколения»</w:t>
            </w:r>
          </w:p>
          <w:p w:rsidR="007B70F9" w:rsidRPr="006B3D78" w:rsidRDefault="007B70F9" w:rsidP="0024034B">
            <w:pPr>
              <w:pStyle w:val="a3"/>
              <w:rPr>
                <w:bCs/>
              </w:rPr>
            </w:pPr>
          </w:p>
        </w:tc>
        <w:tc>
          <w:tcPr>
            <w:tcW w:w="3805" w:type="dxa"/>
          </w:tcPr>
          <w:p w:rsidR="007B70F9" w:rsidRPr="006B3D78" w:rsidRDefault="007B70F9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</w:p>
          <w:p w:rsidR="007B70F9" w:rsidRPr="006B3D78" w:rsidRDefault="0024034B" w:rsidP="00EF2515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3402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</w:p>
          <w:p w:rsidR="00923854" w:rsidRDefault="00923854" w:rsidP="00411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 xml:space="preserve">Петрова Е.Р., </w:t>
            </w:r>
            <w:proofErr w:type="spellStart"/>
            <w:r>
              <w:rPr>
                <w:bCs/>
              </w:rPr>
              <w:t>Дунайкина</w:t>
            </w:r>
            <w:proofErr w:type="spellEnd"/>
            <w:r>
              <w:rPr>
                <w:bCs/>
              </w:rPr>
              <w:t xml:space="preserve"> Е.Н., </w:t>
            </w:r>
            <w:proofErr w:type="spellStart"/>
            <w:r>
              <w:rPr>
                <w:bCs/>
              </w:rPr>
              <w:t>Шлемина</w:t>
            </w:r>
            <w:proofErr w:type="spellEnd"/>
            <w:r>
              <w:rPr>
                <w:bCs/>
              </w:rPr>
              <w:t xml:space="preserve"> И.В., </w:t>
            </w:r>
          </w:p>
          <w:p w:rsidR="007B70F9" w:rsidRPr="006B3D78" w:rsidRDefault="00923854" w:rsidP="00411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Виноградова Т.В.</w:t>
            </w:r>
          </w:p>
        </w:tc>
      </w:tr>
      <w:tr w:rsidR="007B70F9" w:rsidRPr="006B3D78">
        <w:tc>
          <w:tcPr>
            <w:tcW w:w="709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</w:p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6.</w:t>
            </w:r>
          </w:p>
        </w:tc>
        <w:tc>
          <w:tcPr>
            <w:tcW w:w="6685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</w:p>
          <w:p w:rsidR="007B70F9" w:rsidRDefault="007B70F9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 xml:space="preserve">Методический фестиваль   </w:t>
            </w:r>
            <w:r w:rsidR="00EF2515">
              <w:rPr>
                <w:bCs/>
              </w:rPr>
              <w:t>«Современный  урок – урок развития личности»</w:t>
            </w:r>
          </w:p>
          <w:p w:rsidR="00C25C5A" w:rsidRDefault="00C25C5A" w:rsidP="004112DE">
            <w:pPr>
              <w:pStyle w:val="a3"/>
              <w:ind w:left="0"/>
              <w:rPr>
                <w:bCs/>
              </w:rPr>
            </w:pPr>
          </w:p>
          <w:p w:rsidR="00AA1B2A" w:rsidRDefault="003E2279" w:rsidP="00AA1B2A">
            <w:pPr>
              <w:pStyle w:val="a3"/>
              <w:ind w:left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25C5A">
              <w:rPr>
                <w:bCs/>
              </w:rPr>
              <w:t>«День открытых дверей» (дошкольное отделение):</w:t>
            </w:r>
          </w:p>
          <w:p w:rsidR="00C25C5A" w:rsidRDefault="00C25C5A" w:rsidP="00AA1B2A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 xml:space="preserve">«Звук </w:t>
            </w:r>
            <w:proofErr w:type="gramStart"/>
            <w:r>
              <w:rPr>
                <w:bCs/>
              </w:rPr>
              <w:t>Ц</w:t>
            </w:r>
            <w:proofErr w:type="gramEnd"/>
            <w:r w:rsidR="00622815">
              <w:rPr>
                <w:bCs/>
              </w:rPr>
              <w:t>» (развитие речи) – Романова Н.И.;</w:t>
            </w:r>
          </w:p>
          <w:p w:rsidR="00622815" w:rsidRDefault="00622815" w:rsidP="00AA1B2A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«Порядковый счет» (математика) – Евменова С.А.;</w:t>
            </w:r>
          </w:p>
          <w:p w:rsidR="00622815" w:rsidRDefault="00622815" w:rsidP="00AA1B2A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«Звуки Г и Г» (обучение грамоте) – Царева Т. С.;</w:t>
            </w:r>
          </w:p>
          <w:p w:rsidR="00622815" w:rsidRDefault="00622815" w:rsidP="00AA1B2A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«Что такое хорошо? Что такое плохо</w:t>
            </w:r>
            <w:r w:rsidR="008A3DBC">
              <w:rPr>
                <w:bCs/>
              </w:rPr>
              <w:t>?» (комплексное занятие) – Александрова Г.Н.</w:t>
            </w:r>
          </w:p>
          <w:p w:rsidR="00622815" w:rsidRDefault="00622815" w:rsidP="00AA1B2A">
            <w:pPr>
              <w:pStyle w:val="a3"/>
              <w:ind w:left="0"/>
              <w:rPr>
                <w:bCs/>
              </w:rPr>
            </w:pPr>
          </w:p>
          <w:p w:rsidR="00C25C5A" w:rsidRPr="00C25C5A" w:rsidRDefault="00C25C5A" w:rsidP="00AA1B2A">
            <w:pPr>
              <w:pStyle w:val="a3"/>
              <w:ind w:left="0"/>
              <w:rPr>
                <w:bCs/>
              </w:rPr>
            </w:pPr>
          </w:p>
          <w:p w:rsidR="00AA1B2A" w:rsidRPr="007B70F9" w:rsidRDefault="00AA1B2A" w:rsidP="00AA1B2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3805" w:type="dxa"/>
          </w:tcPr>
          <w:p w:rsidR="007B70F9" w:rsidRPr="006B3D78" w:rsidRDefault="007B70F9" w:rsidP="004112DE">
            <w:pPr>
              <w:pStyle w:val="a3"/>
              <w:ind w:left="0"/>
              <w:rPr>
                <w:b/>
                <w:bCs/>
                <w:sz w:val="40"/>
                <w:szCs w:val="40"/>
              </w:rPr>
            </w:pPr>
          </w:p>
          <w:p w:rsidR="007B70F9" w:rsidRDefault="007B70F9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 xml:space="preserve">февраль </w:t>
            </w:r>
            <w:r w:rsidR="006401C5">
              <w:rPr>
                <w:bCs/>
              </w:rPr>
              <w:t>–</w:t>
            </w:r>
            <w:r w:rsidRPr="006B3D78">
              <w:rPr>
                <w:bCs/>
              </w:rPr>
              <w:t xml:space="preserve"> март</w:t>
            </w:r>
          </w:p>
          <w:p w:rsidR="006401C5" w:rsidRDefault="006401C5" w:rsidP="004112DE">
            <w:pPr>
              <w:pStyle w:val="a3"/>
              <w:ind w:left="0"/>
              <w:rPr>
                <w:bCs/>
              </w:rPr>
            </w:pPr>
          </w:p>
          <w:p w:rsidR="006401C5" w:rsidRDefault="006401C5" w:rsidP="004112DE">
            <w:pPr>
              <w:pStyle w:val="a3"/>
              <w:ind w:left="0"/>
              <w:rPr>
                <w:bCs/>
              </w:rPr>
            </w:pPr>
          </w:p>
          <w:p w:rsidR="006401C5" w:rsidRDefault="006401C5" w:rsidP="004112DE">
            <w:pPr>
              <w:pStyle w:val="a3"/>
              <w:ind w:left="0"/>
              <w:rPr>
                <w:bCs/>
              </w:rPr>
            </w:pPr>
          </w:p>
          <w:p w:rsidR="006401C5" w:rsidRPr="006B3D78" w:rsidRDefault="006401C5" w:rsidP="00411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февраль-март</w:t>
            </w:r>
          </w:p>
          <w:p w:rsidR="007B70F9" w:rsidRPr="00AA1B2A" w:rsidRDefault="007B70F9" w:rsidP="004112DE">
            <w:pPr>
              <w:pStyle w:val="a3"/>
              <w:ind w:left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</w:p>
          <w:p w:rsidR="007B70F9" w:rsidRPr="006B3D78" w:rsidRDefault="007B70F9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Методический совет</w:t>
            </w:r>
          </w:p>
          <w:p w:rsidR="007B70F9" w:rsidRDefault="007B70F9" w:rsidP="0010128A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Руководители МО</w:t>
            </w:r>
          </w:p>
          <w:p w:rsidR="006401C5" w:rsidRDefault="006401C5" w:rsidP="0010128A">
            <w:pPr>
              <w:rPr>
                <w:sz w:val="22"/>
                <w:szCs w:val="22"/>
              </w:rPr>
            </w:pPr>
          </w:p>
          <w:p w:rsidR="006401C5" w:rsidRDefault="006401C5" w:rsidP="0010128A">
            <w:pPr>
              <w:rPr>
                <w:sz w:val="22"/>
                <w:szCs w:val="22"/>
              </w:rPr>
            </w:pPr>
          </w:p>
          <w:p w:rsidR="006401C5" w:rsidRDefault="006401C5" w:rsidP="0010128A">
            <w:pPr>
              <w:rPr>
                <w:sz w:val="22"/>
                <w:szCs w:val="22"/>
              </w:rPr>
            </w:pPr>
          </w:p>
          <w:p w:rsidR="006401C5" w:rsidRDefault="006401C5" w:rsidP="00101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совет</w:t>
            </w:r>
          </w:p>
          <w:p w:rsidR="006401C5" w:rsidRPr="006B3D78" w:rsidRDefault="006401C5" w:rsidP="00101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мо</w:t>
            </w:r>
          </w:p>
        </w:tc>
      </w:tr>
    </w:tbl>
    <w:p w:rsidR="0010128A" w:rsidRPr="006B3D78" w:rsidRDefault="0010128A" w:rsidP="0010128A">
      <w:pPr>
        <w:ind w:left="360"/>
        <w:rPr>
          <w:bCs/>
        </w:rPr>
      </w:pPr>
    </w:p>
    <w:p w:rsidR="005D7838" w:rsidRDefault="005D7838" w:rsidP="004B3C48">
      <w:pPr>
        <w:pStyle w:val="a3"/>
        <w:numPr>
          <w:ilvl w:val="1"/>
          <w:numId w:val="31"/>
        </w:numPr>
        <w:rPr>
          <w:b/>
          <w:bCs/>
        </w:rPr>
      </w:pPr>
      <w:r w:rsidRPr="00B35FC6">
        <w:rPr>
          <w:b/>
          <w:bCs/>
        </w:rPr>
        <w:t>Работа с молодыми  специалистами</w:t>
      </w:r>
    </w:p>
    <w:p w:rsidR="007B70F9" w:rsidRPr="00B35FC6" w:rsidRDefault="007B70F9" w:rsidP="007B70F9">
      <w:pPr>
        <w:pStyle w:val="a3"/>
        <w:ind w:left="1080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685"/>
        <w:gridCol w:w="2517"/>
        <w:gridCol w:w="2390"/>
        <w:gridCol w:w="2309"/>
      </w:tblGrid>
      <w:tr w:rsidR="005D7838" w:rsidRPr="006B3D78">
        <w:tc>
          <w:tcPr>
            <w:tcW w:w="709" w:type="dxa"/>
          </w:tcPr>
          <w:p w:rsidR="005D7838" w:rsidRPr="006B3D78" w:rsidRDefault="005D7838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5D7838" w:rsidRPr="006B3D78" w:rsidRDefault="005D7838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85" w:type="dxa"/>
          </w:tcPr>
          <w:p w:rsidR="005D7838" w:rsidRPr="006B3D78" w:rsidRDefault="005D7838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17" w:type="dxa"/>
          </w:tcPr>
          <w:p w:rsidR="005D7838" w:rsidRPr="006B3D78" w:rsidRDefault="005D7838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390" w:type="dxa"/>
          </w:tcPr>
          <w:p w:rsidR="005D7838" w:rsidRPr="006B3D78" w:rsidRDefault="005D7838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09" w:type="dxa"/>
          </w:tcPr>
          <w:p w:rsidR="005D7838" w:rsidRPr="006B3D78" w:rsidRDefault="005D7838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5D7838" w:rsidRPr="006B3D78">
        <w:tc>
          <w:tcPr>
            <w:tcW w:w="709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85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Изучение нормативных и правовых документов</w:t>
            </w:r>
          </w:p>
        </w:tc>
        <w:tc>
          <w:tcPr>
            <w:tcW w:w="2517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</w:t>
            </w:r>
            <w:r w:rsidRPr="006B3D78">
              <w:rPr>
                <w:sz w:val="22"/>
                <w:szCs w:val="22"/>
              </w:rPr>
              <w:t>август</w:t>
            </w:r>
          </w:p>
        </w:tc>
        <w:tc>
          <w:tcPr>
            <w:tcW w:w="2390" w:type="dxa"/>
          </w:tcPr>
          <w:p w:rsidR="005D7838" w:rsidRPr="006B3D78" w:rsidRDefault="0010128A" w:rsidP="005D7838">
            <w:pPr>
              <w:rPr>
                <w:bCs/>
                <w:sz w:val="22"/>
                <w:szCs w:val="22"/>
              </w:rPr>
            </w:pPr>
            <w:proofErr w:type="spellStart"/>
            <w:r w:rsidRPr="006B3D78">
              <w:rPr>
                <w:bCs/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bCs/>
                <w:sz w:val="22"/>
                <w:szCs w:val="22"/>
              </w:rPr>
              <w:t xml:space="preserve"> С.А.</w:t>
            </w:r>
          </w:p>
          <w:p w:rsidR="0010128A" w:rsidRPr="006B3D78" w:rsidRDefault="003D4844" w:rsidP="005D783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ПетроваЕ.Р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309" w:type="dxa"/>
          </w:tcPr>
          <w:p w:rsidR="005D7838" w:rsidRPr="006B3D78" w:rsidRDefault="007B70F9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Индивидуальная работа</w:t>
            </w:r>
          </w:p>
        </w:tc>
      </w:tr>
      <w:tr w:rsidR="005D7838" w:rsidRPr="006B3D78">
        <w:tc>
          <w:tcPr>
            <w:tcW w:w="709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85" w:type="dxa"/>
          </w:tcPr>
          <w:p w:rsidR="005D7838" w:rsidRPr="006B3D78" w:rsidRDefault="005D7838" w:rsidP="00D40120">
            <w:pPr>
              <w:rPr>
                <w:sz w:val="22"/>
                <w:szCs w:val="22"/>
              </w:rPr>
            </w:pPr>
          </w:p>
          <w:p w:rsidR="001907AD" w:rsidRDefault="005D7838" w:rsidP="003D4844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Знакомство с ме</w:t>
            </w:r>
            <w:r w:rsidR="00C6339A">
              <w:rPr>
                <w:sz w:val="22"/>
                <w:szCs w:val="22"/>
              </w:rPr>
              <w:t>тодами и формами работы молодых  педагогов</w:t>
            </w:r>
            <w:r w:rsidRPr="006B3D78">
              <w:rPr>
                <w:sz w:val="22"/>
                <w:szCs w:val="22"/>
              </w:rPr>
              <w:t xml:space="preserve"> </w:t>
            </w:r>
          </w:p>
          <w:p w:rsidR="003D4844" w:rsidRPr="006B3D78" w:rsidRDefault="00C6339A" w:rsidP="003D4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Веселовой Н.А., Ворошиловой Г.В.</w:t>
            </w:r>
          </w:p>
        </w:tc>
        <w:tc>
          <w:tcPr>
            <w:tcW w:w="2517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6B3D78" w:rsidRDefault="00C0435F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сентябрь – октябрь</w:t>
            </w:r>
          </w:p>
        </w:tc>
        <w:tc>
          <w:tcPr>
            <w:tcW w:w="2390" w:type="dxa"/>
          </w:tcPr>
          <w:p w:rsidR="0010128A" w:rsidRPr="006B3D78" w:rsidRDefault="0010128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Администрация школы</w:t>
            </w:r>
          </w:p>
          <w:p w:rsidR="0010128A" w:rsidRPr="006B3D78" w:rsidRDefault="00923854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Левина Н.А.</w:t>
            </w:r>
          </w:p>
          <w:p w:rsidR="0010128A" w:rsidRPr="006B3D78" w:rsidRDefault="0010128A" w:rsidP="005D7838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9" w:type="dxa"/>
          </w:tcPr>
          <w:p w:rsidR="005D7838" w:rsidRPr="006B3D78" w:rsidRDefault="007B70F9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беседы</w:t>
            </w:r>
          </w:p>
        </w:tc>
      </w:tr>
      <w:tr w:rsidR="005D7838" w:rsidRPr="006B3D78">
        <w:tc>
          <w:tcPr>
            <w:tcW w:w="709" w:type="dxa"/>
          </w:tcPr>
          <w:p w:rsidR="00C0435F" w:rsidRPr="006B3D78" w:rsidRDefault="00C0435F" w:rsidP="005D7838">
            <w:pPr>
              <w:rPr>
                <w:bCs/>
                <w:sz w:val="22"/>
                <w:szCs w:val="22"/>
              </w:rPr>
            </w:pPr>
          </w:p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85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1907AD" w:rsidRPr="007B70F9" w:rsidRDefault="00C0435F" w:rsidP="005D7838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Посещение и </w:t>
            </w:r>
            <w:proofErr w:type="spellStart"/>
            <w:r w:rsidRPr="006B3D78">
              <w:rPr>
                <w:sz w:val="22"/>
                <w:szCs w:val="22"/>
              </w:rPr>
              <w:t>взаимопосещение</w:t>
            </w:r>
            <w:proofErr w:type="spellEnd"/>
            <w:r w:rsidRPr="006B3D78">
              <w:rPr>
                <w:sz w:val="22"/>
                <w:szCs w:val="22"/>
              </w:rPr>
              <w:t xml:space="preserve"> уроков. Индивидуальные консультации</w:t>
            </w:r>
            <w:r w:rsidR="007B70F9">
              <w:rPr>
                <w:sz w:val="22"/>
                <w:szCs w:val="22"/>
              </w:rPr>
              <w:t>.</w:t>
            </w:r>
          </w:p>
        </w:tc>
        <w:tc>
          <w:tcPr>
            <w:tcW w:w="2517" w:type="dxa"/>
          </w:tcPr>
          <w:p w:rsidR="005D7838" w:rsidRPr="006B3D78" w:rsidRDefault="005D7838" w:rsidP="00C0435F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</w:t>
            </w:r>
          </w:p>
          <w:p w:rsidR="00C0435F" w:rsidRPr="006B3D78" w:rsidRDefault="00C0435F" w:rsidP="00C0435F">
            <w:pPr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     в течение года</w:t>
            </w:r>
          </w:p>
        </w:tc>
        <w:tc>
          <w:tcPr>
            <w:tcW w:w="2390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Руководитель МО</w:t>
            </w:r>
          </w:p>
        </w:tc>
        <w:tc>
          <w:tcPr>
            <w:tcW w:w="2309" w:type="dxa"/>
          </w:tcPr>
          <w:p w:rsidR="005D7838" w:rsidRPr="006B3D78" w:rsidRDefault="007B70F9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Заседания МО, методические рекомендации</w:t>
            </w:r>
          </w:p>
        </w:tc>
      </w:tr>
      <w:tr w:rsidR="005D7838" w:rsidRPr="006B3D78">
        <w:tc>
          <w:tcPr>
            <w:tcW w:w="709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6B3D78" w:rsidRDefault="00C0435F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85" w:type="dxa"/>
          </w:tcPr>
          <w:p w:rsidR="005D7838" w:rsidRPr="006B3D78" w:rsidRDefault="00C0435F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Организовать систему наставничества над молодыми педагогами:</w:t>
            </w:r>
          </w:p>
          <w:p w:rsidR="003D4844" w:rsidRDefault="00C0435F" w:rsidP="003D4844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Ворошилова Г.В. </w:t>
            </w:r>
            <w:r w:rsidR="003D4844">
              <w:rPr>
                <w:bCs/>
                <w:sz w:val="22"/>
                <w:szCs w:val="22"/>
              </w:rPr>
              <w:t xml:space="preserve">– </w:t>
            </w:r>
            <w:proofErr w:type="spellStart"/>
            <w:r w:rsidR="003D4844">
              <w:rPr>
                <w:bCs/>
                <w:sz w:val="22"/>
                <w:szCs w:val="22"/>
              </w:rPr>
              <w:t>Авраменко</w:t>
            </w:r>
            <w:proofErr w:type="spellEnd"/>
            <w:r w:rsidR="00923854">
              <w:rPr>
                <w:bCs/>
                <w:sz w:val="22"/>
                <w:szCs w:val="22"/>
              </w:rPr>
              <w:t xml:space="preserve"> И.Н.</w:t>
            </w:r>
          </w:p>
          <w:p w:rsidR="00C0435F" w:rsidRDefault="003D4844" w:rsidP="003D48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Веселова</w:t>
            </w:r>
            <w:r w:rsidR="00C6339A">
              <w:rPr>
                <w:bCs/>
                <w:sz w:val="22"/>
                <w:szCs w:val="22"/>
              </w:rPr>
              <w:t xml:space="preserve"> Н.А.</w:t>
            </w:r>
            <w:r>
              <w:rPr>
                <w:bCs/>
                <w:sz w:val="22"/>
                <w:szCs w:val="22"/>
              </w:rPr>
              <w:t xml:space="preserve"> – Левина</w:t>
            </w:r>
            <w:r w:rsidR="004B6273">
              <w:rPr>
                <w:bCs/>
                <w:sz w:val="22"/>
                <w:szCs w:val="22"/>
              </w:rPr>
              <w:t xml:space="preserve"> Н.А.</w:t>
            </w:r>
          </w:p>
          <w:p w:rsidR="003D4844" w:rsidRDefault="00C6339A" w:rsidP="003D484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Сыдикова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Р.Т.   - </w:t>
            </w:r>
            <w:r w:rsidR="003D48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D4844">
              <w:rPr>
                <w:bCs/>
                <w:sz w:val="22"/>
                <w:szCs w:val="22"/>
              </w:rPr>
              <w:t>Мельдер</w:t>
            </w:r>
            <w:proofErr w:type="spellEnd"/>
            <w:r w:rsidR="004B6273">
              <w:rPr>
                <w:bCs/>
                <w:sz w:val="22"/>
                <w:szCs w:val="22"/>
              </w:rPr>
              <w:t xml:space="preserve"> Г.В.</w:t>
            </w:r>
          </w:p>
          <w:p w:rsidR="00920CE4" w:rsidRPr="006B3D78" w:rsidRDefault="00750E5F" w:rsidP="003D48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Виноград</w:t>
            </w:r>
            <w:r w:rsidR="0024034B">
              <w:rPr>
                <w:bCs/>
                <w:sz w:val="22"/>
                <w:szCs w:val="22"/>
              </w:rPr>
              <w:t xml:space="preserve">ова Т.В. </w:t>
            </w:r>
            <w:r w:rsidR="00920CE4">
              <w:rPr>
                <w:bCs/>
                <w:sz w:val="22"/>
                <w:szCs w:val="22"/>
              </w:rPr>
              <w:t>–</w:t>
            </w:r>
            <w:r w:rsidR="0024034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4034B">
              <w:rPr>
                <w:bCs/>
                <w:sz w:val="22"/>
                <w:szCs w:val="22"/>
              </w:rPr>
              <w:t>Дунайкина</w:t>
            </w:r>
            <w:proofErr w:type="spellEnd"/>
            <w:r w:rsidR="004B6273">
              <w:rPr>
                <w:bCs/>
                <w:sz w:val="22"/>
                <w:szCs w:val="22"/>
              </w:rPr>
              <w:t xml:space="preserve"> Е.Н.</w:t>
            </w:r>
          </w:p>
        </w:tc>
        <w:tc>
          <w:tcPr>
            <w:tcW w:w="2517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6B3D78" w:rsidRDefault="00C0435F" w:rsidP="005D7838">
            <w:pPr>
              <w:rPr>
                <w:bCs/>
                <w:sz w:val="22"/>
                <w:szCs w:val="22"/>
              </w:rPr>
            </w:pPr>
          </w:p>
          <w:p w:rsidR="00C0435F" w:rsidRPr="006B3D78" w:rsidRDefault="00C0435F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     в течение года</w:t>
            </w:r>
          </w:p>
        </w:tc>
        <w:tc>
          <w:tcPr>
            <w:tcW w:w="2390" w:type="dxa"/>
          </w:tcPr>
          <w:p w:rsidR="0010128A" w:rsidRPr="006B3D78" w:rsidRDefault="0010128A" w:rsidP="005D7838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5D7838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Любавина Н.М.</w:t>
            </w:r>
          </w:p>
        </w:tc>
        <w:tc>
          <w:tcPr>
            <w:tcW w:w="2309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5D7838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Приказ </w:t>
            </w:r>
          </w:p>
        </w:tc>
      </w:tr>
      <w:tr w:rsidR="005D7838" w:rsidRPr="006B3D78">
        <w:tc>
          <w:tcPr>
            <w:tcW w:w="709" w:type="dxa"/>
          </w:tcPr>
          <w:p w:rsidR="00C0435F" w:rsidRPr="006B3D78" w:rsidRDefault="00C0435F" w:rsidP="005D7838">
            <w:pPr>
              <w:rPr>
                <w:bCs/>
                <w:sz w:val="22"/>
                <w:szCs w:val="22"/>
              </w:rPr>
            </w:pPr>
          </w:p>
          <w:p w:rsidR="005D7838" w:rsidRPr="006B3D78" w:rsidRDefault="00C0435F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85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6B3D78" w:rsidRDefault="00C0435F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Самообразовательная деятельность педагога</w:t>
            </w:r>
          </w:p>
        </w:tc>
        <w:tc>
          <w:tcPr>
            <w:tcW w:w="2517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6B3D78" w:rsidRDefault="00C0435F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      в течение года</w:t>
            </w:r>
          </w:p>
        </w:tc>
        <w:tc>
          <w:tcPr>
            <w:tcW w:w="2390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Ворошилова Г.В.</w:t>
            </w:r>
          </w:p>
        </w:tc>
        <w:tc>
          <w:tcPr>
            <w:tcW w:w="2309" w:type="dxa"/>
          </w:tcPr>
          <w:p w:rsidR="005D7838" w:rsidRPr="006B3D78" w:rsidRDefault="007B70F9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Самоотчёт педагога</w:t>
            </w:r>
          </w:p>
        </w:tc>
      </w:tr>
      <w:tr w:rsidR="005D7838" w:rsidRPr="006B3D78">
        <w:tc>
          <w:tcPr>
            <w:tcW w:w="709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6B3D78" w:rsidRDefault="00C0435F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85" w:type="dxa"/>
          </w:tcPr>
          <w:p w:rsidR="00C0435F" w:rsidRPr="006B3D78" w:rsidRDefault="00C0435F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</w:t>
            </w:r>
          </w:p>
          <w:p w:rsidR="00C44FA4" w:rsidRPr="006B3D78" w:rsidRDefault="00C0435F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Диагностика педагогических затруднений</w:t>
            </w:r>
            <w:r w:rsidR="00C44FA4" w:rsidRPr="006B3D78">
              <w:rPr>
                <w:bCs/>
                <w:sz w:val="22"/>
                <w:szCs w:val="22"/>
              </w:rPr>
              <w:t>, отчёт педагога-наставника и молодого специалиста.</w:t>
            </w:r>
          </w:p>
        </w:tc>
        <w:tc>
          <w:tcPr>
            <w:tcW w:w="2517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6B3D78" w:rsidRDefault="00C0435F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сентябрь, апрель</w:t>
            </w:r>
          </w:p>
        </w:tc>
        <w:tc>
          <w:tcPr>
            <w:tcW w:w="2390" w:type="dxa"/>
          </w:tcPr>
          <w:p w:rsidR="005D7838" w:rsidRPr="006B3D78" w:rsidRDefault="005D7838" w:rsidP="005D7838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МС</w:t>
            </w:r>
          </w:p>
          <w:p w:rsidR="0010128A" w:rsidRPr="006B3D78" w:rsidRDefault="0010128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Педагоги-наставники</w:t>
            </w:r>
          </w:p>
        </w:tc>
        <w:tc>
          <w:tcPr>
            <w:tcW w:w="2309" w:type="dxa"/>
          </w:tcPr>
          <w:p w:rsidR="005D7838" w:rsidRPr="006B3D78" w:rsidRDefault="007B70F9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Отчёт на педсовете</w:t>
            </w:r>
          </w:p>
        </w:tc>
      </w:tr>
    </w:tbl>
    <w:p w:rsidR="00C0435F" w:rsidRPr="006B3D78" w:rsidRDefault="00C0435F" w:rsidP="005D7838">
      <w:pPr>
        <w:rPr>
          <w:bCs/>
        </w:rPr>
      </w:pPr>
    </w:p>
    <w:p w:rsidR="00C44FA4" w:rsidRDefault="00C44FA4" w:rsidP="004B3C48">
      <w:pPr>
        <w:pStyle w:val="a3"/>
        <w:numPr>
          <w:ilvl w:val="1"/>
          <w:numId w:val="31"/>
        </w:numPr>
        <w:rPr>
          <w:b/>
        </w:rPr>
      </w:pPr>
      <w:r w:rsidRPr="00B35FC6">
        <w:rPr>
          <w:b/>
        </w:rPr>
        <w:t>Работа с вновь прибывшими учителями</w:t>
      </w:r>
    </w:p>
    <w:p w:rsidR="007B70F9" w:rsidRPr="00B35FC6" w:rsidRDefault="007B70F9" w:rsidP="007B70F9">
      <w:pPr>
        <w:pStyle w:val="a3"/>
        <w:ind w:left="1080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675"/>
        <w:gridCol w:w="2518"/>
        <w:gridCol w:w="2390"/>
        <w:gridCol w:w="2318"/>
      </w:tblGrid>
      <w:tr w:rsidR="00C44FA4" w:rsidRPr="006B3D78">
        <w:tc>
          <w:tcPr>
            <w:tcW w:w="709" w:type="dxa"/>
          </w:tcPr>
          <w:p w:rsidR="00C44FA4" w:rsidRPr="006B3D78" w:rsidRDefault="00C44FA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C44FA4" w:rsidRPr="006B3D78" w:rsidRDefault="00C44FA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5" w:type="dxa"/>
          </w:tcPr>
          <w:p w:rsidR="00C44FA4" w:rsidRPr="006B3D78" w:rsidRDefault="00C44FA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18" w:type="dxa"/>
          </w:tcPr>
          <w:p w:rsidR="00C44FA4" w:rsidRPr="006B3D78" w:rsidRDefault="00C44FA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390" w:type="dxa"/>
          </w:tcPr>
          <w:p w:rsidR="00C44FA4" w:rsidRPr="006B3D78" w:rsidRDefault="00C44FA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18" w:type="dxa"/>
          </w:tcPr>
          <w:p w:rsidR="00C44FA4" w:rsidRPr="006B3D78" w:rsidRDefault="00C44FA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C44FA4" w:rsidRPr="006B3D78">
        <w:tc>
          <w:tcPr>
            <w:tcW w:w="709" w:type="dxa"/>
          </w:tcPr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</w:p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75" w:type="dxa"/>
          </w:tcPr>
          <w:p w:rsidR="001907AD" w:rsidRPr="006B3D78" w:rsidRDefault="001907AD" w:rsidP="00C44FA4">
            <w:pPr>
              <w:rPr>
                <w:bCs/>
                <w:sz w:val="22"/>
                <w:szCs w:val="22"/>
              </w:rPr>
            </w:pPr>
          </w:p>
          <w:p w:rsidR="001907AD" w:rsidRPr="006B3D78" w:rsidRDefault="001907AD" w:rsidP="00C44FA4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Собеседование с вновь прибывшими учителями </w:t>
            </w:r>
          </w:p>
        </w:tc>
        <w:tc>
          <w:tcPr>
            <w:tcW w:w="2518" w:type="dxa"/>
          </w:tcPr>
          <w:p w:rsidR="001907AD" w:rsidRPr="006B3D78" w:rsidRDefault="001907AD" w:rsidP="00C44FA4">
            <w:pPr>
              <w:rPr>
                <w:bCs/>
                <w:sz w:val="22"/>
                <w:szCs w:val="22"/>
              </w:rPr>
            </w:pPr>
          </w:p>
          <w:p w:rsidR="00C44FA4" w:rsidRPr="006B3D78" w:rsidRDefault="001907AD" w:rsidP="001907AD">
            <w:pPr>
              <w:rPr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390" w:type="dxa"/>
          </w:tcPr>
          <w:p w:rsidR="00C44FA4" w:rsidRPr="006B3D78" w:rsidRDefault="0010128A" w:rsidP="00C44FA4">
            <w:pPr>
              <w:rPr>
                <w:bCs/>
                <w:sz w:val="22"/>
                <w:szCs w:val="22"/>
              </w:rPr>
            </w:pPr>
            <w:proofErr w:type="spellStart"/>
            <w:r w:rsidRPr="006B3D78">
              <w:rPr>
                <w:bCs/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bCs/>
                <w:sz w:val="22"/>
                <w:szCs w:val="22"/>
              </w:rPr>
              <w:t xml:space="preserve"> С.А.</w:t>
            </w:r>
          </w:p>
          <w:p w:rsidR="0010128A" w:rsidRPr="006B3D78" w:rsidRDefault="00750E5F" w:rsidP="00C44F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Любавина Н.М.</w:t>
            </w:r>
          </w:p>
        </w:tc>
        <w:tc>
          <w:tcPr>
            <w:tcW w:w="2318" w:type="dxa"/>
          </w:tcPr>
          <w:p w:rsidR="00C44FA4" w:rsidRPr="006B3D78" w:rsidRDefault="0010128A" w:rsidP="00C44FA4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Составление анкеты учителя</w:t>
            </w:r>
          </w:p>
        </w:tc>
      </w:tr>
      <w:tr w:rsidR="00C44FA4" w:rsidRPr="006B3D78">
        <w:tc>
          <w:tcPr>
            <w:tcW w:w="709" w:type="dxa"/>
          </w:tcPr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</w:p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75" w:type="dxa"/>
          </w:tcPr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</w:p>
          <w:p w:rsidR="001907AD" w:rsidRPr="006B3D78" w:rsidRDefault="001907AD" w:rsidP="00C44FA4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Посещение уроков, классных часов, занятий в ГПД вновь прибывших учителей</w:t>
            </w:r>
          </w:p>
        </w:tc>
        <w:tc>
          <w:tcPr>
            <w:tcW w:w="2518" w:type="dxa"/>
          </w:tcPr>
          <w:p w:rsidR="001907AD" w:rsidRPr="006B3D78" w:rsidRDefault="001907AD" w:rsidP="00C44FA4">
            <w:pPr>
              <w:rPr>
                <w:bCs/>
                <w:sz w:val="22"/>
                <w:szCs w:val="22"/>
              </w:rPr>
            </w:pPr>
          </w:p>
          <w:p w:rsidR="00C44FA4" w:rsidRPr="006B3D78" w:rsidRDefault="001907AD" w:rsidP="001907AD">
            <w:pPr>
              <w:rPr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сентябрь-апрель</w:t>
            </w:r>
          </w:p>
        </w:tc>
        <w:tc>
          <w:tcPr>
            <w:tcW w:w="2390" w:type="dxa"/>
          </w:tcPr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C44FA4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Администрация школы </w:t>
            </w:r>
          </w:p>
        </w:tc>
        <w:tc>
          <w:tcPr>
            <w:tcW w:w="2318" w:type="dxa"/>
          </w:tcPr>
          <w:p w:rsidR="00C44FA4" w:rsidRDefault="00C44FA4" w:rsidP="00C44FA4">
            <w:pPr>
              <w:rPr>
                <w:bCs/>
                <w:sz w:val="22"/>
                <w:szCs w:val="22"/>
              </w:rPr>
            </w:pPr>
          </w:p>
          <w:p w:rsidR="007B70F9" w:rsidRPr="006B3D78" w:rsidRDefault="007B70F9" w:rsidP="00C44F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Справка </w:t>
            </w:r>
          </w:p>
        </w:tc>
      </w:tr>
      <w:tr w:rsidR="00C44FA4" w:rsidRPr="006B3D78">
        <w:tc>
          <w:tcPr>
            <w:tcW w:w="709" w:type="dxa"/>
          </w:tcPr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</w:p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75" w:type="dxa"/>
          </w:tcPr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</w:p>
          <w:p w:rsidR="001907AD" w:rsidRPr="006B3D78" w:rsidRDefault="001907AD" w:rsidP="00C44FA4">
            <w:pPr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Индивидуальные собеседования.</w:t>
            </w:r>
          </w:p>
        </w:tc>
        <w:tc>
          <w:tcPr>
            <w:tcW w:w="2518" w:type="dxa"/>
          </w:tcPr>
          <w:p w:rsidR="001907AD" w:rsidRPr="006B3D78" w:rsidRDefault="001907AD" w:rsidP="00C44FA4">
            <w:pPr>
              <w:rPr>
                <w:bCs/>
                <w:sz w:val="22"/>
                <w:szCs w:val="22"/>
              </w:rPr>
            </w:pPr>
          </w:p>
          <w:p w:rsidR="001907AD" w:rsidRPr="006B3D78" w:rsidRDefault="001907AD" w:rsidP="00C44FA4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сентябрь-апрель </w:t>
            </w:r>
          </w:p>
        </w:tc>
        <w:tc>
          <w:tcPr>
            <w:tcW w:w="2390" w:type="dxa"/>
          </w:tcPr>
          <w:p w:rsidR="0010128A" w:rsidRPr="006B3D78" w:rsidRDefault="00C6339A" w:rsidP="00C44FA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Штокм</w:t>
            </w:r>
            <w:r w:rsidR="0010128A" w:rsidRPr="006B3D78">
              <w:rPr>
                <w:bCs/>
                <w:sz w:val="22"/>
                <w:szCs w:val="22"/>
              </w:rPr>
              <w:t>ан</w:t>
            </w:r>
            <w:proofErr w:type="spellEnd"/>
            <w:r w:rsidR="0010128A" w:rsidRPr="006B3D78">
              <w:rPr>
                <w:bCs/>
                <w:sz w:val="22"/>
                <w:szCs w:val="22"/>
              </w:rPr>
              <w:t xml:space="preserve"> С.А.</w:t>
            </w:r>
          </w:p>
          <w:p w:rsidR="0010128A" w:rsidRPr="006B3D78" w:rsidRDefault="00C6339A" w:rsidP="00C44F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Петрова Е.Р.</w:t>
            </w:r>
          </w:p>
        </w:tc>
        <w:tc>
          <w:tcPr>
            <w:tcW w:w="2318" w:type="dxa"/>
          </w:tcPr>
          <w:p w:rsidR="007B70F9" w:rsidRPr="006B3D78" w:rsidRDefault="007B70F9" w:rsidP="00C44F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Методические рекомендации</w:t>
            </w:r>
          </w:p>
        </w:tc>
      </w:tr>
      <w:tr w:rsidR="00C44FA4" w:rsidRPr="006B3D78">
        <w:tc>
          <w:tcPr>
            <w:tcW w:w="709" w:type="dxa"/>
          </w:tcPr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</w:p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75" w:type="dxa"/>
          </w:tcPr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</w:p>
          <w:p w:rsidR="001907AD" w:rsidRPr="006B3D78" w:rsidRDefault="001907AD" w:rsidP="00C44FA4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Организовать систему наставничества для педагогов, которые сменили профиль педагогической работы:</w:t>
            </w:r>
          </w:p>
          <w:p w:rsidR="001907AD" w:rsidRPr="006B3D78" w:rsidRDefault="001907AD" w:rsidP="00C44FA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8" w:type="dxa"/>
          </w:tcPr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:rsidR="00C44FA4" w:rsidRPr="006B3D78" w:rsidRDefault="00C44FA4" w:rsidP="00C44FA4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C44FA4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C44FA4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Любавина Н.М.</w:t>
            </w:r>
          </w:p>
        </w:tc>
        <w:tc>
          <w:tcPr>
            <w:tcW w:w="2318" w:type="dxa"/>
          </w:tcPr>
          <w:p w:rsidR="00C44FA4" w:rsidRDefault="00C44FA4" w:rsidP="00C44FA4">
            <w:pPr>
              <w:rPr>
                <w:bCs/>
                <w:sz w:val="22"/>
                <w:szCs w:val="22"/>
              </w:rPr>
            </w:pPr>
          </w:p>
          <w:p w:rsidR="007B70F9" w:rsidRDefault="007B70F9" w:rsidP="00C44FA4">
            <w:pPr>
              <w:rPr>
                <w:bCs/>
                <w:sz w:val="22"/>
                <w:szCs w:val="22"/>
              </w:rPr>
            </w:pPr>
          </w:p>
          <w:p w:rsidR="007B70F9" w:rsidRPr="006B3D78" w:rsidRDefault="007B70F9" w:rsidP="00C44F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</w:t>
            </w:r>
          </w:p>
        </w:tc>
      </w:tr>
    </w:tbl>
    <w:p w:rsidR="00C44FA4" w:rsidRPr="006B3D78" w:rsidRDefault="00C44FA4" w:rsidP="005D7838">
      <w:pPr>
        <w:rPr>
          <w:bCs/>
        </w:rPr>
      </w:pPr>
    </w:p>
    <w:p w:rsidR="001907AD" w:rsidRPr="007B70F9" w:rsidRDefault="001907AD" w:rsidP="004B3C48">
      <w:pPr>
        <w:pStyle w:val="a3"/>
        <w:numPr>
          <w:ilvl w:val="1"/>
          <w:numId w:val="32"/>
        </w:numPr>
        <w:rPr>
          <w:bCs/>
        </w:rPr>
      </w:pPr>
      <w:r w:rsidRPr="00B35FC6">
        <w:rPr>
          <w:b/>
          <w:bCs/>
        </w:rPr>
        <w:t>Работа школьных МО</w:t>
      </w:r>
    </w:p>
    <w:p w:rsidR="007B70F9" w:rsidRPr="00B35FC6" w:rsidRDefault="007B70F9" w:rsidP="007B70F9">
      <w:pPr>
        <w:pStyle w:val="a3"/>
        <w:rPr>
          <w:bCs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700"/>
        <w:gridCol w:w="2512"/>
        <w:gridCol w:w="2385"/>
        <w:gridCol w:w="2304"/>
      </w:tblGrid>
      <w:tr w:rsidR="001907AD" w:rsidRPr="006B3D78">
        <w:tc>
          <w:tcPr>
            <w:tcW w:w="709" w:type="dxa"/>
          </w:tcPr>
          <w:p w:rsidR="001907AD" w:rsidRPr="006B3D78" w:rsidRDefault="001907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1907AD" w:rsidRPr="006B3D78" w:rsidRDefault="001907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700" w:type="dxa"/>
          </w:tcPr>
          <w:p w:rsidR="001907AD" w:rsidRPr="006B3D78" w:rsidRDefault="001907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12" w:type="dxa"/>
          </w:tcPr>
          <w:p w:rsidR="001907AD" w:rsidRPr="006B3D78" w:rsidRDefault="001907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385" w:type="dxa"/>
          </w:tcPr>
          <w:p w:rsidR="001907AD" w:rsidRPr="006B3D78" w:rsidRDefault="001907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04" w:type="dxa"/>
          </w:tcPr>
          <w:p w:rsidR="001907AD" w:rsidRPr="006B3D78" w:rsidRDefault="001907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1907AD" w:rsidRPr="006B3D78">
        <w:tc>
          <w:tcPr>
            <w:tcW w:w="709" w:type="dxa"/>
          </w:tcPr>
          <w:p w:rsidR="00864B60" w:rsidRPr="006B3D78" w:rsidRDefault="00864B60" w:rsidP="001907AD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</w:t>
            </w:r>
          </w:p>
          <w:p w:rsidR="001907AD" w:rsidRPr="006B3D78" w:rsidRDefault="00864B60" w:rsidP="001907AD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700" w:type="dxa"/>
          </w:tcPr>
          <w:p w:rsidR="001907AD" w:rsidRPr="006B3D78" w:rsidRDefault="001907AD" w:rsidP="001907A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Тематические заседания:</w:t>
            </w:r>
          </w:p>
          <w:p w:rsidR="00864B60" w:rsidRPr="006B3D78" w:rsidRDefault="00EF2515" w:rsidP="004B3C4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работы на 2011-2012</w:t>
            </w:r>
            <w:r w:rsidR="00864B60" w:rsidRPr="006B3D78">
              <w:rPr>
                <w:sz w:val="22"/>
                <w:szCs w:val="22"/>
              </w:rPr>
              <w:t xml:space="preserve"> учебный год</w:t>
            </w:r>
          </w:p>
          <w:p w:rsidR="00864B60" w:rsidRPr="006B3D78" w:rsidRDefault="00864B60" w:rsidP="00864B60">
            <w:pPr>
              <w:rPr>
                <w:sz w:val="22"/>
                <w:szCs w:val="22"/>
              </w:rPr>
            </w:pPr>
          </w:p>
          <w:p w:rsidR="00864B60" w:rsidRPr="006B3D78" w:rsidRDefault="00864B60" w:rsidP="004B3C48">
            <w:pPr>
              <w:pStyle w:val="a3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1.Участие педагогов в школьном методическом фестивале «Современный урок – урок развития личности»</w:t>
            </w:r>
          </w:p>
          <w:p w:rsidR="00864B60" w:rsidRPr="006B3D78" w:rsidRDefault="00864B60" w:rsidP="00864B60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2.О проведении и участии педагогов в школьной            научно-практической конференции «Мои университеты»</w:t>
            </w:r>
          </w:p>
          <w:p w:rsidR="00864B60" w:rsidRPr="006B3D78" w:rsidRDefault="00864B60" w:rsidP="004B3C48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1.Профессионально-личностное становление и развитие учителя</w:t>
            </w:r>
          </w:p>
          <w:p w:rsidR="00864B60" w:rsidRPr="006B3D78" w:rsidRDefault="00864B60" w:rsidP="00864B60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2.Смотр-конкурс портфолио участников    образовательного процесса</w:t>
            </w:r>
          </w:p>
          <w:p w:rsidR="00864B60" w:rsidRPr="006B3D78" w:rsidRDefault="00864B60" w:rsidP="00864B60">
            <w:pPr>
              <w:rPr>
                <w:bCs/>
                <w:sz w:val="22"/>
                <w:szCs w:val="22"/>
              </w:rPr>
            </w:pPr>
          </w:p>
          <w:p w:rsidR="00864B60" w:rsidRPr="0086757A" w:rsidRDefault="00864B60" w:rsidP="004B3C48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Выполнение плана  и результаты работы МО</w:t>
            </w:r>
          </w:p>
        </w:tc>
        <w:tc>
          <w:tcPr>
            <w:tcW w:w="2512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6B3D78" w:rsidRDefault="00864B60" w:rsidP="001907AD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август</w:t>
            </w:r>
          </w:p>
          <w:p w:rsidR="00864B60" w:rsidRPr="006B3D78" w:rsidRDefault="00864B60" w:rsidP="00864B60">
            <w:pPr>
              <w:rPr>
                <w:sz w:val="22"/>
                <w:szCs w:val="22"/>
              </w:rPr>
            </w:pPr>
          </w:p>
          <w:p w:rsidR="00864B60" w:rsidRPr="006B3D78" w:rsidRDefault="00864B60" w:rsidP="00864B60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ноябрь</w:t>
            </w:r>
          </w:p>
          <w:p w:rsidR="00864B60" w:rsidRPr="006B3D78" w:rsidRDefault="00864B60" w:rsidP="00864B60">
            <w:pPr>
              <w:rPr>
                <w:sz w:val="22"/>
                <w:szCs w:val="22"/>
              </w:rPr>
            </w:pPr>
          </w:p>
          <w:p w:rsidR="00864B60" w:rsidRPr="006B3D78" w:rsidRDefault="00864B60" w:rsidP="00864B60">
            <w:pPr>
              <w:rPr>
                <w:sz w:val="22"/>
                <w:szCs w:val="22"/>
              </w:rPr>
            </w:pPr>
          </w:p>
          <w:p w:rsidR="00864B60" w:rsidRPr="006B3D78" w:rsidRDefault="00864B60" w:rsidP="00864B60">
            <w:pPr>
              <w:rPr>
                <w:sz w:val="22"/>
                <w:szCs w:val="22"/>
              </w:rPr>
            </w:pPr>
          </w:p>
          <w:p w:rsidR="00864B60" w:rsidRPr="006B3D78" w:rsidRDefault="00864B60" w:rsidP="00864B60">
            <w:pPr>
              <w:rPr>
                <w:sz w:val="22"/>
                <w:szCs w:val="22"/>
              </w:rPr>
            </w:pPr>
          </w:p>
          <w:p w:rsidR="00864B60" w:rsidRPr="006B3D78" w:rsidRDefault="00864B60" w:rsidP="00864B60">
            <w:pPr>
              <w:rPr>
                <w:sz w:val="22"/>
                <w:szCs w:val="22"/>
              </w:rPr>
            </w:pPr>
          </w:p>
          <w:p w:rsidR="00864B60" w:rsidRPr="006B3D78" w:rsidRDefault="00864B60" w:rsidP="00864B60">
            <w:pPr>
              <w:rPr>
                <w:sz w:val="22"/>
                <w:szCs w:val="22"/>
              </w:rPr>
            </w:pPr>
          </w:p>
          <w:p w:rsidR="00864B60" w:rsidRPr="006B3D78" w:rsidRDefault="00864B60" w:rsidP="00864B60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январь</w:t>
            </w:r>
          </w:p>
          <w:p w:rsidR="00864B60" w:rsidRPr="006B3D78" w:rsidRDefault="00864B60" w:rsidP="00864B60">
            <w:pPr>
              <w:rPr>
                <w:sz w:val="22"/>
                <w:szCs w:val="22"/>
              </w:rPr>
            </w:pPr>
          </w:p>
          <w:p w:rsidR="0086757A" w:rsidRDefault="00864B60" w:rsidP="00864B60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апрель-май</w:t>
            </w:r>
          </w:p>
          <w:p w:rsidR="00864B60" w:rsidRPr="0086757A" w:rsidRDefault="00864B60" w:rsidP="0086757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Руководители МО</w:t>
            </w:r>
          </w:p>
          <w:p w:rsidR="0010128A" w:rsidRPr="006B3D78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Руководители МО</w:t>
            </w:r>
          </w:p>
          <w:p w:rsidR="0010128A" w:rsidRPr="006B3D78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6B3D78" w:rsidRDefault="0010128A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Руководители МО</w:t>
            </w:r>
          </w:p>
          <w:p w:rsidR="0010128A" w:rsidRPr="006B3D78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86757A" w:rsidRDefault="0010128A" w:rsidP="0086757A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Руководители МО</w:t>
            </w:r>
          </w:p>
        </w:tc>
        <w:tc>
          <w:tcPr>
            <w:tcW w:w="2304" w:type="dxa"/>
          </w:tcPr>
          <w:p w:rsidR="001907AD" w:rsidRDefault="001907AD" w:rsidP="001907AD">
            <w:pPr>
              <w:rPr>
                <w:bCs/>
                <w:sz w:val="22"/>
                <w:szCs w:val="22"/>
              </w:rPr>
            </w:pPr>
          </w:p>
          <w:p w:rsidR="000C5A9C" w:rsidRDefault="000C5A9C" w:rsidP="001907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Заседания МО</w:t>
            </w:r>
          </w:p>
          <w:p w:rsidR="000C5A9C" w:rsidRDefault="000C5A9C" w:rsidP="000C5A9C">
            <w:pPr>
              <w:rPr>
                <w:sz w:val="22"/>
                <w:szCs w:val="22"/>
              </w:rPr>
            </w:pPr>
          </w:p>
          <w:p w:rsidR="000C5A9C" w:rsidRDefault="000C5A9C" w:rsidP="000C5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</w:t>
            </w:r>
          </w:p>
          <w:p w:rsidR="000C5A9C" w:rsidRPr="000C5A9C" w:rsidRDefault="000C5A9C" w:rsidP="000C5A9C">
            <w:pPr>
              <w:rPr>
                <w:sz w:val="22"/>
                <w:szCs w:val="22"/>
              </w:rPr>
            </w:pPr>
          </w:p>
          <w:p w:rsidR="000C5A9C" w:rsidRPr="000C5A9C" w:rsidRDefault="000C5A9C" w:rsidP="000C5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Общешкольная конференция «Мои университеты»</w:t>
            </w:r>
          </w:p>
        </w:tc>
      </w:tr>
      <w:tr w:rsidR="001907AD" w:rsidRPr="006B3D78">
        <w:tc>
          <w:tcPr>
            <w:tcW w:w="709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6B3D78" w:rsidRDefault="00864B60" w:rsidP="001907AD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700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6B3D78" w:rsidRDefault="00864B60" w:rsidP="001907AD">
            <w:pPr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Разработка плана и проведение предметной недели</w:t>
            </w:r>
          </w:p>
        </w:tc>
        <w:tc>
          <w:tcPr>
            <w:tcW w:w="2512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6B3D78" w:rsidRDefault="00864B60" w:rsidP="001907AD">
            <w:pPr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по графику</w:t>
            </w:r>
          </w:p>
        </w:tc>
        <w:tc>
          <w:tcPr>
            <w:tcW w:w="2385" w:type="dxa"/>
          </w:tcPr>
          <w:p w:rsidR="000C5A9C" w:rsidRPr="006B3D78" w:rsidRDefault="000C5A9C" w:rsidP="000C5A9C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Руководители МО</w:t>
            </w:r>
          </w:p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</w:tcPr>
          <w:p w:rsidR="001907AD" w:rsidRPr="006B3D78" w:rsidRDefault="000C5A9C" w:rsidP="001907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Предметные недели</w:t>
            </w:r>
          </w:p>
        </w:tc>
      </w:tr>
      <w:tr w:rsidR="001907AD" w:rsidRPr="006B3D78">
        <w:tc>
          <w:tcPr>
            <w:tcW w:w="709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6B3D78" w:rsidRDefault="00864B60" w:rsidP="001907AD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700" w:type="dxa"/>
          </w:tcPr>
          <w:p w:rsidR="00864B60" w:rsidRPr="006B3D78" w:rsidRDefault="00864B60" w:rsidP="001907AD">
            <w:pPr>
              <w:rPr>
                <w:sz w:val="22"/>
                <w:szCs w:val="22"/>
              </w:rPr>
            </w:pPr>
          </w:p>
          <w:p w:rsidR="00864B60" w:rsidRPr="006B3D78" w:rsidRDefault="00864B60" w:rsidP="001907AD">
            <w:pPr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Рассмотрение и утверждение календарно-тематического планирования, программ факультативов</w:t>
            </w:r>
            <w:r w:rsidRPr="006B3D7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2" w:type="dxa"/>
          </w:tcPr>
          <w:p w:rsidR="00D50D49" w:rsidRPr="006B3D78" w:rsidRDefault="00D50D49" w:rsidP="001907AD">
            <w:pPr>
              <w:rPr>
                <w:bCs/>
                <w:sz w:val="22"/>
                <w:szCs w:val="22"/>
              </w:rPr>
            </w:pPr>
          </w:p>
          <w:p w:rsidR="001907AD" w:rsidRPr="006B3D78" w:rsidRDefault="00D50D49" w:rsidP="00D50D4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сентябрь</w:t>
            </w:r>
          </w:p>
        </w:tc>
        <w:tc>
          <w:tcPr>
            <w:tcW w:w="2385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B553A5" w:rsidRPr="006B3D78" w:rsidRDefault="00B553A5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Руководители МО</w:t>
            </w:r>
          </w:p>
          <w:p w:rsidR="00B553A5" w:rsidRPr="006B3D78" w:rsidRDefault="00B553A5" w:rsidP="001907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</w:tcPr>
          <w:p w:rsidR="0086757A" w:rsidRDefault="0086757A" w:rsidP="001907AD">
            <w:pPr>
              <w:rPr>
                <w:bCs/>
                <w:sz w:val="22"/>
                <w:szCs w:val="22"/>
              </w:rPr>
            </w:pPr>
          </w:p>
          <w:p w:rsidR="001907AD" w:rsidRPr="0086757A" w:rsidRDefault="0086757A" w:rsidP="00867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совет</w:t>
            </w:r>
          </w:p>
        </w:tc>
      </w:tr>
      <w:tr w:rsidR="001907AD" w:rsidRPr="006B3D78">
        <w:tc>
          <w:tcPr>
            <w:tcW w:w="709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6B3D78" w:rsidRDefault="00864B60" w:rsidP="001907AD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700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162B94" w:rsidRPr="0086757A" w:rsidRDefault="006B5263" w:rsidP="006B5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</w:t>
            </w:r>
            <w:r w:rsidR="00D50D49" w:rsidRPr="006B3D78">
              <w:rPr>
                <w:sz w:val="22"/>
                <w:szCs w:val="22"/>
              </w:rPr>
              <w:t xml:space="preserve"> проведение и учас</w:t>
            </w:r>
            <w:r>
              <w:rPr>
                <w:sz w:val="22"/>
                <w:szCs w:val="22"/>
              </w:rPr>
              <w:t>тие в интеллектуальных конкурсах</w:t>
            </w:r>
            <w:r w:rsidR="00D50D49" w:rsidRPr="006B3D78">
              <w:rPr>
                <w:sz w:val="22"/>
                <w:szCs w:val="22"/>
              </w:rPr>
              <w:t>, предметных олимпиад</w:t>
            </w:r>
            <w:r>
              <w:rPr>
                <w:sz w:val="22"/>
                <w:szCs w:val="22"/>
              </w:rPr>
              <w:t>ах</w:t>
            </w:r>
            <w:r w:rsidR="00D50D49" w:rsidRPr="006B3D78">
              <w:rPr>
                <w:sz w:val="22"/>
                <w:szCs w:val="22"/>
              </w:rPr>
              <w:t>, научно-практических конфере</w:t>
            </w:r>
            <w:r>
              <w:rPr>
                <w:sz w:val="22"/>
                <w:szCs w:val="22"/>
              </w:rPr>
              <w:t>нциях</w:t>
            </w:r>
            <w:r w:rsidR="00D50D49" w:rsidRPr="006B3D78">
              <w:rPr>
                <w:sz w:val="22"/>
                <w:szCs w:val="22"/>
              </w:rPr>
              <w:t xml:space="preserve">, </w:t>
            </w:r>
            <w:proofErr w:type="gramStart"/>
            <w:r w:rsidR="00D50D49" w:rsidRPr="006B3D78">
              <w:rPr>
                <w:sz w:val="22"/>
                <w:szCs w:val="22"/>
              </w:rPr>
              <w:t>интернет-олимпиад</w:t>
            </w:r>
            <w:r>
              <w:rPr>
                <w:sz w:val="22"/>
                <w:szCs w:val="22"/>
              </w:rPr>
              <w:t>ах</w:t>
            </w:r>
            <w:proofErr w:type="gramEnd"/>
            <w:r>
              <w:rPr>
                <w:sz w:val="22"/>
                <w:szCs w:val="22"/>
              </w:rPr>
              <w:t>, предметных неделях</w:t>
            </w:r>
            <w:r w:rsidR="00D50D49" w:rsidRPr="006B3D78">
              <w:rPr>
                <w:sz w:val="22"/>
                <w:szCs w:val="22"/>
              </w:rPr>
              <w:t>. Мониторинг по учебным предметам (согласно графику)</w:t>
            </w:r>
            <w:r w:rsidR="00162B94" w:rsidRPr="006B3D78">
              <w:rPr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D50D49" w:rsidRPr="006B3D78" w:rsidRDefault="00D50D49" w:rsidP="001907AD">
            <w:pPr>
              <w:rPr>
                <w:bCs/>
                <w:sz w:val="22"/>
                <w:szCs w:val="22"/>
              </w:rPr>
            </w:pPr>
          </w:p>
          <w:p w:rsidR="00D50D49" w:rsidRPr="006B3D78" w:rsidRDefault="00D50D49" w:rsidP="00D50D49">
            <w:pPr>
              <w:rPr>
                <w:sz w:val="22"/>
                <w:szCs w:val="22"/>
              </w:rPr>
            </w:pPr>
          </w:p>
          <w:p w:rsidR="001907AD" w:rsidRPr="006B3D78" w:rsidRDefault="00D50D49" w:rsidP="00D50D4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85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B553A5" w:rsidRPr="006B3D78" w:rsidRDefault="00B553A5" w:rsidP="001907AD">
            <w:pPr>
              <w:rPr>
                <w:bCs/>
                <w:sz w:val="22"/>
                <w:szCs w:val="22"/>
              </w:rPr>
            </w:pPr>
          </w:p>
          <w:p w:rsidR="00B553A5" w:rsidRPr="006B3D78" w:rsidRDefault="00B553A5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Руководители МО</w:t>
            </w:r>
          </w:p>
          <w:p w:rsidR="00B553A5" w:rsidRPr="006B3D78" w:rsidRDefault="006B5263" w:rsidP="001907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Петрова Е.Р.</w:t>
            </w:r>
          </w:p>
        </w:tc>
        <w:tc>
          <w:tcPr>
            <w:tcW w:w="2304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</w:tc>
      </w:tr>
      <w:tr w:rsidR="001907AD" w:rsidRPr="006B3D78">
        <w:tc>
          <w:tcPr>
            <w:tcW w:w="709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6B3D78" w:rsidRDefault="00864B60" w:rsidP="001907AD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700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162B94" w:rsidRPr="0086757A" w:rsidRDefault="00D50D49" w:rsidP="001907A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Само</w:t>
            </w:r>
            <w:r w:rsidR="006B5263">
              <w:rPr>
                <w:sz w:val="22"/>
                <w:szCs w:val="22"/>
              </w:rPr>
              <w:t>образование учителей. Творческие</w:t>
            </w:r>
            <w:r w:rsidRPr="006B3D78">
              <w:rPr>
                <w:sz w:val="22"/>
                <w:szCs w:val="22"/>
              </w:rPr>
              <w:t xml:space="preserve"> отчёт</w:t>
            </w:r>
            <w:r w:rsidR="006B5263">
              <w:rPr>
                <w:sz w:val="22"/>
                <w:szCs w:val="22"/>
              </w:rPr>
              <w:t xml:space="preserve">ы </w:t>
            </w:r>
            <w:r w:rsidRPr="006B3D78">
              <w:rPr>
                <w:sz w:val="22"/>
                <w:szCs w:val="22"/>
              </w:rPr>
              <w:t xml:space="preserve"> по теме самообразования тех педагогов, которые отработ</w:t>
            </w:r>
            <w:r w:rsidR="006B5263">
              <w:rPr>
                <w:sz w:val="22"/>
                <w:szCs w:val="22"/>
              </w:rPr>
              <w:t>али по теме 3 года</w:t>
            </w:r>
            <w:r w:rsidR="00EB210C">
              <w:rPr>
                <w:sz w:val="22"/>
                <w:szCs w:val="22"/>
              </w:rPr>
              <w:t>,</w:t>
            </w:r>
            <w:r w:rsidR="006B5263">
              <w:rPr>
                <w:sz w:val="22"/>
                <w:szCs w:val="22"/>
              </w:rPr>
              <w:t xml:space="preserve"> и аттестуемых педагоги в текущем</w:t>
            </w:r>
            <w:r w:rsidRPr="006B3D78">
              <w:rPr>
                <w:sz w:val="22"/>
                <w:szCs w:val="22"/>
              </w:rPr>
              <w:t xml:space="preserve"> учебном году</w:t>
            </w:r>
            <w:r w:rsidR="00162B94" w:rsidRPr="006B3D78">
              <w:rPr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D50D49" w:rsidRPr="006B3D78" w:rsidRDefault="00D50D49" w:rsidP="001907AD">
            <w:pPr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385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B553A5" w:rsidRPr="006B3D78" w:rsidRDefault="00B553A5" w:rsidP="004112DE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Руководители МО</w:t>
            </w:r>
          </w:p>
          <w:p w:rsidR="00B553A5" w:rsidRPr="006B3D78" w:rsidRDefault="00B553A5" w:rsidP="001907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</w:tcPr>
          <w:p w:rsidR="001907AD" w:rsidRDefault="001907AD" w:rsidP="001907AD">
            <w:pPr>
              <w:rPr>
                <w:bCs/>
                <w:sz w:val="22"/>
                <w:szCs w:val="22"/>
              </w:rPr>
            </w:pPr>
          </w:p>
          <w:p w:rsidR="0086757A" w:rsidRPr="006B3D78" w:rsidRDefault="0086757A" w:rsidP="001907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Итоговая методическая конференция</w:t>
            </w:r>
          </w:p>
        </w:tc>
      </w:tr>
      <w:tr w:rsidR="001907AD" w:rsidRPr="006B3D78">
        <w:tc>
          <w:tcPr>
            <w:tcW w:w="709" w:type="dxa"/>
          </w:tcPr>
          <w:p w:rsidR="001907AD" w:rsidRPr="006B3D78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6B3D78" w:rsidRDefault="00864B60" w:rsidP="001907AD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700" w:type="dxa"/>
          </w:tcPr>
          <w:p w:rsidR="00D50D49" w:rsidRPr="006B3D78" w:rsidRDefault="00D50D49" w:rsidP="001907AD">
            <w:pPr>
              <w:rPr>
                <w:bCs/>
                <w:sz w:val="22"/>
                <w:szCs w:val="22"/>
              </w:rPr>
            </w:pPr>
          </w:p>
          <w:p w:rsidR="00D50D49" w:rsidRPr="006B3D78" w:rsidRDefault="00D50D49" w:rsidP="001907AD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Диагностика профессиональных потребностей членов МО</w:t>
            </w:r>
          </w:p>
        </w:tc>
        <w:tc>
          <w:tcPr>
            <w:tcW w:w="2512" w:type="dxa"/>
          </w:tcPr>
          <w:p w:rsidR="001907AD" w:rsidRPr="006B3D78" w:rsidRDefault="006B5263" w:rsidP="001907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 -</w:t>
            </w:r>
          </w:p>
          <w:p w:rsidR="00D50D49" w:rsidRPr="0086757A" w:rsidRDefault="00D50D49" w:rsidP="0086757A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апрел</w:t>
            </w:r>
            <w:r w:rsidR="0086757A">
              <w:rPr>
                <w:bCs/>
                <w:sz w:val="22"/>
                <w:szCs w:val="22"/>
              </w:rPr>
              <w:t>ь</w:t>
            </w:r>
          </w:p>
        </w:tc>
        <w:tc>
          <w:tcPr>
            <w:tcW w:w="2385" w:type="dxa"/>
          </w:tcPr>
          <w:p w:rsidR="00B553A5" w:rsidRDefault="00B553A5" w:rsidP="0086757A">
            <w:pPr>
              <w:pStyle w:val="a3"/>
              <w:ind w:left="0"/>
              <w:rPr>
                <w:bCs/>
              </w:rPr>
            </w:pPr>
            <w:r w:rsidRPr="006B3D78">
              <w:rPr>
                <w:bCs/>
              </w:rPr>
              <w:t>Руководители МО</w:t>
            </w:r>
          </w:p>
          <w:p w:rsidR="006B5263" w:rsidRPr="0086757A" w:rsidRDefault="006B5263" w:rsidP="0086757A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Петрова Е.Р.</w:t>
            </w:r>
          </w:p>
        </w:tc>
        <w:tc>
          <w:tcPr>
            <w:tcW w:w="2304" w:type="dxa"/>
          </w:tcPr>
          <w:p w:rsidR="001907AD" w:rsidRDefault="001907AD" w:rsidP="001907AD">
            <w:pPr>
              <w:rPr>
                <w:bCs/>
                <w:sz w:val="22"/>
                <w:szCs w:val="22"/>
              </w:rPr>
            </w:pPr>
          </w:p>
          <w:p w:rsidR="0086757A" w:rsidRPr="006B3D78" w:rsidRDefault="0086757A" w:rsidP="001907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Анкета для педагога</w:t>
            </w:r>
          </w:p>
        </w:tc>
      </w:tr>
    </w:tbl>
    <w:p w:rsidR="00211DE7" w:rsidRPr="006B3D78" w:rsidRDefault="00211DE7" w:rsidP="00C9337D">
      <w:pPr>
        <w:rPr>
          <w:bCs/>
        </w:rPr>
      </w:pPr>
    </w:p>
    <w:p w:rsidR="00B96A6A" w:rsidRDefault="008E7BA5" w:rsidP="004B3C48">
      <w:pPr>
        <w:pStyle w:val="a3"/>
        <w:numPr>
          <w:ilvl w:val="1"/>
          <w:numId w:val="32"/>
        </w:numPr>
        <w:rPr>
          <w:b/>
          <w:bCs/>
        </w:rPr>
      </w:pPr>
      <w:r w:rsidRPr="00B35FC6">
        <w:rPr>
          <w:b/>
          <w:bCs/>
        </w:rPr>
        <w:t>Консилиумы</w:t>
      </w:r>
    </w:p>
    <w:p w:rsidR="0086757A" w:rsidRPr="00B35FC6" w:rsidRDefault="0086757A" w:rsidP="0086757A">
      <w:pPr>
        <w:pStyle w:val="a3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684"/>
        <w:gridCol w:w="2518"/>
        <w:gridCol w:w="2389"/>
        <w:gridCol w:w="2310"/>
      </w:tblGrid>
      <w:tr w:rsidR="00880914" w:rsidRPr="006B3D78">
        <w:tc>
          <w:tcPr>
            <w:tcW w:w="709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84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18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389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10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880914" w:rsidRPr="006B3D78">
        <w:tc>
          <w:tcPr>
            <w:tcW w:w="709" w:type="dxa"/>
          </w:tcPr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</w:p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84" w:type="dxa"/>
          </w:tcPr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</w:p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Психолого- педагогический</w:t>
            </w:r>
            <w:proofErr w:type="gramEnd"/>
            <w:r w:rsidRPr="006B3D78">
              <w:rPr>
                <w:bCs/>
                <w:sz w:val="22"/>
                <w:szCs w:val="22"/>
              </w:rPr>
              <w:t xml:space="preserve"> консилиум по адаптации 5-х классов</w:t>
            </w:r>
          </w:p>
        </w:tc>
        <w:tc>
          <w:tcPr>
            <w:tcW w:w="2518" w:type="dxa"/>
          </w:tcPr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</w:p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2389" w:type="dxa"/>
          </w:tcPr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</w:p>
          <w:p w:rsidR="00880914" w:rsidRPr="006B3D78" w:rsidRDefault="006B5263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Петрова Е.Р.</w:t>
            </w:r>
          </w:p>
        </w:tc>
        <w:tc>
          <w:tcPr>
            <w:tcW w:w="2310" w:type="dxa"/>
          </w:tcPr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</w:p>
          <w:p w:rsidR="00B553A5" w:rsidRPr="006B3D78" w:rsidRDefault="00B553A5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Справка </w:t>
            </w:r>
          </w:p>
        </w:tc>
      </w:tr>
      <w:tr w:rsidR="00880914" w:rsidRPr="006B3D78">
        <w:tc>
          <w:tcPr>
            <w:tcW w:w="709" w:type="dxa"/>
          </w:tcPr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</w:p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84" w:type="dxa"/>
          </w:tcPr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</w:p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Традиционная встреча администрации школы с десятиклассниками.</w:t>
            </w:r>
          </w:p>
        </w:tc>
        <w:tc>
          <w:tcPr>
            <w:tcW w:w="2518" w:type="dxa"/>
          </w:tcPr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</w:p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2389" w:type="dxa"/>
          </w:tcPr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</w:p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Васюцкая Л.М.</w:t>
            </w:r>
          </w:p>
        </w:tc>
        <w:tc>
          <w:tcPr>
            <w:tcW w:w="2310" w:type="dxa"/>
          </w:tcPr>
          <w:p w:rsidR="00880914" w:rsidRPr="006B3D78" w:rsidRDefault="00880914" w:rsidP="005D7838">
            <w:pPr>
              <w:rPr>
                <w:bCs/>
                <w:sz w:val="22"/>
                <w:szCs w:val="22"/>
              </w:rPr>
            </w:pPr>
          </w:p>
          <w:p w:rsidR="00B553A5" w:rsidRPr="006B3D78" w:rsidRDefault="00B553A5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Справка </w:t>
            </w:r>
          </w:p>
        </w:tc>
      </w:tr>
    </w:tbl>
    <w:p w:rsidR="00B35FC6" w:rsidRDefault="00B35FC6" w:rsidP="00B35FC6">
      <w:pPr>
        <w:ind w:left="720"/>
        <w:rPr>
          <w:b/>
          <w:bCs/>
        </w:rPr>
      </w:pPr>
    </w:p>
    <w:p w:rsidR="000059E7" w:rsidRDefault="0086757A" w:rsidP="004B3C48">
      <w:pPr>
        <w:numPr>
          <w:ilvl w:val="1"/>
          <w:numId w:val="32"/>
        </w:numPr>
        <w:rPr>
          <w:b/>
          <w:bCs/>
        </w:rPr>
      </w:pPr>
      <w:r>
        <w:rPr>
          <w:b/>
          <w:bCs/>
        </w:rPr>
        <w:t>Участие в конкурсах</w:t>
      </w:r>
    </w:p>
    <w:p w:rsidR="0086757A" w:rsidRPr="00B35FC6" w:rsidRDefault="0086757A" w:rsidP="0086757A">
      <w:pPr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684"/>
        <w:gridCol w:w="2517"/>
        <w:gridCol w:w="2390"/>
        <w:gridCol w:w="2310"/>
      </w:tblGrid>
      <w:tr w:rsidR="00880914" w:rsidRPr="006B3D78">
        <w:tc>
          <w:tcPr>
            <w:tcW w:w="709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84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17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390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10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6B3D78" w:rsidRPr="006B3D78">
        <w:tc>
          <w:tcPr>
            <w:tcW w:w="709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E312F7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84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5342B3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Школьный смотр </w:t>
            </w:r>
            <w:r w:rsidR="006B3D78" w:rsidRPr="006B3D78">
              <w:rPr>
                <w:bCs/>
                <w:sz w:val="22"/>
                <w:szCs w:val="22"/>
              </w:rPr>
              <w:t xml:space="preserve"> портфолио педагога</w:t>
            </w:r>
          </w:p>
        </w:tc>
        <w:tc>
          <w:tcPr>
            <w:tcW w:w="2517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2390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МС</w:t>
            </w:r>
          </w:p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Руководители МО</w:t>
            </w:r>
          </w:p>
        </w:tc>
        <w:tc>
          <w:tcPr>
            <w:tcW w:w="2310" w:type="dxa"/>
          </w:tcPr>
          <w:p w:rsidR="006B3D78" w:rsidRDefault="006B3D78">
            <w:r w:rsidRPr="00A44C04">
              <w:t>Участие в конкурсе</w:t>
            </w:r>
          </w:p>
        </w:tc>
      </w:tr>
      <w:tr w:rsidR="006B3D78" w:rsidRPr="006B3D78">
        <w:tc>
          <w:tcPr>
            <w:tcW w:w="709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E312F7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84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Конкурс методической разработки урока, классного часа, </w:t>
            </w:r>
            <w:proofErr w:type="spellStart"/>
            <w:r w:rsidRPr="006B3D78">
              <w:rPr>
                <w:bCs/>
                <w:sz w:val="22"/>
                <w:szCs w:val="22"/>
              </w:rPr>
              <w:t>пятнадцатиминутки</w:t>
            </w:r>
            <w:proofErr w:type="spellEnd"/>
            <w:r w:rsidRPr="006B3D78">
              <w:rPr>
                <w:bCs/>
                <w:sz w:val="22"/>
                <w:szCs w:val="22"/>
              </w:rPr>
              <w:t>, тематического занятия в ГПД, открытого занятия кружка.</w:t>
            </w:r>
          </w:p>
        </w:tc>
        <w:tc>
          <w:tcPr>
            <w:tcW w:w="2517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февраль – март </w:t>
            </w:r>
          </w:p>
        </w:tc>
        <w:tc>
          <w:tcPr>
            <w:tcW w:w="2390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6B3D78" w:rsidP="008E7BA5">
            <w:pPr>
              <w:rPr>
                <w:sz w:val="22"/>
                <w:szCs w:val="22"/>
              </w:rPr>
            </w:pPr>
          </w:p>
          <w:p w:rsidR="006B3D78" w:rsidRPr="006B3D78" w:rsidRDefault="006B3D78" w:rsidP="008E7BA5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МС</w:t>
            </w:r>
          </w:p>
          <w:p w:rsidR="006B3D78" w:rsidRPr="0086757A" w:rsidRDefault="006B3D78" w:rsidP="008E7BA5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Руководители МО</w:t>
            </w:r>
          </w:p>
        </w:tc>
        <w:tc>
          <w:tcPr>
            <w:tcW w:w="2310" w:type="dxa"/>
          </w:tcPr>
          <w:p w:rsidR="006B3D78" w:rsidRDefault="006B3D78">
            <w:r w:rsidRPr="00A44C04">
              <w:t>Участие в конкурсе</w:t>
            </w:r>
          </w:p>
        </w:tc>
      </w:tr>
      <w:tr w:rsidR="006B3D78" w:rsidRPr="006B3D78">
        <w:tc>
          <w:tcPr>
            <w:tcW w:w="709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E312F7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84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Школьная научно-практическая</w:t>
            </w:r>
            <w:r w:rsidR="006B5263">
              <w:rPr>
                <w:bCs/>
                <w:sz w:val="22"/>
                <w:szCs w:val="22"/>
              </w:rPr>
              <w:t xml:space="preserve"> конференция  </w:t>
            </w:r>
            <w:r w:rsidRPr="006B3D78">
              <w:rPr>
                <w:bCs/>
                <w:sz w:val="22"/>
                <w:szCs w:val="22"/>
              </w:rPr>
              <w:t xml:space="preserve">  «Мои университеты»</w:t>
            </w:r>
          </w:p>
        </w:tc>
        <w:tc>
          <w:tcPr>
            <w:tcW w:w="2517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2390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6B5263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Петрова Е.Р.</w:t>
            </w:r>
          </w:p>
        </w:tc>
        <w:tc>
          <w:tcPr>
            <w:tcW w:w="2310" w:type="dxa"/>
          </w:tcPr>
          <w:p w:rsidR="006B3D78" w:rsidRDefault="006B3D78">
            <w:r w:rsidRPr="00A44C04">
              <w:t>Участие в конкурсе</w:t>
            </w:r>
          </w:p>
        </w:tc>
      </w:tr>
    </w:tbl>
    <w:p w:rsidR="00211DE7" w:rsidRPr="006B3D78" w:rsidRDefault="00211DE7" w:rsidP="005D7838">
      <w:pPr>
        <w:rPr>
          <w:bCs/>
        </w:rPr>
      </w:pPr>
    </w:p>
    <w:p w:rsidR="00211DE7" w:rsidRDefault="00211DE7" w:rsidP="005D7838">
      <w:pPr>
        <w:rPr>
          <w:bCs/>
        </w:rPr>
      </w:pPr>
    </w:p>
    <w:p w:rsidR="005342B3" w:rsidRDefault="005342B3" w:rsidP="005D7838">
      <w:pPr>
        <w:rPr>
          <w:bCs/>
        </w:rPr>
      </w:pPr>
    </w:p>
    <w:p w:rsidR="005342B3" w:rsidRPr="006B3D78" w:rsidRDefault="005342B3" w:rsidP="005D7838">
      <w:pPr>
        <w:rPr>
          <w:bCs/>
        </w:rPr>
      </w:pPr>
    </w:p>
    <w:p w:rsidR="008E7BA5" w:rsidRPr="00B35FC6" w:rsidRDefault="008E7BA5" w:rsidP="004B3C48">
      <w:pPr>
        <w:numPr>
          <w:ilvl w:val="1"/>
          <w:numId w:val="32"/>
        </w:numPr>
        <w:rPr>
          <w:bCs/>
        </w:rPr>
      </w:pPr>
      <w:r w:rsidRPr="00B35FC6">
        <w:rPr>
          <w:bCs/>
        </w:rPr>
        <w:t xml:space="preserve"> </w:t>
      </w:r>
      <w:r w:rsidRPr="00B35FC6">
        <w:rPr>
          <w:b/>
          <w:bCs/>
        </w:rPr>
        <w:t>Предметные недели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6311"/>
        <w:gridCol w:w="4674"/>
        <w:gridCol w:w="2144"/>
      </w:tblGrid>
      <w:tr w:rsidR="0086757A" w:rsidRPr="006B3D78">
        <w:trPr>
          <w:trHeight w:val="498"/>
        </w:trPr>
        <w:tc>
          <w:tcPr>
            <w:tcW w:w="670" w:type="dxa"/>
          </w:tcPr>
          <w:p w:rsidR="0086757A" w:rsidRPr="006B3D78" w:rsidRDefault="0086757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86757A" w:rsidRPr="006B3D78" w:rsidRDefault="0086757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311" w:type="dxa"/>
          </w:tcPr>
          <w:p w:rsidR="0086757A" w:rsidRPr="006B3D78" w:rsidRDefault="0086757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4674" w:type="dxa"/>
          </w:tcPr>
          <w:p w:rsidR="0086757A" w:rsidRPr="00DD0967" w:rsidRDefault="0086757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</w:t>
            </w:r>
            <w:r w:rsidRPr="00DD0967">
              <w:rPr>
                <w:bCs/>
                <w:sz w:val="22"/>
                <w:szCs w:val="22"/>
              </w:rPr>
              <w:t>Сроки выполнения</w:t>
            </w:r>
          </w:p>
        </w:tc>
        <w:tc>
          <w:tcPr>
            <w:tcW w:w="2144" w:type="dxa"/>
          </w:tcPr>
          <w:p w:rsidR="0086757A" w:rsidRPr="006B3D78" w:rsidRDefault="0086757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</w:tr>
      <w:tr w:rsidR="0086757A" w:rsidRPr="006B3D78">
        <w:trPr>
          <w:trHeight w:val="243"/>
        </w:trPr>
        <w:tc>
          <w:tcPr>
            <w:tcW w:w="670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311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Неделя русского языка и литературы</w:t>
            </w:r>
          </w:p>
        </w:tc>
        <w:tc>
          <w:tcPr>
            <w:tcW w:w="4674" w:type="dxa"/>
          </w:tcPr>
          <w:p w:rsidR="0086757A" w:rsidRPr="00867889" w:rsidRDefault="00157C1A" w:rsidP="005D7838">
            <w:pPr>
              <w:rPr>
                <w:bCs/>
                <w:sz w:val="22"/>
                <w:szCs w:val="22"/>
              </w:rPr>
            </w:pPr>
            <w:r w:rsidRPr="00867889">
              <w:rPr>
                <w:bCs/>
                <w:sz w:val="22"/>
                <w:szCs w:val="22"/>
              </w:rPr>
              <w:t>6 – 10</w:t>
            </w:r>
            <w:r w:rsidR="0086757A" w:rsidRPr="00867889">
              <w:rPr>
                <w:bCs/>
                <w:sz w:val="22"/>
                <w:szCs w:val="22"/>
              </w:rPr>
              <w:t xml:space="preserve"> февраля</w:t>
            </w:r>
          </w:p>
        </w:tc>
        <w:tc>
          <w:tcPr>
            <w:tcW w:w="2144" w:type="dxa"/>
          </w:tcPr>
          <w:p w:rsidR="0086757A" w:rsidRPr="006B3D78" w:rsidRDefault="00E312F7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Левина Н.А.</w:t>
            </w:r>
          </w:p>
        </w:tc>
      </w:tr>
      <w:tr w:rsidR="0086757A" w:rsidRPr="006B3D78">
        <w:trPr>
          <w:trHeight w:val="255"/>
        </w:trPr>
        <w:tc>
          <w:tcPr>
            <w:tcW w:w="670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311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Неделя истории</w:t>
            </w:r>
          </w:p>
        </w:tc>
        <w:tc>
          <w:tcPr>
            <w:tcW w:w="4674" w:type="dxa"/>
          </w:tcPr>
          <w:p w:rsidR="0086757A" w:rsidRPr="00867889" w:rsidRDefault="0086757A" w:rsidP="00157C1A">
            <w:pPr>
              <w:rPr>
                <w:bCs/>
                <w:sz w:val="22"/>
                <w:szCs w:val="22"/>
              </w:rPr>
            </w:pPr>
            <w:r w:rsidRPr="00867889">
              <w:rPr>
                <w:bCs/>
                <w:sz w:val="22"/>
                <w:szCs w:val="22"/>
              </w:rPr>
              <w:t>2</w:t>
            </w:r>
            <w:r w:rsidR="00157C1A" w:rsidRPr="00867889">
              <w:rPr>
                <w:bCs/>
                <w:sz w:val="22"/>
                <w:szCs w:val="22"/>
              </w:rPr>
              <w:t>3 – 27</w:t>
            </w:r>
            <w:r w:rsidRPr="00867889">
              <w:rPr>
                <w:bCs/>
                <w:sz w:val="22"/>
                <w:szCs w:val="22"/>
              </w:rPr>
              <w:t xml:space="preserve"> апреля</w:t>
            </w:r>
          </w:p>
        </w:tc>
        <w:tc>
          <w:tcPr>
            <w:tcW w:w="2144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Труханова М.Н.</w:t>
            </w:r>
          </w:p>
        </w:tc>
      </w:tr>
      <w:tr w:rsidR="0086757A" w:rsidRPr="006B3D78">
        <w:trPr>
          <w:trHeight w:val="243"/>
        </w:trPr>
        <w:tc>
          <w:tcPr>
            <w:tcW w:w="670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6311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Неделя математики</w:t>
            </w:r>
          </w:p>
        </w:tc>
        <w:tc>
          <w:tcPr>
            <w:tcW w:w="4674" w:type="dxa"/>
          </w:tcPr>
          <w:p w:rsidR="0086757A" w:rsidRPr="00867889" w:rsidRDefault="00157C1A" w:rsidP="00157C1A">
            <w:pPr>
              <w:rPr>
                <w:bCs/>
                <w:sz w:val="22"/>
                <w:szCs w:val="22"/>
              </w:rPr>
            </w:pPr>
            <w:r w:rsidRPr="00867889">
              <w:rPr>
                <w:bCs/>
                <w:sz w:val="22"/>
                <w:szCs w:val="22"/>
              </w:rPr>
              <w:t>23</w:t>
            </w:r>
            <w:r w:rsidR="0086757A" w:rsidRPr="00867889">
              <w:rPr>
                <w:bCs/>
                <w:sz w:val="22"/>
                <w:szCs w:val="22"/>
              </w:rPr>
              <w:t xml:space="preserve"> – 2</w:t>
            </w:r>
            <w:r w:rsidRPr="00867889">
              <w:rPr>
                <w:bCs/>
                <w:sz w:val="22"/>
                <w:szCs w:val="22"/>
              </w:rPr>
              <w:t>8</w:t>
            </w:r>
            <w:r w:rsidR="0086757A" w:rsidRPr="00867889">
              <w:rPr>
                <w:bCs/>
                <w:sz w:val="22"/>
                <w:szCs w:val="22"/>
              </w:rPr>
              <w:t xml:space="preserve"> января</w:t>
            </w:r>
          </w:p>
        </w:tc>
        <w:tc>
          <w:tcPr>
            <w:tcW w:w="2144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Кривина Н.И.</w:t>
            </w:r>
          </w:p>
        </w:tc>
      </w:tr>
      <w:tr w:rsidR="0086757A" w:rsidRPr="006B3D78">
        <w:trPr>
          <w:trHeight w:val="243"/>
        </w:trPr>
        <w:tc>
          <w:tcPr>
            <w:tcW w:w="670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311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Неделя иностранных языков</w:t>
            </w:r>
          </w:p>
        </w:tc>
        <w:tc>
          <w:tcPr>
            <w:tcW w:w="4674" w:type="dxa"/>
          </w:tcPr>
          <w:p w:rsidR="0086757A" w:rsidRPr="00867889" w:rsidRDefault="00157C1A" w:rsidP="005D7838">
            <w:pPr>
              <w:rPr>
                <w:bCs/>
                <w:sz w:val="22"/>
                <w:szCs w:val="22"/>
              </w:rPr>
            </w:pPr>
            <w:r w:rsidRPr="00867889">
              <w:rPr>
                <w:bCs/>
                <w:sz w:val="22"/>
                <w:szCs w:val="22"/>
              </w:rPr>
              <w:t>13 – 17</w:t>
            </w:r>
            <w:r w:rsidR="00B72CBC" w:rsidRPr="00867889">
              <w:rPr>
                <w:bCs/>
                <w:sz w:val="22"/>
                <w:szCs w:val="22"/>
              </w:rPr>
              <w:t xml:space="preserve"> февраля</w:t>
            </w:r>
          </w:p>
        </w:tc>
        <w:tc>
          <w:tcPr>
            <w:tcW w:w="2144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proofErr w:type="spellStart"/>
            <w:r w:rsidRPr="006B3D78">
              <w:rPr>
                <w:bCs/>
                <w:sz w:val="22"/>
                <w:szCs w:val="22"/>
              </w:rPr>
              <w:t>Дунайкина</w:t>
            </w:r>
            <w:proofErr w:type="spellEnd"/>
            <w:r w:rsidRPr="006B3D78">
              <w:rPr>
                <w:bCs/>
                <w:sz w:val="22"/>
                <w:szCs w:val="22"/>
              </w:rPr>
              <w:t xml:space="preserve"> Е.Н.</w:t>
            </w:r>
          </w:p>
        </w:tc>
      </w:tr>
      <w:tr w:rsidR="0086757A" w:rsidRPr="006B3D78">
        <w:trPr>
          <w:trHeight w:val="255"/>
        </w:trPr>
        <w:tc>
          <w:tcPr>
            <w:tcW w:w="670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311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Неделя начальных классов</w:t>
            </w:r>
          </w:p>
        </w:tc>
        <w:tc>
          <w:tcPr>
            <w:tcW w:w="4674" w:type="dxa"/>
          </w:tcPr>
          <w:p w:rsidR="0086757A" w:rsidRPr="00867889" w:rsidRDefault="00867889" w:rsidP="005D7838">
            <w:pPr>
              <w:rPr>
                <w:bCs/>
                <w:sz w:val="22"/>
                <w:szCs w:val="22"/>
              </w:rPr>
            </w:pPr>
            <w:r w:rsidRPr="00867889">
              <w:rPr>
                <w:bCs/>
                <w:sz w:val="22"/>
                <w:szCs w:val="22"/>
              </w:rPr>
              <w:t>20 – 24</w:t>
            </w:r>
            <w:r w:rsidR="00B72CBC" w:rsidRPr="00867889">
              <w:rPr>
                <w:bCs/>
                <w:sz w:val="22"/>
                <w:szCs w:val="22"/>
              </w:rPr>
              <w:t xml:space="preserve"> февраля</w:t>
            </w:r>
          </w:p>
        </w:tc>
        <w:tc>
          <w:tcPr>
            <w:tcW w:w="2144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proofErr w:type="spellStart"/>
            <w:r w:rsidRPr="006B3D78">
              <w:rPr>
                <w:bCs/>
                <w:sz w:val="22"/>
                <w:szCs w:val="22"/>
              </w:rPr>
              <w:t>Мельдер</w:t>
            </w:r>
            <w:proofErr w:type="spellEnd"/>
            <w:r w:rsidRPr="006B3D78">
              <w:rPr>
                <w:bCs/>
                <w:sz w:val="22"/>
                <w:szCs w:val="22"/>
              </w:rPr>
              <w:t xml:space="preserve"> Г.В.</w:t>
            </w:r>
          </w:p>
        </w:tc>
      </w:tr>
      <w:tr w:rsidR="0086757A" w:rsidRPr="006B3D78">
        <w:trPr>
          <w:trHeight w:val="243"/>
        </w:trPr>
        <w:tc>
          <w:tcPr>
            <w:tcW w:w="670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311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Неделя естественных наук</w:t>
            </w:r>
          </w:p>
        </w:tc>
        <w:tc>
          <w:tcPr>
            <w:tcW w:w="4674" w:type="dxa"/>
          </w:tcPr>
          <w:p w:rsidR="0086757A" w:rsidRPr="00867889" w:rsidRDefault="00867889" w:rsidP="005D7838">
            <w:pPr>
              <w:rPr>
                <w:bCs/>
                <w:sz w:val="22"/>
                <w:szCs w:val="22"/>
              </w:rPr>
            </w:pPr>
            <w:r w:rsidRPr="00867889">
              <w:rPr>
                <w:bCs/>
                <w:sz w:val="22"/>
                <w:szCs w:val="22"/>
              </w:rPr>
              <w:t>6 – 10</w:t>
            </w:r>
            <w:r w:rsidR="00B72CBC" w:rsidRPr="00867889">
              <w:rPr>
                <w:bCs/>
                <w:sz w:val="22"/>
                <w:szCs w:val="22"/>
              </w:rPr>
              <w:t xml:space="preserve"> февраля</w:t>
            </w:r>
          </w:p>
        </w:tc>
        <w:tc>
          <w:tcPr>
            <w:tcW w:w="2144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Яценко С.И.</w:t>
            </w:r>
          </w:p>
        </w:tc>
      </w:tr>
      <w:tr w:rsidR="0086757A" w:rsidRPr="006B3D78">
        <w:trPr>
          <w:trHeight w:val="498"/>
        </w:trPr>
        <w:tc>
          <w:tcPr>
            <w:tcW w:w="670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311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Неделя права</w:t>
            </w:r>
          </w:p>
        </w:tc>
        <w:tc>
          <w:tcPr>
            <w:tcW w:w="4674" w:type="dxa"/>
          </w:tcPr>
          <w:p w:rsidR="0086757A" w:rsidRPr="00867889" w:rsidRDefault="00867889" w:rsidP="005D7838">
            <w:pPr>
              <w:rPr>
                <w:bCs/>
                <w:sz w:val="22"/>
                <w:szCs w:val="22"/>
              </w:rPr>
            </w:pPr>
            <w:r w:rsidRPr="00867889">
              <w:rPr>
                <w:bCs/>
                <w:sz w:val="22"/>
                <w:szCs w:val="22"/>
              </w:rPr>
              <w:t>14 – 18</w:t>
            </w:r>
            <w:r w:rsidR="00B72CBC" w:rsidRPr="00867889">
              <w:rPr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2144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Королёва Е.А.</w:t>
            </w:r>
          </w:p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Королёва С.В.</w:t>
            </w:r>
          </w:p>
        </w:tc>
      </w:tr>
      <w:tr w:rsidR="0086757A" w:rsidRPr="006B3D78">
        <w:trPr>
          <w:trHeight w:val="243"/>
        </w:trPr>
        <w:tc>
          <w:tcPr>
            <w:tcW w:w="670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311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Неделя ГПД</w:t>
            </w:r>
          </w:p>
        </w:tc>
        <w:tc>
          <w:tcPr>
            <w:tcW w:w="4674" w:type="dxa"/>
          </w:tcPr>
          <w:p w:rsidR="0086757A" w:rsidRPr="00867889" w:rsidRDefault="00867889" w:rsidP="005D7838">
            <w:pPr>
              <w:rPr>
                <w:bCs/>
                <w:sz w:val="22"/>
                <w:szCs w:val="22"/>
              </w:rPr>
            </w:pPr>
            <w:r w:rsidRPr="00867889">
              <w:rPr>
                <w:bCs/>
                <w:sz w:val="22"/>
                <w:szCs w:val="22"/>
              </w:rPr>
              <w:t>9 – 13</w:t>
            </w:r>
            <w:r w:rsidR="00B72CBC" w:rsidRPr="00867889">
              <w:rPr>
                <w:bCs/>
                <w:sz w:val="22"/>
                <w:szCs w:val="22"/>
              </w:rPr>
              <w:t xml:space="preserve"> апреля</w:t>
            </w:r>
          </w:p>
        </w:tc>
        <w:tc>
          <w:tcPr>
            <w:tcW w:w="2144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proofErr w:type="spellStart"/>
            <w:r w:rsidRPr="006B3D78">
              <w:rPr>
                <w:bCs/>
                <w:sz w:val="22"/>
                <w:szCs w:val="22"/>
              </w:rPr>
              <w:t>Папёнышева</w:t>
            </w:r>
            <w:proofErr w:type="spellEnd"/>
            <w:r w:rsidRPr="006B3D78">
              <w:rPr>
                <w:bCs/>
                <w:sz w:val="22"/>
                <w:szCs w:val="22"/>
              </w:rPr>
              <w:t xml:space="preserve"> М.Е.</w:t>
            </w:r>
          </w:p>
        </w:tc>
      </w:tr>
      <w:tr w:rsidR="0086757A" w:rsidRPr="006B3D78">
        <w:trPr>
          <w:trHeight w:val="255"/>
        </w:trPr>
        <w:tc>
          <w:tcPr>
            <w:tcW w:w="670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6311" w:type="dxa"/>
          </w:tcPr>
          <w:p w:rsidR="0086757A" w:rsidRPr="006B3D78" w:rsidRDefault="00B72CBC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Неделя ФИТО</w:t>
            </w:r>
          </w:p>
        </w:tc>
        <w:tc>
          <w:tcPr>
            <w:tcW w:w="4674" w:type="dxa"/>
          </w:tcPr>
          <w:p w:rsidR="0086757A" w:rsidRPr="00867889" w:rsidRDefault="00867889" w:rsidP="005D7838">
            <w:pPr>
              <w:rPr>
                <w:bCs/>
                <w:sz w:val="22"/>
                <w:szCs w:val="22"/>
              </w:rPr>
            </w:pPr>
            <w:r w:rsidRPr="00867889">
              <w:rPr>
                <w:bCs/>
                <w:sz w:val="22"/>
                <w:szCs w:val="22"/>
              </w:rPr>
              <w:t>21 – 25</w:t>
            </w:r>
            <w:r w:rsidR="00B72CBC" w:rsidRPr="00867889">
              <w:rPr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2144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Петрова Ю.Н.</w:t>
            </w:r>
          </w:p>
        </w:tc>
      </w:tr>
      <w:tr w:rsidR="0086757A" w:rsidRPr="006B3D78">
        <w:trPr>
          <w:trHeight w:val="255"/>
        </w:trPr>
        <w:tc>
          <w:tcPr>
            <w:tcW w:w="670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6311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Неделя </w:t>
            </w:r>
            <w:proofErr w:type="gramStart"/>
            <w:r w:rsidRPr="006B3D78">
              <w:rPr>
                <w:bCs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4674" w:type="dxa"/>
          </w:tcPr>
          <w:p w:rsidR="0086757A" w:rsidRPr="00867889" w:rsidRDefault="00867889" w:rsidP="005D7838">
            <w:pPr>
              <w:rPr>
                <w:bCs/>
                <w:sz w:val="22"/>
                <w:szCs w:val="22"/>
              </w:rPr>
            </w:pPr>
            <w:r w:rsidRPr="00867889">
              <w:rPr>
                <w:bCs/>
                <w:sz w:val="22"/>
                <w:szCs w:val="22"/>
              </w:rPr>
              <w:t>12 – 16</w:t>
            </w:r>
            <w:r w:rsidR="00B72CBC" w:rsidRPr="00867889">
              <w:rPr>
                <w:bCs/>
                <w:sz w:val="22"/>
                <w:szCs w:val="22"/>
              </w:rPr>
              <w:t xml:space="preserve"> марта</w:t>
            </w:r>
          </w:p>
        </w:tc>
        <w:tc>
          <w:tcPr>
            <w:tcW w:w="2144" w:type="dxa"/>
          </w:tcPr>
          <w:p w:rsidR="0086757A" w:rsidRPr="006B3D78" w:rsidRDefault="0086757A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Евменова С.А.</w:t>
            </w:r>
          </w:p>
        </w:tc>
      </w:tr>
    </w:tbl>
    <w:p w:rsidR="008425F8" w:rsidRPr="006B3D78" w:rsidRDefault="008425F8" w:rsidP="005D7838">
      <w:pPr>
        <w:rPr>
          <w:bCs/>
        </w:rPr>
      </w:pPr>
    </w:p>
    <w:p w:rsidR="00D33A0F" w:rsidRPr="006B3D78" w:rsidRDefault="00D33A0F" w:rsidP="005D7838">
      <w:pPr>
        <w:rPr>
          <w:bCs/>
        </w:rPr>
      </w:pPr>
    </w:p>
    <w:p w:rsidR="008425F8" w:rsidRPr="00C413F2" w:rsidRDefault="00C413F2" w:rsidP="00644AE5">
      <w:pPr>
        <w:rPr>
          <w:b/>
          <w:bCs/>
        </w:rPr>
      </w:pPr>
      <w:r w:rsidRPr="00C413F2">
        <w:rPr>
          <w:b/>
          <w:bCs/>
        </w:rPr>
        <w:t>3.9.</w:t>
      </w:r>
      <w:r w:rsidR="006B3D78" w:rsidRPr="00C413F2">
        <w:rPr>
          <w:b/>
          <w:bCs/>
        </w:rPr>
        <w:t xml:space="preserve"> Методический фестиваль.</w:t>
      </w:r>
    </w:p>
    <w:tbl>
      <w:tblPr>
        <w:tblW w:w="149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"/>
        <w:gridCol w:w="6837"/>
        <w:gridCol w:w="2580"/>
        <w:gridCol w:w="2448"/>
        <w:gridCol w:w="2385"/>
      </w:tblGrid>
      <w:tr w:rsidR="00644AE5" w:rsidRPr="006B3D78">
        <w:trPr>
          <w:trHeight w:val="561"/>
        </w:trPr>
        <w:tc>
          <w:tcPr>
            <w:tcW w:w="727" w:type="dxa"/>
          </w:tcPr>
          <w:p w:rsidR="00644AE5" w:rsidRPr="006B3D78" w:rsidRDefault="00644AE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644AE5" w:rsidRPr="006B3D78" w:rsidRDefault="00644AE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837" w:type="dxa"/>
          </w:tcPr>
          <w:p w:rsidR="00644AE5" w:rsidRPr="006B3D78" w:rsidRDefault="00644AE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80" w:type="dxa"/>
          </w:tcPr>
          <w:p w:rsidR="00644AE5" w:rsidRPr="006B3D78" w:rsidRDefault="00644AE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448" w:type="dxa"/>
          </w:tcPr>
          <w:p w:rsidR="00644AE5" w:rsidRPr="006B3D78" w:rsidRDefault="00644AE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85" w:type="dxa"/>
          </w:tcPr>
          <w:p w:rsidR="00644AE5" w:rsidRPr="006B3D78" w:rsidRDefault="00644AE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644AE5" w:rsidRPr="006B3D78">
        <w:trPr>
          <w:trHeight w:val="1136"/>
        </w:trPr>
        <w:tc>
          <w:tcPr>
            <w:tcW w:w="727" w:type="dxa"/>
          </w:tcPr>
          <w:p w:rsidR="00644AE5" w:rsidRPr="006B3D78" w:rsidRDefault="00644AE5" w:rsidP="00644AE5">
            <w:pPr>
              <w:rPr>
                <w:bCs/>
                <w:sz w:val="22"/>
                <w:szCs w:val="22"/>
              </w:rPr>
            </w:pPr>
          </w:p>
          <w:p w:rsidR="008425F8" w:rsidRPr="006B3D78" w:rsidRDefault="008425F8" w:rsidP="00644AE5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</w:t>
            </w:r>
          </w:p>
          <w:p w:rsidR="008425F8" w:rsidRPr="006B3D78" w:rsidRDefault="008425F8" w:rsidP="008425F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6837" w:type="dxa"/>
          </w:tcPr>
          <w:p w:rsidR="008425F8" w:rsidRPr="006B3D78" w:rsidRDefault="008425F8" w:rsidP="00644AE5">
            <w:pPr>
              <w:rPr>
                <w:bCs/>
                <w:sz w:val="22"/>
                <w:szCs w:val="22"/>
              </w:rPr>
            </w:pPr>
          </w:p>
          <w:p w:rsidR="00644AE5" w:rsidRPr="006B3D78" w:rsidRDefault="008425F8" w:rsidP="00644AE5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Методический фестиваль «Современный урок – урок развития личности как условие повышения качества образования»</w:t>
            </w:r>
          </w:p>
          <w:p w:rsidR="008425F8" w:rsidRPr="006B3D78" w:rsidRDefault="008425F8" w:rsidP="00644AE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80" w:type="dxa"/>
          </w:tcPr>
          <w:p w:rsidR="00644AE5" w:rsidRPr="006B3D78" w:rsidRDefault="00644AE5" w:rsidP="00644AE5">
            <w:pPr>
              <w:rPr>
                <w:bCs/>
                <w:sz w:val="22"/>
                <w:szCs w:val="22"/>
              </w:rPr>
            </w:pPr>
          </w:p>
          <w:p w:rsidR="008425F8" w:rsidRPr="006B3D78" w:rsidRDefault="008425F8" w:rsidP="00644AE5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Февраль-март</w:t>
            </w:r>
          </w:p>
        </w:tc>
        <w:tc>
          <w:tcPr>
            <w:tcW w:w="2448" w:type="dxa"/>
          </w:tcPr>
          <w:p w:rsidR="00B52A9D" w:rsidRDefault="008425F8" w:rsidP="00B52A9D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Зам. </w:t>
            </w:r>
            <w:proofErr w:type="spellStart"/>
            <w:r w:rsidRPr="006B3D78">
              <w:rPr>
                <w:bCs/>
                <w:sz w:val="22"/>
                <w:szCs w:val="22"/>
              </w:rPr>
              <w:t>дир</w:t>
            </w:r>
            <w:proofErr w:type="spellEnd"/>
            <w:r w:rsidRPr="006B3D78">
              <w:rPr>
                <w:bCs/>
                <w:sz w:val="22"/>
                <w:szCs w:val="22"/>
              </w:rPr>
              <w:t>.:</w:t>
            </w:r>
          </w:p>
          <w:p w:rsidR="00B52A9D" w:rsidRDefault="00B52A9D" w:rsidP="00B52A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Котова О.М.</w:t>
            </w:r>
          </w:p>
          <w:p w:rsidR="008425F8" w:rsidRDefault="008425F8" w:rsidP="00B52A9D">
            <w:pPr>
              <w:rPr>
                <w:bCs/>
                <w:sz w:val="22"/>
                <w:szCs w:val="22"/>
              </w:rPr>
            </w:pPr>
            <w:proofErr w:type="spellStart"/>
            <w:r w:rsidRPr="006B3D78">
              <w:rPr>
                <w:bCs/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bCs/>
                <w:sz w:val="22"/>
                <w:szCs w:val="22"/>
              </w:rPr>
              <w:t xml:space="preserve"> С.А.</w:t>
            </w:r>
          </w:p>
          <w:p w:rsidR="00FB0650" w:rsidRPr="006B3D78" w:rsidRDefault="00FB0650" w:rsidP="00B52A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Ершова Н.А.</w:t>
            </w:r>
          </w:p>
          <w:p w:rsidR="008425F8" w:rsidRPr="006B3D78" w:rsidRDefault="00B52A9D" w:rsidP="00644A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Петрова Е.Р.</w:t>
            </w:r>
          </w:p>
        </w:tc>
        <w:tc>
          <w:tcPr>
            <w:tcW w:w="2385" w:type="dxa"/>
          </w:tcPr>
          <w:p w:rsidR="00644AE5" w:rsidRPr="006B3D78" w:rsidRDefault="00644AE5" w:rsidP="00644AE5">
            <w:pPr>
              <w:rPr>
                <w:bCs/>
                <w:sz w:val="22"/>
                <w:szCs w:val="22"/>
              </w:rPr>
            </w:pPr>
          </w:p>
          <w:p w:rsidR="00D33A0F" w:rsidRPr="006B3D78" w:rsidRDefault="00D33A0F" w:rsidP="00644AE5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Педагогический совет</w:t>
            </w:r>
          </w:p>
        </w:tc>
      </w:tr>
    </w:tbl>
    <w:p w:rsidR="00D33A0F" w:rsidRDefault="00D33A0F" w:rsidP="00C9337D">
      <w:pPr>
        <w:pStyle w:val="a5"/>
        <w:rPr>
          <w:b/>
          <w:sz w:val="24"/>
          <w:szCs w:val="24"/>
        </w:rPr>
      </w:pPr>
    </w:p>
    <w:p w:rsidR="00B72CBC" w:rsidRDefault="00B72CBC" w:rsidP="00C9337D">
      <w:pPr>
        <w:pStyle w:val="a5"/>
        <w:rPr>
          <w:b/>
          <w:sz w:val="24"/>
          <w:szCs w:val="24"/>
        </w:rPr>
      </w:pPr>
    </w:p>
    <w:p w:rsidR="00B72CBC" w:rsidRDefault="00B72CBC" w:rsidP="00C9337D">
      <w:pPr>
        <w:pStyle w:val="a5"/>
        <w:rPr>
          <w:b/>
          <w:sz w:val="24"/>
          <w:szCs w:val="24"/>
        </w:rPr>
      </w:pPr>
    </w:p>
    <w:p w:rsidR="00B72CBC" w:rsidRDefault="00B72CBC" w:rsidP="00C9337D">
      <w:pPr>
        <w:pStyle w:val="a5"/>
        <w:rPr>
          <w:b/>
          <w:sz w:val="24"/>
          <w:szCs w:val="24"/>
        </w:rPr>
      </w:pPr>
    </w:p>
    <w:p w:rsidR="00B72CBC" w:rsidRPr="002B7EA6" w:rsidRDefault="00B72CBC" w:rsidP="00C9337D">
      <w:pPr>
        <w:pStyle w:val="a5"/>
        <w:rPr>
          <w:b/>
          <w:sz w:val="24"/>
          <w:szCs w:val="24"/>
        </w:rPr>
      </w:pPr>
    </w:p>
    <w:p w:rsidR="00DD0967" w:rsidRDefault="00DD0967" w:rsidP="004B3C48">
      <w:pPr>
        <w:pStyle w:val="a5"/>
        <w:numPr>
          <w:ilvl w:val="0"/>
          <w:numId w:val="30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Проектно-экспериментальная деятельность</w:t>
      </w:r>
    </w:p>
    <w:p w:rsidR="00DD0967" w:rsidRDefault="00DD0967" w:rsidP="00DD0967">
      <w:pPr>
        <w:pStyle w:val="a5"/>
        <w:ind w:left="927"/>
        <w:rPr>
          <w:b/>
          <w:sz w:val="28"/>
          <w:szCs w:val="4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669"/>
        <w:gridCol w:w="2517"/>
        <w:gridCol w:w="2388"/>
        <w:gridCol w:w="2327"/>
      </w:tblGrid>
      <w:tr w:rsidR="00DD0967" w:rsidRPr="006B3D78">
        <w:tc>
          <w:tcPr>
            <w:tcW w:w="709" w:type="dxa"/>
          </w:tcPr>
          <w:p w:rsidR="00DD0967" w:rsidRPr="006B3D78" w:rsidRDefault="00DD0967" w:rsidP="00A57C1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DD0967" w:rsidRPr="006B3D78" w:rsidRDefault="00DD0967" w:rsidP="00A57C1D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69" w:type="dxa"/>
          </w:tcPr>
          <w:p w:rsidR="00DD0967" w:rsidRPr="006B3D78" w:rsidRDefault="00DD0967" w:rsidP="00A57C1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17" w:type="dxa"/>
          </w:tcPr>
          <w:p w:rsidR="00DD0967" w:rsidRPr="006B3D78" w:rsidRDefault="00DD0967" w:rsidP="00A57C1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388" w:type="dxa"/>
          </w:tcPr>
          <w:p w:rsidR="00DD0967" w:rsidRPr="006B3D78" w:rsidRDefault="00DD0967" w:rsidP="00A57C1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27" w:type="dxa"/>
          </w:tcPr>
          <w:p w:rsidR="00DD0967" w:rsidRPr="006B3D78" w:rsidRDefault="00DD0967" w:rsidP="00A57C1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DD0967" w:rsidRPr="006B3D78">
        <w:tc>
          <w:tcPr>
            <w:tcW w:w="709" w:type="dxa"/>
          </w:tcPr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</w:p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</w:t>
            </w:r>
          </w:p>
          <w:p w:rsidR="00DD0967" w:rsidRPr="006B3D78" w:rsidRDefault="00DD0967" w:rsidP="00A57C1D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6669" w:type="dxa"/>
          </w:tcPr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</w:p>
          <w:p w:rsidR="00DD0967" w:rsidRDefault="00DD0967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Мониторинг родителей учащихся школы на предмет востребованности ГПД.</w:t>
            </w:r>
          </w:p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</w:p>
          <w:p w:rsidR="00DD0967" w:rsidRDefault="00DD0967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четверть</w:t>
            </w:r>
          </w:p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388" w:type="dxa"/>
          </w:tcPr>
          <w:p w:rsidR="00DD0967" w:rsidRDefault="00DD0967" w:rsidP="00A57C1D">
            <w:pPr>
              <w:rPr>
                <w:bCs/>
                <w:sz w:val="22"/>
                <w:szCs w:val="22"/>
              </w:rPr>
            </w:pPr>
          </w:p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Штокман</w:t>
            </w:r>
            <w:proofErr w:type="spellEnd"/>
            <w:r>
              <w:rPr>
                <w:bCs/>
                <w:sz w:val="22"/>
                <w:szCs w:val="22"/>
              </w:rPr>
              <w:t xml:space="preserve"> С.А.</w:t>
            </w:r>
          </w:p>
        </w:tc>
        <w:tc>
          <w:tcPr>
            <w:tcW w:w="2327" w:type="dxa"/>
          </w:tcPr>
          <w:p w:rsidR="00DD0967" w:rsidRDefault="00DD0967" w:rsidP="00A57C1D">
            <w:pPr>
              <w:rPr>
                <w:bCs/>
                <w:sz w:val="22"/>
                <w:szCs w:val="22"/>
              </w:rPr>
            </w:pPr>
          </w:p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справка</w:t>
            </w:r>
          </w:p>
        </w:tc>
      </w:tr>
      <w:tr w:rsidR="00E019B5" w:rsidRPr="006B3D78">
        <w:trPr>
          <w:trHeight w:val="1011"/>
        </w:trPr>
        <w:tc>
          <w:tcPr>
            <w:tcW w:w="709" w:type="dxa"/>
          </w:tcPr>
          <w:p w:rsidR="00E019B5" w:rsidRDefault="00E019B5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69" w:type="dxa"/>
          </w:tcPr>
          <w:p w:rsidR="00B52A9D" w:rsidRDefault="00E019B5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Утверждение Программ работы школьных кружков</w:t>
            </w:r>
          </w:p>
        </w:tc>
        <w:tc>
          <w:tcPr>
            <w:tcW w:w="2517" w:type="dxa"/>
          </w:tcPr>
          <w:p w:rsidR="00E019B5" w:rsidRDefault="00E019B5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</w:t>
            </w:r>
            <w:r w:rsidR="00415AFA">
              <w:rPr>
                <w:bCs/>
                <w:sz w:val="22"/>
                <w:szCs w:val="22"/>
              </w:rPr>
              <w:t>б</w:t>
            </w:r>
            <w:r>
              <w:rPr>
                <w:bCs/>
                <w:sz w:val="22"/>
                <w:szCs w:val="22"/>
              </w:rPr>
              <w:t>рь</w:t>
            </w:r>
          </w:p>
        </w:tc>
        <w:tc>
          <w:tcPr>
            <w:tcW w:w="2388" w:type="dxa"/>
          </w:tcPr>
          <w:p w:rsidR="00E019B5" w:rsidRDefault="00E019B5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Васюцкая Л.М.</w:t>
            </w:r>
          </w:p>
        </w:tc>
        <w:tc>
          <w:tcPr>
            <w:tcW w:w="2327" w:type="dxa"/>
          </w:tcPr>
          <w:p w:rsidR="00E019B5" w:rsidRPr="006B3D78" w:rsidRDefault="00E019B5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педагогического  совета</w:t>
            </w:r>
          </w:p>
        </w:tc>
      </w:tr>
      <w:tr w:rsidR="00E019B5" w:rsidRPr="006B3D78">
        <w:tc>
          <w:tcPr>
            <w:tcW w:w="709" w:type="dxa"/>
          </w:tcPr>
          <w:p w:rsidR="00E019B5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69" w:type="dxa"/>
          </w:tcPr>
          <w:p w:rsidR="00E019B5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Работа в рамках </w:t>
            </w:r>
            <w:r w:rsidR="00E019B5">
              <w:rPr>
                <w:bCs/>
                <w:sz w:val="22"/>
                <w:szCs w:val="22"/>
              </w:rPr>
              <w:t>общешкольной воспитательной системы                          «Школа без неудачников»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388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Васюцкая Л.М.</w:t>
            </w:r>
          </w:p>
        </w:tc>
        <w:tc>
          <w:tcPr>
            <w:tcW w:w="2327" w:type="dxa"/>
          </w:tcPr>
          <w:p w:rsidR="00E019B5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Анализ работы за 2011-2012</w:t>
            </w:r>
            <w:r w:rsidR="00E019B5">
              <w:rPr>
                <w:bCs/>
                <w:sz w:val="22"/>
                <w:szCs w:val="22"/>
              </w:rPr>
              <w:t xml:space="preserve"> учебный </w:t>
            </w:r>
            <w:r w:rsidR="00E019B5">
              <w:rPr>
                <w:bCs/>
                <w:sz w:val="22"/>
                <w:szCs w:val="22"/>
              </w:rPr>
              <w:lastRenderedPageBreak/>
              <w:t>год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</w:p>
        </w:tc>
      </w:tr>
      <w:tr w:rsidR="00E019B5" w:rsidRPr="006B3D78">
        <w:tc>
          <w:tcPr>
            <w:tcW w:w="709" w:type="dxa"/>
          </w:tcPr>
          <w:p w:rsidR="00E019B5" w:rsidRPr="006B3D78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6669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Анализ и итоги успеваемости учащихся  6-х, 7-х, 8-х классов с учётом посещения их групп продлённого дня. 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Мониторинг занятости учащихся  состоящих на внутришкольном учёте.</w:t>
            </w:r>
          </w:p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2388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</w:p>
          <w:p w:rsidR="00E019B5" w:rsidRDefault="00B52A9D" w:rsidP="00A57C1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Штокман</w:t>
            </w:r>
            <w:proofErr w:type="spellEnd"/>
            <w:r>
              <w:rPr>
                <w:bCs/>
                <w:sz w:val="22"/>
                <w:szCs w:val="22"/>
              </w:rPr>
              <w:t xml:space="preserve"> С.А.</w:t>
            </w:r>
          </w:p>
        </w:tc>
        <w:tc>
          <w:tcPr>
            <w:tcW w:w="2327" w:type="dxa"/>
          </w:tcPr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справка</w:t>
            </w:r>
          </w:p>
        </w:tc>
      </w:tr>
      <w:tr w:rsidR="00E019B5" w:rsidRPr="006B3D78">
        <w:tc>
          <w:tcPr>
            <w:tcW w:w="709" w:type="dxa"/>
          </w:tcPr>
          <w:p w:rsidR="00E019B5" w:rsidRPr="006B3D78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69" w:type="dxa"/>
          </w:tcPr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системы наставничества. </w:t>
            </w:r>
          </w:p>
        </w:tc>
        <w:tc>
          <w:tcPr>
            <w:tcW w:w="2517" w:type="dxa"/>
          </w:tcPr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2388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Штокман</w:t>
            </w:r>
            <w:proofErr w:type="spellEnd"/>
            <w:r>
              <w:rPr>
                <w:bCs/>
                <w:sz w:val="22"/>
                <w:szCs w:val="22"/>
              </w:rPr>
              <w:t xml:space="preserve"> С.А.</w:t>
            </w:r>
          </w:p>
          <w:p w:rsidR="00B52A9D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Котова О.М.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Королёва С.В.</w:t>
            </w:r>
          </w:p>
        </w:tc>
        <w:tc>
          <w:tcPr>
            <w:tcW w:w="2327" w:type="dxa"/>
          </w:tcPr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 работы с «неуспешными» учащимися.</w:t>
            </w:r>
          </w:p>
        </w:tc>
      </w:tr>
      <w:tr w:rsidR="00E019B5" w:rsidRPr="006B3D78">
        <w:tc>
          <w:tcPr>
            <w:tcW w:w="709" w:type="dxa"/>
          </w:tcPr>
          <w:p w:rsidR="00E019B5" w:rsidRPr="006B3D78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69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Творческий отчёт МО воспитателей ГПД</w:t>
            </w:r>
          </w:p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май</w:t>
            </w:r>
          </w:p>
        </w:tc>
        <w:tc>
          <w:tcPr>
            <w:tcW w:w="2388" w:type="dxa"/>
          </w:tcPr>
          <w:p w:rsidR="00E019B5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Петрова Е.Р.</w:t>
            </w:r>
            <w:r w:rsidR="00E019B5">
              <w:rPr>
                <w:bCs/>
                <w:sz w:val="22"/>
                <w:szCs w:val="22"/>
              </w:rPr>
              <w:t>.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Папёнышева</w:t>
            </w:r>
            <w:proofErr w:type="spellEnd"/>
            <w:r>
              <w:rPr>
                <w:bCs/>
                <w:sz w:val="22"/>
                <w:szCs w:val="22"/>
              </w:rPr>
              <w:t xml:space="preserve"> М.Е.</w:t>
            </w:r>
          </w:p>
        </w:tc>
        <w:tc>
          <w:tcPr>
            <w:tcW w:w="2327" w:type="dxa"/>
          </w:tcPr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</w:t>
            </w:r>
          </w:p>
        </w:tc>
      </w:tr>
      <w:tr w:rsidR="00E019B5" w:rsidRPr="006B3D78">
        <w:tc>
          <w:tcPr>
            <w:tcW w:w="709" w:type="dxa"/>
          </w:tcPr>
          <w:p w:rsidR="00E019B5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669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Продолжить работу по информированию общественности о работе ШПД в МОУ</w:t>
            </w:r>
            <w:r w:rsidR="00415AFA">
              <w:rPr>
                <w:bCs/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 xml:space="preserve"> СОШ №6</w:t>
            </w:r>
            <w:r w:rsidR="00415AFA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 через СМИ, родительские классные и общешкольные собрания.</w:t>
            </w:r>
          </w:p>
        </w:tc>
        <w:tc>
          <w:tcPr>
            <w:tcW w:w="2517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388" w:type="dxa"/>
          </w:tcPr>
          <w:p w:rsidR="00E019B5" w:rsidRDefault="00E019B5" w:rsidP="00E019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Статьи в СМИ</w:t>
            </w:r>
          </w:p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</w:p>
        </w:tc>
      </w:tr>
      <w:tr w:rsidR="00E019B5" w:rsidRPr="006B3D78">
        <w:tc>
          <w:tcPr>
            <w:tcW w:w="709" w:type="dxa"/>
          </w:tcPr>
          <w:p w:rsidR="00E019B5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669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Отчет об экспериментальной работе  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четверть</w:t>
            </w:r>
          </w:p>
        </w:tc>
        <w:tc>
          <w:tcPr>
            <w:tcW w:w="2388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публичный доклад</w:t>
            </w:r>
          </w:p>
        </w:tc>
      </w:tr>
    </w:tbl>
    <w:p w:rsidR="00C413F2" w:rsidRDefault="00C413F2" w:rsidP="00E019B5">
      <w:pPr>
        <w:pStyle w:val="a5"/>
        <w:rPr>
          <w:b/>
          <w:sz w:val="28"/>
          <w:szCs w:val="40"/>
        </w:rPr>
      </w:pPr>
    </w:p>
    <w:p w:rsidR="00C413F2" w:rsidRDefault="00C413F2" w:rsidP="00DD0967">
      <w:pPr>
        <w:pStyle w:val="a5"/>
        <w:ind w:left="927"/>
        <w:rPr>
          <w:b/>
          <w:sz w:val="28"/>
          <w:szCs w:val="40"/>
        </w:rPr>
      </w:pPr>
    </w:p>
    <w:p w:rsidR="00415AFA" w:rsidRDefault="00415AFA" w:rsidP="00DD0967">
      <w:pPr>
        <w:pStyle w:val="a5"/>
        <w:ind w:left="927"/>
        <w:rPr>
          <w:b/>
          <w:sz w:val="28"/>
          <w:szCs w:val="40"/>
        </w:rPr>
      </w:pPr>
    </w:p>
    <w:p w:rsidR="00415AFA" w:rsidRDefault="00415AFA" w:rsidP="00DD0967">
      <w:pPr>
        <w:pStyle w:val="a5"/>
        <w:ind w:left="927"/>
        <w:rPr>
          <w:b/>
          <w:sz w:val="28"/>
          <w:szCs w:val="40"/>
        </w:rPr>
      </w:pPr>
    </w:p>
    <w:p w:rsidR="00415AFA" w:rsidRPr="00DD0967" w:rsidRDefault="00415AFA" w:rsidP="00DD0967">
      <w:pPr>
        <w:pStyle w:val="a5"/>
        <w:ind w:left="927"/>
        <w:rPr>
          <w:b/>
          <w:sz w:val="28"/>
          <w:szCs w:val="40"/>
        </w:rPr>
      </w:pPr>
    </w:p>
    <w:p w:rsidR="00F27340" w:rsidRDefault="00F27340" w:rsidP="00F27340">
      <w:pPr>
        <w:jc w:val="both"/>
        <w:rPr>
          <w:sz w:val="36"/>
          <w:szCs w:val="36"/>
        </w:rPr>
      </w:pPr>
    </w:p>
    <w:p w:rsidR="006569B2" w:rsidRDefault="006569B2" w:rsidP="00F27340">
      <w:pPr>
        <w:jc w:val="both"/>
        <w:rPr>
          <w:sz w:val="36"/>
          <w:szCs w:val="36"/>
        </w:rPr>
      </w:pPr>
    </w:p>
    <w:p w:rsidR="00867BDC" w:rsidRDefault="00867BDC" w:rsidP="00F27340">
      <w:pPr>
        <w:jc w:val="both"/>
        <w:rPr>
          <w:sz w:val="36"/>
          <w:szCs w:val="36"/>
        </w:rPr>
      </w:pPr>
    </w:p>
    <w:p w:rsidR="00867BDC" w:rsidRDefault="00867BDC" w:rsidP="00F27340">
      <w:pPr>
        <w:jc w:val="both"/>
        <w:rPr>
          <w:sz w:val="36"/>
          <w:szCs w:val="36"/>
        </w:rPr>
      </w:pPr>
    </w:p>
    <w:p w:rsidR="00867BDC" w:rsidRDefault="00867BDC" w:rsidP="00F27340">
      <w:pPr>
        <w:jc w:val="both"/>
        <w:rPr>
          <w:sz w:val="36"/>
          <w:szCs w:val="36"/>
        </w:rPr>
      </w:pPr>
    </w:p>
    <w:p w:rsidR="00867BDC" w:rsidRDefault="00867BDC" w:rsidP="00F27340">
      <w:pPr>
        <w:jc w:val="both"/>
        <w:rPr>
          <w:sz w:val="36"/>
          <w:szCs w:val="36"/>
        </w:rPr>
      </w:pPr>
    </w:p>
    <w:p w:rsidR="003C10FE" w:rsidRDefault="003C10FE" w:rsidP="00F27340">
      <w:pPr>
        <w:jc w:val="both"/>
        <w:rPr>
          <w:sz w:val="36"/>
          <w:szCs w:val="36"/>
        </w:rPr>
      </w:pPr>
    </w:p>
    <w:p w:rsidR="006569B2" w:rsidRDefault="00867BDC" w:rsidP="00867BDC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867BDC">
        <w:rPr>
          <w:b/>
          <w:sz w:val="28"/>
          <w:szCs w:val="28"/>
        </w:rPr>
        <w:t>Циклогр</w:t>
      </w:r>
      <w:r>
        <w:rPr>
          <w:b/>
          <w:sz w:val="28"/>
          <w:szCs w:val="28"/>
        </w:rPr>
        <w:t>амма воспитательных мероприятий в классах.</w:t>
      </w:r>
    </w:p>
    <w:p w:rsidR="00867BDC" w:rsidRPr="00867BDC" w:rsidRDefault="00867BDC" w:rsidP="00867BDC">
      <w:pPr>
        <w:jc w:val="both"/>
        <w:rPr>
          <w:b/>
          <w:sz w:val="28"/>
          <w:szCs w:val="28"/>
        </w:rPr>
      </w:pPr>
    </w:p>
    <w:p w:rsidR="00867BDC" w:rsidRDefault="00867BDC" w:rsidP="00867BDC">
      <w:pPr>
        <w:rPr>
          <w:sz w:val="32"/>
          <w:szCs w:val="32"/>
        </w:rPr>
      </w:pPr>
    </w:p>
    <w:p w:rsidR="00867BDC" w:rsidRPr="00867BDC" w:rsidRDefault="00867BDC" w:rsidP="00867BDC">
      <w:r w:rsidRPr="00867BDC">
        <w:t>Воспитательная работа строится по системе « Школа без неудачников».</w:t>
      </w:r>
    </w:p>
    <w:p w:rsidR="00867BDC" w:rsidRPr="00867BDC" w:rsidRDefault="00867BDC" w:rsidP="00867BDC"/>
    <w:p w:rsidR="00867BDC" w:rsidRPr="00867BDC" w:rsidRDefault="00867BDC" w:rsidP="00867BDC">
      <w:r w:rsidRPr="00867BDC">
        <w:t>Цель:  содействие развитию успешной личности школьников, строящих свою жизнедеятельность на основе сформированной потребности в достижениях успеха.</w:t>
      </w:r>
    </w:p>
    <w:p w:rsidR="00867BDC" w:rsidRPr="00867BDC" w:rsidRDefault="00867BDC" w:rsidP="00867BDC">
      <w:pPr>
        <w:rPr>
          <w:i/>
        </w:rPr>
      </w:pPr>
    </w:p>
    <w:p w:rsidR="00867BDC" w:rsidRPr="00867BDC" w:rsidRDefault="00867BDC" w:rsidP="00867BDC">
      <w:r w:rsidRPr="00867BDC">
        <w:t xml:space="preserve">Задачи:   1. Воспитание </w:t>
      </w:r>
      <w:proofErr w:type="gramStart"/>
      <w:r w:rsidRPr="00867BDC">
        <w:t>творческой</w:t>
      </w:r>
      <w:proofErr w:type="gramEnd"/>
      <w:r w:rsidRPr="00867BDC">
        <w:t xml:space="preserve"> развитой социально-</w:t>
      </w:r>
    </w:p>
    <w:p w:rsidR="00867BDC" w:rsidRPr="00867BDC" w:rsidRDefault="00867BDC" w:rsidP="00867BDC">
      <w:r w:rsidRPr="00867BDC">
        <w:t xml:space="preserve">                 ориентированной личности, способной к самореализации.</w:t>
      </w:r>
    </w:p>
    <w:p w:rsidR="00867BDC" w:rsidRPr="00867BDC" w:rsidRDefault="00867BDC" w:rsidP="00867BDC">
      <w:r w:rsidRPr="00867BDC">
        <w:t xml:space="preserve">                2. Формирование гражданско-патриотического сознания, </w:t>
      </w:r>
    </w:p>
    <w:p w:rsidR="00867BDC" w:rsidRPr="00867BDC" w:rsidRDefault="00867BDC" w:rsidP="00867BDC">
      <w:r w:rsidRPr="00867BDC">
        <w:t xml:space="preserve">                духовно-нравственных ценностей гражданина России.</w:t>
      </w:r>
    </w:p>
    <w:p w:rsidR="00867BDC" w:rsidRPr="00867BDC" w:rsidRDefault="00867BDC" w:rsidP="00867BDC">
      <w:r w:rsidRPr="00867BDC">
        <w:t xml:space="preserve">                3. Воспитание экологической культуры школьников.</w:t>
      </w:r>
    </w:p>
    <w:p w:rsidR="00867BDC" w:rsidRPr="00867BDC" w:rsidRDefault="00867BDC" w:rsidP="00867BDC">
      <w:r w:rsidRPr="00867BDC">
        <w:t xml:space="preserve">                4. Поддержание творческой активности учащихся во всех </w:t>
      </w:r>
    </w:p>
    <w:p w:rsidR="00867BDC" w:rsidRPr="00867BDC" w:rsidRDefault="00867BDC" w:rsidP="00867BDC">
      <w:r w:rsidRPr="00867BDC">
        <w:t xml:space="preserve">                сферах деятельности, активизация </w:t>
      </w:r>
      <w:proofErr w:type="gramStart"/>
      <w:r w:rsidRPr="00867BDC">
        <w:t>ученического</w:t>
      </w:r>
      <w:proofErr w:type="gramEnd"/>
      <w:r w:rsidRPr="00867BDC">
        <w:t xml:space="preserve"> </w:t>
      </w:r>
    </w:p>
    <w:p w:rsidR="00867BDC" w:rsidRPr="00867BDC" w:rsidRDefault="00867BDC" w:rsidP="00867BDC">
      <w:r w:rsidRPr="00867BDC">
        <w:t xml:space="preserve">                самоуправления.</w:t>
      </w:r>
    </w:p>
    <w:p w:rsidR="00867BDC" w:rsidRPr="00867BDC" w:rsidRDefault="00867BDC" w:rsidP="00867BDC"/>
    <w:p w:rsidR="00867BDC" w:rsidRPr="00867BDC" w:rsidRDefault="00867BDC" w:rsidP="00867BDC">
      <w:r w:rsidRPr="00867BDC">
        <w:t>Основные принципы:</w:t>
      </w:r>
    </w:p>
    <w:p w:rsidR="00867BDC" w:rsidRPr="00867BDC" w:rsidRDefault="00867BDC" w:rsidP="00867BDC">
      <w:r w:rsidRPr="00867BDC">
        <w:t>- воспитание успехом,</w:t>
      </w:r>
    </w:p>
    <w:p w:rsidR="00867BDC" w:rsidRPr="00867BDC" w:rsidRDefault="00867BDC" w:rsidP="00867BDC">
      <w:r w:rsidRPr="00867BDC">
        <w:t>- создание воспитывающей среды,</w:t>
      </w:r>
    </w:p>
    <w:p w:rsidR="00867BDC" w:rsidRPr="00867BDC" w:rsidRDefault="00867BDC" w:rsidP="00867BDC">
      <w:r w:rsidRPr="00867BDC">
        <w:t>- толерантности,</w:t>
      </w:r>
    </w:p>
    <w:p w:rsidR="00867BDC" w:rsidRPr="00867BDC" w:rsidRDefault="00867BDC" w:rsidP="00867BDC">
      <w:r w:rsidRPr="00867BDC">
        <w:t>- индивидуализации.</w:t>
      </w:r>
    </w:p>
    <w:p w:rsidR="00867BDC" w:rsidRPr="00867BDC" w:rsidRDefault="00867BDC" w:rsidP="00867BDC"/>
    <w:p w:rsidR="00867BDC" w:rsidRPr="00867BDC" w:rsidRDefault="00867BDC" w:rsidP="00867BDC"/>
    <w:p w:rsidR="00867BDC" w:rsidRPr="00867BDC" w:rsidRDefault="00867BDC" w:rsidP="00867BDC">
      <w:pPr>
        <w:rPr>
          <w:b/>
        </w:rPr>
      </w:pPr>
      <w:r w:rsidRPr="00867BDC">
        <w:rPr>
          <w:b/>
        </w:rPr>
        <w:t>2011-2012 год  – « Год детской книги»</w:t>
      </w:r>
    </w:p>
    <w:p w:rsidR="00867BDC" w:rsidRPr="00867BDC" w:rsidRDefault="00867BDC" w:rsidP="00867BDC">
      <w:pPr>
        <w:rPr>
          <w:b/>
        </w:rPr>
      </w:pPr>
      <w:r w:rsidRPr="00867BDC">
        <w:rPr>
          <w:b/>
        </w:rPr>
        <w:t xml:space="preserve"> </w:t>
      </w:r>
    </w:p>
    <w:p w:rsidR="00867BDC" w:rsidRPr="00867BDC" w:rsidRDefault="00867BDC" w:rsidP="00867BDC">
      <w:pPr>
        <w:jc w:val="center"/>
        <w:rPr>
          <w:b/>
        </w:rPr>
      </w:pPr>
      <w:r w:rsidRPr="00867BDC">
        <w:rPr>
          <w:b/>
        </w:rPr>
        <w:t>Сентябрь.</w:t>
      </w:r>
    </w:p>
    <w:p w:rsidR="00867BDC" w:rsidRPr="00867BDC" w:rsidRDefault="00867BDC" w:rsidP="00867BDC">
      <w:pPr>
        <w:jc w:val="center"/>
        <w:rPr>
          <w:i/>
        </w:rPr>
      </w:pPr>
      <w:r w:rsidRPr="00867BDC">
        <w:t xml:space="preserve">Девиз месяца: </w:t>
      </w:r>
      <w:r w:rsidRPr="00867BDC">
        <w:rPr>
          <w:i/>
        </w:rPr>
        <w:t>« Вместе весело шагать»</w:t>
      </w:r>
    </w:p>
    <w:p w:rsidR="00867BDC" w:rsidRPr="00867BDC" w:rsidRDefault="00867BDC" w:rsidP="00867BDC">
      <w:pPr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6896"/>
        <w:gridCol w:w="4624"/>
      </w:tblGrid>
      <w:tr w:rsidR="00867BDC" w:rsidRPr="00867BDC" w:rsidTr="003157C3">
        <w:tc>
          <w:tcPr>
            <w:tcW w:w="2392" w:type="dxa"/>
          </w:tcPr>
          <w:p w:rsidR="00867BDC" w:rsidRPr="00867BDC" w:rsidRDefault="00867BDC" w:rsidP="00070AF3">
            <w:r w:rsidRPr="00867BDC">
              <w:t>Модули деятельности</w:t>
            </w:r>
          </w:p>
        </w:tc>
        <w:tc>
          <w:tcPr>
            <w:tcW w:w="6896" w:type="dxa"/>
          </w:tcPr>
          <w:p w:rsidR="00867BDC" w:rsidRPr="00867BDC" w:rsidRDefault="00867BDC" w:rsidP="003157C3">
            <w:pPr>
              <w:jc w:val="center"/>
            </w:pPr>
            <w:r w:rsidRPr="00867BDC">
              <w:t>Содержание деятельности</w:t>
            </w:r>
          </w:p>
        </w:tc>
        <w:tc>
          <w:tcPr>
            <w:tcW w:w="4624" w:type="dxa"/>
          </w:tcPr>
          <w:p w:rsidR="00867BDC" w:rsidRPr="00867BDC" w:rsidRDefault="00867BDC" w:rsidP="00070AF3">
            <w:r w:rsidRPr="00867BDC">
              <w:t>Ответственные</w:t>
            </w:r>
          </w:p>
        </w:tc>
      </w:tr>
      <w:tr w:rsidR="00867BDC" w:rsidRPr="00867BDC" w:rsidTr="003157C3">
        <w:trPr>
          <w:trHeight w:val="70"/>
        </w:trPr>
        <w:tc>
          <w:tcPr>
            <w:tcW w:w="2392" w:type="dxa"/>
          </w:tcPr>
          <w:p w:rsidR="00867BDC" w:rsidRPr="00867BDC" w:rsidRDefault="00867BDC" w:rsidP="00070AF3">
            <w:r w:rsidRPr="00867BDC">
              <w:t>Нравственно-эстетический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Гражданственно-патриотический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lastRenderedPageBreak/>
              <w:t>Интеллектуально-</w:t>
            </w:r>
          </w:p>
          <w:p w:rsidR="00867BDC" w:rsidRPr="00867BDC" w:rsidRDefault="00867BDC" w:rsidP="00070AF3">
            <w:r w:rsidRPr="00867BDC">
              <w:t>познавательный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Семья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Оздоровительный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Детские</w:t>
            </w:r>
          </w:p>
          <w:p w:rsidR="00867BDC" w:rsidRPr="00867BDC" w:rsidRDefault="00867BDC" w:rsidP="00070AF3">
            <w:r w:rsidRPr="00867BDC">
              <w:t>организации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Городские мероприятия</w:t>
            </w:r>
          </w:p>
          <w:p w:rsidR="00867BDC" w:rsidRPr="00867BDC" w:rsidRDefault="00867BDC" w:rsidP="00070AF3"/>
        </w:tc>
        <w:tc>
          <w:tcPr>
            <w:tcW w:w="6896" w:type="dxa"/>
          </w:tcPr>
          <w:p w:rsidR="00867BDC" w:rsidRPr="00867BDC" w:rsidRDefault="00867BDC" w:rsidP="00070AF3">
            <w:r w:rsidRPr="00867BDC">
              <w:lastRenderedPageBreak/>
              <w:t>Торжественная линейка « День Знаний»- «Умная книга»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Уборка пришкольной территории.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Осенняя ярмарка «Дары природы».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Митинг, посвященный Герою Советского Союза</w:t>
            </w:r>
          </w:p>
          <w:p w:rsidR="00867BDC" w:rsidRPr="00867BDC" w:rsidRDefault="00867BDC" w:rsidP="00070AF3">
            <w:r w:rsidRPr="00867BDC">
              <w:t xml:space="preserve"> А.В. Попову.</w:t>
            </w:r>
          </w:p>
          <w:p w:rsidR="00867BDC" w:rsidRPr="00867BDC" w:rsidRDefault="00867BDC" w:rsidP="00070AF3">
            <w:r w:rsidRPr="00867BDC">
              <w:t>Конкурс «Лучший читатель книг «Лучик».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lastRenderedPageBreak/>
              <w:t>« Интеллектуальное многоборье»</w:t>
            </w:r>
          </w:p>
          <w:p w:rsidR="00867BDC" w:rsidRPr="00867BDC" w:rsidRDefault="00867BDC" w:rsidP="00070AF3">
            <w:r w:rsidRPr="00867BDC">
              <w:t>«Своя игра» 1 тур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Конкурс поделок и букетов « Вальс цветов»,  посвященный Всемирному дню красоты.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Организация дежурства на пешеходном переходе.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Оформление стенда « За честь школы».</w:t>
            </w:r>
          </w:p>
          <w:p w:rsidR="00867BDC" w:rsidRPr="00867BDC" w:rsidRDefault="00867BDC" w:rsidP="00070AF3">
            <w:r w:rsidRPr="00867BDC">
              <w:t xml:space="preserve">Организация работы </w:t>
            </w:r>
            <w:proofErr w:type="gramStart"/>
            <w:r w:rsidRPr="00867BDC">
              <w:t>ШКОДА</w:t>
            </w:r>
            <w:proofErr w:type="gramEnd"/>
            <w:r w:rsidRPr="00867BDC">
              <w:t>, проведение выборов.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Туристический слет « Дорогу осилит идущий»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«По следам Робинзона»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Турнир по футболу, посвященный памяти</w:t>
            </w:r>
          </w:p>
          <w:p w:rsidR="00867BDC" w:rsidRPr="00867BDC" w:rsidRDefault="00867BDC" w:rsidP="00070AF3">
            <w:r w:rsidRPr="00867BDC">
              <w:t xml:space="preserve"> М.Ф. </w:t>
            </w:r>
            <w:proofErr w:type="gramStart"/>
            <w:r w:rsidRPr="00867BDC">
              <w:t>Хренова</w:t>
            </w:r>
            <w:proofErr w:type="gramEnd"/>
            <w:r w:rsidRPr="00867BDC">
              <w:t>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Конкурс рисунков «Техника глазами юных великолучан»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Русская лапта.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«В объективе профессии нашего города» </w:t>
            </w:r>
          </w:p>
          <w:p w:rsidR="00867BDC" w:rsidRPr="00867BDC" w:rsidRDefault="00867BDC" w:rsidP="00070AF3"/>
        </w:tc>
        <w:tc>
          <w:tcPr>
            <w:tcW w:w="4624" w:type="dxa"/>
          </w:tcPr>
          <w:p w:rsidR="00867BDC" w:rsidRPr="00867BDC" w:rsidRDefault="00867BDC" w:rsidP="00070AF3">
            <w:r w:rsidRPr="00867BDC">
              <w:lastRenderedPageBreak/>
              <w:t>Зам. директора по ВР.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Зам. директора по АХЧ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Педагог-организатор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Зам. директора по ВР</w:t>
            </w:r>
          </w:p>
          <w:p w:rsidR="00867BDC" w:rsidRPr="00867BDC" w:rsidRDefault="00867BDC" w:rsidP="00070AF3"/>
          <w:p w:rsidR="00867BDC" w:rsidRPr="00867BDC" w:rsidRDefault="00867BDC" w:rsidP="00070AF3">
            <w:proofErr w:type="gramStart"/>
            <w:r w:rsidRPr="00867BDC">
              <w:t>Заведующая библиотеки</w:t>
            </w:r>
            <w:proofErr w:type="gramEnd"/>
            <w:r w:rsidRPr="00867BDC">
              <w:t>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lastRenderedPageBreak/>
              <w:t>Руководитель кружка « Что? Где? Когда?»</w:t>
            </w:r>
          </w:p>
          <w:p w:rsidR="00867BDC" w:rsidRPr="00867BDC" w:rsidRDefault="00867BDC" w:rsidP="00070AF3"/>
          <w:p w:rsidR="00867BDC" w:rsidRDefault="00867BDC" w:rsidP="00070AF3"/>
          <w:p w:rsidR="00867BDC" w:rsidRPr="00867BDC" w:rsidRDefault="00867BDC" w:rsidP="00070AF3">
            <w:r w:rsidRPr="00867BDC">
              <w:t>Руководитель МО классных рук.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Педагог-организатор по ОБЖ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Педагог организатор.</w:t>
            </w:r>
          </w:p>
          <w:p w:rsidR="00867BDC" w:rsidRPr="00867BDC" w:rsidRDefault="00867BDC" w:rsidP="00070AF3">
            <w:r w:rsidRPr="00867BDC">
              <w:t>Зам. директора по ВР.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Педагог-организатор по ОБЖ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Экологический  Центр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Учителя физкультуры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Учителя физкультуры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Рук. МО классных руководителей.</w:t>
            </w:r>
          </w:p>
        </w:tc>
      </w:tr>
    </w:tbl>
    <w:p w:rsidR="00867BDC" w:rsidRPr="00867BDC" w:rsidRDefault="00867BDC" w:rsidP="00867BDC"/>
    <w:p w:rsidR="00867BDC" w:rsidRPr="00867BDC" w:rsidRDefault="00867BDC" w:rsidP="00867BDC">
      <w:pPr>
        <w:jc w:val="center"/>
        <w:rPr>
          <w:b/>
        </w:rPr>
      </w:pPr>
    </w:p>
    <w:p w:rsidR="00867BDC" w:rsidRPr="00867BDC" w:rsidRDefault="00867BDC" w:rsidP="00867BDC">
      <w:pPr>
        <w:jc w:val="center"/>
        <w:rPr>
          <w:b/>
        </w:rPr>
      </w:pPr>
    </w:p>
    <w:p w:rsidR="00867BDC" w:rsidRPr="00867BDC" w:rsidRDefault="00867BDC" w:rsidP="00867BDC">
      <w:pPr>
        <w:jc w:val="center"/>
        <w:rPr>
          <w:b/>
        </w:rPr>
      </w:pPr>
    </w:p>
    <w:p w:rsidR="00867BDC" w:rsidRPr="00867BDC" w:rsidRDefault="00867BDC" w:rsidP="00867BDC">
      <w:pPr>
        <w:jc w:val="center"/>
        <w:rPr>
          <w:b/>
        </w:rPr>
      </w:pPr>
    </w:p>
    <w:p w:rsidR="00867BDC" w:rsidRPr="00867BDC" w:rsidRDefault="00867BDC" w:rsidP="00867BDC">
      <w:pPr>
        <w:jc w:val="center"/>
        <w:rPr>
          <w:b/>
        </w:rPr>
      </w:pPr>
    </w:p>
    <w:p w:rsidR="00867BDC" w:rsidRPr="00867BDC" w:rsidRDefault="00867BDC" w:rsidP="00867BDC">
      <w:pPr>
        <w:jc w:val="center"/>
        <w:rPr>
          <w:b/>
        </w:rPr>
      </w:pPr>
    </w:p>
    <w:p w:rsidR="00867BDC" w:rsidRPr="00867BDC" w:rsidRDefault="00867BDC" w:rsidP="00867BDC">
      <w:pPr>
        <w:rPr>
          <w:b/>
        </w:rPr>
      </w:pPr>
    </w:p>
    <w:p w:rsidR="00867BDC" w:rsidRPr="00867BDC" w:rsidRDefault="00867BDC" w:rsidP="00867BDC">
      <w:pPr>
        <w:jc w:val="center"/>
        <w:rPr>
          <w:b/>
        </w:rPr>
      </w:pPr>
      <w:r w:rsidRPr="00867BDC">
        <w:rPr>
          <w:b/>
        </w:rPr>
        <w:t>Октябрь</w:t>
      </w:r>
    </w:p>
    <w:p w:rsidR="00867BDC" w:rsidRPr="00867BDC" w:rsidRDefault="00867BDC" w:rsidP="00867BDC">
      <w:pPr>
        <w:jc w:val="center"/>
        <w:rPr>
          <w:i/>
        </w:rPr>
      </w:pPr>
      <w:r w:rsidRPr="00867BDC">
        <w:t xml:space="preserve">Девиз месяца: </w:t>
      </w:r>
      <w:r w:rsidRPr="00867BDC">
        <w:rPr>
          <w:i/>
        </w:rPr>
        <w:t>« Школьные годы чудесные».</w:t>
      </w:r>
    </w:p>
    <w:p w:rsidR="00867BDC" w:rsidRPr="00867BDC" w:rsidRDefault="00867BDC" w:rsidP="00867BDC">
      <w:pPr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6896"/>
        <w:gridCol w:w="4680"/>
      </w:tblGrid>
      <w:tr w:rsidR="00867BDC" w:rsidRPr="00867BDC" w:rsidTr="003157C3">
        <w:tc>
          <w:tcPr>
            <w:tcW w:w="2392" w:type="dxa"/>
          </w:tcPr>
          <w:p w:rsidR="00867BDC" w:rsidRPr="00867BDC" w:rsidRDefault="00867BDC" w:rsidP="00070AF3">
            <w:r w:rsidRPr="00867BDC">
              <w:t xml:space="preserve">Модули </w:t>
            </w:r>
            <w:r w:rsidRPr="00867BDC">
              <w:lastRenderedPageBreak/>
              <w:t>деятельности</w:t>
            </w:r>
          </w:p>
        </w:tc>
        <w:tc>
          <w:tcPr>
            <w:tcW w:w="6896" w:type="dxa"/>
          </w:tcPr>
          <w:p w:rsidR="00867BDC" w:rsidRPr="00867BDC" w:rsidRDefault="00867BDC" w:rsidP="003157C3">
            <w:pPr>
              <w:jc w:val="center"/>
            </w:pPr>
            <w:r w:rsidRPr="00867BDC">
              <w:lastRenderedPageBreak/>
              <w:t>Содержание деятельности</w:t>
            </w:r>
          </w:p>
        </w:tc>
        <w:tc>
          <w:tcPr>
            <w:tcW w:w="4680" w:type="dxa"/>
          </w:tcPr>
          <w:p w:rsidR="00867BDC" w:rsidRPr="00867BDC" w:rsidRDefault="00867BDC" w:rsidP="00070AF3">
            <w:r w:rsidRPr="00867BDC">
              <w:t>Ответственные</w:t>
            </w:r>
          </w:p>
        </w:tc>
      </w:tr>
      <w:tr w:rsidR="00867BDC" w:rsidRPr="00867BDC" w:rsidTr="003157C3">
        <w:trPr>
          <w:trHeight w:val="3045"/>
        </w:trPr>
        <w:tc>
          <w:tcPr>
            <w:tcW w:w="2392" w:type="dxa"/>
          </w:tcPr>
          <w:p w:rsidR="00867BDC" w:rsidRPr="00867BDC" w:rsidRDefault="00867BDC" w:rsidP="00070AF3">
            <w:r w:rsidRPr="00867BDC">
              <w:lastRenderedPageBreak/>
              <w:t>Нравственно-эстетический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Гражданственно-патриотический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Интеллектуально-</w:t>
            </w:r>
          </w:p>
          <w:p w:rsidR="00867BDC" w:rsidRPr="00867BDC" w:rsidRDefault="00867BDC" w:rsidP="00070AF3">
            <w:r w:rsidRPr="00867BDC">
              <w:t>познавательный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Семья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Оздоровительный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Детские</w:t>
            </w:r>
          </w:p>
          <w:p w:rsidR="00867BDC" w:rsidRPr="00867BDC" w:rsidRDefault="00867BDC" w:rsidP="00070AF3">
            <w:r w:rsidRPr="00867BDC">
              <w:t>организации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Городские мероприятия</w:t>
            </w:r>
          </w:p>
        </w:tc>
        <w:tc>
          <w:tcPr>
            <w:tcW w:w="6896" w:type="dxa"/>
          </w:tcPr>
          <w:p w:rsidR="00867BDC" w:rsidRPr="00867BDC" w:rsidRDefault="00867BDC" w:rsidP="00070AF3">
            <w:r w:rsidRPr="00867BDC">
              <w:t xml:space="preserve">« Для Вас – Учитель» </w:t>
            </w:r>
          </w:p>
          <w:p w:rsidR="00867BDC" w:rsidRPr="00867BDC" w:rsidRDefault="00867BDC" w:rsidP="00070AF3">
            <w:r w:rsidRPr="00867BDC">
              <w:t>( День самоуправления, концерт)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День рождения школы:</w:t>
            </w:r>
          </w:p>
          <w:p w:rsidR="00867BDC" w:rsidRPr="00867BDC" w:rsidRDefault="00867BDC" w:rsidP="00070AF3">
            <w:r w:rsidRPr="00867BDC">
              <w:t>-посвящение в первоклассники,</w:t>
            </w:r>
          </w:p>
          <w:p w:rsidR="00867BDC" w:rsidRPr="00867BDC" w:rsidRDefault="00867BDC" w:rsidP="00070AF3">
            <w:r w:rsidRPr="00867BDC">
              <w:t xml:space="preserve">- игра по станциям « Путешествие в </w:t>
            </w:r>
            <w:proofErr w:type="spellStart"/>
            <w:r w:rsidRPr="00867BDC">
              <w:t>Читайгород</w:t>
            </w:r>
            <w:proofErr w:type="spellEnd"/>
            <w:r w:rsidRPr="00867BDC">
              <w:t xml:space="preserve">» </w:t>
            </w:r>
          </w:p>
          <w:p w:rsidR="00867BDC" w:rsidRPr="00867BDC" w:rsidRDefault="00867BDC" w:rsidP="00070AF3">
            <w:r w:rsidRPr="00867BDC">
              <w:t>( 2-3 классы)</w:t>
            </w:r>
          </w:p>
          <w:p w:rsidR="00867BDC" w:rsidRPr="00867BDC" w:rsidRDefault="00867BDC" w:rsidP="00070AF3">
            <w:r w:rsidRPr="00867BDC">
              <w:t xml:space="preserve">- Концерт « Школьная жизнь» </w:t>
            </w:r>
            <w:proofErr w:type="gramStart"/>
            <w:r w:rsidRPr="00867BDC">
              <w:t xml:space="preserve">( </w:t>
            </w:r>
            <w:proofErr w:type="gramEnd"/>
            <w:r w:rsidRPr="00867BDC">
              <w:t>4,8, 10,11 класс)</w:t>
            </w:r>
          </w:p>
          <w:p w:rsidR="00867BDC" w:rsidRPr="00867BDC" w:rsidRDefault="00867BDC" w:rsidP="00070AF3">
            <w:r w:rsidRPr="00867BDC">
              <w:t xml:space="preserve">- Спортивные соревнования, посвященные </w:t>
            </w:r>
          </w:p>
          <w:p w:rsidR="00867BDC" w:rsidRPr="00867BDC" w:rsidRDefault="00867BDC" w:rsidP="00070AF3">
            <w:r w:rsidRPr="00867BDC">
              <w:t xml:space="preserve">А.В. Попову </w:t>
            </w:r>
            <w:proofErr w:type="gramStart"/>
            <w:r w:rsidRPr="00867BDC">
              <w:t xml:space="preserve">( </w:t>
            </w:r>
            <w:proofErr w:type="gramEnd"/>
            <w:r w:rsidRPr="00867BDC">
              <w:t>5-7 кл)</w:t>
            </w:r>
          </w:p>
          <w:p w:rsidR="00867BDC" w:rsidRPr="00867BDC" w:rsidRDefault="00867BDC" w:rsidP="00070AF3">
            <w:r w:rsidRPr="00867BDC">
              <w:t>- Митинг, посвященный Дню памяти А.В. Попова.</w:t>
            </w:r>
          </w:p>
          <w:p w:rsidR="00867BDC" w:rsidRPr="00867BDC" w:rsidRDefault="00867BDC" w:rsidP="00070AF3">
            <w:r w:rsidRPr="00867BDC">
              <w:t xml:space="preserve"> ( 9 класс)</w:t>
            </w:r>
          </w:p>
          <w:p w:rsidR="00867BDC" w:rsidRPr="00867BDC" w:rsidRDefault="00867BDC" w:rsidP="00070AF3">
            <w:r w:rsidRPr="00867BDC">
              <w:t xml:space="preserve">- Школьная дискотека </w:t>
            </w:r>
            <w:proofErr w:type="gramStart"/>
            <w:r w:rsidRPr="00867BDC">
              <w:t xml:space="preserve">( </w:t>
            </w:r>
            <w:proofErr w:type="gramEnd"/>
            <w:r w:rsidRPr="00867BDC">
              <w:t>8-11 класс)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« Для тех, кто рядом с нами» (концерт в доме ветеранов, посвященный Дню пожилого человека).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Посещение ЦЭВ.</w:t>
            </w:r>
          </w:p>
          <w:p w:rsidR="00867BDC" w:rsidRPr="00867BDC" w:rsidRDefault="00867BDC" w:rsidP="00070AF3">
            <w:r w:rsidRPr="00867BDC">
              <w:t>Интернет - викторины «Со звездами космическая связь»</w:t>
            </w:r>
          </w:p>
          <w:p w:rsidR="00867BDC" w:rsidRDefault="00867BDC" w:rsidP="00070AF3"/>
          <w:p w:rsidR="00867BDC" w:rsidRPr="00867BDC" w:rsidRDefault="00867BDC" w:rsidP="00070AF3">
            <w:r w:rsidRPr="00867BDC">
              <w:t>Общешкольное родительское собрание «Школьная жизнь: успехи, задачи, тревоги».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Рейд « Сохрани свои учебники в порядке и чистоте»</w:t>
            </w:r>
          </w:p>
          <w:p w:rsidR="00867BDC" w:rsidRPr="00867BDC" w:rsidRDefault="00867BDC" w:rsidP="00070AF3">
            <w:r w:rsidRPr="00867BDC">
              <w:t xml:space="preserve">Выставка открыток и газет 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« Поздравляем» </w:t>
            </w:r>
            <w:proofErr w:type="gramStart"/>
            <w:r w:rsidRPr="00867BDC">
              <w:t xml:space="preserve">( </w:t>
            </w:r>
            <w:proofErr w:type="gramEnd"/>
            <w:r w:rsidRPr="00867BDC">
              <w:t>½ ватмана)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Городская конференция старшеклассников « Класс».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Конкурс-эссе «История одного экспоната».</w:t>
            </w:r>
          </w:p>
          <w:p w:rsidR="00867BDC" w:rsidRPr="00867BDC" w:rsidRDefault="00867BDC" w:rsidP="00070AF3">
            <w:r w:rsidRPr="00867BDC">
              <w:t xml:space="preserve">« Шиповка </w:t>
            </w:r>
            <w:proofErr w:type="gramStart"/>
            <w:r w:rsidRPr="00867BDC">
              <w:t>юных</w:t>
            </w:r>
            <w:proofErr w:type="gramEnd"/>
            <w:r w:rsidRPr="00867BDC">
              <w:t>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«Открытие книги» конкурс художников-иллюстраторов.</w:t>
            </w:r>
          </w:p>
          <w:p w:rsidR="00867BDC" w:rsidRPr="00867BDC" w:rsidRDefault="00867BDC" w:rsidP="00070AF3">
            <w:r w:rsidRPr="00867BDC">
              <w:t>« Город без наркотиков» конкурс творческих работ.</w:t>
            </w:r>
          </w:p>
          <w:p w:rsidR="00867BDC" w:rsidRPr="00867BDC" w:rsidRDefault="00867BDC" w:rsidP="00070AF3">
            <w:r w:rsidRPr="00867BDC">
              <w:lastRenderedPageBreak/>
              <w:t>Конкурс детских рисунков, посвященных Дню матери.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«Природа и фантазия» выставка</w:t>
            </w:r>
          </w:p>
          <w:p w:rsidR="00867BDC" w:rsidRPr="00867BDC" w:rsidRDefault="00867BDC" w:rsidP="00070AF3"/>
        </w:tc>
        <w:tc>
          <w:tcPr>
            <w:tcW w:w="4680" w:type="dxa"/>
          </w:tcPr>
          <w:p w:rsidR="00867BDC" w:rsidRPr="00867BDC" w:rsidRDefault="00867BDC" w:rsidP="00070AF3">
            <w:r w:rsidRPr="00867BDC">
              <w:lastRenderedPageBreak/>
              <w:t>Педагог-организатор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Default="00867BDC" w:rsidP="00070AF3"/>
          <w:p w:rsidR="00867BDC" w:rsidRPr="00867BDC" w:rsidRDefault="00867BDC" w:rsidP="00070AF3">
            <w:r w:rsidRPr="00867BDC">
              <w:t xml:space="preserve">Заместитель директора по ВР, </w:t>
            </w:r>
          </w:p>
          <w:p w:rsidR="00867BDC" w:rsidRPr="00867BDC" w:rsidRDefault="00867BDC" w:rsidP="00070AF3">
            <w:r w:rsidRPr="00867BDC">
              <w:t>педагог-организатор, учителя</w:t>
            </w:r>
          </w:p>
          <w:p w:rsidR="00867BDC" w:rsidRPr="00867BDC" w:rsidRDefault="00867BDC" w:rsidP="00070AF3">
            <w:r w:rsidRPr="00867BDC">
              <w:t xml:space="preserve"> физкультуры, классные руководители.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Центр эстетической культуры.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</w:t>
            </w:r>
          </w:p>
          <w:p w:rsidR="00867BDC" w:rsidRPr="00867BDC" w:rsidRDefault="00867BDC" w:rsidP="00070AF3">
            <w:r w:rsidRPr="00867BDC">
              <w:t>Информационный Центр.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Зам. директора по ВР.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Библиотекарь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Педагог-организатор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Заместитель директора по ВР.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Рук. Музеев.</w:t>
            </w:r>
          </w:p>
          <w:p w:rsidR="00867BDC" w:rsidRPr="00867BDC" w:rsidRDefault="00867BDC" w:rsidP="00070AF3">
            <w:r w:rsidRPr="00867BDC">
              <w:t>Учителя физкультуры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Зам. директора по ВР</w:t>
            </w:r>
          </w:p>
        </w:tc>
      </w:tr>
    </w:tbl>
    <w:p w:rsidR="00867BDC" w:rsidRPr="00867BDC" w:rsidRDefault="00867BDC" w:rsidP="00867BDC">
      <w:r w:rsidRPr="00867BDC">
        <w:lastRenderedPageBreak/>
        <w:t xml:space="preserve">                                                     </w:t>
      </w:r>
    </w:p>
    <w:p w:rsidR="00867BDC" w:rsidRPr="00867BDC" w:rsidRDefault="00867BDC" w:rsidP="00867BDC">
      <w:pPr>
        <w:jc w:val="center"/>
        <w:rPr>
          <w:b/>
        </w:rPr>
      </w:pPr>
      <w:r w:rsidRPr="00867BDC">
        <w:rPr>
          <w:b/>
        </w:rPr>
        <w:t>Ноябрь</w:t>
      </w:r>
    </w:p>
    <w:p w:rsidR="00867BDC" w:rsidRPr="00867BDC" w:rsidRDefault="00867BDC" w:rsidP="00867BDC">
      <w:pPr>
        <w:jc w:val="center"/>
        <w:rPr>
          <w:i/>
        </w:rPr>
      </w:pPr>
      <w:r w:rsidRPr="00867BDC">
        <w:t xml:space="preserve">Девиз месяца: </w:t>
      </w:r>
      <w:r w:rsidRPr="00867BDC">
        <w:rPr>
          <w:i/>
        </w:rPr>
        <w:t>« Хвала тебе</w:t>
      </w:r>
      <w:r w:rsidR="00B374DC">
        <w:rPr>
          <w:i/>
        </w:rPr>
        <w:t>,</w:t>
      </w:r>
      <w:r w:rsidRPr="00867BDC">
        <w:rPr>
          <w:i/>
        </w:rPr>
        <w:t xml:space="preserve"> земля Российская».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6896"/>
        <w:gridCol w:w="4500"/>
      </w:tblGrid>
      <w:tr w:rsidR="00867BDC" w:rsidRPr="00867BDC" w:rsidTr="003157C3">
        <w:tc>
          <w:tcPr>
            <w:tcW w:w="2392" w:type="dxa"/>
          </w:tcPr>
          <w:p w:rsidR="00867BDC" w:rsidRPr="00867BDC" w:rsidRDefault="00867BDC" w:rsidP="00070AF3">
            <w:r w:rsidRPr="00867BDC">
              <w:t>Модули</w:t>
            </w:r>
          </w:p>
          <w:p w:rsidR="00867BDC" w:rsidRPr="00867BDC" w:rsidRDefault="00867BDC" w:rsidP="00070AF3">
            <w:r w:rsidRPr="00867BDC">
              <w:t>деятельности</w:t>
            </w:r>
          </w:p>
        </w:tc>
        <w:tc>
          <w:tcPr>
            <w:tcW w:w="6896" w:type="dxa"/>
          </w:tcPr>
          <w:p w:rsidR="00867BDC" w:rsidRPr="00867BDC" w:rsidRDefault="00867BDC" w:rsidP="003157C3">
            <w:pPr>
              <w:jc w:val="center"/>
            </w:pPr>
            <w:r w:rsidRPr="00867BDC">
              <w:t>Содержание деятельности</w:t>
            </w:r>
          </w:p>
        </w:tc>
        <w:tc>
          <w:tcPr>
            <w:tcW w:w="4500" w:type="dxa"/>
          </w:tcPr>
          <w:p w:rsidR="00867BDC" w:rsidRPr="00867BDC" w:rsidRDefault="00867BDC" w:rsidP="00070AF3">
            <w:r w:rsidRPr="00867BDC">
              <w:t>Ответственные</w:t>
            </w:r>
          </w:p>
        </w:tc>
      </w:tr>
      <w:tr w:rsidR="00867BDC" w:rsidRPr="00867BDC" w:rsidTr="003157C3">
        <w:trPr>
          <w:trHeight w:val="2867"/>
        </w:trPr>
        <w:tc>
          <w:tcPr>
            <w:tcW w:w="2392" w:type="dxa"/>
          </w:tcPr>
          <w:p w:rsidR="00867BDC" w:rsidRPr="00867BDC" w:rsidRDefault="00867BDC" w:rsidP="00070AF3">
            <w:r w:rsidRPr="00867BDC">
              <w:t>Нравственно-эстетический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Гражданственно-патриотический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Интеллектуально-</w:t>
            </w:r>
          </w:p>
          <w:p w:rsidR="00867BDC" w:rsidRPr="00867BDC" w:rsidRDefault="00867BDC" w:rsidP="00070AF3">
            <w:r w:rsidRPr="00867BDC">
              <w:t>познавательный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Семья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Оздоровительный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 Детские</w:t>
            </w:r>
          </w:p>
          <w:p w:rsidR="00867BDC" w:rsidRPr="00867BDC" w:rsidRDefault="00867BDC" w:rsidP="00070AF3">
            <w:r w:rsidRPr="00867BDC">
              <w:t>организации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Городские мероприятия</w:t>
            </w:r>
          </w:p>
        </w:tc>
        <w:tc>
          <w:tcPr>
            <w:tcW w:w="6896" w:type="dxa"/>
          </w:tcPr>
          <w:p w:rsidR="00867BDC" w:rsidRPr="00867BDC" w:rsidRDefault="00867BDC" w:rsidP="00070AF3">
            <w:r w:rsidRPr="00867BDC">
              <w:lastRenderedPageBreak/>
              <w:t>Неделя « Наши малыши».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Конкурс фотографий « Времена года»</w:t>
            </w:r>
          </w:p>
          <w:p w:rsidR="00867BDC" w:rsidRPr="00867BDC" w:rsidRDefault="00867BDC" w:rsidP="00070AF3">
            <w:r w:rsidRPr="00867BDC">
              <w:t>( А-4, рамка)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Классные часы по теме: « День согласия и примирения». 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Торжественное вручение паспортов </w:t>
            </w:r>
          </w:p>
          <w:p w:rsidR="00867BDC" w:rsidRPr="00867BDC" w:rsidRDefault="00867BDC" w:rsidP="00070AF3">
            <w:r w:rsidRPr="00867BDC">
              <w:t>« Мы граждане России»</w:t>
            </w:r>
          </w:p>
          <w:p w:rsidR="00867BDC" w:rsidRPr="00867BDC" w:rsidRDefault="00867BDC" w:rsidP="00070AF3"/>
          <w:p w:rsidR="00867BDC" w:rsidRDefault="00867BDC" w:rsidP="00070AF3"/>
          <w:p w:rsidR="00867BDC" w:rsidRPr="00867BDC" w:rsidRDefault="00867BDC" w:rsidP="00070AF3">
            <w:r w:rsidRPr="00867BDC">
              <w:t xml:space="preserve">Акция « Бал любимой книги» 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«Праздник Чая», посвященный Дню матери (7-8 класс)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15-минутки в рамках Международного дня борьбы с курением  « Я выбираю здоровье».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Посещение детского садика</w:t>
            </w:r>
          </w:p>
          <w:p w:rsidR="00867BDC" w:rsidRPr="00867BDC" w:rsidRDefault="00867BDC" w:rsidP="00070AF3">
            <w:r w:rsidRPr="00867BDC">
              <w:t xml:space="preserve"> « Мишутка» с программой « Листая страницы сказочных книг»</w:t>
            </w:r>
          </w:p>
          <w:p w:rsidR="00867BDC" w:rsidRPr="00867BDC" w:rsidRDefault="00867BDC" w:rsidP="00070AF3">
            <w:r w:rsidRPr="00867BDC">
              <w:lastRenderedPageBreak/>
              <w:t xml:space="preserve">Совместное заседание </w:t>
            </w:r>
            <w:proofErr w:type="gramStart"/>
            <w:r w:rsidRPr="00867BDC">
              <w:t>ШКОДА</w:t>
            </w:r>
            <w:proofErr w:type="gramEnd"/>
            <w:r w:rsidRPr="00867BDC">
              <w:t xml:space="preserve"> и актива младших школьников.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Шествие, посвященное Дню народного Единства.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Историческая игра «Оплечье русской стороны» 2-5 класс.</w:t>
            </w:r>
          </w:p>
          <w:p w:rsidR="00867BDC" w:rsidRPr="00867BDC" w:rsidRDefault="00867BDC" w:rsidP="00070AF3">
            <w:r w:rsidRPr="00867BDC">
              <w:t>Первенство города по мини-футболу.</w:t>
            </w:r>
          </w:p>
          <w:p w:rsidR="00867BDC" w:rsidRPr="00867BDC" w:rsidRDefault="00867BDC" w:rsidP="00070AF3">
            <w:r w:rsidRPr="00867BDC">
              <w:t>Первенство города по армрестлингу.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Конкурс технического моделирования «Едем. Плывем. Летаем»</w:t>
            </w:r>
          </w:p>
          <w:p w:rsidR="00867BDC" w:rsidRPr="00867BDC" w:rsidRDefault="00867BDC" w:rsidP="00070AF3"/>
        </w:tc>
        <w:tc>
          <w:tcPr>
            <w:tcW w:w="4500" w:type="dxa"/>
          </w:tcPr>
          <w:p w:rsidR="00867BDC" w:rsidRPr="00867BDC" w:rsidRDefault="00867BDC" w:rsidP="00070AF3">
            <w:r w:rsidRPr="00867BDC">
              <w:lastRenderedPageBreak/>
              <w:t>Классные руководители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Экологический Центр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Гражданско-патриотический Центр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Default="00867BDC" w:rsidP="00070AF3"/>
          <w:p w:rsidR="00867BDC" w:rsidRPr="00867BDC" w:rsidRDefault="00867BDC" w:rsidP="00070AF3">
            <w:r w:rsidRPr="00867BDC">
              <w:t>Классные руководители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Центр прикладного творчества.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Рук. МО классных руководителей.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Педагог-организатор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Зам. директора по ВР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 5-х классов</w:t>
            </w:r>
          </w:p>
          <w:p w:rsidR="00867BDC" w:rsidRPr="00867BDC" w:rsidRDefault="00867BDC" w:rsidP="00070AF3">
            <w:r w:rsidRPr="00867BDC">
              <w:t>Учителя физкультуры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руководители.</w:t>
            </w:r>
          </w:p>
        </w:tc>
      </w:tr>
    </w:tbl>
    <w:p w:rsidR="00867BDC" w:rsidRPr="00867BDC" w:rsidRDefault="00867BDC" w:rsidP="00867BDC">
      <w:pPr>
        <w:rPr>
          <w:b/>
        </w:rPr>
      </w:pPr>
    </w:p>
    <w:p w:rsidR="00867BDC" w:rsidRPr="00867BDC" w:rsidRDefault="00867BDC" w:rsidP="00867B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867BDC">
        <w:rPr>
          <w:b/>
        </w:rPr>
        <w:t>Декабрь</w:t>
      </w:r>
    </w:p>
    <w:p w:rsidR="00867BDC" w:rsidRPr="00867BDC" w:rsidRDefault="00867BDC" w:rsidP="00867BDC">
      <w:pPr>
        <w:jc w:val="center"/>
        <w:rPr>
          <w:i/>
        </w:rPr>
      </w:pPr>
      <w:r w:rsidRPr="00867BDC">
        <w:t xml:space="preserve">Девиз месяца: </w:t>
      </w:r>
      <w:r w:rsidRPr="00867BDC">
        <w:rPr>
          <w:i/>
        </w:rPr>
        <w:t>« Новый год шагает по планете».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6896"/>
        <w:gridCol w:w="4500"/>
      </w:tblGrid>
      <w:tr w:rsidR="00867BDC" w:rsidRPr="00867BDC" w:rsidTr="003157C3">
        <w:tc>
          <w:tcPr>
            <w:tcW w:w="2392" w:type="dxa"/>
          </w:tcPr>
          <w:p w:rsidR="00867BDC" w:rsidRPr="00867BDC" w:rsidRDefault="00867BDC" w:rsidP="00070AF3">
            <w:r w:rsidRPr="00867BDC">
              <w:t>Модули</w:t>
            </w:r>
          </w:p>
          <w:p w:rsidR="00867BDC" w:rsidRPr="00867BDC" w:rsidRDefault="00867BDC" w:rsidP="00070AF3">
            <w:r w:rsidRPr="00867BDC">
              <w:t>деятельности</w:t>
            </w:r>
          </w:p>
        </w:tc>
        <w:tc>
          <w:tcPr>
            <w:tcW w:w="6896" w:type="dxa"/>
          </w:tcPr>
          <w:p w:rsidR="00867BDC" w:rsidRPr="00867BDC" w:rsidRDefault="00867BDC" w:rsidP="003157C3">
            <w:pPr>
              <w:jc w:val="center"/>
            </w:pPr>
            <w:r w:rsidRPr="00867BDC">
              <w:t>Содержание деятельности</w:t>
            </w:r>
          </w:p>
        </w:tc>
        <w:tc>
          <w:tcPr>
            <w:tcW w:w="4500" w:type="dxa"/>
          </w:tcPr>
          <w:p w:rsidR="00867BDC" w:rsidRPr="00867BDC" w:rsidRDefault="00867BDC" w:rsidP="00070AF3">
            <w:r w:rsidRPr="00867BDC">
              <w:t>Ответственные</w:t>
            </w:r>
          </w:p>
        </w:tc>
      </w:tr>
      <w:tr w:rsidR="00867BDC" w:rsidRPr="00867BDC" w:rsidTr="003157C3">
        <w:trPr>
          <w:trHeight w:val="3227"/>
        </w:trPr>
        <w:tc>
          <w:tcPr>
            <w:tcW w:w="2392" w:type="dxa"/>
          </w:tcPr>
          <w:p w:rsidR="00867BDC" w:rsidRPr="00867BDC" w:rsidRDefault="00867BDC" w:rsidP="00070AF3">
            <w:r w:rsidRPr="00867BDC">
              <w:t>Нравственно-эстетический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Гражданственно-патриотический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Интеллектуально-</w:t>
            </w:r>
          </w:p>
          <w:p w:rsidR="00867BDC" w:rsidRPr="00867BDC" w:rsidRDefault="00867BDC" w:rsidP="00070AF3">
            <w:r w:rsidRPr="00867BDC">
              <w:t>познавательный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Семья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Оздоровительный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 Детские</w:t>
            </w:r>
          </w:p>
          <w:p w:rsidR="00867BDC" w:rsidRPr="00867BDC" w:rsidRDefault="00867BDC" w:rsidP="00070AF3">
            <w:r w:rsidRPr="00867BDC">
              <w:t>организации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Городские мероприятия</w:t>
            </w:r>
          </w:p>
        </w:tc>
        <w:tc>
          <w:tcPr>
            <w:tcW w:w="6896" w:type="dxa"/>
          </w:tcPr>
          <w:p w:rsidR="00867BDC" w:rsidRPr="00867BDC" w:rsidRDefault="00867BDC" w:rsidP="00070AF3">
            <w:r w:rsidRPr="00867BDC">
              <w:t xml:space="preserve">Праздник « Новогодний карнавал» </w:t>
            </w:r>
          </w:p>
          <w:p w:rsidR="00867BDC" w:rsidRPr="00867BDC" w:rsidRDefault="00867BDC" w:rsidP="00070AF3">
            <w:r w:rsidRPr="00867BDC">
              <w:t>( утренники, вечера).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« Минута славы»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часы по теме « История развития государственной символики России».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« Интеллектуальное многоборье» </w:t>
            </w:r>
          </w:p>
          <w:p w:rsidR="00867BDC" w:rsidRPr="00867BDC" w:rsidRDefault="00867BDC" w:rsidP="00070AF3">
            <w:r w:rsidRPr="00867BDC">
              <w:t>( городской этап в нашей школе)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Конкурс « Рождественский венок»  </w:t>
            </w:r>
          </w:p>
          <w:p w:rsidR="00867BDC" w:rsidRPr="00867BDC" w:rsidRDefault="00867BDC" w:rsidP="00070AF3">
            <w:r w:rsidRPr="00867BDC">
              <w:t>( украшение дверей классов).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Акция « Мы за чистый кабинет»</w:t>
            </w:r>
          </w:p>
          <w:p w:rsidR="00867BDC" w:rsidRPr="00867BDC" w:rsidRDefault="00867BDC" w:rsidP="00070AF3">
            <w:r w:rsidRPr="00867BDC">
              <w:t xml:space="preserve"> ( проверка сменной обуви).</w:t>
            </w:r>
          </w:p>
          <w:p w:rsidR="00867BDC" w:rsidRPr="00867BDC" w:rsidRDefault="00867BDC" w:rsidP="00070AF3">
            <w:r w:rsidRPr="00867BDC">
              <w:t>Подготовка новогодних праздников.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Первенство города по волейболу.</w:t>
            </w:r>
          </w:p>
          <w:p w:rsidR="00867BDC" w:rsidRPr="00867BDC" w:rsidRDefault="00867BDC" w:rsidP="00070AF3">
            <w:r w:rsidRPr="00867BDC">
              <w:t>Экологическая игра-путешествие «Природа родного края»</w:t>
            </w:r>
          </w:p>
        </w:tc>
        <w:tc>
          <w:tcPr>
            <w:tcW w:w="4500" w:type="dxa"/>
          </w:tcPr>
          <w:p w:rsidR="00867BDC" w:rsidRPr="00867BDC" w:rsidRDefault="00867BDC" w:rsidP="00070AF3">
            <w:r w:rsidRPr="00867BDC">
              <w:t>Классные руководители,</w:t>
            </w:r>
          </w:p>
          <w:p w:rsidR="00867BDC" w:rsidRPr="00867BDC" w:rsidRDefault="00867BDC" w:rsidP="00070AF3">
            <w:r w:rsidRPr="00867BDC">
              <w:t>Педагог организатор, учитель музыки.</w:t>
            </w:r>
          </w:p>
          <w:p w:rsidR="00867BDC" w:rsidRDefault="00867BDC" w:rsidP="00070AF3"/>
          <w:p w:rsidR="00867BDC" w:rsidRPr="00867BDC" w:rsidRDefault="00867BDC" w:rsidP="00070AF3">
            <w:r w:rsidRPr="00867BDC">
              <w:t>Центр эстетического воспитания и досуга.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Зам. директора по ВР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Центр прикладного творчества.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Педагог-организатор.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ШКОДА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Учителя физкультуры</w:t>
            </w:r>
          </w:p>
          <w:p w:rsidR="00867BDC" w:rsidRPr="00867BDC" w:rsidRDefault="00867BDC" w:rsidP="00070AF3">
            <w:r w:rsidRPr="00867BDC">
              <w:t>Экологический Центр.</w:t>
            </w:r>
          </w:p>
        </w:tc>
      </w:tr>
    </w:tbl>
    <w:p w:rsidR="00867BDC" w:rsidRPr="00867BDC" w:rsidRDefault="00867BDC" w:rsidP="00867BDC">
      <w:pPr>
        <w:rPr>
          <w:b/>
        </w:rPr>
      </w:pPr>
    </w:p>
    <w:p w:rsidR="00867BDC" w:rsidRPr="00867BDC" w:rsidRDefault="00867BDC" w:rsidP="00867BDC">
      <w:pPr>
        <w:jc w:val="center"/>
        <w:rPr>
          <w:b/>
        </w:rPr>
      </w:pPr>
      <w:r w:rsidRPr="00867BDC">
        <w:rPr>
          <w:b/>
        </w:rPr>
        <w:t>Январь</w:t>
      </w:r>
    </w:p>
    <w:p w:rsidR="00867BDC" w:rsidRPr="00867BDC" w:rsidRDefault="00867BDC" w:rsidP="00867BDC">
      <w:pPr>
        <w:jc w:val="center"/>
        <w:rPr>
          <w:i/>
        </w:rPr>
      </w:pPr>
      <w:r w:rsidRPr="00867BDC">
        <w:t xml:space="preserve">Девиз месяца: </w:t>
      </w:r>
      <w:r w:rsidRPr="00867BDC">
        <w:rPr>
          <w:i/>
        </w:rPr>
        <w:t>« Великие Луки – город Воинской славы».</w:t>
      </w:r>
    </w:p>
    <w:p w:rsidR="00867BDC" w:rsidRPr="00867BDC" w:rsidRDefault="00867BDC" w:rsidP="00867BD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5"/>
        <w:gridCol w:w="6117"/>
        <w:gridCol w:w="6074"/>
      </w:tblGrid>
      <w:tr w:rsidR="00867BDC" w:rsidRPr="00867BDC" w:rsidTr="003157C3">
        <w:tc>
          <w:tcPr>
            <w:tcW w:w="2392" w:type="dxa"/>
          </w:tcPr>
          <w:p w:rsidR="00867BDC" w:rsidRPr="00867BDC" w:rsidRDefault="00867BDC" w:rsidP="00070AF3">
            <w:r w:rsidRPr="00867BDC">
              <w:t>Модули деятельности</w:t>
            </w:r>
          </w:p>
        </w:tc>
        <w:tc>
          <w:tcPr>
            <w:tcW w:w="6218" w:type="dxa"/>
          </w:tcPr>
          <w:p w:rsidR="00867BDC" w:rsidRPr="00867BDC" w:rsidRDefault="00867BDC" w:rsidP="003157C3">
            <w:pPr>
              <w:jc w:val="center"/>
            </w:pPr>
            <w:r w:rsidRPr="00867BDC">
              <w:t>Содержание деятельности</w:t>
            </w:r>
          </w:p>
        </w:tc>
        <w:tc>
          <w:tcPr>
            <w:tcW w:w="6176" w:type="dxa"/>
          </w:tcPr>
          <w:p w:rsidR="00867BDC" w:rsidRPr="00867BDC" w:rsidRDefault="00867BDC" w:rsidP="00070AF3">
            <w:r w:rsidRPr="00867BDC">
              <w:t>Ответственные</w:t>
            </w:r>
          </w:p>
        </w:tc>
      </w:tr>
      <w:tr w:rsidR="00867BDC" w:rsidRPr="00867BDC" w:rsidTr="003157C3">
        <w:trPr>
          <w:trHeight w:val="1610"/>
        </w:trPr>
        <w:tc>
          <w:tcPr>
            <w:tcW w:w="2392" w:type="dxa"/>
          </w:tcPr>
          <w:p w:rsidR="00867BDC" w:rsidRPr="00867BDC" w:rsidRDefault="00867BDC" w:rsidP="00070AF3">
            <w:r w:rsidRPr="00867BDC">
              <w:t>Нравственно-эстетический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Гражданственно-патриотический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Интеллектуально-</w:t>
            </w:r>
          </w:p>
          <w:p w:rsidR="00867BDC" w:rsidRPr="00867BDC" w:rsidRDefault="00867BDC" w:rsidP="00070AF3">
            <w:r w:rsidRPr="00867BDC">
              <w:t>познавательный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Семья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Оздоровительный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 Детские</w:t>
            </w:r>
          </w:p>
          <w:p w:rsidR="00867BDC" w:rsidRPr="00867BDC" w:rsidRDefault="00867BDC" w:rsidP="00070AF3">
            <w:r w:rsidRPr="00867BDC">
              <w:t>организации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Городские мероприятия</w:t>
            </w:r>
          </w:p>
        </w:tc>
        <w:tc>
          <w:tcPr>
            <w:tcW w:w="6218" w:type="dxa"/>
          </w:tcPr>
          <w:p w:rsidR="00867BDC" w:rsidRPr="00867BDC" w:rsidRDefault="00867BDC" w:rsidP="00070AF3">
            <w:r w:rsidRPr="00867BDC">
              <w:t>Классные часы: « Город в подарок»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Неделя боевой славы: </w:t>
            </w:r>
          </w:p>
          <w:p w:rsidR="00867BDC" w:rsidRPr="00867BDC" w:rsidRDefault="00867BDC" w:rsidP="00070AF3">
            <w:r w:rsidRPr="00867BDC">
              <w:t>- Митинги на Шелковских мемориальных плитах, около мемориальной доски А.В. Попова, на Братском кладбище.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« Я и пожарная безопасность»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Выставка « Книги для всей семьи»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Рейд « Культура поведения в столовой».</w:t>
            </w:r>
          </w:p>
          <w:p w:rsidR="00867BDC" w:rsidRPr="00867BDC" w:rsidRDefault="00867BDC" w:rsidP="00070AF3">
            <w:r w:rsidRPr="00867BDC">
              <w:t>Общешкольные соревнования по баскетболу.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Поздравление ветеранов Великой Отечественной войны, участвующих в освобождении и восстановление города.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Городской конкурс « Ученик года».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Смотр музеев «Слава города воинской славы»</w:t>
            </w:r>
          </w:p>
          <w:p w:rsidR="00867BDC" w:rsidRPr="00867BDC" w:rsidRDefault="00867BDC" w:rsidP="00070AF3">
            <w:r w:rsidRPr="00867BDC">
              <w:t xml:space="preserve"> </w:t>
            </w:r>
            <w:proofErr w:type="gramStart"/>
            <w:r w:rsidRPr="00867BDC">
              <w:t>( пр.</w:t>
            </w:r>
            <w:proofErr w:type="gramEnd"/>
            <w:r w:rsidRPr="00867BDC">
              <w:t xml:space="preserve"> </w:t>
            </w:r>
            <w:proofErr w:type="gramStart"/>
            <w:r w:rsidRPr="00867BDC">
              <w:t>«Допризывник»)</w:t>
            </w:r>
            <w:proofErr w:type="gramEnd"/>
          </w:p>
          <w:p w:rsidR="00867BDC" w:rsidRPr="00867BDC" w:rsidRDefault="00867BDC" w:rsidP="00070AF3">
            <w:r w:rsidRPr="00867BDC">
              <w:t>Конкурс сочинений «Воинская слава призывников города Воинской славы»</w:t>
            </w:r>
          </w:p>
          <w:p w:rsidR="00867BDC" w:rsidRPr="00867BDC" w:rsidRDefault="00867BDC" w:rsidP="00070AF3">
            <w:r w:rsidRPr="00867BDC">
              <w:t>(пр. «Допризывник»)</w:t>
            </w:r>
          </w:p>
          <w:p w:rsidR="00867BDC" w:rsidRPr="00867BDC" w:rsidRDefault="00867BDC" w:rsidP="00070AF3">
            <w:r w:rsidRPr="00867BDC">
              <w:t>Спортивное ориентирование «По улицам города Воинской славы»</w:t>
            </w:r>
          </w:p>
          <w:p w:rsidR="00867BDC" w:rsidRPr="00867BDC" w:rsidRDefault="00867BDC" w:rsidP="00070AF3">
            <w:r w:rsidRPr="00867BDC">
              <w:t xml:space="preserve"> (пр. «Допризывник»)</w:t>
            </w:r>
          </w:p>
          <w:p w:rsidR="00867BDC" w:rsidRPr="00867BDC" w:rsidRDefault="00867BDC" w:rsidP="00070AF3">
            <w:r w:rsidRPr="00867BDC">
              <w:t>Первенство города по баскетболу.</w:t>
            </w:r>
          </w:p>
        </w:tc>
        <w:tc>
          <w:tcPr>
            <w:tcW w:w="6176" w:type="dxa"/>
          </w:tcPr>
          <w:p w:rsidR="00867BDC" w:rsidRPr="00867BDC" w:rsidRDefault="00867BDC" w:rsidP="00070AF3">
            <w:r w:rsidRPr="00867BDC">
              <w:t>Классные руководители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Зам. директора по ВР, Гражданско-патриотический центр.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Педагог организатор по  ОБЖ.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Библиотекарь.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Педагог-организатор</w:t>
            </w:r>
          </w:p>
          <w:p w:rsidR="00867BDC" w:rsidRPr="00867BDC" w:rsidRDefault="00867BDC" w:rsidP="00070AF3">
            <w:r w:rsidRPr="00867BDC">
              <w:t xml:space="preserve">Учителя </w:t>
            </w:r>
            <w:proofErr w:type="spellStart"/>
            <w:r w:rsidRPr="00867BDC">
              <w:t>ф-ры</w:t>
            </w:r>
            <w:proofErr w:type="spellEnd"/>
            <w:r w:rsidRPr="00867BDC">
              <w:t>.</w:t>
            </w:r>
          </w:p>
          <w:p w:rsidR="00867BDC" w:rsidRPr="00867BDC" w:rsidRDefault="00867BDC" w:rsidP="00070AF3"/>
          <w:p w:rsidR="00867BDC" w:rsidRPr="00867BDC" w:rsidRDefault="00867BDC" w:rsidP="00070AF3">
            <w:proofErr w:type="gramStart"/>
            <w:r w:rsidRPr="00867BDC">
              <w:t>ШКОДА</w:t>
            </w:r>
            <w:proofErr w:type="gramEnd"/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Зам. директора по ВР.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Рук. Музея.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Педагог организатор  по ОБЖ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Учителя физкультуры.</w:t>
            </w:r>
          </w:p>
        </w:tc>
      </w:tr>
    </w:tbl>
    <w:p w:rsidR="00867BDC" w:rsidRPr="00867BDC" w:rsidRDefault="00867BDC" w:rsidP="00867BDC">
      <w:pPr>
        <w:rPr>
          <w:b/>
        </w:rPr>
      </w:pPr>
    </w:p>
    <w:p w:rsidR="00537F2F" w:rsidRDefault="00537F2F" w:rsidP="00867BDC">
      <w:pPr>
        <w:jc w:val="center"/>
        <w:rPr>
          <w:b/>
        </w:rPr>
      </w:pPr>
    </w:p>
    <w:p w:rsidR="00867BDC" w:rsidRPr="00867BDC" w:rsidRDefault="00867BDC" w:rsidP="00867BDC">
      <w:pPr>
        <w:jc w:val="center"/>
        <w:rPr>
          <w:b/>
        </w:rPr>
      </w:pPr>
      <w:r w:rsidRPr="00867BDC">
        <w:rPr>
          <w:b/>
        </w:rPr>
        <w:t>Февраль</w:t>
      </w:r>
    </w:p>
    <w:p w:rsidR="00867BDC" w:rsidRPr="00867BDC" w:rsidRDefault="00867BDC" w:rsidP="00867BDC">
      <w:pPr>
        <w:jc w:val="center"/>
        <w:rPr>
          <w:i/>
        </w:rPr>
      </w:pPr>
      <w:r w:rsidRPr="00867BDC">
        <w:rPr>
          <w:i/>
        </w:rPr>
        <w:t>Девиз месяца: «Мы Родину готовы защищать»</w:t>
      </w:r>
    </w:p>
    <w:p w:rsidR="00867BDC" w:rsidRPr="00867BDC" w:rsidRDefault="00867BDC" w:rsidP="00867BDC">
      <w:pPr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7076"/>
        <w:gridCol w:w="4500"/>
      </w:tblGrid>
      <w:tr w:rsidR="00867BDC" w:rsidRPr="00867BDC" w:rsidTr="003157C3">
        <w:tc>
          <w:tcPr>
            <w:tcW w:w="2392" w:type="dxa"/>
          </w:tcPr>
          <w:p w:rsidR="00867BDC" w:rsidRPr="00867BDC" w:rsidRDefault="00867BDC" w:rsidP="00070AF3">
            <w:r w:rsidRPr="00867BDC">
              <w:t>Модули</w:t>
            </w:r>
          </w:p>
          <w:p w:rsidR="00867BDC" w:rsidRPr="00867BDC" w:rsidRDefault="00867BDC" w:rsidP="00070AF3">
            <w:r w:rsidRPr="00867BDC">
              <w:t>деятельности</w:t>
            </w:r>
          </w:p>
        </w:tc>
        <w:tc>
          <w:tcPr>
            <w:tcW w:w="7076" w:type="dxa"/>
          </w:tcPr>
          <w:p w:rsidR="00867BDC" w:rsidRPr="00867BDC" w:rsidRDefault="00867BDC" w:rsidP="003157C3">
            <w:pPr>
              <w:jc w:val="center"/>
            </w:pPr>
            <w:r w:rsidRPr="00867BDC">
              <w:t>Содержание деятельности</w:t>
            </w:r>
          </w:p>
        </w:tc>
        <w:tc>
          <w:tcPr>
            <w:tcW w:w="4500" w:type="dxa"/>
          </w:tcPr>
          <w:p w:rsidR="00867BDC" w:rsidRPr="00867BDC" w:rsidRDefault="00867BDC" w:rsidP="00070AF3">
            <w:r w:rsidRPr="00867BDC">
              <w:t>Ответственные</w:t>
            </w:r>
          </w:p>
        </w:tc>
      </w:tr>
      <w:tr w:rsidR="00867BDC" w:rsidRPr="00867BDC" w:rsidTr="003157C3">
        <w:trPr>
          <w:trHeight w:val="1969"/>
        </w:trPr>
        <w:tc>
          <w:tcPr>
            <w:tcW w:w="2392" w:type="dxa"/>
          </w:tcPr>
          <w:p w:rsidR="00867BDC" w:rsidRPr="00867BDC" w:rsidRDefault="00867BDC" w:rsidP="00070AF3">
            <w:r w:rsidRPr="00867BDC">
              <w:t>Нравственно-эстетический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Гражданственно-патриотический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Интеллектуально-</w:t>
            </w:r>
          </w:p>
          <w:p w:rsidR="00867BDC" w:rsidRPr="00867BDC" w:rsidRDefault="00867BDC" w:rsidP="00070AF3">
            <w:r w:rsidRPr="00867BDC">
              <w:t>познавательный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Семья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Оздоровительный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Детские</w:t>
            </w:r>
          </w:p>
          <w:p w:rsidR="00867BDC" w:rsidRPr="00867BDC" w:rsidRDefault="00867BDC" w:rsidP="00070AF3">
            <w:r w:rsidRPr="00867BDC">
              <w:t>организации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Городские мероприятия</w:t>
            </w:r>
          </w:p>
        </w:tc>
        <w:tc>
          <w:tcPr>
            <w:tcW w:w="7076" w:type="dxa"/>
          </w:tcPr>
          <w:p w:rsidR="00867BDC" w:rsidRPr="00867BDC" w:rsidRDefault="00867BDC" w:rsidP="00070AF3">
            <w:r w:rsidRPr="00867BDC">
              <w:t>День открытых дверей для вып</w:t>
            </w:r>
            <w:r w:rsidR="00B374DC">
              <w:t>ускников школы « Мы рады встрече</w:t>
            </w:r>
            <w:r w:rsidRPr="00867BDC">
              <w:t>».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Военно-патриотическая декада:</w:t>
            </w:r>
          </w:p>
          <w:p w:rsidR="00867BDC" w:rsidRPr="00867BDC" w:rsidRDefault="00867BDC" w:rsidP="00070AF3">
            <w:r w:rsidRPr="00867BDC">
              <w:t>-Военно-спортивная игра « Зарница».</w:t>
            </w:r>
          </w:p>
          <w:p w:rsidR="00867BDC" w:rsidRPr="00867BDC" w:rsidRDefault="00867BDC" w:rsidP="00070AF3">
            <w:r w:rsidRPr="00867BDC">
              <w:t xml:space="preserve">- « Рыцарский турнир» </w:t>
            </w:r>
          </w:p>
          <w:p w:rsidR="00867BDC" w:rsidRPr="00867BDC" w:rsidRDefault="00867BDC" w:rsidP="00070AF3">
            <w:r w:rsidRPr="00867BDC">
              <w:t>- Соревнования по волейболу</w:t>
            </w:r>
          </w:p>
          <w:p w:rsidR="00867BDC" w:rsidRPr="00867BDC" w:rsidRDefault="00867BDC" w:rsidP="00070AF3">
            <w:r w:rsidRPr="00867BDC">
              <w:t>- «Зимние забавы»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« Что? Где? Когда?» по теме « Читать это модно и интересно»</w:t>
            </w:r>
          </w:p>
          <w:p w:rsidR="00867BDC" w:rsidRPr="00867BDC" w:rsidRDefault="00867BDC" w:rsidP="00070AF3"/>
          <w:p w:rsidR="00537F2F" w:rsidRDefault="00537F2F" w:rsidP="00070AF3"/>
          <w:p w:rsidR="00867BDC" w:rsidRPr="00867BDC" w:rsidRDefault="00867BDC" w:rsidP="00070AF3">
            <w:r w:rsidRPr="00867BDC">
              <w:t>« Мама, папа, я – читающая семья»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Рейд « Культура поведения на переменах».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«Давайте говорить друг другу комплименты» </w:t>
            </w:r>
            <w:proofErr w:type="gramStart"/>
            <w:r w:rsidRPr="00867BDC">
              <w:t xml:space="preserve">( </w:t>
            </w:r>
            <w:proofErr w:type="gramEnd"/>
            <w:r w:rsidRPr="00867BDC">
              <w:t>День святого Валентина)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Экологический турнир «Знатоки природы Великих Лук»</w:t>
            </w:r>
          </w:p>
        </w:tc>
        <w:tc>
          <w:tcPr>
            <w:tcW w:w="4500" w:type="dxa"/>
          </w:tcPr>
          <w:p w:rsidR="00867BDC" w:rsidRPr="00867BDC" w:rsidRDefault="00867BDC" w:rsidP="00070AF3">
            <w:r w:rsidRPr="00867BDC">
              <w:t>Зам. директора по ВР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Педагог-организатор  по ОБЖ.</w:t>
            </w:r>
          </w:p>
          <w:p w:rsidR="00867BDC" w:rsidRPr="00867BDC" w:rsidRDefault="00867BDC" w:rsidP="00070AF3">
            <w:r w:rsidRPr="00867BDC">
              <w:t>Педагог-организатор, учителя физкультуры.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Руководитель кружка.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Центр эстетического воспитания и досуга.</w:t>
            </w:r>
          </w:p>
          <w:p w:rsidR="00867BDC" w:rsidRPr="00867BDC" w:rsidRDefault="00867BDC" w:rsidP="00070AF3">
            <w:r w:rsidRPr="00867BDC">
              <w:t>Педагог организатор.</w:t>
            </w:r>
          </w:p>
          <w:p w:rsidR="00867BDC" w:rsidRPr="00867BDC" w:rsidRDefault="00867BDC" w:rsidP="00070AF3"/>
          <w:p w:rsidR="00867BDC" w:rsidRPr="00867BDC" w:rsidRDefault="00867BDC" w:rsidP="00070AF3">
            <w:proofErr w:type="gramStart"/>
            <w:r w:rsidRPr="00867BDC">
              <w:t>ШКОДА</w:t>
            </w:r>
            <w:proofErr w:type="gramEnd"/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Экологический центр.</w:t>
            </w:r>
          </w:p>
        </w:tc>
      </w:tr>
    </w:tbl>
    <w:p w:rsidR="00867BDC" w:rsidRPr="00867BDC" w:rsidRDefault="00867BDC" w:rsidP="00867BDC"/>
    <w:p w:rsidR="00867BDC" w:rsidRPr="00867BDC" w:rsidRDefault="00867BDC" w:rsidP="00867BDC"/>
    <w:p w:rsidR="00867BDC" w:rsidRPr="00867BDC" w:rsidRDefault="00867BDC" w:rsidP="00867BDC">
      <w:pPr>
        <w:jc w:val="center"/>
        <w:rPr>
          <w:b/>
        </w:rPr>
      </w:pPr>
    </w:p>
    <w:p w:rsidR="00537F2F" w:rsidRDefault="00537F2F" w:rsidP="00867BDC">
      <w:pPr>
        <w:jc w:val="center"/>
        <w:rPr>
          <w:b/>
        </w:rPr>
      </w:pPr>
    </w:p>
    <w:p w:rsidR="00537F2F" w:rsidRDefault="00537F2F" w:rsidP="00867BDC">
      <w:pPr>
        <w:jc w:val="center"/>
        <w:rPr>
          <w:b/>
        </w:rPr>
      </w:pPr>
    </w:p>
    <w:p w:rsidR="00537F2F" w:rsidRDefault="00537F2F" w:rsidP="00867BDC">
      <w:pPr>
        <w:jc w:val="center"/>
        <w:rPr>
          <w:b/>
        </w:rPr>
      </w:pPr>
    </w:p>
    <w:p w:rsidR="00537F2F" w:rsidRDefault="00537F2F" w:rsidP="00867BDC">
      <w:pPr>
        <w:jc w:val="center"/>
        <w:rPr>
          <w:b/>
        </w:rPr>
      </w:pPr>
    </w:p>
    <w:p w:rsidR="00537F2F" w:rsidRDefault="00537F2F" w:rsidP="00867BDC">
      <w:pPr>
        <w:jc w:val="center"/>
        <w:rPr>
          <w:b/>
        </w:rPr>
      </w:pPr>
    </w:p>
    <w:p w:rsidR="00537F2F" w:rsidRDefault="00537F2F" w:rsidP="00867BDC">
      <w:pPr>
        <w:jc w:val="center"/>
        <w:rPr>
          <w:b/>
        </w:rPr>
      </w:pPr>
    </w:p>
    <w:p w:rsidR="00537F2F" w:rsidRDefault="00537F2F" w:rsidP="00867BDC">
      <w:pPr>
        <w:jc w:val="center"/>
        <w:rPr>
          <w:b/>
        </w:rPr>
      </w:pPr>
    </w:p>
    <w:p w:rsidR="00867BDC" w:rsidRPr="00867BDC" w:rsidRDefault="00867BDC" w:rsidP="00867BDC">
      <w:pPr>
        <w:jc w:val="center"/>
        <w:rPr>
          <w:b/>
        </w:rPr>
      </w:pPr>
      <w:r w:rsidRPr="00867BDC">
        <w:rPr>
          <w:b/>
        </w:rPr>
        <w:t>Март</w:t>
      </w:r>
    </w:p>
    <w:p w:rsidR="00867BDC" w:rsidRPr="00867BDC" w:rsidRDefault="00867BDC" w:rsidP="00867BDC">
      <w:pPr>
        <w:jc w:val="center"/>
        <w:rPr>
          <w:i/>
        </w:rPr>
      </w:pPr>
      <w:r w:rsidRPr="00867BDC">
        <w:t xml:space="preserve">Девиз месяца: </w:t>
      </w:r>
      <w:r w:rsidRPr="00867BDC">
        <w:rPr>
          <w:i/>
        </w:rPr>
        <w:t>« Друзья прекрасен наш союз…»</w:t>
      </w:r>
    </w:p>
    <w:p w:rsidR="00867BDC" w:rsidRPr="00867BDC" w:rsidRDefault="00867BDC" w:rsidP="00867BDC">
      <w:pPr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7256"/>
        <w:gridCol w:w="4320"/>
      </w:tblGrid>
      <w:tr w:rsidR="00867BDC" w:rsidRPr="00867BDC" w:rsidTr="003157C3">
        <w:tc>
          <w:tcPr>
            <w:tcW w:w="2392" w:type="dxa"/>
          </w:tcPr>
          <w:p w:rsidR="00867BDC" w:rsidRPr="00867BDC" w:rsidRDefault="00867BDC" w:rsidP="00070AF3">
            <w:r w:rsidRPr="00867BDC">
              <w:t>Модули</w:t>
            </w:r>
          </w:p>
          <w:p w:rsidR="00867BDC" w:rsidRPr="00867BDC" w:rsidRDefault="00867BDC" w:rsidP="00070AF3">
            <w:r w:rsidRPr="00867BDC">
              <w:t>деятельности</w:t>
            </w:r>
          </w:p>
        </w:tc>
        <w:tc>
          <w:tcPr>
            <w:tcW w:w="7256" w:type="dxa"/>
          </w:tcPr>
          <w:p w:rsidR="00867BDC" w:rsidRPr="00867BDC" w:rsidRDefault="00867BDC" w:rsidP="003157C3">
            <w:pPr>
              <w:jc w:val="center"/>
            </w:pPr>
            <w:r w:rsidRPr="00867BDC">
              <w:t>Содержания деятельности</w:t>
            </w:r>
          </w:p>
        </w:tc>
        <w:tc>
          <w:tcPr>
            <w:tcW w:w="4320" w:type="dxa"/>
          </w:tcPr>
          <w:p w:rsidR="00867BDC" w:rsidRPr="00867BDC" w:rsidRDefault="00867BDC" w:rsidP="00070AF3">
            <w:r w:rsidRPr="00867BDC">
              <w:t>Ответственные</w:t>
            </w:r>
          </w:p>
        </w:tc>
      </w:tr>
      <w:tr w:rsidR="00867BDC" w:rsidRPr="00867BDC" w:rsidTr="003157C3">
        <w:trPr>
          <w:trHeight w:val="3406"/>
        </w:trPr>
        <w:tc>
          <w:tcPr>
            <w:tcW w:w="2392" w:type="dxa"/>
          </w:tcPr>
          <w:p w:rsidR="00867BDC" w:rsidRPr="00867BDC" w:rsidRDefault="00867BDC" w:rsidP="00070AF3">
            <w:r w:rsidRPr="00867BDC">
              <w:t>Нравственно-эстетический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Гражданственно-патриотический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Интеллектуально-</w:t>
            </w:r>
          </w:p>
          <w:p w:rsidR="00867BDC" w:rsidRPr="00867BDC" w:rsidRDefault="00867BDC" w:rsidP="00070AF3">
            <w:r w:rsidRPr="00867BDC">
              <w:t>познавательный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Семья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Оздоровительный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Детские</w:t>
            </w:r>
          </w:p>
          <w:p w:rsidR="00867BDC" w:rsidRPr="00867BDC" w:rsidRDefault="00867BDC" w:rsidP="00070AF3">
            <w:r w:rsidRPr="00867BDC">
              <w:t>организации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Городские мероприятия</w:t>
            </w:r>
          </w:p>
        </w:tc>
        <w:tc>
          <w:tcPr>
            <w:tcW w:w="7256" w:type="dxa"/>
          </w:tcPr>
          <w:p w:rsidR="00867BDC" w:rsidRPr="00867BDC" w:rsidRDefault="00867BDC" w:rsidP="00070AF3">
            <w:r w:rsidRPr="00867BDC">
              <w:t xml:space="preserve">Праздничный концерт « От всей души» 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« А, ну-ка, девочки» </w:t>
            </w:r>
          </w:p>
          <w:p w:rsidR="00867BDC" w:rsidRPr="00867BDC" w:rsidRDefault="00867BDC" w:rsidP="00070AF3">
            <w:r w:rsidRPr="00867BDC">
              <w:t xml:space="preserve">«Мисс рукодельница» </w:t>
            </w:r>
            <w:proofErr w:type="gramStart"/>
            <w:r w:rsidRPr="00867BDC">
              <w:t xml:space="preserve">( </w:t>
            </w:r>
            <w:proofErr w:type="gramEnd"/>
            <w:r w:rsidRPr="00867BDC">
              <w:t>Выставка декоративно-прикладного творчества «Листая книжные страницы»</w:t>
            </w:r>
          </w:p>
          <w:p w:rsidR="00867BDC" w:rsidRPr="00867BDC" w:rsidRDefault="00867BDC" w:rsidP="00070AF3">
            <w:r w:rsidRPr="00867BDC">
              <w:t>(вышивка, лепка, мягкая игрушка, лоскутная техника батик).</w:t>
            </w:r>
          </w:p>
          <w:p w:rsidR="00867BDC" w:rsidRPr="00867BDC" w:rsidRDefault="00867BDC" w:rsidP="00070AF3"/>
          <w:p w:rsidR="00537F2F" w:rsidRDefault="00537F2F" w:rsidP="00070AF3"/>
          <w:p w:rsidR="00867BDC" w:rsidRPr="00867BDC" w:rsidRDefault="00867BDC" w:rsidP="00070AF3">
            <w:r w:rsidRPr="00867BDC">
              <w:t>Классные часы «День памяти шестой роты».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Экологические акции, посвященные Дню воды, Дню земли, Дню птиц 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Неделя « Музей и дети»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Общешкольное родительское собрание « Развитие творческих способностей учащихся через систему внеклассных мероприятий</w:t>
            </w:r>
            <w:proofErr w:type="gramStart"/>
            <w:r w:rsidRPr="00867BDC">
              <w:t>.»</w:t>
            </w:r>
            <w:proofErr w:type="gramEnd"/>
          </w:p>
          <w:p w:rsidR="00867BDC" w:rsidRPr="00867BDC" w:rsidRDefault="00867BDC" w:rsidP="00070AF3"/>
          <w:p w:rsidR="00537F2F" w:rsidRDefault="00537F2F" w:rsidP="00070AF3"/>
          <w:p w:rsidR="00867BDC" w:rsidRPr="00867BDC" w:rsidRDefault="00867BDC" w:rsidP="00070AF3">
            <w:r w:rsidRPr="00867BDC">
              <w:t>Соревнования « Амазонки 2012»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Школа актива « Лидер»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Конкурс школьных экскурсоводов «Под крышей дома твоего»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Смотр театральных постановок «Листая книжные страницы».</w:t>
            </w:r>
          </w:p>
        </w:tc>
        <w:tc>
          <w:tcPr>
            <w:tcW w:w="4320" w:type="dxa"/>
          </w:tcPr>
          <w:p w:rsidR="00867BDC" w:rsidRPr="00867BDC" w:rsidRDefault="00867BDC" w:rsidP="00070AF3">
            <w:r w:rsidRPr="00867BDC">
              <w:t>Зам. директора по ВР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Педагог организатор.</w:t>
            </w:r>
          </w:p>
          <w:p w:rsidR="00867BDC" w:rsidRPr="00867BDC" w:rsidRDefault="00867BDC" w:rsidP="00070AF3">
            <w:r w:rsidRPr="00867BDC">
              <w:t>Центр прикладного творчества.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537F2F" w:rsidRDefault="00537F2F" w:rsidP="00070AF3"/>
          <w:p w:rsidR="00867BDC" w:rsidRPr="00867BDC" w:rsidRDefault="00867BDC" w:rsidP="00070AF3">
            <w:r w:rsidRPr="00867BDC">
              <w:t>Классные руководители.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Экологический центр.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Зам. директора по ВР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Педагог организатор по ОБЖ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Педагог организатор.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Рук. Музея.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Руководитель</w:t>
            </w:r>
          </w:p>
          <w:p w:rsidR="00867BDC" w:rsidRPr="00867BDC" w:rsidRDefault="00867BDC" w:rsidP="00070AF3">
            <w:r w:rsidRPr="00867BDC">
              <w:t>театрального кружка</w:t>
            </w:r>
          </w:p>
        </w:tc>
      </w:tr>
    </w:tbl>
    <w:p w:rsidR="00867BDC" w:rsidRPr="00867BDC" w:rsidRDefault="00867BDC" w:rsidP="00867BDC"/>
    <w:p w:rsidR="00867BDC" w:rsidRPr="00867BDC" w:rsidRDefault="00867BDC" w:rsidP="00867BDC"/>
    <w:p w:rsidR="00867BDC" w:rsidRPr="00867BDC" w:rsidRDefault="00867BDC" w:rsidP="00537F2F">
      <w:pPr>
        <w:rPr>
          <w:b/>
        </w:rPr>
      </w:pPr>
    </w:p>
    <w:p w:rsidR="00867BDC" w:rsidRPr="00867BDC" w:rsidRDefault="00867BDC" w:rsidP="00867BDC">
      <w:pPr>
        <w:jc w:val="center"/>
        <w:rPr>
          <w:b/>
        </w:rPr>
      </w:pPr>
      <w:r w:rsidRPr="00867BDC">
        <w:rPr>
          <w:b/>
        </w:rPr>
        <w:lastRenderedPageBreak/>
        <w:t>Апрель</w:t>
      </w:r>
    </w:p>
    <w:p w:rsidR="00867BDC" w:rsidRPr="00867BDC" w:rsidRDefault="00867BDC" w:rsidP="00867BDC">
      <w:pPr>
        <w:jc w:val="center"/>
        <w:rPr>
          <w:i/>
        </w:rPr>
      </w:pPr>
      <w:r w:rsidRPr="00867BDC">
        <w:t xml:space="preserve">Девиз месяца: </w:t>
      </w:r>
      <w:r w:rsidRPr="00867BDC">
        <w:rPr>
          <w:i/>
        </w:rPr>
        <w:t>« Природа - наш общий дом»</w:t>
      </w:r>
    </w:p>
    <w:p w:rsidR="00867BDC" w:rsidRPr="00867BDC" w:rsidRDefault="00867BDC" w:rsidP="00867BDC">
      <w:pPr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6896"/>
        <w:gridCol w:w="4680"/>
      </w:tblGrid>
      <w:tr w:rsidR="00867BDC" w:rsidRPr="00867BDC" w:rsidTr="003157C3">
        <w:tc>
          <w:tcPr>
            <w:tcW w:w="2392" w:type="dxa"/>
          </w:tcPr>
          <w:p w:rsidR="00867BDC" w:rsidRPr="00867BDC" w:rsidRDefault="00867BDC" w:rsidP="00070AF3">
            <w:r w:rsidRPr="00867BDC">
              <w:t>Модули деятельности</w:t>
            </w:r>
          </w:p>
        </w:tc>
        <w:tc>
          <w:tcPr>
            <w:tcW w:w="6896" w:type="dxa"/>
          </w:tcPr>
          <w:p w:rsidR="00867BDC" w:rsidRPr="00867BDC" w:rsidRDefault="00867BDC" w:rsidP="003157C3">
            <w:pPr>
              <w:jc w:val="center"/>
            </w:pPr>
            <w:r w:rsidRPr="00867BDC">
              <w:t>Содержания деятельности</w:t>
            </w:r>
          </w:p>
        </w:tc>
        <w:tc>
          <w:tcPr>
            <w:tcW w:w="4680" w:type="dxa"/>
          </w:tcPr>
          <w:p w:rsidR="00867BDC" w:rsidRPr="00867BDC" w:rsidRDefault="00867BDC" w:rsidP="00070AF3">
            <w:r w:rsidRPr="00867BDC">
              <w:t>Ответственные</w:t>
            </w:r>
          </w:p>
        </w:tc>
      </w:tr>
      <w:tr w:rsidR="00867BDC" w:rsidRPr="00867BDC" w:rsidTr="003157C3">
        <w:trPr>
          <w:trHeight w:val="2328"/>
        </w:trPr>
        <w:tc>
          <w:tcPr>
            <w:tcW w:w="2392" w:type="dxa"/>
          </w:tcPr>
          <w:p w:rsidR="00867BDC" w:rsidRPr="00867BDC" w:rsidRDefault="00867BDC" w:rsidP="00070AF3">
            <w:r w:rsidRPr="00867BDC">
              <w:t>Нравственно-эстетический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Гражданственно-патриотический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Интеллектуально-</w:t>
            </w:r>
          </w:p>
          <w:p w:rsidR="00867BDC" w:rsidRPr="00867BDC" w:rsidRDefault="00867BDC" w:rsidP="00070AF3">
            <w:r w:rsidRPr="00867BDC">
              <w:t>познавательный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Семья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Оздоровительный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 Детские</w:t>
            </w:r>
          </w:p>
          <w:p w:rsidR="00867BDC" w:rsidRPr="00867BDC" w:rsidRDefault="00867BDC" w:rsidP="00070AF3">
            <w:r w:rsidRPr="00867BDC">
              <w:t>организации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Городские мероприятия</w:t>
            </w:r>
          </w:p>
        </w:tc>
        <w:tc>
          <w:tcPr>
            <w:tcW w:w="6896" w:type="dxa"/>
          </w:tcPr>
          <w:p w:rsidR="00867BDC" w:rsidRPr="00867BDC" w:rsidRDefault="00867BDC" w:rsidP="00070AF3">
            <w:r w:rsidRPr="00867BDC">
              <w:t>Круглый стол « Итоги школьной жизни»</w:t>
            </w:r>
          </w:p>
          <w:p w:rsidR="00867BDC" w:rsidRPr="00867BDC" w:rsidRDefault="00867BDC" w:rsidP="00070AF3">
            <w:r w:rsidRPr="00867BDC">
              <w:t>( встреча 11 класса с администрацией).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Прощание с Букварем.</w:t>
            </w:r>
          </w:p>
          <w:p w:rsidR="00867BDC" w:rsidRPr="00867BDC" w:rsidRDefault="00867BDC" w:rsidP="00070AF3"/>
          <w:p w:rsidR="00867BDC" w:rsidRPr="00867BDC" w:rsidRDefault="00867BDC" w:rsidP="00070AF3">
            <w:proofErr w:type="spellStart"/>
            <w:r w:rsidRPr="00867BDC">
              <w:t>Эковалеологический</w:t>
            </w:r>
            <w:proofErr w:type="spellEnd"/>
            <w:r w:rsidRPr="00867BDC">
              <w:t xml:space="preserve">  месячник </w:t>
            </w:r>
          </w:p>
          <w:p w:rsidR="00867BDC" w:rsidRPr="00867BDC" w:rsidRDefault="00867BDC" w:rsidP="00070AF3">
            <w:r w:rsidRPr="00867BDC">
              <w:t>« Школа – наш дом»:</w:t>
            </w:r>
          </w:p>
          <w:p w:rsidR="00867BDC" w:rsidRPr="00867BDC" w:rsidRDefault="00867BDC" w:rsidP="00070AF3">
            <w:r w:rsidRPr="00867BDC">
              <w:t xml:space="preserve">акции « Подарим уют малышам», </w:t>
            </w:r>
          </w:p>
          <w:p w:rsidR="00867BDC" w:rsidRPr="00867BDC" w:rsidRDefault="00867BDC" w:rsidP="00070AF3">
            <w:r w:rsidRPr="00867BDC">
              <w:t>« Пчелка», « Мой район»,</w:t>
            </w:r>
          </w:p>
          <w:p w:rsidR="00867BDC" w:rsidRPr="00867BDC" w:rsidRDefault="00867BDC" w:rsidP="00070AF3">
            <w:r w:rsidRPr="00867BDC">
              <w:t xml:space="preserve"> « Школьный двор».</w:t>
            </w:r>
          </w:p>
          <w:p w:rsidR="00867BDC" w:rsidRPr="00867BDC" w:rsidRDefault="00867BDC" w:rsidP="00070AF3"/>
          <w:p w:rsidR="00537F2F" w:rsidRDefault="00867BDC" w:rsidP="00070AF3">
            <w:r w:rsidRPr="00867BDC">
              <w:t>Конкурс социальной рекламы «Я за здоровый образ жизни»</w:t>
            </w:r>
          </w:p>
          <w:p w:rsidR="00867BDC" w:rsidRPr="00867BDC" w:rsidRDefault="00867BDC" w:rsidP="00070AF3">
            <w:r w:rsidRPr="00867BDC">
              <w:t xml:space="preserve"> ( </w:t>
            </w:r>
            <w:proofErr w:type="spellStart"/>
            <w:r w:rsidRPr="00867BDC">
              <w:t>фотошоп</w:t>
            </w:r>
            <w:proofErr w:type="spellEnd"/>
            <w:r w:rsidRPr="00867BDC">
              <w:t>)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День открытых дверей « Мы приглашаем всех в свои кружки»</w:t>
            </w:r>
          </w:p>
          <w:p w:rsidR="00867BDC" w:rsidRPr="00867BDC" w:rsidRDefault="00867BDC" w:rsidP="00070AF3"/>
          <w:p w:rsidR="00537F2F" w:rsidRDefault="00537F2F" w:rsidP="00070AF3"/>
          <w:p w:rsidR="00867BDC" w:rsidRPr="00867BDC" w:rsidRDefault="00867BDC" w:rsidP="00070AF3">
            <w:r w:rsidRPr="00867BDC">
              <w:t>Классные часы по теме: « Береги свое здоровье», посвященные Всемирному дню здоровья.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Проведение акций, организация субботника на территории Великолукского дома ветеранов.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Конференция ДОО « Лучане».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«Школа безопасности»</w:t>
            </w:r>
          </w:p>
          <w:p w:rsidR="00867BDC" w:rsidRPr="00867BDC" w:rsidRDefault="00867BDC" w:rsidP="00070AF3">
            <w:r w:rsidRPr="00867BDC">
              <w:t>(пр. «Допризывник»)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Смотр-конкурс хореографических коллективов </w:t>
            </w:r>
          </w:p>
          <w:p w:rsidR="00867BDC" w:rsidRPr="00867BDC" w:rsidRDefault="00867BDC" w:rsidP="00070AF3">
            <w:r w:rsidRPr="00867BDC">
              <w:t>« Листая книжные страницы»</w:t>
            </w:r>
          </w:p>
          <w:p w:rsidR="00867BDC" w:rsidRPr="00867BDC" w:rsidRDefault="00867BDC" w:rsidP="00070AF3"/>
        </w:tc>
        <w:tc>
          <w:tcPr>
            <w:tcW w:w="4680" w:type="dxa"/>
          </w:tcPr>
          <w:p w:rsidR="00867BDC" w:rsidRPr="00867BDC" w:rsidRDefault="00867BDC" w:rsidP="00070AF3">
            <w:r w:rsidRPr="00867BDC">
              <w:t>Зам. директора по ВР.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Педагог организатор.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руководители.</w:t>
            </w:r>
          </w:p>
          <w:p w:rsidR="00867BDC" w:rsidRPr="00867BDC" w:rsidRDefault="00867BDC" w:rsidP="00070AF3">
            <w:r w:rsidRPr="00867BDC">
              <w:t>Экологический центр.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Информационный центр.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Руководители кружков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Педагог организатор.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Педагог организатор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Педагог организатор по ОБЖ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Руководитель  кружка.</w:t>
            </w:r>
          </w:p>
        </w:tc>
      </w:tr>
    </w:tbl>
    <w:p w:rsidR="00867BDC" w:rsidRPr="00867BDC" w:rsidRDefault="00867BDC" w:rsidP="00537F2F">
      <w:pPr>
        <w:rPr>
          <w:b/>
        </w:rPr>
      </w:pPr>
    </w:p>
    <w:p w:rsidR="00867BDC" w:rsidRPr="00867BDC" w:rsidRDefault="00867BDC" w:rsidP="00867BDC">
      <w:pPr>
        <w:jc w:val="center"/>
        <w:rPr>
          <w:b/>
        </w:rPr>
      </w:pPr>
    </w:p>
    <w:p w:rsidR="00867BDC" w:rsidRPr="00867BDC" w:rsidRDefault="00537F2F" w:rsidP="00537F2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867BDC" w:rsidRPr="00867BDC">
        <w:rPr>
          <w:b/>
        </w:rPr>
        <w:t>Май</w:t>
      </w:r>
    </w:p>
    <w:p w:rsidR="00867BDC" w:rsidRPr="00867BDC" w:rsidRDefault="00867BDC" w:rsidP="00867BDC">
      <w:pPr>
        <w:jc w:val="center"/>
        <w:rPr>
          <w:i/>
        </w:rPr>
      </w:pPr>
      <w:r w:rsidRPr="00867BDC">
        <w:t>Девиз месяца</w:t>
      </w:r>
      <w:r w:rsidRPr="00867BDC">
        <w:rPr>
          <w:i/>
        </w:rPr>
        <w:t>: « Никто не забыт, ничто не забыто».</w:t>
      </w:r>
    </w:p>
    <w:p w:rsidR="00867BDC" w:rsidRPr="00867BDC" w:rsidRDefault="00867BDC" w:rsidP="00867BDC">
      <w:pPr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4"/>
        <w:gridCol w:w="6135"/>
        <w:gridCol w:w="6057"/>
      </w:tblGrid>
      <w:tr w:rsidR="00867BDC" w:rsidRPr="00867BDC" w:rsidTr="003157C3">
        <w:tc>
          <w:tcPr>
            <w:tcW w:w="2392" w:type="dxa"/>
          </w:tcPr>
          <w:p w:rsidR="00867BDC" w:rsidRPr="00867BDC" w:rsidRDefault="00867BDC" w:rsidP="00070AF3">
            <w:r w:rsidRPr="00867BDC">
              <w:t>Модули деятельности</w:t>
            </w:r>
          </w:p>
        </w:tc>
        <w:tc>
          <w:tcPr>
            <w:tcW w:w="6218" w:type="dxa"/>
          </w:tcPr>
          <w:p w:rsidR="00867BDC" w:rsidRPr="00867BDC" w:rsidRDefault="00867BDC" w:rsidP="003157C3">
            <w:pPr>
              <w:jc w:val="center"/>
            </w:pPr>
            <w:r w:rsidRPr="00867BDC">
              <w:t>Содержания деятельности</w:t>
            </w:r>
          </w:p>
        </w:tc>
        <w:tc>
          <w:tcPr>
            <w:tcW w:w="6176" w:type="dxa"/>
          </w:tcPr>
          <w:p w:rsidR="00867BDC" w:rsidRPr="00867BDC" w:rsidRDefault="00867BDC" w:rsidP="00070AF3">
            <w:r w:rsidRPr="00867BDC">
              <w:t>Ответственные</w:t>
            </w:r>
          </w:p>
        </w:tc>
      </w:tr>
      <w:tr w:rsidR="00867BDC" w:rsidRPr="00867BDC" w:rsidTr="003157C3">
        <w:trPr>
          <w:trHeight w:val="3227"/>
        </w:trPr>
        <w:tc>
          <w:tcPr>
            <w:tcW w:w="2392" w:type="dxa"/>
          </w:tcPr>
          <w:p w:rsidR="00867BDC" w:rsidRPr="00867BDC" w:rsidRDefault="00867BDC" w:rsidP="00070AF3">
            <w:r w:rsidRPr="00867BDC">
              <w:t>Нравственно-эстетический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Гражданственно-патриотический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Интеллектуально-</w:t>
            </w:r>
          </w:p>
          <w:p w:rsidR="00867BDC" w:rsidRPr="00867BDC" w:rsidRDefault="00867BDC" w:rsidP="00070AF3">
            <w:r w:rsidRPr="00867BDC">
              <w:t>познавательный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Семья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Оздоровительный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 Детские</w:t>
            </w:r>
          </w:p>
          <w:p w:rsidR="00867BDC" w:rsidRPr="00867BDC" w:rsidRDefault="00867BDC" w:rsidP="00070AF3">
            <w:r w:rsidRPr="00867BDC">
              <w:t>организации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Городские мероприятия</w:t>
            </w:r>
          </w:p>
        </w:tc>
        <w:tc>
          <w:tcPr>
            <w:tcW w:w="6218" w:type="dxa"/>
          </w:tcPr>
          <w:p w:rsidR="00867BDC" w:rsidRPr="00867BDC" w:rsidRDefault="00867BDC" w:rsidP="00070AF3">
            <w:r w:rsidRPr="00867BDC">
              <w:t>Последний звонок « Школьная жизнь».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Отчет классов « Летопись моего класса».</w:t>
            </w:r>
          </w:p>
          <w:p w:rsidR="00867BDC" w:rsidRPr="00867BDC" w:rsidRDefault="00867BDC" w:rsidP="00070AF3">
            <w:r w:rsidRPr="00867BDC">
              <w:t>Мероприятия Весенней Недели Добра.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Акция « Вахта памяти», посвященная Дню Победы:</w:t>
            </w:r>
          </w:p>
          <w:p w:rsidR="00867BDC" w:rsidRPr="00867BDC" w:rsidRDefault="00867BDC" w:rsidP="00070AF3">
            <w:r w:rsidRPr="00867BDC">
              <w:t>- Митинги на Братском захоронении, Шелковских мемориальных плитах, около мемориальной доски А.В. Попова.</w:t>
            </w:r>
          </w:p>
          <w:p w:rsidR="00867BDC" w:rsidRPr="00867BDC" w:rsidRDefault="00867BDC" w:rsidP="00070AF3">
            <w:r w:rsidRPr="00867BDC">
              <w:t>Конкурс песни « Строки опаленные войной»</w:t>
            </w:r>
          </w:p>
          <w:p w:rsidR="00867BDC" w:rsidRPr="00867BDC" w:rsidRDefault="00867BDC" w:rsidP="00070AF3">
            <w:r w:rsidRPr="00867BDC">
              <w:t>Экскурсии в школьный музей 28 НКСД.</w:t>
            </w:r>
          </w:p>
          <w:p w:rsidR="00867BDC" w:rsidRPr="00867BDC" w:rsidRDefault="00867BDC" w:rsidP="00070AF3"/>
          <w:p w:rsidR="00537F2F" w:rsidRDefault="00537F2F" w:rsidP="00070AF3"/>
          <w:p w:rsidR="00867BDC" w:rsidRPr="00867BDC" w:rsidRDefault="00867BDC" w:rsidP="00070AF3">
            <w:r w:rsidRPr="00867BDC">
              <w:t>Линейка « Итоги конкурсов « Класс года». Победы в номинациях»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Организация « Экологического летнего десанта» </w:t>
            </w:r>
            <w:proofErr w:type="gramStart"/>
            <w:r w:rsidRPr="00867BDC">
              <w:t xml:space="preserve">( </w:t>
            </w:r>
            <w:proofErr w:type="gramEnd"/>
            <w:r w:rsidRPr="00867BDC">
              <w:t>летняя практика).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День Здоровья « Золотые правила Здоровья».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Итоговая  конференция « Нам было вместе интересно».</w:t>
            </w:r>
          </w:p>
          <w:p w:rsidR="00867BDC" w:rsidRPr="00867BDC" w:rsidRDefault="00867BDC" w:rsidP="00070AF3"/>
          <w:p w:rsidR="00537F2F" w:rsidRDefault="00537F2F" w:rsidP="00070AF3"/>
          <w:p w:rsidR="00867BDC" w:rsidRPr="00867BDC" w:rsidRDefault="00867BDC" w:rsidP="00070AF3">
            <w:r w:rsidRPr="00867BDC">
              <w:t>День Великолукского образования.</w:t>
            </w:r>
          </w:p>
          <w:p w:rsidR="00867BDC" w:rsidRPr="00867BDC" w:rsidRDefault="00867BDC" w:rsidP="00070AF3">
            <w:r w:rsidRPr="00867BDC">
              <w:t>«Обелиск у дороги</w:t>
            </w:r>
            <w:proofErr w:type="gramStart"/>
            <w:r w:rsidRPr="00867BDC">
              <w:t>»(</w:t>
            </w:r>
            <w:proofErr w:type="gramEnd"/>
            <w:r w:rsidRPr="00867BDC">
              <w:t>пр.«Допризывник»)</w:t>
            </w:r>
          </w:p>
          <w:p w:rsidR="00867BDC" w:rsidRPr="00867BDC" w:rsidRDefault="00867BDC" w:rsidP="00070AF3"/>
          <w:p w:rsidR="00867BDC" w:rsidRPr="00867BDC" w:rsidRDefault="00867BDC" w:rsidP="00070AF3">
            <w:proofErr w:type="gramStart"/>
            <w:r w:rsidRPr="00867BDC">
              <w:t>«Зарница» (пр.</w:t>
            </w:r>
            <w:proofErr w:type="gramEnd"/>
            <w:r w:rsidRPr="00867BDC">
              <w:t xml:space="preserve"> </w:t>
            </w:r>
            <w:proofErr w:type="gramStart"/>
            <w:r w:rsidRPr="00867BDC">
              <w:t>«Допризывник»)</w:t>
            </w:r>
            <w:proofErr w:type="gramEnd"/>
          </w:p>
          <w:p w:rsidR="00867BDC" w:rsidRPr="00867BDC" w:rsidRDefault="00867BDC" w:rsidP="00070AF3"/>
        </w:tc>
        <w:tc>
          <w:tcPr>
            <w:tcW w:w="6176" w:type="dxa"/>
          </w:tcPr>
          <w:p w:rsidR="00867BDC" w:rsidRPr="00867BDC" w:rsidRDefault="00867BDC" w:rsidP="00070AF3">
            <w:r w:rsidRPr="00867BDC">
              <w:t>Зам. директора по ВР.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руководители.</w:t>
            </w:r>
          </w:p>
          <w:p w:rsidR="00867BDC" w:rsidRPr="00867BDC" w:rsidRDefault="00867BDC" w:rsidP="00070AF3">
            <w:r w:rsidRPr="00867BDC">
              <w:t>Педагог организатор, классные руководители</w:t>
            </w:r>
          </w:p>
          <w:p w:rsidR="00867BDC" w:rsidRPr="00867BDC" w:rsidRDefault="00867BDC" w:rsidP="00070AF3"/>
          <w:p w:rsidR="00537F2F" w:rsidRDefault="00537F2F" w:rsidP="00070AF3"/>
          <w:p w:rsidR="00537F2F" w:rsidRDefault="00537F2F" w:rsidP="00070AF3"/>
          <w:p w:rsidR="00537F2F" w:rsidRDefault="00537F2F" w:rsidP="00070AF3"/>
          <w:p w:rsidR="00537F2F" w:rsidRDefault="00537F2F" w:rsidP="00070AF3"/>
          <w:p w:rsidR="00867BDC" w:rsidRPr="00867BDC" w:rsidRDefault="00867BDC" w:rsidP="00070AF3">
            <w:r w:rsidRPr="00867BDC">
              <w:t>Учитель музыки.</w:t>
            </w:r>
          </w:p>
          <w:p w:rsidR="00867BDC" w:rsidRPr="00867BDC" w:rsidRDefault="00867BDC" w:rsidP="00070AF3">
            <w:r w:rsidRPr="00867BDC">
              <w:t>Руководитель музея.</w:t>
            </w:r>
          </w:p>
          <w:p w:rsidR="00537F2F" w:rsidRDefault="00537F2F" w:rsidP="00070AF3"/>
          <w:p w:rsidR="00537F2F" w:rsidRDefault="00537F2F" w:rsidP="00070AF3"/>
          <w:p w:rsidR="00867BDC" w:rsidRPr="00867BDC" w:rsidRDefault="00867BDC" w:rsidP="00070AF3">
            <w:r w:rsidRPr="00867BDC">
              <w:t>Классные руководители, руководители Центров, зам. директора по ВР.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Учителя физкультуры.</w:t>
            </w:r>
          </w:p>
          <w:p w:rsidR="00867BDC" w:rsidRPr="00867BDC" w:rsidRDefault="00867BDC" w:rsidP="00070AF3">
            <w:r w:rsidRPr="00867BDC">
              <w:t>Педагог организатор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Педагог организатор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Педагог организатор по ОБЖ, учителя физкультуры.</w:t>
            </w:r>
          </w:p>
          <w:p w:rsidR="00867BDC" w:rsidRPr="00867BDC" w:rsidRDefault="00867BDC" w:rsidP="00070AF3"/>
          <w:p w:rsidR="00867BDC" w:rsidRPr="00867BDC" w:rsidRDefault="00867BDC" w:rsidP="00070AF3"/>
        </w:tc>
      </w:tr>
    </w:tbl>
    <w:p w:rsidR="00867BDC" w:rsidRPr="00867BDC" w:rsidRDefault="00867BDC" w:rsidP="00867BDC"/>
    <w:p w:rsidR="00867BDC" w:rsidRPr="00867BDC" w:rsidRDefault="00867BDC" w:rsidP="00867BDC"/>
    <w:p w:rsidR="00867BDC" w:rsidRPr="00867BDC" w:rsidRDefault="00867BDC" w:rsidP="00867BDC">
      <w:pPr>
        <w:rPr>
          <w:i/>
        </w:rPr>
      </w:pPr>
      <w:r w:rsidRPr="00867BDC">
        <w:rPr>
          <w:i/>
        </w:rPr>
        <w:t xml:space="preserve">                   </w:t>
      </w:r>
    </w:p>
    <w:p w:rsidR="00867BDC" w:rsidRPr="00867BDC" w:rsidRDefault="00537F2F" w:rsidP="00867BDC">
      <w:pPr>
        <w:rPr>
          <w:i/>
        </w:rPr>
      </w:pPr>
      <w:r>
        <w:rPr>
          <w:i/>
        </w:rPr>
        <w:t xml:space="preserve">             </w:t>
      </w:r>
    </w:p>
    <w:p w:rsidR="00867BDC" w:rsidRPr="00867BDC" w:rsidRDefault="00867BDC" w:rsidP="00867BDC">
      <w:pPr>
        <w:jc w:val="center"/>
        <w:rPr>
          <w:i/>
        </w:rPr>
      </w:pPr>
      <w:r w:rsidRPr="00867BDC">
        <w:rPr>
          <w:i/>
        </w:rPr>
        <w:t>Методическая воспитательная работа.</w:t>
      </w:r>
    </w:p>
    <w:p w:rsidR="00867BDC" w:rsidRPr="00867BDC" w:rsidRDefault="00867BDC" w:rsidP="00867B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26"/>
        <w:gridCol w:w="2841"/>
        <w:gridCol w:w="6909"/>
      </w:tblGrid>
      <w:tr w:rsidR="00867BDC" w:rsidRPr="00867BDC" w:rsidTr="003157C3">
        <w:tc>
          <w:tcPr>
            <w:tcW w:w="4886" w:type="dxa"/>
          </w:tcPr>
          <w:p w:rsidR="00867BDC" w:rsidRPr="00867BDC" w:rsidRDefault="00867BDC" w:rsidP="003157C3">
            <w:pPr>
              <w:jc w:val="center"/>
            </w:pPr>
            <w:r w:rsidRPr="00867BDC">
              <w:t>Тема</w:t>
            </w:r>
          </w:p>
        </w:tc>
        <w:tc>
          <w:tcPr>
            <w:tcW w:w="2880" w:type="dxa"/>
          </w:tcPr>
          <w:p w:rsidR="00867BDC" w:rsidRPr="00867BDC" w:rsidRDefault="00867BDC" w:rsidP="003157C3">
            <w:pPr>
              <w:jc w:val="center"/>
            </w:pPr>
            <w:r w:rsidRPr="00867BDC">
              <w:t>Сроки</w:t>
            </w:r>
          </w:p>
        </w:tc>
        <w:tc>
          <w:tcPr>
            <w:tcW w:w="7020" w:type="dxa"/>
          </w:tcPr>
          <w:p w:rsidR="00867BDC" w:rsidRPr="00867BDC" w:rsidRDefault="00867BDC" w:rsidP="003157C3">
            <w:pPr>
              <w:jc w:val="center"/>
            </w:pPr>
            <w:r w:rsidRPr="00867BDC">
              <w:t>Участники и ответственные</w:t>
            </w:r>
          </w:p>
        </w:tc>
      </w:tr>
      <w:tr w:rsidR="00867BDC" w:rsidRPr="00867BDC" w:rsidTr="003157C3">
        <w:trPr>
          <w:trHeight w:val="2149"/>
        </w:trPr>
        <w:tc>
          <w:tcPr>
            <w:tcW w:w="4886" w:type="dxa"/>
          </w:tcPr>
          <w:p w:rsidR="00867BDC" w:rsidRPr="00867BDC" w:rsidRDefault="00867BDC" w:rsidP="00070AF3">
            <w:r w:rsidRPr="00867BDC">
              <w:t>1.  Составление планов воспитательной работы классов.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2. Организация и планирование кружков и секций.</w:t>
            </w:r>
          </w:p>
          <w:p w:rsidR="00867BDC" w:rsidRPr="00867BDC" w:rsidRDefault="00867BDC" w:rsidP="00070AF3">
            <w:r w:rsidRPr="00867BDC">
              <w:t>Презентация кружков.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3. Мастер-класс для классных руководителей </w:t>
            </w:r>
          </w:p>
          <w:p w:rsidR="00867BDC" w:rsidRPr="00867BDC" w:rsidRDefault="00867BDC" w:rsidP="00070AF3">
            <w:r w:rsidRPr="00867BDC">
              <w:t>« Информационная грамотность»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4.Планирование работы на каникулах.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5. </w:t>
            </w:r>
            <w:proofErr w:type="spellStart"/>
            <w:r w:rsidRPr="00867BDC">
              <w:t>Сформированность</w:t>
            </w:r>
            <w:proofErr w:type="spellEnd"/>
            <w:r w:rsidRPr="00867BDC">
              <w:t xml:space="preserve"> у учащихся потребности в достижениях</w:t>
            </w:r>
          </w:p>
          <w:p w:rsidR="00867BDC" w:rsidRPr="00867BDC" w:rsidRDefault="00867BDC" w:rsidP="00070AF3">
            <w:r w:rsidRPr="00867BDC">
              <w:t xml:space="preserve"> ( </w:t>
            </w:r>
            <w:proofErr w:type="spellStart"/>
            <w:r w:rsidRPr="00867BDC">
              <w:t>Опросник</w:t>
            </w:r>
            <w:proofErr w:type="spellEnd"/>
            <w:r w:rsidRPr="00867BDC">
              <w:t xml:space="preserve">  Ю.М.Орлова)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6. Заседание МО классных руководителей </w:t>
            </w:r>
          </w:p>
          <w:p w:rsidR="00867BDC" w:rsidRPr="00867BDC" w:rsidRDefault="00867BDC" w:rsidP="00070AF3">
            <w:r w:rsidRPr="00867BDC">
              <w:t>« Планирование работы на второе полугодие».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7. «День открытых дверей» в дополнительном образовании.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 xml:space="preserve">8. Индивидуально-личностный рост учащихся  </w:t>
            </w:r>
            <w:proofErr w:type="gramStart"/>
            <w:r w:rsidRPr="00867BDC">
              <w:t xml:space="preserve">( </w:t>
            </w:r>
            <w:proofErr w:type="gramEnd"/>
            <w:r w:rsidRPr="00867BDC">
              <w:t>методика «Репка»)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9. Оформление отчетов по воспитательной работе.</w:t>
            </w:r>
          </w:p>
          <w:p w:rsidR="00867BDC" w:rsidRPr="00867BDC" w:rsidRDefault="00867BDC" w:rsidP="00070AF3"/>
        </w:tc>
        <w:tc>
          <w:tcPr>
            <w:tcW w:w="2880" w:type="dxa"/>
          </w:tcPr>
          <w:p w:rsidR="00867BDC" w:rsidRPr="00867BDC" w:rsidRDefault="00537F2F" w:rsidP="00070AF3">
            <w:r>
              <w:t>с</w:t>
            </w:r>
            <w:r w:rsidR="00867BDC" w:rsidRPr="00867BDC">
              <w:t>ентябрь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537F2F" w:rsidP="00070AF3">
            <w:r>
              <w:t>о</w:t>
            </w:r>
            <w:r w:rsidR="00867BDC" w:rsidRPr="00867BDC">
              <w:t xml:space="preserve">ктябрь 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537F2F" w:rsidP="00070AF3">
            <w:r>
              <w:t>д</w:t>
            </w:r>
            <w:r w:rsidR="00867BDC" w:rsidRPr="00867BDC">
              <w:t>екабрь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537F2F" w:rsidP="00070AF3">
            <w:r>
              <w:t>д</w:t>
            </w:r>
            <w:r w:rsidR="00867BDC" w:rsidRPr="00867BDC">
              <w:t>екабрь</w:t>
            </w:r>
          </w:p>
          <w:p w:rsidR="00867BDC" w:rsidRPr="00867BDC" w:rsidRDefault="00867BDC" w:rsidP="00070AF3"/>
          <w:p w:rsidR="00867BDC" w:rsidRPr="00867BDC" w:rsidRDefault="00537F2F" w:rsidP="00070AF3">
            <w:r>
              <w:t>я</w:t>
            </w:r>
            <w:r w:rsidR="00867BDC" w:rsidRPr="00867BDC">
              <w:t>нварь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537F2F" w:rsidP="00070AF3">
            <w:r>
              <w:t>я</w:t>
            </w:r>
            <w:r w:rsidR="00867BDC" w:rsidRPr="00867BDC">
              <w:t>нварь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март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апрель</w:t>
            </w:r>
          </w:p>
          <w:p w:rsidR="00867BDC" w:rsidRPr="00867BDC" w:rsidRDefault="00867BDC" w:rsidP="00070AF3"/>
          <w:p w:rsidR="00867BDC" w:rsidRPr="00867BDC" w:rsidRDefault="00537F2F" w:rsidP="00070AF3">
            <w:r>
              <w:t>м</w:t>
            </w:r>
            <w:r w:rsidR="00867BDC" w:rsidRPr="00867BDC">
              <w:t>ай</w:t>
            </w:r>
          </w:p>
        </w:tc>
        <w:tc>
          <w:tcPr>
            <w:tcW w:w="7020" w:type="dxa"/>
          </w:tcPr>
          <w:p w:rsidR="00867BDC" w:rsidRPr="00867BDC" w:rsidRDefault="00867BDC" w:rsidP="00070AF3">
            <w:r w:rsidRPr="00867BDC">
              <w:t>Классные руководители 1-11 классов, зам. директора по ВР.</w:t>
            </w:r>
          </w:p>
          <w:p w:rsidR="00867BDC" w:rsidRPr="00867BDC" w:rsidRDefault="00867BDC" w:rsidP="00070AF3"/>
          <w:p w:rsidR="00537F2F" w:rsidRDefault="00537F2F" w:rsidP="00070AF3"/>
          <w:p w:rsidR="00867BDC" w:rsidRPr="00867BDC" w:rsidRDefault="00867BDC" w:rsidP="00070AF3">
            <w:r w:rsidRPr="00867BDC">
              <w:t>Руководители кружков.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</w:t>
            </w:r>
          </w:p>
          <w:p w:rsidR="00867BDC" w:rsidRPr="00867BDC" w:rsidRDefault="00867BDC" w:rsidP="00070AF3">
            <w:r w:rsidRPr="00867BDC">
              <w:t>5-11 классов, руководитель информационного Центра.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 1-11 классов,  зам. директора по ВР.</w:t>
            </w:r>
          </w:p>
          <w:p w:rsidR="00867BDC" w:rsidRPr="00867BDC" w:rsidRDefault="00867BDC" w:rsidP="00070AF3">
            <w:r w:rsidRPr="00867BDC">
              <w:t>Классные руководители,</w:t>
            </w:r>
          </w:p>
          <w:p w:rsidR="00867BDC" w:rsidRPr="00867BDC" w:rsidRDefault="00867BDC" w:rsidP="00070AF3">
            <w:r w:rsidRPr="00867BDC">
              <w:t>Зам. директора по ВР.</w:t>
            </w:r>
          </w:p>
          <w:p w:rsidR="00867BDC" w:rsidRPr="00867BDC" w:rsidRDefault="00867BDC" w:rsidP="00070AF3"/>
          <w:p w:rsidR="00867BDC" w:rsidRPr="00867BDC" w:rsidRDefault="00867BDC" w:rsidP="00070AF3"/>
          <w:p w:rsidR="00537F2F" w:rsidRDefault="00537F2F" w:rsidP="00070AF3"/>
          <w:p w:rsidR="00867BDC" w:rsidRPr="00867BDC" w:rsidRDefault="00867BDC" w:rsidP="00070AF3">
            <w:r w:rsidRPr="00867BDC">
              <w:t>Классные руководители</w:t>
            </w:r>
          </w:p>
          <w:p w:rsidR="00867BDC" w:rsidRPr="00867BDC" w:rsidRDefault="00867BDC" w:rsidP="00070AF3">
            <w:r w:rsidRPr="00867BDC">
              <w:t xml:space="preserve"> 1-11 классов, зам. директора по ВР.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Руководители кружков.</w:t>
            </w:r>
          </w:p>
          <w:p w:rsidR="00867BDC" w:rsidRPr="00867BDC" w:rsidRDefault="00867BDC" w:rsidP="00070AF3"/>
          <w:p w:rsidR="00867BDC" w:rsidRPr="00867BDC" w:rsidRDefault="00867BDC" w:rsidP="00070AF3"/>
          <w:p w:rsidR="00867BDC" w:rsidRPr="00867BDC" w:rsidRDefault="00867BDC" w:rsidP="00070AF3">
            <w:r w:rsidRPr="00867BDC">
              <w:t>Руководитель Центра декоративно-прикладного творчества.</w:t>
            </w:r>
          </w:p>
          <w:p w:rsidR="00867BDC" w:rsidRPr="00867BDC" w:rsidRDefault="00867BDC" w:rsidP="00070AF3"/>
          <w:p w:rsidR="00867BDC" w:rsidRPr="00867BDC" w:rsidRDefault="00867BDC" w:rsidP="00070AF3">
            <w:r w:rsidRPr="00867BDC">
              <w:t>Классные руководители, зам. директора по ВР.</w:t>
            </w:r>
          </w:p>
        </w:tc>
      </w:tr>
    </w:tbl>
    <w:p w:rsidR="00867BDC" w:rsidRPr="00867BDC" w:rsidRDefault="00867BDC" w:rsidP="00867BDC"/>
    <w:p w:rsidR="00867BDC" w:rsidRPr="00867BDC" w:rsidRDefault="00867BDC" w:rsidP="00867BDC">
      <w:pPr>
        <w:jc w:val="both"/>
      </w:pPr>
    </w:p>
    <w:p w:rsidR="00867BDC" w:rsidRPr="00867BDC" w:rsidRDefault="00867BDC" w:rsidP="00867BDC">
      <w:pPr>
        <w:jc w:val="center"/>
        <w:rPr>
          <w:b/>
        </w:rPr>
      </w:pPr>
      <w:r w:rsidRPr="00867BDC">
        <w:rPr>
          <w:b/>
        </w:rPr>
        <w:t>График</w:t>
      </w:r>
    </w:p>
    <w:p w:rsidR="00867BDC" w:rsidRPr="00867BDC" w:rsidRDefault="00867BDC" w:rsidP="00867BDC">
      <w:pPr>
        <w:jc w:val="center"/>
        <w:rPr>
          <w:b/>
        </w:rPr>
      </w:pPr>
      <w:r w:rsidRPr="00867BDC">
        <w:rPr>
          <w:b/>
        </w:rPr>
        <w:t>общешкольных линеек на 2011-2012 учебный год:</w:t>
      </w:r>
    </w:p>
    <w:p w:rsidR="00867BDC" w:rsidRPr="00867BDC" w:rsidRDefault="00867BDC" w:rsidP="00867BDC">
      <w:pPr>
        <w:jc w:val="both"/>
        <w:rPr>
          <w:b/>
        </w:rPr>
      </w:pPr>
      <w:r w:rsidRPr="00867BDC">
        <w:rPr>
          <w:b/>
        </w:rPr>
        <w:t xml:space="preserve">1 сентября  </w:t>
      </w:r>
      <w:proofErr w:type="gramStart"/>
      <w:r w:rsidRPr="00867BDC">
        <w:rPr>
          <w:b/>
        </w:rPr>
        <w:t xml:space="preserve">( </w:t>
      </w:r>
      <w:proofErr w:type="gramEnd"/>
      <w:r w:rsidRPr="00867BDC">
        <w:rPr>
          <w:b/>
        </w:rPr>
        <w:t>общая)                        27 февраля</w:t>
      </w:r>
    </w:p>
    <w:p w:rsidR="00867BDC" w:rsidRPr="00867BDC" w:rsidRDefault="00867BDC" w:rsidP="00867BDC">
      <w:pPr>
        <w:jc w:val="both"/>
        <w:rPr>
          <w:b/>
        </w:rPr>
      </w:pPr>
      <w:r w:rsidRPr="00867BDC">
        <w:rPr>
          <w:b/>
        </w:rPr>
        <w:t>26 сентября                                       26 марта</w:t>
      </w:r>
    </w:p>
    <w:p w:rsidR="00867BDC" w:rsidRPr="00867BDC" w:rsidRDefault="00867BDC" w:rsidP="00867BDC">
      <w:pPr>
        <w:jc w:val="both"/>
        <w:rPr>
          <w:b/>
        </w:rPr>
      </w:pPr>
      <w:r w:rsidRPr="00867BDC">
        <w:rPr>
          <w:b/>
        </w:rPr>
        <w:t>17 октября                                        23 апреля</w:t>
      </w:r>
    </w:p>
    <w:p w:rsidR="00867BDC" w:rsidRPr="00867BDC" w:rsidRDefault="00867BDC" w:rsidP="00867BDC">
      <w:pPr>
        <w:jc w:val="both"/>
        <w:rPr>
          <w:b/>
        </w:rPr>
      </w:pPr>
      <w:r w:rsidRPr="00867BDC">
        <w:rPr>
          <w:b/>
        </w:rPr>
        <w:t>19 декабря                                       18 мая  (</w:t>
      </w:r>
      <w:proofErr w:type="gramStart"/>
      <w:r w:rsidRPr="00867BDC">
        <w:rPr>
          <w:b/>
        </w:rPr>
        <w:t>общая</w:t>
      </w:r>
      <w:proofErr w:type="gramEnd"/>
      <w:r w:rsidRPr="00867BDC">
        <w:rPr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68"/>
        <w:gridCol w:w="1080"/>
        <w:gridCol w:w="3354"/>
        <w:gridCol w:w="3126"/>
      </w:tblGrid>
      <w:tr w:rsidR="00867BDC" w:rsidRPr="00867BDC" w:rsidTr="003157C3">
        <w:tc>
          <w:tcPr>
            <w:tcW w:w="1368" w:type="dxa"/>
          </w:tcPr>
          <w:p w:rsidR="00867BDC" w:rsidRPr="00867BDC" w:rsidRDefault="00867BDC" w:rsidP="003157C3">
            <w:pPr>
              <w:jc w:val="both"/>
            </w:pPr>
            <w:r w:rsidRPr="00867BDC">
              <w:t>корпус</w:t>
            </w:r>
          </w:p>
        </w:tc>
        <w:tc>
          <w:tcPr>
            <w:tcW w:w="1080" w:type="dxa"/>
          </w:tcPr>
          <w:p w:rsidR="00867BDC" w:rsidRPr="00867BDC" w:rsidRDefault="00867BDC" w:rsidP="003157C3">
            <w:pPr>
              <w:jc w:val="both"/>
            </w:pPr>
            <w:r w:rsidRPr="00867BDC">
              <w:t>этаж</w:t>
            </w:r>
          </w:p>
        </w:tc>
        <w:tc>
          <w:tcPr>
            <w:tcW w:w="3354" w:type="dxa"/>
          </w:tcPr>
          <w:p w:rsidR="00867BDC" w:rsidRPr="00867BDC" w:rsidRDefault="00867BDC" w:rsidP="003157C3">
            <w:pPr>
              <w:jc w:val="both"/>
            </w:pPr>
            <w:r w:rsidRPr="00867BDC">
              <w:t>участники</w:t>
            </w:r>
          </w:p>
        </w:tc>
        <w:tc>
          <w:tcPr>
            <w:tcW w:w="3126" w:type="dxa"/>
          </w:tcPr>
          <w:p w:rsidR="00867BDC" w:rsidRPr="00867BDC" w:rsidRDefault="00867BDC" w:rsidP="003157C3">
            <w:pPr>
              <w:jc w:val="both"/>
            </w:pPr>
            <w:r w:rsidRPr="00867BDC">
              <w:t>проводят</w:t>
            </w:r>
          </w:p>
        </w:tc>
      </w:tr>
      <w:tr w:rsidR="00867BDC" w:rsidRPr="00867BDC" w:rsidTr="003157C3">
        <w:tc>
          <w:tcPr>
            <w:tcW w:w="1368" w:type="dxa"/>
          </w:tcPr>
          <w:p w:rsidR="00867BDC" w:rsidRPr="00867BDC" w:rsidRDefault="00867BDC" w:rsidP="003157C3">
            <w:pPr>
              <w:jc w:val="both"/>
            </w:pPr>
            <w:r w:rsidRPr="00867BDC">
              <w:t>1</w:t>
            </w:r>
          </w:p>
        </w:tc>
        <w:tc>
          <w:tcPr>
            <w:tcW w:w="1080" w:type="dxa"/>
          </w:tcPr>
          <w:p w:rsidR="00867BDC" w:rsidRPr="00867BDC" w:rsidRDefault="00867BDC" w:rsidP="003157C3">
            <w:pPr>
              <w:jc w:val="both"/>
            </w:pPr>
            <w:r w:rsidRPr="00867BDC">
              <w:t>1</w:t>
            </w:r>
          </w:p>
        </w:tc>
        <w:tc>
          <w:tcPr>
            <w:tcW w:w="3354" w:type="dxa"/>
          </w:tcPr>
          <w:p w:rsidR="00867BDC" w:rsidRPr="00867BDC" w:rsidRDefault="00867BDC" w:rsidP="003157C3">
            <w:pPr>
              <w:jc w:val="both"/>
            </w:pPr>
            <w:r w:rsidRPr="00867BDC">
              <w:t xml:space="preserve">1б,3б,4б класс </w:t>
            </w:r>
          </w:p>
          <w:p w:rsidR="00867BDC" w:rsidRPr="00867BDC" w:rsidRDefault="00867BDC" w:rsidP="003157C3">
            <w:pPr>
              <w:jc w:val="both"/>
            </w:pPr>
          </w:p>
          <w:p w:rsidR="00867BDC" w:rsidRPr="00867BDC" w:rsidRDefault="00867BDC" w:rsidP="003157C3">
            <w:pPr>
              <w:jc w:val="both"/>
            </w:pPr>
            <w:r w:rsidRPr="00867BDC">
              <w:t>5-6 класс</w:t>
            </w:r>
          </w:p>
        </w:tc>
        <w:tc>
          <w:tcPr>
            <w:tcW w:w="3126" w:type="dxa"/>
          </w:tcPr>
          <w:p w:rsidR="00867BDC" w:rsidRPr="00867BDC" w:rsidRDefault="00867BDC" w:rsidP="003157C3">
            <w:pPr>
              <w:jc w:val="both"/>
            </w:pPr>
            <w:r w:rsidRPr="00867BDC">
              <w:t>Васюцкая Л.М.</w:t>
            </w:r>
          </w:p>
          <w:p w:rsidR="00867BDC" w:rsidRPr="00867BDC" w:rsidRDefault="00867BDC" w:rsidP="003157C3">
            <w:pPr>
              <w:jc w:val="both"/>
            </w:pPr>
          </w:p>
          <w:p w:rsidR="00867BDC" w:rsidRPr="00867BDC" w:rsidRDefault="00867BDC" w:rsidP="003157C3">
            <w:pPr>
              <w:jc w:val="both"/>
            </w:pPr>
            <w:r w:rsidRPr="00867BDC">
              <w:t>Петрова Е.Р.</w:t>
            </w:r>
          </w:p>
        </w:tc>
      </w:tr>
      <w:tr w:rsidR="00867BDC" w:rsidRPr="00867BDC" w:rsidTr="003157C3">
        <w:tc>
          <w:tcPr>
            <w:tcW w:w="1368" w:type="dxa"/>
          </w:tcPr>
          <w:p w:rsidR="00867BDC" w:rsidRPr="00867BDC" w:rsidRDefault="00867BDC" w:rsidP="003157C3">
            <w:pPr>
              <w:jc w:val="both"/>
            </w:pPr>
          </w:p>
        </w:tc>
        <w:tc>
          <w:tcPr>
            <w:tcW w:w="1080" w:type="dxa"/>
          </w:tcPr>
          <w:p w:rsidR="00867BDC" w:rsidRPr="00867BDC" w:rsidRDefault="00867BDC" w:rsidP="003157C3">
            <w:pPr>
              <w:jc w:val="both"/>
            </w:pPr>
            <w:r w:rsidRPr="00867BDC">
              <w:t>2</w:t>
            </w:r>
          </w:p>
        </w:tc>
        <w:tc>
          <w:tcPr>
            <w:tcW w:w="3354" w:type="dxa"/>
          </w:tcPr>
          <w:p w:rsidR="00867BDC" w:rsidRPr="00867BDC" w:rsidRDefault="00867BDC" w:rsidP="003157C3">
            <w:pPr>
              <w:jc w:val="both"/>
            </w:pPr>
            <w:r w:rsidRPr="00867BDC">
              <w:t>7-8 класс</w:t>
            </w:r>
          </w:p>
          <w:p w:rsidR="00867BDC" w:rsidRPr="00867BDC" w:rsidRDefault="00867BDC" w:rsidP="003157C3">
            <w:pPr>
              <w:jc w:val="both"/>
            </w:pPr>
          </w:p>
          <w:p w:rsidR="00867BDC" w:rsidRPr="00867BDC" w:rsidRDefault="00867BDC" w:rsidP="003157C3">
            <w:pPr>
              <w:jc w:val="both"/>
            </w:pPr>
            <w:r w:rsidRPr="00867BDC">
              <w:t>9-11 класс</w:t>
            </w:r>
          </w:p>
        </w:tc>
        <w:tc>
          <w:tcPr>
            <w:tcW w:w="3126" w:type="dxa"/>
          </w:tcPr>
          <w:p w:rsidR="00867BDC" w:rsidRPr="00867BDC" w:rsidRDefault="00867BDC" w:rsidP="003157C3">
            <w:pPr>
              <w:jc w:val="both"/>
            </w:pPr>
            <w:proofErr w:type="spellStart"/>
            <w:r w:rsidRPr="00867BDC">
              <w:t>Штокман</w:t>
            </w:r>
            <w:proofErr w:type="spellEnd"/>
            <w:r w:rsidRPr="00867BDC">
              <w:t xml:space="preserve"> С.А.</w:t>
            </w:r>
          </w:p>
          <w:p w:rsidR="00867BDC" w:rsidRPr="00867BDC" w:rsidRDefault="00867BDC" w:rsidP="003157C3">
            <w:pPr>
              <w:jc w:val="both"/>
            </w:pPr>
          </w:p>
          <w:p w:rsidR="00867BDC" w:rsidRPr="00867BDC" w:rsidRDefault="00867BDC" w:rsidP="003157C3">
            <w:pPr>
              <w:jc w:val="both"/>
            </w:pPr>
            <w:r w:rsidRPr="00867BDC">
              <w:t>Любавина Н.М.</w:t>
            </w:r>
          </w:p>
        </w:tc>
      </w:tr>
      <w:tr w:rsidR="00867BDC" w:rsidRPr="00867BDC" w:rsidTr="003157C3">
        <w:tc>
          <w:tcPr>
            <w:tcW w:w="1368" w:type="dxa"/>
          </w:tcPr>
          <w:p w:rsidR="00867BDC" w:rsidRPr="00867BDC" w:rsidRDefault="00867BDC" w:rsidP="003157C3">
            <w:pPr>
              <w:jc w:val="both"/>
            </w:pPr>
            <w:r w:rsidRPr="00867BDC">
              <w:t>2</w:t>
            </w:r>
          </w:p>
        </w:tc>
        <w:tc>
          <w:tcPr>
            <w:tcW w:w="1080" w:type="dxa"/>
          </w:tcPr>
          <w:p w:rsidR="00867BDC" w:rsidRPr="00867BDC" w:rsidRDefault="00867BDC" w:rsidP="003157C3">
            <w:pPr>
              <w:jc w:val="both"/>
            </w:pPr>
            <w:r w:rsidRPr="00867BDC">
              <w:t>1</w:t>
            </w:r>
          </w:p>
        </w:tc>
        <w:tc>
          <w:tcPr>
            <w:tcW w:w="3354" w:type="dxa"/>
          </w:tcPr>
          <w:p w:rsidR="00867BDC" w:rsidRPr="00867BDC" w:rsidRDefault="00867BDC" w:rsidP="003157C3">
            <w:pPr>
              <w:jc w:val="both"/>
            </w:pPr>
            <w:r w:rsidRPr="00867BDC">
              <w:t>3-4 класс</w:t>
            </w:r>
          </w:p>
          <w:p w:rsidR="00867BDC" w:rsidRPr="00867BDC" w:rsidRDefault="00867BDC" w:rsidP="003157C3">
            <w:pPr>
              <w:jc w:val="both"/>
            </w:pPr>
          </w:p>
        </w:tc>
        <w:tc>
          <w:tcPr>
            <w:tcW w:w="3126" w:type="dxa"/>
          </w:tcPr>
          <w:p w:rsidR="00867BDC" w:rsidRPr="00867BDC" w:rsidRDefault="00867BDC" w:rsidP="003157C3">
            <w:pPr>
              <w:jc w:val="both"/>
            </w:pPr>
            <w:r w:rsidRPr="00867BDC">
              <w:t>Котова О.М.</w:t>
            </w:r>
          </w:p>
        </w:tc>
      </w:tr>
      <w:tr w:rsidR="00867BDC" w:rsidRPr="00867BDC" w:rsidTr="003157C3">
        <w:tc>
          <w:tcPr>
            <w:tcW w:w="1368" w:type="dxa"/>
          </w:tcPr>
          <w:p w:rsidR="00867BDC" w:rsidRPr="00867BDC" w:rsidRDefault="00867BDC" w:rsidP="003157C3">
            <w:pPr>
              <w:jc w:val="both"/>
            </w:pPr>
          </w:p>
        </w:tc>
        <w:tc>
          <w:tcPr>
            <w:tcW w:w="1080" w:type="dxa"/>
          </w:tcPr>
          <w:p w:rsidR="00867BDC" w:rsidRPr="00867BDC" w:rsidRDefault="00867BDC" w:rsidP="003157C3">
            <w:pPr>
              <w:jc w:val="both"/>
            </w:pPr>
            <w:r w:rsidRPr="00867BDC">
              <w:t>3</w:t>
            </w:r>
          </w:p>
        </w:tc>
        <w:tc>
          <w:tcPr>
            <w:tcW w:w="3354" w:type="dxa"/>
          </w:tcPr>
          <w:p w:rsidR="00867BDC" w:rsidRPr="00867BDC" w:rsidRDefault="00867BDC" w:rsidP="003157C3">
            <w:pPr>
              <w:jc w:val="both"/>
            </w:pPr>
            <w:r w:rsidRPr="00867BDC">
              <w:t>1-2 класс</w:t>
            </w:r>
          </w:p>
          <w:p w:rsidR="00867BDC" w:rsidRPr="00867BDC" w:rsidRDefault="00867BDC" w:rsidP="003157C3">
            <w:pPr>
              <w:jc w:val="both"/>
            </w:pPr>
          </w:p>
        </w:tc>
        <w:tc>
          <w:tcPr>
            <w:tcW w:w="3126" w:type="dxa"/>
          </w:tcPr>
          <w:p w:rsidR="00867BDC" w:rsidRPr="00867BDC" w:rsidRDefault="00867BDC" w:rsidP="003157C3">
            <w:pPr>
              <w:jc w:val="both"/>
            </w:pPr>
            <w:r w:rsidRPr="00867BDC">
              <w:t>Крупская С.М.</w:t>
            </w:r>
          </w:p>
        </w:tc>
      </w:tr>
    </w:tbl>
    <w:p w:rsidR="00867BDC" w:rsidRPr="00867BDC" w:rsidRDefault="00867BDC" w:rsidP="00867BDC">
      <w:pPr>
        <w:jc w:val="both"/>
      </w:pPr>
    </w:p>
    <w:p w:rsidR="00F27340" w:rsidRPr="00867BDC" w:rsidRDefault="00F27340" w:rsidP="00B16C48">
      <w:pPr>
        <w:pStyle w:val="a5"/>
        <w:ind w:left="927"/>
        <w:rPr>
          <w:b/>
          <w:sz w:val="24"/>
          <w:szCs w:val="24"/>
        </w:rPr>
      </w:pPr>
    </w:p>
    <w:p w:rsidR="00B16C48" w:rsidRPr="00867BDC" w:rsidRDefault="00B16C48" w:rsidP="00B16C48">
      <w:pPr>
        <w:pStyle w:val="a5"/>
        <w:ind w:left="927"/>
        <w:rPr>
          <w:b/>
          <w:sz w:val="24"/>
          <w:szCs w:val="24"/>
        </w:rPr>
      </w:pPr>
    </w:p>
    <w:p w:rsidR="001F74C9" w:rsidRPr="001F74C9" w:rsidRDefault="000B2F76" w:rsidP="00867BDC">
      <w:pPr>
        <w:pStyle w:val="a5"/>
        <w:numPr>
          <w:ilvl w:val="0"/>
          <w:numId w:val="43"/>
        </w:numPr>
        <w:rPr>
          <w:rFonts w:ascii="Times New Roman" w:hAnsi="Times New Roman"/>
          <w:b/>
          <w:sz w:val="24"/>
          <w:szCs w:val="24"/>
        </w:rPr>
      </w:pPr>
      <w:r w:rsidRPr="001F74C9">
        <w:rPr>
          <w:b/>
          <w:sz w:val="28"/>
          <w:szCs w:val="28"/>
        </w:rPr>
        <w:t>Контрольно-инспекционная деятельность</w:t>
      </w:r>
      <w:r w:rsidR="001F74C9">
        <w:rPr>
          <w:b/>
          <w:sz w:val="28"/>
          <w:szCs w:val="28"/>
        </w:rPr>
        <w:t>.</w:t>
      </w:r>
    </w:p>
    <w:p w:rsidR="00B16C48" w:rsidRPr="001F74C9" w:rsidRDefault="00750E5F" w:rsidP="001F74C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r w:rsidRPr="001F74C9">
        <w:rPr>
          <w:rFonts w:ascii="Times New Roman" w:hAnsi="Times New Roman"/>
          <w:b/>
          <w:sz w:val="24"/>
          <w:szCs w:val="24"/>
        </w:rPr>
        <w:t>6.1.</w:t>
      </w:r>
      <w:r w:rsidR="000B2F76" w:rsidRPr="001F74C9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="00C9337D" w:rsidRPr="001F74C9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C9337D" w:rsidRPr="001F74C9">
        <w:rPr>
          <w:rFonts w:ascii="Times New Roman" w:hAnsi="Times New Roman"/>
          <w:b/>
          <w:sz w:val="24"/>
          <w:szCs w:val="24"/>
        </w:rPr>
        <w:t xml:space="preserve"> состоянием санитарно-гигиенического</w:t>
      </w:r>
      <w:r w:rsidRPr="001F74C9">
        <w:rPr>
          <w:rFonts w:ascii="Times New Roman" w:hAnsi="Times New Roman"/>
          <w:b/>
          <w:sz w:val="24"/>
          <w:szCs w:val="24"/>
        </w:rPr>
        <w:t xml:space="preserve"> </w:t>
      </w:r>
      <w:r w:rsidR="00C9337D" w:rsidRPr="001F74C9">
        <w:rPr>
          <w:rFonts w:ascii="Times New Roman" w:hAnsi="Times New Roman"/>
          <w:b/>
          <w:sz w:val="24"/>
          <w:szCs w:val="24"/>
        </w:rPr>
        <w:t>режима и ТБ в школе</w:t>
      </w:r>
    </w:p>
    <w:tbl>
      <w:tblPr>
        <w:tblpPr w:leftFromText="180" w:rightFromText="180" w:vertAnchor="text" w:horzAnchor="margin" w:tblpXSpec="right" w:tblpY="149"/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881"/>
        <w:gridCol w:w="3805"/>
        <w:gridCol w:w="3260"/>
        <w:gridCol w:w="2697"/>
      </w:tblGrid>
      <w:tr w:rsidR="00B16C48" w:rsidRPr="00432F95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2F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. 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B16C48" w:rsidRPr="00432F95">
        <w:trPr>
          <w:trHeight w:val="4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Соблюдение правил ТБ в учебных кабинетах</w:t>
            </w:r>
          </w:p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584414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B16C48" w:rsidRPr="00432F95">
              <w:rPr>
                <w:rFonts w:ascii="Times New Roman" w:hAnsi="Times New Roman"/>
                <w:sz w:val="24"/>
                <w:szCs w:val="24"/>
              </w:rPr>
              <w:t>токман</w:t>
            </w:r>
            <w:proofErr w:type="spellEnd"/>
            <w:r w:rsidR="00B16C48" w:rsidRPr="00432F9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Спасова С.А.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16C48" w:rsidRPr="00432F95">
        <w:trPr>
          <w:trHeight w:val="5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санитарно-гигиенического режима в учебных кабинетах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Спасова С.А.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Большакова Т.Н.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B16C48" w:rsidRPr="00432F95">
        <w:trPr>
          <w:trHeight w:val="98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Противопожарное состояние школы и учебных кабинетов.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 xml:space="preserve">  1 раз в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Спасова С.А.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Беляков И.Н.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Акт-справка, приказ</w:t>
            </w:r>
          </w:p>
        </w:tc>
      </w:tr>
      <w:tr w:rsidR="00B16C48" w:rsidRPr="00432F95">
        <w:trPr>
          <w:trHeight w:val="4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Сохранность школьного имущества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Производственная комиссия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16C48" w:rsidRPr="00432F95">
        <w:trPr>
          <w:trHeight w:val="5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Проведение инструктажей по ТБ с учащимися, запись в журнал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CB0BB1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И.Н.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B16C48" w:rsidRPr="00432F95">
        <w:trPr>
          <w:trHeight w:val="5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6C48" w:rsidRPr="00432F95" w:rsidRDefault="00CB0BB1" w:rsidP="00554D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FB0650">
              <w:rPr>
                <w:rFonts w:ascii="Times New Roman" w:hAnsi="Times New Roman"/>
                <w:sz w:val="24"/>
                <w:szCs w:val="24"/>
              </w:rPr>
              <w:t>утренней зарядки</w:t>
            </w:r>
            <w:r w:rsidR="00554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D0206">
              <w:rPr>
                <w:rFonts w:ascii="Times New Roman" w:hAnsi="Times New Roman"/>
                <w:sz w:val="24"/>
                <w:szCs w:val="24"/>
              </w:rPr>
              <w:t xml:space="preserve"> группах дошкольного отделения и </w:t>
            </w:r>
            <w:r>
              <w:rPr>
                <w:rFonts w:ascii="Times New Roman" w:hAnsi="Times New Roman"/>
                <w:sz w:val="24"/>
                <w:szCs w:val="24"/>
              </w:rPr>
              <w:t>1-7</w:t>
            </w:r>
            <w:r w:rsidR="00B16C48" w:rsidRPr="00432F95">
              <w:rPr>
                <w:rFonts w:ascii="Times New Roman" w:hAnsi="Times New Roman"/>
                <w:sz w:val="24"/>
                <w:szCs w:val="24"/>
              </w:rPr>
              <w:t xml:space="preserve"> классах, режим проветривания кабинетов</w:t>
            </w:r>
            <w:r w:rsidR="00DD02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Default="00554D0E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Васюцкая Л.М</w:t>
            </w:r>
            <w:r w:rsidR="00DD02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206" w:rsidRPr="00432F95" w:rsidRDefault="00DD0206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16C48" w:rsidRPr="00432F95">
        <w:trPr>
          <w:trHeight w:val="1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Проверка кабинетов повышенной опасности на предмет соблюдений требований ТБ</w:t>
            </w:r>
          </w:p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F95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432F9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Спасова С.А.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16C48" w:rsidRPr="00432F95">
        <w:trPr>
          <w:trHeight w:val="4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Система работы по изучению и соблюдению учащимися правил поведения на дорогах.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Беляков И.Н.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16C48" w:rsidRPr="00432F95">
        <w:trPr>
          <w:trHeight w:val="4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122837" w:rsidP="00DD0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="00B16C48" w:rsidRPr="00432F95">
              <w:rPr>
                <w:rFonts w:ascii="Times New Roman" w:hAnsi="Times New Roman"/>
                <w:sz w:val="24"/>
                <w:szCs w:val="24"/>
              </w:rPr>
              <w:t xml:space="preserve"> санитарных пра</w:t>
            </w:r>
            <w:r w:rsidR="00DD0206">
              <w:rPr>
                <w:rFonts w:ascii="Times New Roman" w:hAnsi="Times New Roman"/>
                <w:sz w:val="24"/>
                <w:szCs w:val="24"/>
              </w:rPr>
              <w:t xml:space="preserve">вил в начальной школе,  в группах дошкольного отделения </w:t>
            </w:r>
            <w:r w:rsidR="00B16C48" w:rsidRPr="00432F95">
              <w:rPr>
                <w:rFonts w:ascii="Times New Roman" w:hAnsi="Times New Roman"/>
                <w:sz w:val="24"/>
                <w:szCs w:val="24"/>
              </w:rPr>
              <w:t xml:space="preserve">и ГПД.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Default="00750E5F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  <w:p w:rsidR="00DD0206" w:rsidRPr="00432F95" w:rsidRDefault="00DD0206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B16C48" w:rsidRPr="00432F95" w:rsidRDefault="00B16C48" w:rsidP="00B16C48">
      <w:pPr>
        <w:pStyle w:val="a5"/>
        <w:rPr>
          <w:rFonts w:ascii="Times New Roman" w:hAnsi="Times New Roman"/>
          <w:sz w:val="24"/>
          <w:szCs w:val="24"/>
        </w:rPr>
      </w:pPr>
    </w:p>
    <w:p w:rsidR="00C9337D" w:rsidRPr="00B16C48" w:rsidRDefault="00C9337D" w:rsidP="00F94DB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A5461" w:rsidRPr="00584414" w:rsidRDefault="00C9337D" w:rsidP="004B3C48">
      <w:pPr>
        <w:pStyle w:val="a5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441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584414">
        <w:rPr>
          <w:rFonts w:ascii="Times New Roman" w:hAnsi="Times New Roman"/>
          <w:b/>
          <w:sz w:val="24"/>
          <w:szCs w:val="24"/>
        </w:rPr>
        <w:t xml:space="preserve"> выполне</w:t>
      </w:r>
      <w:r w:rsidR="00211DE7" w:rsidRPr="00584414">
        <w:rPr>
          <w:rFonts w:ascii="Times New Roman" w:hAnsi="Times New Roman"/>
          <w:b/>
          <w:sz w:val="24"/>
          <w:szCs w:val="24"/>
        </w:rPr>
        <w:t>нием Закона РФ «Об образовании»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4"/>
        <w:gridCol w:w="3685"/>
        <w:gridCol w:w="3119"/>
        <w:gridCol w:w="2702"/>
      </w:tblGrid>
      <w:tr w:rsidR="00AA5461" w:rsidRPr="00B16C48">
        <w:tc>
          <w:tcPr>
            <w:tcW w:w="567" w:type="dxa"/>
          </w:tcPr>
          <w:p w:rsidR="00AA5461" w:rsidRPr="00B16C48" w:rsidRDefault="00AA5461" w:rsidP="004112DE">
            <w:pPr>
              <w:pStyle w:val="a3"/>
              <w:ind w:left="0"/>
              <w:rPr>
                <w:bCs/>
              </w:rPr>
            </w:pPr>
            <w:r w:rsidRPr="00B16C48">
              <w:rPr>
                <w:bCs/>
              </w:rPr>
              <w:t>№</w:t>
            </w:r>
          </w:p>
          <w:p w:rsidR="00AA5461" w:rsidRPr="00B16C48" w:rsidRDefault="00AA5461" w:rsidP="004112DE">
            <w:pPr>
              <w:pStyle w:val="a3"/>
              <w:ind w:left="0"/>
              <w:rPr>
                <w:bCs/>
              </w:rPr>
            </w:pPr>
            <w:proofErr w:type="gramStart"/>
            <w:r w:rsidRPr="00B16C48">
              <w:rPr>
                <w:bCs/>
              </w:rPr>
              <w:t>п</w:t>
            </w:r>
            <w:proofErr w:type="gramEnd"/>
            <w:r w:rsidRPr="00B16C48">
              <w:rPr>
                <w:bCs/>
              </w:rPr>
              <w:t>/п</w:t>
            </w:r>
          </w:p>
        </w:tc>
        <w:tc>
          <w:tcPr>
            <w:tcW w:w="5104" w:type="dxa"/>
          </w:tcPr>
          <w:p w:rsidR="00AA5461" w:rsidRPr="00B16C48" w:rsidRDefault="00AA5461" w:rsidP="004112DE">
            <w:pPr>
              <w:pStyle w:val="a3"/>
              <w:ind w:left="0"/>
              <w:rPr>
                <w:bCs/>
              </w:rPr>
            </w:pPr>
            <w:r w:rsidRPr="00B16C48">
              <w:rPr>
                <w:bCs/>
              </w:rPr>
              <w:t xml:space="preserve">                       Вопросы, подлежащие контролю</w:t>
            </w:r>
          </w:p>
        </w:tc>
        <w:tc>
          <w:tcPr>
            <w:tcW w:w="3685" w:type="dxa"/>
          </w:tcPr>
          <w:p w:rsidR="00AA5461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Цель и вид контроля</w:t>
            </w:r>
          </w:p>
        </w:tc>
        <w:tc>
          <w:tcPr>
            <w:tcW w:w="3119" w:type="dxa"/>
          </w:tcPr>
          <w:p w:rsidR="00AA5461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702" w:type="dxa"/>
          </w:tcPr>
          <w:p w:rsidR="00AA5461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Посещение занятий учащимися 9-11 кл.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Королёва С.В.</w:t>
            </w:r>
          </w:p>
        </w:tc>
        <w:tc>
          <w:tcPr>
            <w:tcW w:w="2702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учащихся 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«на дому»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119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471E5" w:rsidRPr="00B16C48" w:rsidRDefault="00750E5F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Котова О.М. </w:t>
            </w:r>
          </w:p>
        </w:tc>
        <w:tc>
          <w:tcPr>
            <w:tcW w:w="2702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Состояние обучения учащихся «группы риска».</w:t>
            </w:r>
          </w:p>
        </w:tc>
        <w:tc>
          <w:tcPr>
            <w:tcW w:w="368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Состояние опроса, накопление оценок</w:t>
            </w:r>
          </w:p>
        </w:tc>
        <w:tc>
          <w:tcPr>
            <w:tcW w:w="3119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415AFA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Королёва С.В.</w:t>
            </w:r>
          </w:p>
        </w:tc>
        <w:tc>
          <w:tcPr>
            <w:tcW w:w="2702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750E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750E5F">
              <w:rPr>
                <w:rFonts w:ascii="Times New Roman" w:hAnsi="Times New Roman"/>
                <w:sz w:val="24"/>
                <w:szCs w:val="24"/>
              </w:rPr>
              <w:t>педагога дополнительного образования в рамках образовательной программы</w:t>
            </w:r>
          </w:p>
        </w:tc>
        <w:tc>
          <w:tcPr>
            <w:tcW w:w="368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750E5F" w:rsidRDefault="00750E5F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Наполняемость, посещаемость, ведение документации</w:t>
            </w:r>
          </w:p>
        </w:tc>
        <w:tc>
          <w:tcPr>
            <w:tcW w:w="3119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Состояние учета детей в микрорайоне школы</w:t>
            </w:r>
          </w:p>
        </w:tc>
        <w:tc>
          <w:tcPr>
            <w:tcW w:w="368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Фронтальный. 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Качество охвата обучением всех детей микрорайона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Любавина Н.М.</w:t>
            </w:r>
          </w:p>
        </w:tc>
        <w:tc>
          <w:tcPr>
            <w:tcW w:w="2702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Анализ состояния образования (по результатам полугодий)</w:t>
            </w:r>
          </w:p>
        </w:tc>
        <w:tc>
          <w:tcPr>
            <w:tcW w:w="368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Оперативный:  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уровень образовательной подготовки учащихся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декабрь, июнь</w:t>
            </w:r>
          </w:p>
        </w:tc>
        <w:tc>
          <w:tcPr>
            <w:tcW w:w="3119" w:type="dxa"/>
          </w:tcPr>
          <w:p w:rsidR="00750E5F" w:rsidRDefault="00750E5F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702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Выполнение государственной программы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4A5E9A" w:rsidRDefault="004A5E9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  <w:p w:rsidR="00B471E5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D0206" w:rsidRPr="00B16C48" w:rsidRDefault="00DD020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2702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AA5461" w:rsidRPr="00B16C48" w:rsidRDefault="00AA5461" w:rsidP="00AA5461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523C89" w:rsidRPr="0055127C" w:rsidRDefault="004A5E9A" w:rsidP="004A5E9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</w:t>
      </w:r>
      <w:r w:rsidR="000B2F76" w:rsidRPr="0055127C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C9337D" w:rsidRPr="0055127C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C9337D" w:rsidRPr="0055127C">
        <w:rPr>
          <w:rFonts w:ascii="Times New Roman" w:hAnsi="Times New Roman"/>
          <w:b/>
          <w:sz w:val="24"/>
          <w:szCs w:val="24"/>
        </w:rPr>
        <w:t xml:space="preserve"> состоянием преподавания отдельных предметов</w:t>
      </w:r>
      <w:r w:rsidR="00B471E5" w:rsidRPr="0055127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4"/>
        <w:gridCol w:w="3969"/>
        <w:gridCol w:w="3215"/>
        <w:gridCol w:w="2322"/>
      </w:tblGrid>
      <w:tr w:rsidR="00B471E5" w:rsidRPr="00B16C48">
        <w:tc>
          <w:tcPr>
            <w:tcW w:w="567" w:type="dxa"/>
          </w:tcPr>
          <w:p w:rsidR="00B471E5" w:rsidRPr="00B16C48" w:rsidRDefault="00B471E5" w:rsidP="004112DE">
            <w:pPr>
              <w:pStyle w:val="a3"/>
              <w:ind w:left="0"/>
              <w:rPr>
                <w:bCs/>
              </w:rPr>
            </w:pPr>
            <w:r w:rsidRPr="00B16C48">
              <w:rPr>
                <w:bCs/>
              </w:rPr>
              <w:t>№</w:t>
            </w:r>
          </w:p>
          <w:p w:rsidR="00B471E5" w:rsidRPr="00B16C48" w:rsidRDefault="00B471E5" w:rsidP="004112DE">
            <w:pPr>
              <w:pStyle w:val="a3"/>
              <w:ind w:left="0"/>
              <w:rPr>
                <w:bCs/>
              </w:rPr>
            </w:pPr>
            <w:proofErr w:type="gramStart"/>
            <w:r w:rsidRPr="00B16C48">
              <w:rPr>
                <w:bCs/>
              </w:rPr>
              <w:t>п</w:t>
            </w:r>
            <w:proofErr w:type="gramEnd"/>
            <w:r w:rsidRPr="00B16C48">
              <w:rPr>
                <w:bCs/>
              </w:rPr>
              <w:t>/п</w:t>
            </w:r>
          </w:p>
        </w:tc>
        <w:tc>
          <w:tcPr>
            <w:tcW w:w="5104" w:type="dxa"/>
          </w:tcPr>
          <w:p w:rsidR="00B471E5" w:rsidRPr="00B16C48" w:rsidRDefault="00B471E5" w:rsidP="004112DE">
            <w:pPr>
              <w:pStyle w:val="a3"/>
              <w:ind w:left="0"/>
              <w:rPr>
                <w:bCs/>
              </w:rPr>
            </w:pPr>
            <w:r w:rsidRPr="00B16C48">
              <w:rPr>
                <w:bCs/>
              </w:rPr>
              <w:t xml:space="preserve">                       Вопросы, подлежащие контролю</w:t>
            </w:r>
          </w:p>
        </w:tc>
        <w:tc>
          <w:tcPr>
            <w:tcW w:w="396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Цель и вид контроля</w:t>
            </w:r>
          </w:p>
        </w:tc>
        <w:tc>
          <w:tcPr>
            <w:tcW w:w="321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22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Преподавание русского языка  и 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математики в 5-х и 10-кл.    </w:t>
            </w:r>
          </w:p>
        </w:tc>
        <w:tc>
          <w:tcPr>
            <w:tcW w:w="396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Осуществление преемственного обучения, создание условий для адаптации</w:t>
            </w:r>
          </w:p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1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4A5E9A" w:rsidRDefault="004A5E9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 Н.А.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Кривина Н.И.</w:t>
            </w:r>
          </w:p>
        </w:tc>
        <w:tc>
          <w:tcPr>
            <w:tcW w:w="2322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справка  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sz w:val="24"/>
                <w:szCs w:val="24"/>
              </w:rPr>
              <w:t>Состояние преподава</w:t>
            </w:r>
            <w:r w:rsidR="00D33A0F" w:rsidRPr="00B16C48">
              <w:rPr>
                <w:rFonts w:ascii="Times New Roman" w:hAnsi="Times New Roman"/>
                <w:b/>
                <w:sz w:val="24"/>
                <w:szCs w:val="24"/>
              </w:rPr>
              <w:t>ния у учителей</w:t>
            </w:r>
            <w:r w:rsidRPr="00B16C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D0E" w:rsidRDefault="004A5E9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Виноградова Т.В., </w:t>
            </w:r>
          </w:p>
          <w:p w:rsidR="00554D0E" w:rsidRDefault="004A5E9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Веселова Н.А., </w:t>
            </w:r>
          </w:p>
          <w:p w:rsidR="00554D0E" w:rsidRDefault="004A5E9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Сыдикова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Р.Т., </w:t>
            </w:r>
          </w:p>
          <w:p w:rsidR="00D33A0F" w:rsidRDefault="004A5E9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554D0E" w:rsidRPr="00B16C48" w:rsidRDefault="00554D0E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71E5" w:rsidRDefault="004A5E9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4A5E9A" w:rsidRPr="004A5E9A" w:rsidRDefault="004A5E9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5E9A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профессиональный уровень учителя.</w:t>
            </w:r>
          </w:p>
          <w:p w:rsidR="00B471E5" w:rsidRPr="00B16C48" w:rsidRDefault="004A5E9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4A5E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B471E5" w:rsidRPr="00B16C48" w:rsidRDefault="00554D0E" w:rsidP="00554D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наставники, администрация.</w:t>
            </w:r>
          </w:p>
        </w:tc>
        <w:tc>
          <w:tcPr>
            <w:tcW w:w="2322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B25EBA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Уровень  методической подготовки  учителей</w:t>
            </w:r>
            <w:r w:rsidR="00B25E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71E5" w:rsidRDefault="004A5E9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Ворошиловой Г.В. </w:t>
            </w:r>
            <w:r w:rsidR="00554D0E">
              <w:rPr>
                <w:rFonts w:ascii="Times New Roman" w:hAnsi="Times New Roman"/>
                <w:sz w:val="24"/>
                <w:szCs w:val="24"/>
              </w:rPr>
              <w:t>,</w:t>
            </w:r>
            <w:r w:rsidR="00523C89" w:rsidRPr="00B16C48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5E9A" w:rsidRPr="00B16C48" w:rsidRDefault="006569B2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Г.К.,</w:t>
            </w:r>
            <w:r w:rsidR="004A5E9A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доп. образования</w:t>
            </w:r>
            <w:r w:rsidR="004A5E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3C89" w:rsidRPr="00B16C48" w:rsidRDefault="004A5E9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Пияровой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</w:t>
            </w:r>
            <w:r w:rsidR="006569B2">
              <w:rPr>
                <w:rFonts w:ascii="Times New Roman" w:hAnsi="Times New Roman"/>
                <w:sz w:val="24"/>
                <w:szCs w:val="24"/>
              </w:rPr>
              <w:t>.,</w:t>
            </w:r>
            <w:r w:rsidR="00523C89" w:rsidRPr="00B16C48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="00523C89"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3C89" w:rsidRDefault="00B471E5" w:rsidP="004A5E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E9A">
              <w:rPr>
                <w:rFonts w:ascii="Times New Roman" w:hAnsi="Times New Roman"/>
                <w:sz w:val="24"/>
                <w:szCs w:val="24"/>
              </w:rPr>
              <w:t>Семё</w:t>
            </w:r>
            <w:r w:rsidR="006569B2">
              <w:rPr>
                <w:rFonts w:ascii="Times New Roman" w:hAnsi="Times New Roman"/>
                <w:sz w:val="24"/>
                <w:szCs w:val="24"/>
              </w:rPr>
              <w:t xml:space="preserve">новой </w:t>
            </w:r>
            <w:proofErr w:type="spellStart"/>
            <w:r w:rsidR="006569B2">
              <w:rPr>
                <w:rFonts w:ascii="Times New Roman" w:hAnsi="Times New Roman"/>
                <w:sz w:val="24"/>
                <w:szCs w:val="24"/>
              </w:rPr>
              <w:t>В.М.,учителя</w:t>
            </w:r>
            <w:proofErr w:type="spellEnd"/>
            <w:r w:rsidR="00656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69B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="006569B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6569B2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  <w:r w:rsidR="00B25E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5E9A" w:rsidRDefault="006569B2" w:rsidP="004A5E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Александровой Г.Н. ,учителя дошкольного отделения</w:t>
            </w:r>
            <w:r w:rsidR="004A5E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5E9A" w:rsidRDefault="00B25EBA" w:rsidP="004A5E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569B2">
              <w:rPr>
                <w:rFonts w:ascii="Times New Roman" w:hAnsi="Times New Roman"/>
                <w:sz w:val="24"/>
                <w:szCs w:val="24"/>
              </w:rPr>
              <w:t xml:space="preserve">иноградовой </w:t>
            </w:r>
            <w:proofErr w:type="spellStart"/>
            <w:r w:rsidR="006569B2">
              <w:rPr>
                <w:rFonts w:ascii="Times New Roman" w:hAnsi="Times New Roman"/>
                <w:sz w:val="24"/>
                <w:szCs w:val="24"/>
              </w:rPr>
              <w:t>Т.В.,</w:t>
            </w:r>
            <w:r w:rsidR="004A5E9A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="004A5E9A">
              <w:rPr>
                <w:rFonts w:ascii="Times New Roman" w:hAnsi="Times New Roman"/>
                <w:sz w:val="24"/>
                <w:szCs w:val="24"/>
              </w:rPr>
              <w:t xml:space="preserve"> английского</w:t>
            </w:r>
            <w:r w:rsidR="006569B2">
              <w:rPr>
                <w:rFonts w:ascii="Times New Roman" w:hAnsi="Times New Roman"/>
                <w:sz w:val="24"/>
                <w:szCs w:val="24"/>
              </w:rPr>
              <w:t xml:space="preserve"> языка,</w:t>
            </w:r>
          </w:p>
          <w:p w:rsidR="004A5E9A" w:rsidRDefault="006569B2" w:rsidP="004A5E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Н.А.,учителя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русского языка</w:t>
            </w:r>
            <w:r w:rsidR="004A5E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5E9A" w:rsidRPr="00B16C48" w:rsidRDefault="006569B2" w:rsidP="006569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С.И.,воспитателя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дошкольного отделения.</w:t>
            </w:r>
          </w:p>
        </w:tc>
        <w:tc>
          <w:tcPr>
            <w:tcW w:w="396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Фронтальный. </w:t>
            </w:r>
          </w:p>
          <w:p w:rsidR="004A5E9A" w:rsidRPr="00B16C48" w:rsidRDefault="00B471E5" w:rsidP="004A5E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E9A">
              <w:rPr>
                <w:rFonts w:ascii="Times New Roman" w:hAnsi="Times New Roman"/>
                <w:sz w:val="24"/>
                <w:szCs w:val="24"/>
              </w:rPr>
              <w:t>методический рост педагогов</w:t>
            </w:r>
          </w:p>
          <w:p w:rsidR="00B471E5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5E9A" w:rsidRPr="00B16C48" w:rsidRDefault="004A5E9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3215" w:type="dxa"/>
          </w:tcPr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22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Инд. собеседования</w:t>
            </w:r>
          </w:p>
        </w:tc>
      </w:tr>
      <w:tr w:rsidR="00B471E5" w:rsidRPr="00B16C48">
        <w:trPr>
          <w:trHeight w:val="1450"/>
        </w:trPr>
        <w:tc>
          <w:tcPr>
            <w:tcW w:w="567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045BAB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5BAB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предметов  </w:t>
            </w:r>
          </w:p>
          <w:p w:rsidR="00045BAB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5BAB">
              <w:rPr>
                <w:rFonts w:ascii="Times New Roman" w:hAnsi="Times New Roman"/>
                <w:sz w:val="24"/>
                <w:szCs w:val="24"/>
              </w:rPr>
              <w:t>по ит</w:t>
            </w:r>
            <w:r w:rsidR="006569B2">
              <w:rPr>
                <w:rFonts w:ascii="Times New Roman" w:hAnsi="Times New Roman"/>
                <w:sz w:val="24"/>
                <w:szCs w:val="24"/>
              </w:rPr>
              <w:t>огам РКМ</w:t>
            </w:r>
            <w:r w:rsidR="00045B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5BAB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5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C89" w:rsidRPr="00045BAB">
              <w:rPr>
                <w:rFonts w:ascii="Times New Roman" w:hAnsi="Times New Roman"/>
                <w:sz w:val="24"/>
                <w:szCs w:val="24"/>
              </w:rPr>
              <w:t>история (учитель</w:t>
            </w:r>
            <w:r w:rsidR="004A5E9A">
              <w:rPr>
                <w:rFonts w:ascii="Times New Roman" w:hAnsi="Times New Roman"/>
                <w:sz w:val="24"/>
                <w:szCs w:val="24"/>
              </w:rPr>
              <w:t xml:space="preserve"> Королёва Е.А.)</w:t>
            </w:r>
          </w:p>
          <w:p w:rsidR="00523C89" w:rsidRPr="00045BAB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3C89" w:rsidRPr="00045BAB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Изучение профессионального уровня и результативность работы.</w:t>
            </w:r>
          </w:p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15" w:type="dxa"/>
          </w:tcPr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523C89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71E5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Пропаганда ЗОЖ на уроках биологии, экологии, обществознания</w:t>
            </w:r>
          </w:p>
        </w:tc>
        <w:tc>
          <w:tcPr>
            <w:tcW w:w="396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Использование краеведческого и дополнительного материала на уроках</w:t>
            </w:r>
          </w:p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15" w:type="dxa"/>
          </w:tcPr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471E5" w:rsidRPr="00B16C48" w:rsidRDefault="004A5E9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И.В.</w:t>
            </w:r>
          </w:p>
        </w:tc>
        <w:tc>
          <w:tcPr>
            <w:tcW w:w="2322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:rsidR="00B471E5" w:rsidRPr="00B16C48" w:rsidRDefault="00B471E5" w:rsidP="002233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Роль ГПД в реализации </w:t>
            </w:r>
            <w:r w:rsidR="002233EE">
              <w:rPr>
                <w:rFonts w:ascii="Times New Roman" w:hAnsi="Times New Roman"/>
                <w:sz w:val="24"/>
                <w:szCs w:val="24"/>
              </w:rPr>
              <w:t>воспитательной системы школы</w:t>
            </w:r>
          </w:p>
        </w:tc>
        <w:tc>
          <w:tcPr>
            <w:tcW w:w="396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Социализация личности</w:t>
            </w:r>
          </w:p>
          <w:p w:rsidR="00B471E5" w:rsidRPr="00B16C48" w:rsidRDefault="00523C8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м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15" w:type="dxa"/>
          </w:tcPr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  <w:p w:rsidR="00B471E5" w:rsidRPr="00B16C48" w:rsidRDefault="002233EE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22" w:type="dxa"/>
          </w:tcPr>
          <w:p w:rsidR="00B471E5" w:rsidRPr="00B16C48" w:rsidRDefault="002233EE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Выполнение режимных моментов в </w:t>
            </w:r>
            <w:r w:rsidR="00DD0206">
              <w:rPr>
                <w:rFonts w:ascii="Times New Roman" w:hAnsi="Times New Roman"/>
                <w:sz w:val="24"/>
                <w:szCs w:val="24"/>
              </w:rPr>
              <w:t>группах дошкольного о</w:t>
            </w:r>
            <w:r w:rsidR="00F23DE8">
              <w:rPr>
                <w:rFonts w:ascii="Times New Roman" w:hAnsi="Times New Roman"/>
                <w:sz w:val="24"/>
                <w:szCs w:val="24"/>
              </w:rPr>
              <w:t>тделения</w:t>
            </w:r>
          </w:p>
        </w:tc>
        <w:tc>
          <w:tcPr>
            <w:tcW w:w="396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Адаптация к школьным условиям</w:t>
            </w:r>
          </w:p>
          <w:p w:rsidR="00B471E5" w:rsidRPr="00B16C48" w:rsidRDefault="00122837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15" w:type="dxa"/>
          </w:tcPr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DD020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2322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</w:tcPr>
          <w:p w:rsidR="00B471E5" w:rsidRPr="00B16C48" w:rsidRDefault="00DD1D8C" w:rsidP="00F23D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в группах дошкольного отделения</w:t>
            </w:r>
          </w:p>
        </w:tc>
        <w:tc>
          <w:tcPr>
            <w:tcW w:w="396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15" w:type="dxa"/>
          </w:tcPr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</w:tbl>
    <w:p w:rsidR="00B471E5" w:rsidRPr="00B16C48" w:rsidRDefault="00B471E5" w:rsidP="00B471E5">
      <w:pPr>
        <w:pStyle w:val="a5"/>
        <w:rPr>
          <w:rFonts w:ascii="Times New Roman" w:hAnsi="Times New Roman"/>
          <w:sz w:val="24"/>
          <w:szCs w:val="24"/>
        </w:rPr>
      </w:pPr>
    </w:p>
    <w:p w:rsidR="00523C89" w:rsidRPr="00584414" w:rsidRDefault="00C9337D" w:rsidP="004B3C48">
      <w:pPr>
        <w:pStyle w:val="a5"/>
        <w:numPr>
          <w:ilvl w:val="1"/>
          <w:numId w:val="36"/>
        </w:numPr>
        <w:rPr>
          <w:rFonts w:ascii="Times New Roman" w:hAnsi="Times New Roman"/>
          <w:sz w:val="24"/>
          <w:szCs w:val="24"/>
        </w:rPr>
      </w:pPr>
      <w:r w:rsidRPr="00584414">
        <w:rPr>
          <w:rFonts w:ascii="Times New Roman" w:hAnsi="Times New Roman"/>
          <w:b/>
          <w:sz w:val="24"/>
          <w:szCs w:val="24"/>
        </w:rPr>
        <w:t xml:space="preserve">Контроль </w:t>
      </w:r>
      <w:r w:rsidR="00211DE7" w:rsidRPr="00584414">
        <w:rPr>
          <w:rFonts w:ascii="Times New Roman" w:hAnsi="Times New Roman"/>
          <w:b/>
          <w:sz w:val="24"/>
          <w:szCs w:val="24"/>
        </w:rPr>
        <w:t>уровня знаний, умений и навыков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4"/>
        <w:gridCol w:w="4808"/>
        <w:gridCol w:w="2389"/>
        <w:gridCol w:w="2309"/>
      </w:tblGrid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Вопросы, подлежащие  контролю</w:t>
            </w:r>
          </w:p>
        </w:tc>
        <w:tc>
          <w:tcPr>
            <w:tcW w:w="4808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Цель и вид контроля. </w:t>
            </w:r>
          </w:p>
        </w:tc>
        <w:tc>
          <w:tcPr>
            <w:tcW w:w="2389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09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Диагностика знаний по русскому языку и математике в 5 </w:t>
            </w:r>
            <w:r w:rsidR="009A0163" w:rsidRPr="00B16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и 10 кл.</w:t>
            </w:r>
          </w:p>
        </w:tc>
        <w:tc>
          <w:tcPr>
            <w:tcW w:w="4808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Качество подготовки к обучению на новой ступени образования</w:t>
            </w:r>
          </w:p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3F427A" w:rsidRPr="00B16C48" w:rsidRDefault="009A0163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09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Проверка техники чтения 2-4 кл. 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5-7 кл.</w:t>
            </w:r>
          </w:p>
        </w:tc>
        <w:tc>
          <w:tcPr>
            <w:tcW w:w="4808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Уровень сформированности навыка чтения</w:t>
            </w:r>
          </w:p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389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Руководители МО, </w:t>
            </w:r>
          </w:p>
          <w:p w:rsidR="003F427A" w:rsidRPr="00B16C48" w:rsidRDefault="002233EE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Котова О.М. </w:t>
            </w:r>
            <w:proofErr w:type="spellStart"/>
            <w:r w:rsidR="003F427A"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="003F427A"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09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4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Освоение обязательного образовательного минимума по предметам.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Тренировочные работы в форме тестов в 4, 6, 8, 10 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(подготовка к РКМ)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Контрольные работы и срезы</w:t>
            </w:r>
          </w:p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389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09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Предэкзаменационные работы: тестирование по русскому языку и математики в 11 кл.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 новая форма проведения экзамена в 9 кл.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Анализ работы учителей в рамках подготовки к ЕГЭ </w:t>
            </w:r>
          </w:p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9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09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Диагностика готовности выпускников  I ступени обучения к переходу в школу  II ступени</w:t>
            </w:r>
          </w:p>
        </w:tc>
        <w:tc>
          <w:tcPr>
            <w:tcW w:w="4808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Уровень качества знаний</w:t>
            </w:r>
            <w:r w:rsidR="002233EE">
              <w:rPr>
                <w:rFonts w:ascii="Times New Roman" w:hAnsi="Times New Roman"/>
                <w:sz w:val="24"/>
                <w:szCs w:val="24"/>
              </w:rPr>
              <w:t xml:space="preserve"> и качества подготовки учащихся к обучению на новой ступени образования</w:t>
            </w:r>
          </w:p>
          <w:p w:rsidR="003F427A" w:rsidRPr="00B16C48" w:rsidRDefault="002233EE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Мельдер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F427A" w:rsidRPr="00B16C48" w:rsidRDefault="002233EE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09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95EFC" w:rsidRPr="00B16C48">
        <w:tc>
          <w:tcPr>
            <w:tcW w:w="567" w:type="dxa"/>
          </w:tcPr>
          <w:p w:rsidR="00995EFC" w:rsidRPr="00B16C48" w:rsidRDefault="00995EFC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:rsidR="00995EFC" w:rsidRPr="00B16C48" w:rsidRDefault="004318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DD1D8C">
              <w:rPr>
                <w:rFonts w:ascii="Times New Roman" w:hAnsi="Times New Roman"/>
                <w:sz w:val="24"/>
                <w:szCs w:val="24"/>
              </w:rPr>
              <w:t xml:space="preserve"> знаний и навыков</w:t>
            </w:r>
            <w:r w:rsidR="00BA1116">
              <w:rPr>
                <w:rFonts w:ascii="Times New Roman" w:hAnsi="Times New Roman"/>
                <w:sz w:val="24"/>
                <w:szCs w:val="24"/>
              </w:rPr>
              <w:t xml:space="preserve"> дошкольников</w:t>
            </w:r>
            <w:r w:rsidR="00DD1D8C">
              <w:rPr>
                <w:rFonts w:ascii="Times New Roman" w:hAnsi="Times New Roman"/>
                <w:sz w:val="24"/>
                <w:szCs w:val="24"/>
              </w:rPr>
              <w:t xml:space="preserve"> по обучению грамоте </w:t>
            </w:r>
          </w:p>
        </w:tc>
        <w:tc>
          <w:tcPr>
            <w:tcW w:w="4808" w:type="dxa"/>
          </w:tcPr>
          <w:p w:rsidR="00995EFC" w:rsidRDefault="00124E4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качество подготовки по обучению грамоте воспитанников дошкольного отделения</w:t>
            </w:r>
          </w:p>
          <w:p w:rsidR="00570968" w:rsidRPr="00B16C48" w:rsidRDefault="00570968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февраль</w:t>
            </w:r>
          </w:p>
        </w:tc>
        <w:tc>
          <w:tcPr>
            <w:tcW w:w="2389" w:type="dxa"/>
          </w:tcPr>
          <w:p w:rsidR="00995EFC" w:rsidRPr="00B16C48" w:rsidRDefault="00124E4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2309" w:type="dxa"/>
          </w:tcPr>
          <w:p w:rsidR="00995EFC" w:rsidRPr="00B16C48" w:rsidRDefault="00570968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523C89" w:rsidRPr="00B16C48" w:rsidRDefault="0040761A" w:rsidP="00523C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9337D" w:rsidRPr="00B16C48" w:rsidRDefault="00C9337D" w:rsidP="00C9337D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3F427A" w:rsidRPr="00584414" w:rsidRDefault="00C9337D" w:rsidP="004B3C48">
      <w:pPr>
        <w:pStyle w:val="a5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proofErr w:type="gramStart"/>
      <w:r w:rsidRPr="0058441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584414">
        <w:rPr>
          <w:rFonts w:ascii="Times New Roman" w:hAnsi="Times New Roman"/>
          <w:b/>
          <w:sz w:val="24"/>
          <w:szCs w:val="24"/>
        </w:rPr>
        <w:t xml:space="preserve"> ведением школьной документации.</w:t>
      </w:r>
      <w:r w:rsidR="003F427A" w:rsidRPr="00584414">
        <w:rPr>
          <w:rFonts w:ascii="Times New Roman" w:hAnsi="Times New Roman"/>
          <w:b/>
          <w:sz w:val="24"/>
          <w:szCs w:val="24"/>
        </w:rPr>
        <w:t xml:space="preserve"> </w:t>
      </w:r>
      <w:r w:rsidRPr="00584414">
        <w:rPr>
          <w:rFonts w:ascii="Times New Roman" w:hAnsi="Times New Roman"/>
          <w:b/>
          <w:sz w:val="24"/>
          <w:szCs w:val="24"/>
        </w:rPr>
        <w:t>Проверка журналов.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245"/>
        <w:gridCol w:w="4641"/>
        <w:gridCol w:w="2391"/>
        <w:gridCol w:w="2333"/>
      </w:tblGrid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464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Когда</w:t>
            </w:r>
          </w:p>
        </w:tc>
        <w:tc>
          <w:tcPr>
            <w:tcW w:w="239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Кто проверяет</w:t>
            </w:r>
          </w:p>
        </w:tc>
        <w:tc>
          <w:tcPr>
            <w:tcW w:w="23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</w:t>
            </w:r>
            <w:r w:rsidR="004A1A42">
              <w:rPr>
                <w:rFonts w:ascii="Times New Roman" w:hAnsi="Times New Roman"/>
                <w:sz w:val="24"/>
                <w:szCs w:val="24"/>
              </w:rPr>
              <w:t>го режима при заполнении журналов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Объективность выставления четвертных отметок, отраж</w:t>
            </w:r>
            <w:r w:rsidR="001F74C9">
              <w:rPr>
                <w:rFonts w:ascii="Times New Roman" w:hAnsi="Times New Roman"/>
                <w:sz w:val="24"/>
                <w:szCs w:val="24"/>
              </w:rPr>
              <w:t>ение в журнале контрольных  и практических  работ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3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Учет посещаемости, наполняемость отметок. Состояние опроса.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427A" w:rsidRPr="00B16C48" w:rsidRDefault="001F74C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>, первая неделя</w:t>
            </w:r>
          </w:p>
        </w:tc>
        <w:tc>
          <w:tcPr>
            <w:tcW w:w="239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3F427A" w:rsidRPr="00B16C48" w:rsidRDefault="001F74C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3F427A" w:rsidRPr="00B16C48" w:rsidRDefault="001F74C9" w:rsidP="001F74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данных о прибытии-убытии учащихся по школьным приказам и приказам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оплате за классное руководство</w:t>
            </w:r>
          </w:p>
        </w:tc>
        <w:tc>
          <w:tcPr>
            <w:tcW w:w="4641" w:type="dxa"/>
          </w:tcPr>
          <w:p w:rsidR="003F427A" w:rsidRPr="00B16C48" w:rsidRDefault="001F74C9" w:rsidP="001F74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</w:t>
            </w:r>
            <w:r w:rsidR="00B25EBA">
              <w:rPr>
                <w:rFonts w:ascii="Times New Roman" w:hAnsi="Times New Roman"/>
                <w:sz w:val="24"/>
                <w:szCs w:val="24"/>
              </w:rPr>
              <w:t>д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="00B25E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3F427A" w:rsidRPr="00B16C48" w:rsidRDefault="001F74C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Система работы учителя со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. Работа с «2».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3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Выполнение программы. Объективность выставления оценок за год.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3F427A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F74C9" w:rsidRDefault="001F74C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</w:t>
            </w:r>
            <w:r w:rsidR="00DD02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206" w:rsidRPr="00B16C48" w:rsidRDefault="00DD020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3F427A" w:rsidRPr="00B16C48" w:rsidRDefault="003F427A" w:rsidP="00C9337D">
      <w:pPr>
        <w:pStyle w:val="a5"/>
        <w:rPr>
          <w:rFonts w:ascii="Times New Roman" w:hAnsi="Times New Roman"/>
          <w:sz w:val="24"/>
          <w:szCs w:val="24"/>
        </w:rPr>
      </w:pPr>
    </w:p>
    <w:p w:rsidR="00C9337D" w:rsidRPr="00B16C48" w:rsidRDefault="00C9337D" w:rsidP="00C9337D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3F427A" w:rsidRPr="0055127C" w:rsidRDefault="00211DE7" w:rsidP="004B3C48">
      <w:pPr>
        <w:pStyle w:val="a5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 w:rsidRPr="0055127C">
        <w:rPr>
          <w:rFonts w:ascii="Times New Roman" w:hAnsi="Times New Roman"/>
          <w:b/>
          <w:sz w:val="24"/>
          <w:szCs w:val="24"/>
        </w:rPr>
        <w:t>Проверка ученических дневников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530"/>
        <w:gridCol w:w="2233"/>
        <w:gridCol w:w="2532"/>
        <w:gridCol w:w="2315"/>
      </w:tblGrid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30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2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Когда</w:t>
            </w:r>
          </w:p>
        </w:tc>
        <w:tc>
          <w:tcPr>
            <w:tcW w:w="2532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Кто проверяет</w:t>
            </w:r>
          </w:p>
        </w:tc>
        <w:tc>
          <w:tcPr>
            <w:tcW w:w="2315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0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Выполнение единого орфографического режима при заполнении дневников учащимися  3-10 классов.</w:t>
            </w:r>
          </w:p>
        </w:tc>
        <w:tc>
          <w:tcPr>
            <w:tcW w:w="22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32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15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30" w:type="dxa"/>
          </w:tcPr>
          <w:p w:rsidR="003F427A" w:rsidRPr="00B16C48" w:rsidRDefault="003F427A" w:rsidP="004A1A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Своевременность выставления </w:t>
            </w:r>
            <w:r w:rsidR="004A1A42">
              <w:rPr>
                <w:rFonts w:ascii="Times New Roman" w:hAnsi="Times New Roman"/>
                <w:sz w:val="24"/>
                <w:szCs w:val="24"/>
              </w:rPr>
              <w:t xml:space="preserve">оценок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в 4,5 9, 10 классах. Анализ работы классных руковод</w:t>
            </w:r>
            <w:r w:rsidR="004A1A42">
              <w:rPr>
                <w:rFonts w:ascii="Times New Roman" w:hAnsi="Times New Roman"/>
                <w:sz w:val="24"/>
                <w:szCs w:val="24"/>
              </w:rPr>
              <w:t>ителей и учителей- предметников над повышением успеваемости и качества знаний</w:t>
            </w:r>
          </w:p>
        </w:tc>
        <w:tc>
          <w:tcPr>
            <w:tcW w:w="22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32" w:type="dxa"/>
          </w:tcPr>
          <w:p w:rsidR="003F427A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4A1A42" w:rsidRPr="00B16C48" w:rsidRDefault="004A1A4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15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30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Культура ведения дневников. Связь с родителями (выборочно).</w:t>
            </w:r>
          </w:p>
        </w:tc>
        <w:tc>
          <w:tcPr>
            <w:tcW w:w="22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32" w:type="dxa"/>
          </w:tcPr>
          <w:p w:rsidR="003F427A" w:rsidRDefault="003C10FE" w:rsidP="006B52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  <w:p w:rsidR="003C10FE" w:rsidRPr="00B16C48" w:rsidRDefault="003C10FE" w:rsidP="006B52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30" w:type="dxa"/>
          </w:tcPr>
          <w:p w:rsidR="003F427A" w:rsidRPr="00B16C48" w:rsidRDefault="003F427A" w:rsidP="004A1A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Проверка дневников у учащихся «группы риска». Своевременность выставления </w:t>
            </w:r>
            <w:r w:rsidR="004A1A42">
              <w:rPr>
                <w:rFonts w:ascii="Times New Roman" w:hAnsi="Times New Roman"/>
                <w:sz w:val="24"/>
                <w:szCs w:val="24"/>
              </w:rPr>
              <w:t xml:space="preserve"> оценок.</w:t>
            </w:r>
          </w:p>
        </w:tc>
        <w:tc>
          <w:tcPr>
            <w:tcW w:w="2233" w:type="dxa"/>
          </w:tcPr>
          <w:p w:rsidR="003F427A" w:rsidRPr="00B16C48" w:rsidRDefault="004A1A4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март</w:t>
            </w:r>
          </w:p>
        </w:tc>
        <w:tc>
          <w:tcPr>
            <w:tcW w:w="2532" w:type="dxa"/>
          </w:tcPr>
          <w:p w:rsidR="003F427A" w:rsidRPr="00B16C48" w:rsidRDefault="004A1A4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Королёва С.В.</w:t>
            </w:r>
          </w:p>
        </w:tc>
        <w:tc>
          <w:tcPr>
            <w:tcW w:w="2315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C9337D" w:rsidRPr="00B16C48" w:rsidRDefault="00C9337D" w:rsidP="00C9337D">
      <w:pPr>
        <w:pStyle w:val="a5"/>
        <w:rPr>
          <w:rFonts w:ascii="Times New Roman" w:hAnsi="Times New Roman"/>
          <w:sz w:val="24"/>
          <w:szCs w:val="24"/>
        </w:rPr>
      </w:pPr>
    </w:p>
    <w:p w:rsidR="003F427A" w:rsidRPr="0055127C" w:rsidRDefault="00211DE7" w:rsidP="004B3C48">
      <w:pPr>
        <w:pStyle w:val="a5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 w:rsidRPr="0055127C">
        <w:rPr>
          <w:rFonts w:ascii="Times New Roman" w:hAnsi="Times New Roman"/>
          <w:b/>
          <w:sz w:val="24"/>
          <w:szCs w:val="24"/>
        </w:rPr>
        <w:t>Проверка тетрадей учащихся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530"/>
        <w:gridCol w:w="2235"/>
        <w:gridCol w:w="2532"/>
        <w:gridCol w:w="2313"/>
      </w:tblGrid>
      <w:tr w:rsidR="007925B6" w:rsidRPr="00B16C48">
        <w:tc>
          <w:tcPr>
            <w:tcW w:w="567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30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235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Когда</w:t>
            </w:r>
          </w:p>
        </w:tc>
        <w:tc>
          <w:tcPr>
            <w:tcW w:w="2532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Кто проверяет</w:t>
            </w:r>
          </w:p>
        </w:tc>
        <w:tc>
          <w:tcPr>
            <w:tcW w:w="2313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</w:tr>
      <w:tr w:rsidR="007925B6" w:rsidRPr="00B16C48">
        <w:tc>
          <w:tcPr>
            <w:tcW w:w="567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0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Соблюдение единых орфографических требований. Количество и назначение тетрадей по предметам.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32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313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</w:tr>
      <w:tr w:rsidR="007925B6" w:rsidRPr="00B16C48">
        <w:tc>
          <w:tcPr>
            <w:tcW w:w="567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30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Качество проверки рабочих тетрадей учащихся 5-х, 6-х кл. по русскому языку и математике (регулярность проверки, организация работы над ошибками, хронометраж объема домашних заданий).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32" w:type="dxa"/>
          </w:tcPr>
          <w:p w:rsidR="004A1A42" w:rsidRDefault="004A1A4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Н.А.</w:t>
            </w:r>
          </w:p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Кривина Н.И.</w:t>
            </w:r>
          </w:p>
        </w:tc>
        <w:tc>
          <w:tcPr>
            <w:tcW w:w="2313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925B6" w:rsidRPr="00B16C48">
        <w:tc>
          <w:tcPr>
            <w:tcW w:w="567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30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Соблюдение норм оценок и видов письменных работ в контрольных тетрадях учащихся 8-11 классов по русскому языку, математике, химии, физике.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32" w:type="dxa"/>
          </w:tcPr>
          <w:p w:rsidR="007925B6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4A1A42" w:rsidRPr="00B16C48" w:rsidRDefault="004A1A4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313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заседания МО</w:t>
            </w:r>
          </w:p>
        </w:tc>
      </w:tr>
      <w:tr w:rsidR="007925B6" w:rsidRPr="00B16C48">
        <w:tc>
          <w:tcPr>
            <w:tcW w:w="567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30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Качество и периодичность проверки тетрадей по географии, биологии,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истории, иностранному языку.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32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313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Заседание МО,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7925B6" w:rsidRPr="00B16C48">
        <w:tc>
          <w:tcPr>
            <w:tcW w:w="567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30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Объем и характер домашнего задания, его соответствие классной работе и нормам учебной нагрузки (русский язык, математика 5-8 классы).</w:t>
            </w:r>
          </w:p>
        </w:tc>
        <w:tc>
          <w:tcPr>
            <w:tcW w:w="2235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32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13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</w:tbl>
    <w:p w:rsidR="003F427A" w:rsidRPr="00B16C48" w:rsidRDefault="003F427A" w:rsidP="00C9337D">
      <w:pPr>
        <w:pStyle w:val="a5"/>
        <w:rPr>
          <w:rFonts w:ascii="Times New Roman" w:hAnsi="Times New Roman"/>
          <w:sz w:val="24"/>
          <w:szCs w:val="24"/>
        </w:rPr>
      </w:pPr>
    </w:p>
    <w:p w:rsidR="00C9337D" w:rsidRPr="00B16C48" w:rsidRDefault="00C9337D" w:rsidP="00C9337D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C9337D" w:rsidRPr="00B16C48" w:rsidRDefault="00C9337D" w:rsidP="004B3C48">
      <w:pPr>
        <w:pStyle w:val="a5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 w:rsidRPr="00B16C48">
        <w:rPr>
          <w:rFonts w:ascii="Times New Roman" w:hAnsi="Times New Roman"/>
          <w:b/>
          <w:sz w:val="24"/>
          <w:szCs w:val="24"/>
        </w:rPr>
        <w:t>Проверка журналов дополнит</w:t>
      </w:r>
      <w:r w:rsidR="00211DE7" w:rsidRPr="00B16C48">
        <w:rPr>
          <w:rFonts w:ascii="Times New Roman" w:hAnsi="Times New Roman"/>
          <w:b/>
          <w:sz w:val="24"/>
          <w:szCs w:val="24"/>
        </w:rPr>
        <w:t>ельного  и дошкольного обучения</w:t>
      </w:r>
    </w:p>
    <w:p w:rsidR="007925B6" w:rsidRPr="00B16C48" w:rsidRDefault="007925B6" w:rsidP="00C9337D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6963"/>
        <w:gridCol w:w="2232"/>
        <w:gridCol w:w="2514"/>
        <w:gridCol w:w="2333"/>
      </w:tblGrid>
      <w:tr w:rsidR="007925B6" w:rsidRPr="00B16C48">
        <w:tc>
          <w:tcPr>
            <w:tcW w:w="993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63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232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Когда</w:t>
            </w:r>
          </w:p>
        </w:tc>
        <w:tc>
          <w:tcPr>
            <w:tcW w:w="2514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Кто проверяет</w:t>
            </w:r>
          </w:p>
        </w:tc>
        <w:tc>
          <w:tcPr>
            <w:tcW w:w="2333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</w:tr>
      <w:tr w:rsidR="007925B6" w:rsidRPr="00B16C48">
        <w:tc>
          <w:tcPr>
            <w:tcW w:w="99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6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Своевременность заполнения, учет посещаемости, соответствие планированию.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  <w:p w:rsidR="004A1A42" w:rsidRPr="00B16C48" w:rsidRDefault="004A1A42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233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925B6" w:rsidRPr="00B16C48">
        <w:tc>
          <w:tcPr>
            <w:tcW w:w="99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6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орфографического режима.</w:t>
            </w:r>
          </w:p>
        </w:tc>
        <w:tc>
          <w:tcPr>
            <w:tcW w:w="2232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233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7925B6" w:rsidRPr="00B16C48">
        <w:tc>
          <w:tcPr>
            <w:tcW w:w="99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6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Заполнение, ведение журналов учета посещаемости.</w:t>
            </w:r>
          </w:p>
        </w:tc>
        <w:tc>
          <w:tcPr>
            <w:tcW w:w="2232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925B6" w:rsidRPr="00B16C48">
        <w:tc>
          <w:tcPr>
            <w:tcW w:w="99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6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Выполнение программ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</w:tcPr>
          <w:p w:rsidR="007925B6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  <w:p w:rsidR="00DD0206" w:rsidRPr="00B16C48" w:rsidRDefault="00DD020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233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C9337D" w:rsidRPr="00B16C48" w:rsidRDefault="00C9337D" w:rsidP="00C9337D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C9337D" w:rsidRPr="00B16C48" w:rsidRDefault="00C9337D" w:rsidP="004B3C48">
      <w:pPr>
        <w:pStyle w:val="a5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 w:rsidRPr="00B16C48">
        <w:rPr>
          <w:rFonts w:ascii="Times New Roman" w:hAnsi="Times New Roman"/>
          <w:b/>
          <w:sz w:val="24"/>
          <w:szCs w:val="24"/>
        </w:rPr>
        <w:t xml:space="preserve">Проверка личных дел и </w:t>
      </w:r>
      <w:r w:rsidR="00211DE7" w:rsidRPr="00B16C48">
        <w:rPr>
          <w:rFonts w:ascii="Times New Roman" w:hAnsi="Times New Roman"/>
          <w:b/>
          <w:sz w:val="24"/>
          <w:szCs w:val="24"/>
        </w:rPr>
        <w:t>алфавитных книг</w:t>
      </w:r>
    </w:p>
    <w:p w:rsidR="007925B6" w:rsidRPr="00B16C48" w:rsidRDefault="007925B6" w:rsidP="00C9337D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6968"/>
        <w:gridCol w:w="2237"/>
        <w:gridCol w:w="2531"/>
        <w:gridCol w:w="2306"/>
      </w:tblGrid>
      <w:tr w:rsidR="007925B6" w:rsidRPr="00B16C48">
        <w:tc>
          <w:tcPr>
            <w:tcW w:w="993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68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237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Когда</w:t>
            </w:r>
          </w:p>
        </w:tc>
        <w:tc>
          <w:tcPr>
            <w:tcW w:w="2531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Кто проверяет</w:t>
            </w:r>
          </w:p>
        </w:tc>
        <w:tc>
          <w:tcPr>
            <w:tcW w:w="2306" w:type="dxa"/>
          </w:tcPr>
          <w:p w:rsidR="007925B6" w:rsidRPr="00B16C48" w:rsidRDefault="0055127C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7925B6" w:rsidRPr="00B16C48">
        <w:tc>
          <w:tcPr>
            <w:tcW w:w="99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68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Проанализировать своевременность, правильность оформления и ведения личных дел учащихся классными  руководителями.</w:t>
            </w:r>
          </w:p>
        </w:tc>
        <w:tc>
          <w:tcPr>
            <w:tcW w:w="2237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</w:tcPr>
          <w:p w:rsidR="007925B6" w:rsidRPr="00B16C48" w:rsidRDefault="004A1A42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Любавина Н.М., 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306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7925B6" w:rsidRPr="00B16C48">
        <w:tc>
          <w:tcPr>
            <w:tcW w:w="99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68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Правильность оформления и объективность учета учащихся в алфавитных книгах.</w:t>
            </w:r>
          </w:p>
        </w:tc>
        <w:tc>
          <w:tcPr>
            <w:tcW w:w="2237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31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Любавина Н.М. </w:t>
            </w:r>
          </w:p>
        </w:tc>
        <w:tc>
          <w:tcPr>
            <w:tcW w:w="2306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</w:tbl>
    <w:p w:rsidR="009A0163" w:rsidRDefault="009A0163" w:rsidP="007925B6">
      <w:pPr>
        <w:pStyle w:val="a5"/>
        <w:rPr>
          <w:rFonts w:ascii="Times New Roman" w:hAnsi="Times New Roman"/>
          <w:sz w:val="24"/>
          <w:szCs w:val="24"/>
        </w:rPr>
      </w:pPr>
    </w:p>
    <w:p w:rsidR="00045BAB" w:rsidRDefault="00045BAB" w:rsidP="007925B6">
      <w:pPr>
        <w:pStyle w:val="a5"/>
        <w:rPr>
          <w:rFonts w:ascii="Times New Roman" w:hAnsi="Times New Roman"/>
          <w:sz w:val="24"/>
          <w:szCs w:val="24"/>
        </w:rPr>
      </w:pPr>
    </w:p>
    <w:p w:rsidR="00045BAB" w:rsidRPr="00B16C48" w:rsidRDefault="00045BAB" w:rsidP="007925B6">
      <w:pPr>
        <w:pStyle w:val="a5"/>
        <w:rPr>
          <w:rFonts w:ascii="Times New Roman" w:hAnsi="Times New Roman"/>
          <w:sz w:val="24"/>
          <w:szCs w:val="24"/>
        </w:rPr>
      </w:pPr>
    </w:p>
    <w:p w:rsidR="00C9337D" w:rsidRPr="00B16C48" w:rsidRDefault="0032578A" w:rsidP="004B3C48">
      <w:pPr>
        <w:pStyle w:val="a5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 w:rsidRPr="00B16C4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9337D" w:rsidRPr="00B16C48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C9337D" w:rsidRPr="00B16C48">
        <w:rPr>
          <w:rFonts w:ascii="Times New Roman" w:hAnsi="Times New Roman"/>
          <w:b/>
          <w:sz w:val="24"/>
          <w:szCs w:val="24"/>
        </w:rPr>
        <w:t xml:space="preserve"> методической работой</w:t>
      </w:r>
    </w:p>
    <w:p w:rsidR="007925B6" w:rsidRPr="00B16C48" w:rsidRDefault="007925B6" w:rsidP="007925B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6932"/>
        <w:gridCol w:w="2251"/>
        <w:gridCol w:w="2527"/>
        <w:gridCol w:w="2332"/>
      </w:tblGrid>
      <w:tr w:rsidR="007925B6" w:rsidRPr="00B16C48">
        <w:tc>
          <w:tcPr>
            <w:tcW w:w="993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32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251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Цель и вид контроля. Сроки</w:t>
            </w:r>
          </w:p>
        </w:tc>
        <w:tc>
          <w:tcPr>
            <w:tcW w:w="2527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32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7925B6" w:rsidRPr="00B16C48">
        <w:tc>
          <w:tcPr>
            <w:tcW w:w="993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32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Владение методикой ведения урока вновь принятыми учителями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Персональный. </w:t>
            </w:r>
          </w:p>
          <w:p w:rsidR="007925B6" w:rsidRPr="00B16C48" w:rsidRDefault="00121F47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  <w:vAlign w:val="center"/>
          </w:tcPr>
          <w:p w:rsidR="007925B6" w:rsidRDefault="00121F47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</w:t>
            </w:r>
          </w:p>
          <w:p w:rsidR="00121F47" w:rsidRDefault="00121F47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О.М.,</w:t>
            </w:r>
          </w:p>
          <w:p w:rsidR="00121F47" w:rsidRPr="00B16C48" w:rsidRDefault="00121F47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2332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925B6" w:rsidRPr="00B16C48">
        <w:tc>
          <w:tcPr>
            <w:tcW w:w="993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32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Роль МО в повышении квалификации учителей школы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7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32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7925B6" w:rsidRPr="00B16C48">
        <w:tc>
          <w:tcPr>
            <w:tcW w:w="993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32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Качество календарно-тематического планирования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7925B6" w:rsidRPr="00B16C48" w:rsidRDefault="00B25EB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32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Индивидуальное собеседование</w:t>
            </w:r>
          </w:p>
        </w:tc>
      </w:tr>
      <w:tr w:rsidR="007925B6" w:rsidRPr="00B16C48">
        <w:tc>
          <w:tcPr>
            <w:tcW w:w="993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32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F47">
              <w:rPr>
                <w:rFonts w:ascii="Times New Roman" w:hAnsi="Times New Roman"/>
                <w:sz w:val="24"/>
                <w:szCs w:val="24"/>
              </w:rPr>
              <w:t>Работа над учительским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«портфолио»</w:t>
            </w:r>
            <w:r w:rsidR="00121F47">
              <w:rPr>
                <w:rFonts w:ascii="Times New Roman" w:hAnsi="Times New Roman"/>
                <w:sz w:val="24"/>
                <w:szCs w:val="24"/>
              </w:rPr>
              <w:t xml:space="preserve"> с целью подготовки к аттестации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Тематический. </w:t>
            </w:r>
          </w:p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  <w:vAlign w:val="center"/>
          </w:tcPr>
          <w:p w:rsidR="007925B6" w:rsidRDefault="00B25EB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Е.Р.</w:t>
            </w:r>
          </w:p>
          <w:p w:rsidR="00B25EBA" w:rsidRPr="00B16C48" w:rsidRDefault="00B25EB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32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Индивидуальные собеседования</w:t>
            </w:r>
          </w:p>
        </w:tc>
      </w:tr>
      <w:tr w:rsidR="007925B6" w:rsidRPr="00B16C48">
        <w:tc>
          <w:tcPr>
            <w:tcW w:w="993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32" w:type="dxa"/>
          </w:tcPr>
          <w:p w:rsidR="007925B6" w:rsidRPr="00B16C48" w:rsidRDefault="007925B6" w:rsidP="00121F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 w:rsidR="00121F47">
              <w:rPr>
                <w:rFonts w:ascii="Times New Roman" w:hAnsi="Times New Roman"/>
                <w:sz w:val="24"/>
                <w:szCs w:val="24"/>
              </w:rPr>
              <w:t xml:space="preserve"> работы центров дополнительного образования; их роль в развитии учащихся и в функционировании школы</w:t>
            </w:r>
          </w:p>
        </w:tc>
        <w:tc>
          <w:tcPr>
            <w:tcW w:w="2251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  <w:p w:rsidR="007925B6" w:rsidRPr="00B16C48" w:rsidRDefault="007925B6" w:rsidP="007925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33BD2" w:rsidRPr="00B16C48">
        <w:tc>
          <w:tcPr>
            <w:tcW w:w="993" w:type="dxa"/>
            <w:vAlign w:val="center"/>
          </w:tcPr>
          <w:p w:rsidR="00733BD2" w:rsidRPr="00B16C48" w:rsidRDefault="00733BD2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32" w:type="dxa"/>
          </w:tcPr>
          <w:p w:rsidR="00733BD2" w:rsidRPr="00B16C48" w:rsidRDefault="00733BD2" w:rsidP="00121F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ДОУ №21. Участие в проведении родительского собрани</w:t>
            </w:r>
            <w:r w:rsidR="00A43473">
              <w:rPr>
                <w:rFonts w:ascii="Times New Roman" w:hAnsi="Times New Roman"/>
                <w:sz w:val="24"/>
                <w:szCs w:val="24"/>
              </w:rPr>
              <w:t>я с родителями старших групп.</w:t>
            </w:r>
          </w:p>
        </w:tc>
        <w:tc>
          <w:tcPr>
            <w:tcW w:w="2251" w:type="dxa"/>
            <w:vAlign w:val="center"/>
          </w:tcPr>
          <w:p w:rsidR="00733BD2" w:rsidRPr="00B16C48" w:rsidRDefault="00A43473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27" w:type="dxa"/>
            <w:vAlign w:val="center"/>
          </w:tcPr>
          <w:p w:rsidR="00733BD2" w:rsidRPr="00B16C48" w:rsidRDefault="00A43473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2332" w:type="dxa"/>
            <w:vAlign w:val="center"/>
          </w:tcPr>
          <w:p w:rsidR="00733BD2" w:rsidRPr="00B16C48" w:rsidRDefault="00A43473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собеседование</w:t>
            </w:r>
          </w:p>
        </w:tc>
      </w:tr>
    </w:tbl>
    <w:p w:rsidR="007925B6" w:rsidRPr="00B16C48" w:rsidRDefault="007925B6" w:rsidP="007925B6">
      <w:pPr>
        <w:pStyle w:val="a5"/>
        <w:rPr>
          <w:rFonts w:ascii="Times New Roman" w:hAnsi="Times New Roman"/>
          <w:sz w:val="24"/>
          <w:szCs w:val="24"/>
        </w:rPr>
      </w:pPr>
    </w:p>
    <w:p w:rsidR="007925B6" w:rsidRDefault="00C9337D" w:rsidP="004B3C48">
      <w:pPr>
        <w:pStyle w:val="a5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 w:rsidRPr="0055127C">
        <w:rPr>
          <w:rFonts w:ascii="Times New Roman" w:hAnsi="Times New Roman"/>
          <w:sz w:val="24"/>
          <w:szCs w:val="24"/>
        </w:rPr>
        <w:t xml:space="preserve"> </w:t>
      </w:r>
      <w:r w:rsidR="0032578A" w:rsidRPr="0055127C">
        <w:rPr>
          <w:rFonts w:ascii="Times New Roman" w:hAnsi="Times New Roman"/>
          <w:b/>
          <w:sz w:val="24"/>
          <w:szCs w:val="24"/>
        </w:rPr>
        <w:t>Классно-обобщающий контроль</w:t>
      </w:r>
    </w:p>
    <w:p w:rsidR="00045BAB" w:rsidRPr="0055127C" w:rsidRDefault="00045BAB" w:rsidP="00045BAB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47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7089"/>
        <w:gridCol w:w="2255"/>
        <w:gridCol w:w="2255"/>
        <w:gridCol w:w="2328"/>
      </w:tblGrid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9" w:type="dxa"/>
          </w:tcPr>
          <w:p w:rsidR="0055127C" w:rsidRPr="00B16C48" w:rsidRDefault="0055127C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Цель контроля</w:t>
            </w:r>
          </w:p>
        </w:tc>
        <w:tc>
          <w:tcPr>
            <w:tcW w:w="2255" w:type="dxa"/>
          </w:tcPr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55" w:type="dxa"/>
          </w:tcPr>
          <w:p w:rsidR="0055127C" w:rsidRPr="00B16C48" w:rsidRDefault="0055127C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тветственные</w:t>
            </w:r>
          </w:p>
        </w:tc>
        <w:tc>
          <w:tcPr>
            <w:tcW w:w="2328" w:type="dxa"/>
          </w:tcPr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9" w:type="dxa"/>
          </w:tcPr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r w:rsidR="00121F47">
              <w:rPr>
                <w:rFonts w:ascii="Times New Roman" w:hAnsi="Times New Roman"/>
                <w:sz w:val="24"/>
                <w:szCs w:val="24"/>
              </w:rPr>
              <w:t xml:space="preserve"> пятиклассников и десятиклассников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к новым условиям школьной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пятиклассников.</w:t>
            </w: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E35BA2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="00121F47">
              <w:rPr>
                <w:rFonts w:ascii="Times New Roman" w:hAnsi="Times New Roman"/>
                <w:sz w:val="24"/>
                <w:szCs w:val="24"/>
              </w:rPr>
              <w:t>, февраль</w:t>
            </w:r>
          </w:p>
        </w:tc>
        <w:tc>
          <w:tcPr>
            <w:tcW w:w="2255" w:type="dxa"/>
            <w:vAlign w:val="center"/>
          </w:tcPr>
          <w:p w:rsidR="0055127C" w:rsidRDefault="00B25EB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Е.Р.</w:t>
            </w:r>
            <w:r w:rsidR="00121F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1F47" w:rsidRPr="00B16C48" w:rsidRDefault="00121F47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55127C" w:rsidRPr="00B16C48">
        <w:trPr>
          <w:trHeight w:val="1047"/>
        </w:trPr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9" w:type="dxa"/>
          </w:tcPr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Состояние образовательного </w:t>
            </w:r>
            <w:r w:rsidR="00121F47">
              <w:rPr>
                <w:rFonts w:ascii="Times New Roman" w:hAnsi="Times New Roman"/>
                <w:sz w:val="24"/>
                <w:szCs w:val="24"/>
              </w:rPr>
              <w:t xml:space="preserve"> и воспитательного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процесса, состояние профориентации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9-х классах </w:t>
            </w: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55127C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  <w:p w:rsidR="0055127C" w:rsidRPr="00B16C48" w:rsidRDefault="0055127C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55127C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55127C" w:rsidRPr="00B16C48" w:rsidRDefault="0055127C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9" w:type="dxa"/>
          </w:tcPr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Уровень образовательной подготовки выпускников, качество их подготовки к ЕГЭ</w:t>
            </w: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121F47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55127C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E35BA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Е.Р.</w:t>
            </w:r>
          </w:p>
        </w:tc>
        <w:tc>
          <w:tcPr>
            <w:tcW w:w="2328" w:type="dxa"/>
            <w:vAlign w:val="center"/>
          </w:tcPr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9" w:type="dxa"/>
          </w:tcPr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Уровень воспитанно</w:t>
            </w:r>
            <w:r w:rsidR="00121F47">
              <w:rPr>
                <w:rFonts w:ascii="Times New Roman" w:hAnsi="Times New Roman"/>
                <w:sz w:val="24"/>
                <w:szCs w:val="24"/>
              </w:rPr>
              <w:t xml:space="preserve">сти учащихся, сформированности 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ллектива в 10 классе </w:t>
            </w: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E35BA2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55127C" w:rsidRPr="00B16C48" w:rsidRDefault="0055127C" w:rsidP="005512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55127C" w:rsidP="00572F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E35BA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 Р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vAlign w:val="center"/>
          </w:tcPr>
          <w:p w:rsidR="00E35BA2" w:rsidRDefault="00E35BA2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27C" w:rsidRPr="00B16C48" w:rsidRDefault="00E35BA2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55127C" w:rsidRPr="00B16C48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9" w:type="dxa"/>
          </w:tcPr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Уровень образовательной подготовки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4-х классах.</w:t>
            </w: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EC666B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E35BA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28" w:type="dxa"/>
            <w:vAlign w:val="center"/>
          </w:tcPr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9" w:type="dxa"/>
          </w:tcPr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Адаптация учащихся к школьным условиям, готовность к обучению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первоклассников.</w:t>
            </w: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55127C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55127C" w:rsidRPr="00B16C48" w:rsidRDefault="0055127C" w:rsidP="005512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E35BA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28" w:type="dxa"/>
            <w:vAlign w:val="center"/>
          </w:tcPr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7925B6" w:rsidRPr="00B16C48" w:rsidRDefault="007925B6" w:rsidP="00C9337D">
      <w:pPr>
        <w:pStyle w:val="a5"/>
        <w:rPr>
          <w:rFonts w:ascii="Times New Roman" w:hAnsi="Times New Roman"/>
          <w:sz w:val="24"/>
          <w:szCs w:val="24"/>
        </w:rPr>
      </w:pPr>
    </w:p>
    <w:p w:rsidR="00C9337D" w:rsidRPr="00B16C48" w:rsidRDefault="00C9337D" w:rsidP="00C9337D">
      <w:pPr>
        <w:pStyle w:val="a5"/>
        <w:rPr>
          <w:rFonts w:ascii="Times New Roman" w:hAnsi="Times New Roman"/>
          <w:sz w:val="24"/>
          <w:szCs w:val="24"/>
        </w:rPr>
      </w:pPr>
    </w:p>
    <w:p w:rsidR="00C9337D" w:rsidRDefault="00C9337D" w:rsidP="004B3C48">
      <w:pPr>
        <w:pStyle w:val="a5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 w:rsidRPr="00B16C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6C48">
        <w:rPr>
          <w:rFonts w:ascii="Times New Roman" w:hAnsi="Times New Roman"/>
          <w:b/>
          <w:sz w:val="24"/>
          <w:szCs w:val="24"/>
        </w:rPr>
        <w:t>Кон</w:t>
      </w:r>
      <w:r w:rsidR="0032578A" w:rsidRPr="00B16C48">
        <w:rPr>
          <w:rFonts w:ascii="Times New Roman" w:hAnsi="Times New Roman"/>
          <w:b/>
          <w:sz w:val="24"/>
          <w:szCs w:val="24"/>
        </w:rPr>
        <w:t>троль за</w:t>
      </w:r>
      <w:proofErr w:type="gramEnd"/>
      <w:r w:rsidR="0032578A" w:rsidRPr="00B16C48">
        <w:rPr>
          <w:rFonts w:ascii="Times New Roman" w:hAnsi="Times New Roman"/>
          <w:b/>
          <w:sz w:val="24"/>
          <w:szCs w:val="24"/>
        </w:rPr>
        <w:t xml:space="preserve"> воспитательной работой</w:t>
      </w:r>
    </w:p>
    <w:p w:rsidR="00045BAB" w:rsidRPr="00B16C48" w:rsidRDefault="00045BAB" w:rsidP="00045BAB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47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570"/>
        <w:gridCol w:w="1541"/>
        <w:gridCol w:w="2219"/>
        <w:gridCol w:w="2303"/>
        <w:gridCol w:w="2303"/>
      </w:tblGrid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70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Содержание контроля, цель</w:t>
            </w:r>
          </w:p>
        </w:tc>
        <w:tc>
          <w:tcPr>
            <w:tcW w:w="154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19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03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Кто проверяет </w:t>
            </w:r>
          </w:p>
        </w:tc>
        <w:tc>
          <w:tcPr>
            <w:tcW w:w="2303" w:type="dxa"/>
          </w:tcPr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55127C" w:rsidRPr="00B16C48" w:rsidRDefault="00E35BA2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 xml:space="preserve"> воспитательной работы классного руководителя.</w:t>
            </w: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Цель: соответствие плана воспитател</w:t>
            </w:r>
            <w:r w:rsidR="00E35BA2">
              <w:rPr>
                <w:rFonts w:ascii="Times New Roman" w:hAnsi="Times New Roman"/>
                <w:sz w:val="24"/>
                <w:szCs w:val="24"/>
              </w:rPr>
              <w:t>ьной работы общешкольному плану, воспитательной системе класса.</w:t>
            </w:r>
          </w:p>
        </w:tc>
        <w:tc>
          <w:tcPr>
            <w:tcW w:w="154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E35BA2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219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Анализ планов воспитательной работы</w:t>
            </w:r>
          </w:p>
        </w:tc>
        <w:tc>
          <w:tcPr>
            <w:tcW w:w="2303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</w:tc>
        <w:tc>
          <w:tcPr>
            <w:tcW w:w="2303" w:type="dxa"/>
          </w:tcPr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Посещение классных часов в 5-х классах.</w:t>
            </w: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Цель: адаптация учащихся</w:t>
            </w:r>
          </w:p>
        </w:tc>
        <w:tc>
          <w:tcPr>
            <w:tcW w:w="1541" w:type="dxa"/>
          </w:tcPr>
          <w:p w:rsidR="0055127C" w:rsidRPr="00B16C48" w:rsidRDefault="00E35BA2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219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Посещен</w:t>
            </w:r>
            <w:r w:rsidR="00E35BA2">
              <w:rPr>
                <w:rFonts w:ascii="Times New Roman" w:hAnsi="Times New Roman"/>
                <w:sz w:val="24"/>
                <w:szCs w:val="24"/>
              </w:rPr>
              <w:t>ие классных часов, собеседования</w:t>
            </w:r>
          </w:p>
        </w:tc>
        <w:tc>
          <w:tcPr>
            <w:tcW w:w="2303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E35BA2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70" w:type="dxa"/>
          </w:tcPr>
          <w:p w:rsidR="0055127C" w:rsidRDefault="00E35BA2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педагога дополнительного образования в рамках образовательной программы.</w:t>
            </w:r>
          </w:p>
          <w:p w:rsidR="00E35BA2" w:rsidRPr="00B16C48" w:rsidRDefault="00E35BA2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соответствие тематическому планированию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33E6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охранение </w:t>
            </w:r>
            <w:r w:rsidR="00F33E65">
              <w:rPr>
                <w:rFonts w:ascii="Times New Roman" w:hAnsi="Times New Roman"/>
                <w:sz w:val="24"/>
                <w:szCs w:val="24"/>
              </w:rPr>
              <w:t>континге</w:t>
            </w:r>
            <w:r>
              <w:rPr>
                <w:rFonts w:ascii="Times New Roman" w:hAnsi="Times New Roman"/>
                <w:sz w:val="24"/>
                <w:szCs w:val="24"/>
              </w:rPr>
              <w:t>нта, инструктаж по ТБ</w:t>
            </w:r>
          </w:p>
        </w:tc>
        <w:tc>
          <w:tcPr>
            <w:tcW w:w="154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F33E65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219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F33E65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документации, посещение занятий</w:t>
            </w:r>
          </w:p>
        </w:tc>
        <w:tc>
          <w:tcPr>
            <w:tcW w:w="2303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E16A08"/>
          <w:p w:rsidR="0055127C" w:rsidRPr="00B16C48" w:rsidRDefault="0055127C" w:rsidP="00E16A08">
            <w:r w:rsidRPr="00B16C48">
              <w:t>Васюцкая Л.М.</w:t>
            </w:r>
          </w:p>
        </w:tc>
        <w:tc>
          <w:tcPr>
            <w:tcW w:w="2303" w:type="dxa"/>
          </w:tcPr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15-минутка в работе классного руководителя.</w:t>
            </w: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Цель: с</w:t>
            </w:r>
            <w:r w:rsidR="00F33E65">
              <w:rPr>
                <w:rFonts w:ascii="Times New Roman" w:hAnsi="Times New Roman"/>
                <w:sz w:val="24"/>
                <w:szCs w:val="24"/>
              </w:rPr>
              <w:t>истема проведения 15-минуток в 7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-х классах.</w:t>
            </w:r>
          </w:p>
        </w:tc>
        <w:tc>
          <w:tcPr>
            <w:tcW w:w="154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F33E65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219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2303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E16A08"/>
          <w:p w:rsidR="0055127C" w:rsidRPr="00B16C48" w:rsidRDefault="0055127C" w:rsidP="00E16A08">
            <w:r w:rsidRPr="00B16C48">
              <w:t>Васюцкая Л.М.</w:t>
            </w:r>
          </w:p>
        </w:tc>
        <w:tc>
          <w:tcPr>
            <w:tcW w:w="2303" w:type="dxa"/>
          </w:tcPr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10479A">
            <w:r w:rsidRPr="00B16C48">
              <w:t>Выступление на МО классных руководителей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F33E65" w:rsidP="00E16A0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70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Соблюдение прав ребёнка.</w:t>
            </w: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соблюдением прав ребёнка в урочное и внеурочное время.</w:t>
            </w:r>
          </w:p>
        </w:tc>
        <w:tc>
          <w:tcPr>
            <w:tcW w:w="154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F33E65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219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Собеседование с учащимися 9 – 11 классов</w:t>
            </w:r>
          </w:p>
        </w:tc>
        <w:tc>
          <w:tcPr>
            <w:tcW w:w="2303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E16A08"/>
          <w:p w:rsidR="0055127C" w:rsidRPr="00B16C48" w:rsidRDefault="0055127C" w:rsidP="00E16A08">
            <w:r w:rsidRPr="00B16C48">
              <w:t>Васюцкая Л.М.</w:t>
            </w:r>
          </w:p>
        </w:tc>
        <w:tc>
          <w:tcPr>
            <w:tcW w:w="2303" w:type="dxa"/>
          </w:tcPr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Выступление на МО классных руководителей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F33E65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70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Default="00F33E65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 классного коллектива 10 класса</w:t>
            </w:r>
          </w:p>
          <w:p w:rsidR="00F33E65" w:rsidRPr="00B16C48" w:rsidRDefault="00F33E65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Определить уровень взаимоотношений в классе</w:t>
            </w:r>
          </w:p>
        </w:tc>
        <w:tc>
          <w:tcPr>
            <w:tcW w:w="154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F33E65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19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F33E65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классных часов, анкетирование</w:t>
            </w:r>
          </w:p>
        </w:tc>
        <w:tc>
          <w:tcPr>
            <w:tcW w:w="2303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F33E65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</w:tc>
        <w:tc>
          <w:tcPr>
            <w:tcW w:w="2303" w:type="dxa"/>
          </w:tcPr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F33E65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70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Default="00F33E65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ГПД в реализации воспитательной системы школы</w:t>
            </w:r>
          </w:p>
          <w:p w:rsidR="004A1A42" w:rsidRPr="00B16C48" w:rsidRDefault="004A1A42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проследить развитие способностей и умений детей в ГПД</w:t>
            </w:r>
          </w:p>
        </w:tc>
        <w:tc>
          <w:tcPr>
            <w:tcW w:w="154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F33E65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19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4A1A42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занятий, анкетирование,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 xml:space="preserve"> собеседование</w:t>
            </w:r>
          </w:p>
        </w:tc>
        <w:tc>
          <w:tcPr>
            <w:tcW w:w="2303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</w:tc>
        <w:tc>
          <w:tcPr>
            <w:tcW w:w="2303" w:type="dxa"/>
          </w:tcPr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</w:tbl>
    <w:p w:rsidR="00057FFB" w:rsidRDefault="00057FFB" w:rsidP="00C9337D">
      <w:pPr>
        <w:pStyle w:val="a5"/>
        <w:rPr>
          <w:rFonts w:ascii="Times New Roman" w:hAnsi="Times New Roman"/>
          <w:sz w:val="24"/>
          <w:szCs w:val="24"/>
        </w:rPr>
      </w:pPr>
    </w:p>
    <w:p w:rsidR="00B23043" w:rsidRDefault="0055127C" w:rsidP="004B3C48">
      <w:pPr>
        <w:numPr>
          <w:ilvl w:val="0"/>
          <w:numId w:val="4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</w:t>
      </w:r>
      <w:r w:rsidR="000C2195" w:rsidRPr="00BB3B34">
        <w:rPr>
          <w:b/>
          <w:bCs/>
          <w:sz w:val="28"/>
          <w:szCs w:val="28"/>
        </w:rPr>
        <w:t>правление образовательным</w:t>
      </w:r>
      <w:r w:rsidR="004B15A7">
        <w:rPr>
          <w:b/>
          <w:bCs/>
          <w:sz w:val="28"/>
          <w:szCs w:val="28"/>
        </w:rPr>
        <w:t xml:space="preserve">  </w:t>
      </w:r>
      <w:r w:rsidR="000C2195" w:rsidRPr="00BB3B34">
        <w:rPr>
          <w:b/>
          <w:bCs/>
          <w:sz w:val="28"/>
          <w:szCs w:val="28"/>
        </w:rPr>
        <w:t xml:space="preserve"> учреждением.</w:t>
      </w:r>
    </w:p>
    <w:p w:rsidR="00E34060" w:rsidRPr="00BB3B34" w:rsidRDefault="00E34060" w:rsidP="00E34060">
      <w:pPr>
        <w:ind w:left="927"/>
        <w:rPr>
          <w:b/>
          <w:bCs/>
          <w:sz w:val="28"/>
          <w:szCs w:val="28"/>
        </w:rPr>
      </w:pPr>
      <w:r w:rsidRPr="00E34060">
        <w:rPr>
          <w:bCs/>
          <w:i/>
        </w:rPr>
        <w:t xml:space="preserve">Цель: обеспечить максимальное функционирование </w:t>
      </w:r>
      <w:proofErr w:type="spellStart"/>
      <w:r w:rsidRPr="00E34060">
        <w:rPr>
          <w:bCs/>
          <w:i/>
        </w:rPr>
        <w:t>шкролы</w:t>
      </w:r>
      <w:proofErr w:type="spellEnd"/>
      <w:r w:rsidRPr="00E34060">
        <w:rPr>
          <w:bCs/>
          <w:i/>
        </w:rPr>
        <w:t xml:space="preserve"> как целостной социально-педагогической системы</w:t>
      </w:r>
      <w:proofErr w:type="gramStart"/>
      <w:r w:rsidRPr="00E34060">
        <w:rPr>
          <w:bCs/>
          <w:i/>
        </w:rPr>
        <w:t xml:space="preserve"> .</w:t>
      </w:r>
      <w:proofErr w:type="gramEnd"/>
      <w:r w:rsidRPr="00E34060">
        <w:rPr>
          <w:bCs/>
          <w:i/>
        </w:rPr>
        <w:t>Установление и реализация связей школы с родителями, организациями и учреждениями</w:t>
      </w:r>
      <w:r>
        <w:rPr>
          <w:b/>
          <w:bCs/>
          <w:sz w:val="28"/>
          <w:szCs w:val="28"/>
        </w:rPr>
        <w:t>.</w:t>
      </w:r>
    </w:p>
    <w:p w:rsidR="000C2195" w:rsidRPr="00BB3B34" w:rsidRDefault="000C2195" w:rsidP="000C2195">
      <w:pPr>
        <w:tabs>
          <w:tab w:val="left" w:pos="3270"/>
        </w:tabs>
        <w:ind w:left="927"/>
        <w:jc w:val="both"/>
        <w:rPr>
          <w:b/>
        </w:rPr>
      </w:pPr>
    </w:p>
    <w:p w:rsidR="000C2195" w:rsidRPr="00BB3B34" w:rsidRDefault="000C2195" w:rsidP="004B3C48">
      <w:pPr>
        <w:pStyle w:val="a3"/>
        <w:numPr>
          <w:ilvl w:val="1"/>
          <w:numId w:val="37"/>
        </w:numPr>
        <w:rPr>
          <w:b/>
        </w:rPr>
      </w:pPr>
      <w:r w:rsidRPr="00BB3B34">
        <w:rPr>
          <w:b/>
        </w:rPr>
        <w:t>Педагогические советы</w:t>
      </w:r>
      <w:r w:rsidR="00B16C48">
        <w:rPr>
          <w:b/>
        </w:rPr>
        <w:t>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391"/>
        <w:gridCol w:w="1965"/>
        <w:gridCol w:w="2126"/>
        <w:gridCol w:w="3128"/>
      </w:tblGrid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№</w:t>
            </w:r>
          </w:p>
          <w:p w:rsidR="000C2195" w:rsidRPr="00BB3B34" w:rsidRDefault="000C2195" w:rsidP="00C65792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BB3B34">
              <w:rPr>
                <w:bCs/>
                <w:sz w:val="22"/>
                <w:szCs w:val="22"/>
              </w:rPr>
              <w:t>п</w:t>
            </w:r>
            <w:proofErr w:type="gramEnd"/>
            <w:r w:rsidRPr="00BB3B3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391" w:type="dxa"/>
          </w:tcPr>
          <w:p w:rsidR="000C2195" w:rsidRPr="00BB3B34" w:rsidRDefault="000C2195" w:rsidP="00C6579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1965" w:type="dxa"/>
          </w:tcPr>
          <w:p w:rsidR="000C2195" w:rsidRPr="00BB3B34" w:rsidRDefault="000C2195" w:rsidP="00C6579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126" w:type="dxa"/>
          </w:tcPr>
          <w:p w:rsidR="000C2195" w:rsidRPr="00BB3B34" w:rsidRDefault="000C2195" w:rsidP="00C6579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3128" w:type="dxa"/>
          </w:tcPr>
          <w:p w:rsidR="000C2195" w:rsidRPr="00BB3B34" w:rsidRDefault="000C2195" w:rsidP="00C6579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1.</w:t>
            </w:r>
          </w:p>
        </w:tc>
        <w:tc>
          <w:tcPr>
            <w:tcW w:w="7391" w:type="dxa"/>
          </w:tcPr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Анализ работы педагогического коллектива по реализации зада</w:t>
            </w:r>
            <w:r w:rsidR="004A1A42">
              <w:rPr>
                <w:bCs/>
                <w:sz w:val="22"/>
                <w:szCs w:val="22"/>
              </w:rPr>
              <w:t xml:space="preserve">ч </w:t>
            </w:r>
            <w:r w:rsidR="007934D3">
              <w:rPr>
                <w:bCs/>
                <w:sz w:val="22"/>
                <w:szCs w:val="22"/>
              </w:rPr>
              <w:t xml:space="preserve"> 2010-2011</w:t>
            </w:r>
            <w:r w:rsidRPr="00BB3B34">
              <w:rPr>
                <w:bCs/>
                <w:sz w:val="22"/>
                <w:szCs w:val="22"/>
              </w:rPr>
              <w:t xml:space="preserve"> учебного года. Обсуждение и утверждение основных  направлений р</w:t>
            </w:r>
            <w:r w:rsidR="007934D3">
              <w:rPr>
                <w:bCs/>
                <w:sz w:val="22"/>
                <w:szCs w:val="22"/>
              </w:rPr>
              <w:t>аботы на 2011-2012</w:t>
            </w:r>
            <w:r w:rsidRPr="00BB3B34">
              <w:rPr>
                <w:bCs/>
                <w:sz w:val="22"/>
                <w:szCs w:val="22"/>
              </w:rPr>
              <w:t xml:space="preserve"> учебный год.</w:t>
            </w: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 xml:space="preserve">  август</w:t>
            </w:r>
          </w:p>
        </w:tc>
        <w:tc>
          <w:tcPr>
            <w:tcW w:w="2126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BB3B34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Любавина Н.М. </w:t>
            </w:r>
          </w:p>
        </w:tc>
        <w:tc>
          <w:tcPr>
            <w:tcW w:w="3128" w:type="dxa"/>
          </w:tcPr>
          <w:p w:rsidR="000C2195" w:rsidRPr="00BB3B34" w:rsidRDefault="00BB3B34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плана работы на год, уч</w:t>
            </w:r>
            <w:r w:rsidR="007934D3">
              <w:rPr>
                <w:sz w:val="22"/>
                <w:szCs w:val="22"/>
              </w:rPr>
              <w:t>ебного плана, разработка инструк</w:t>
            </w:r>
            <w:r>
              <w:rPr>
                <w:sz w:val="22"/>
                <w:szCs w:val="22"/>
              </w:rPr>
              <w:t>ций по ТБ.</w:t>
            </w:r>
          </w:p>
        </w:tc>
      </w:tr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2.</w:t>
            </w:r>
          </w:p>
        </w:tc>
        <w:tc>
          <w:tcPr>
            <w:tcW w:w="7391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2C232A" w:rsidP="0079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«Закон об образовании в Российской Федерации» - старое и новое.</w:t>
            </w:r>
          </w:p>
        </w:tc>
        <w:tc>
          <w:tcPr>
            <w:tcW w:w="1965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2C232A" w:rsidP="0079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126" w:type="dxa"/>
          </w:tcPr>
          <w:p w:rsidR="000C2195" w:rsidRPr="00BB3B34" w:rsidRDefault="004F4CAF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Любавина Н.М.</w:t>
            </w:r>
          </w:p>
          <w:p w:rsidR="00D92082" w:rsidRPr="00BB3B34" w:rsidRDefault="002C232A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</w:tc>
        <w:tc>
          <w:tcPr>
            <w:tcW w:w="3128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</w:tc>
      </w:tr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3.</w:t>
            </w:r>
          </w:p>
        </w:tc>
        <w:tc>
          <w:tcPr>
            <w:tcW w:w="7391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Default="007934D3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«Наша новая школа»: </w:t>
            </w:r>
            <w:r w:rsidR="00712F3D">
              <w:rPr>
                <w:sz w:val="22"/>
                <w:szCs w:val="22"/>
              </w:rPr>
              <w:t xml:space="preserve">воспитательная программа </w:t>
            </w:r>
            <w:r>
              <w:rPr>
                <w:sz w:val="22"/>
                <w:szCs w:val="22"/>
              </w:rPr>
              <w:t xml:space="preserve"> школы, деятельность социокультурного центра. Имидж образовательного учреждения.</w:t>
            </w:r>
            <w:r w:rsidR="002C232A">
              <w:rPr>
                <w:sz w:val="22"/>
                <w:szCs w:val="22"/>
              </w:rPr>
              <w:t xml:space="preserve"> </w:t>
            </w:r>
          </w:p>
          <w:p w:rsidR="00712F3D" w:rsidRPr="00BB3B34" w:rsidRDefault="00712F3D" w:rsidP="00C65792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январь</w:t>
            </w:r>
          </w:p>
        </w:tc>
        <w:tc>
          <w:tcPr>
            <w:tcW w:w="2126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7934D3" w:rsidRPr="00BB3B34" w:rsidRDefault="007934D3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Васюцкая Л.М.</w:t>
            </w:r>
          </w:p>
        </w:tc>
        <w:tc>
          <w:tcPr>
            <w:tcW w:w="3128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</w:tc>
      </w:tr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4.</w:t>
            </w:r>
          </w:p>
        </w:tc>
        <w:tc>
          <w:tcPr>
            <w:tcW w:w="7391" w:type="dxa"/>
          </w:tcPr>
          <w:p w:rsidR="000C2195" w:rsidRPr="002C232A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«Личностно-ориентированное обучение как условие повышения качества образования» </w:t>
            </w:r>
            <w:r w:rsidR="002C232A">
              <w:rPr>
                <w:bCs/>
                <w:sz w:val="22"/>
                <w:szCs w:val="22"/>
              </w:rPr>
              <w:t xml:space="preserve">в рамках  </w:t>
            </w:r>
            <w:r w:rsidRPr="00BB3B34">
              <w:rPr>
                <w:bCs/>
                <w:sz w:val="22"/>
                <w:szCs w:val="22"/>
              </w:rPr>
              <w:t>Методического фестиваля «Современный урок – урок развития личности как условие повышения качества образования»</w:t>
            </w:r>
          </w:p>
        </w:tc>
        <w:tc>
          <w:tcPr>
            <w:tcW w:w="1965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март</w:t>
            </w:r>
          </w:p>
        </w:tc>
        <w:tc>
          <w:tcPr>
            <w:tcW w:w="2126" w:type="dxa"/>
          </w:tcPr>
          <w:p w:rsidR="002C232A" w:rsidRDefault="002C232A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  <w:p w:rsidR="000C2195" w:rsidRPr="00BB3B34" w:rsidRDefault="002C232A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  <w:r w:rsidR="000C2195" w:rsidRPr="00BB3B34">
              <w:rPr>
                <w:sz w:val="22"/>
                <w:szCs w:val="22"/>
              </w:rPr>
              <w:t>.</w:t>
            </w:r>
          </w:p>
        </w:tc>
        <w:tc>
          <w:tcPr>
            <w:tcW w:w="3128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</w:tc>
      </w:tr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5.</w:t>
            </w:r>
          </w:p>
        </w:tc>
        <w:tc>
          <w:tcPr>
            <w:tcW w:w="7391" w:type="dxa"/>
          </w:tcPr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О переводе учащихся</w:t>
            </w:r>
          </w:p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-1 – 4-х классов, </w:t>
            </w:r>
          </w:p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- 5 – 8-х классов,</w:t>
            </w:r>
          </w:p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О допуске к выпускным экзаменам учащихся</w:t>
            </w:r>
          </w:p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- 9-х, 11классов</w:t>
            </w: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Об освобождении от экзаменов</w:t>
            </w:r>
          </w:p>
        </w:tc>
        <w:tc>
          <w:tcPr>
            <w:tcW w:w="1965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proofErr w:type="spellStart"/>
            <w:r w:rsidRPr="00BB3B34">
              <w:rPr>
                <w:sz w:val="22"/>
                <w:szCs w:val="22"/>
              </w:rPr>
              <w:t>Штокман</w:t>
            </w:r>
            <w:proofErr w:type="spellEnd"/>
            <w:r w:rsidRPr="00BB3B34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3128" w:type="dxa"/>
          </w:tcPr>
          <w:p w:rsidR="000C2195" w:rsidRPr="00BB3B34" w:rsidRDefault="00BB3B34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</w:tc>
      </w:tr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6.</w:t>
            </w:r>
          </w:p>
        </w:tc>
        <w:tc>
          <w:tcPr>
            <w:tcW w:w="7391" w:type="dxa"/>
          </w:tcPr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Об окончании обучения на уровне общего базового и среднего </w:t>
            </w:r>
            <w:r w:rsidR="002C232A">
              <w:rPr>
                <w:bCs/>
                <w:sz w:val="22"/>
                <w:szCs w:val="22"/>
              </w:rPr>
              <w:t>о</w:t>
            </w:r>
            <w:r w:rsidRPr="00BB3B34">
              <w:rPr>
                <w:bCs/>
                <w:sz w:val="22"/>
                <w:szCs w:val="22"/>
              </w:rPr>
              <w:t>бразования</w:t>
            </w:r>
          </w:p>
          <w:p w:rsidR="000C2195" w:rsidRPr="00BB3B34" w:rsidRDefault="00BB3B34" w:rsidP="00C65792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переводе учащихся 10-</w:t>
            </w:r>
            <w:r w:rsidR="000C2195" w:rsidRPr="00BB3B34">
              <w:rPr>
                <w:bCs/>
                <w:sz w:val="22"/>
                <w:szCs w:val="22"/>
              </w:rPr>
              <w:t>х классов</w:t>
            </w:r>
          </w:p>
        </w:tc>
        <w:tc>
          <w:tcPr>
            <w:tcW w:w="1965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июнь</w:t>
            </w:r>
          </w:p>
        </w:tc>
        <w:tc>
          <w:tcPr>
            <w:tcW w:w="2126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 xml:space="preserve"> Любавина Н.М.</w:t>
            </w:r>
          </w:p>
        </w:tc>
        <w:tc>
          <w:tcPr>
            <w:tcW w:w="3128" w:type="dxa"/>
          </w:tcPr>
          <w:p w:rsidR="000C2195" w:rsidRPr="00BB3B34" w:rsidRDefault="00BB3B34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</w:tc>
      </w:tr>
    </w:tbl>
    <w:p w:rsidR="00E34060" w:rsidRDefault="00E34060" w:rsidP="000C2195">
      <w:pPr>
        <w:tabs>
          <w:tab w:val="left" w:pos="3270"/>
        </w:tabs>
        <w:ind w:left="927"/>
        <w:jc w:val="both"/>
        <w:rPr>
          <w:rFonts w:ascii="Arial" w:hAnsi="Arial" w:cs="Arial"/>
          <w:b/>
        </w:rPr>
      </w:pPr>
    </w:p>
    <w:p w:rsidR="00E34060" w:rsidRPr="002C232A" w:rsidRDefault="002C232A" w:rsidP="00E34060">
      <w:pPr>
        <w:tabs>
          <w:tab w:val="left" w:pos="3270"/>
        </w:tabs>
        <w:ind w:left="92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7</w:t>
      </w:r>
      <w:r w:rsidR="00E34060">
        <w:rPr>
          <w:rFonts w:ascii="Arial" w:hAnsi="Arial" w:cs="Arial"/>
          <w:b/>
        </w:rPr>
        <w:t>.2. Заседания Совета школы.</w:t>
      </w:r>
      <w:r>
        <w:rPr>
          <w:rFonts w:ascii="Arial" w:hAnsi="Arial" w:cs="Arial"/>
          <w:b/>
        </w:rPr>
        <w:t xml:space="preserve"> </w:t>
      </w:r>
    </w:p>
    <w:p w:rsidR="00E34060" w:rsidRDefault="00E34060" w:rsidP="00E34060">
      <w:pPr>
        <w:tabs>
          <w:tab w:val="left" w:pos="3270"/>
        </w:tabs>
        <w:ind w:left="927"/>
        <w:jc w:val="both"/>
        <w:rPr>
          <w:rFonts w:ascii="Arial" w:hAnsi="Arial" w:cs="Arial"/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391"/>
        <w:gridCol w:w="1965"/>
        <w:gridCol w:w="2126"/>
        <w:gridCol w:w="3128"/>
      </w:tblGrid>
      <w:tr w:rsidR="00E34060" w:rsidRPr="00BB3B34">
        <w:tc>
          <w:tcPr>
            <w:tcW w:w="567" w:type="dxa"/>
          </w:tcPr>
          <w:p w:rsidR="00E34060" w:rsidRPr="00BB3B34" w:rsidRDefault="00E34060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№</w:t>
            </w:r>
          </w:p>
          <w:p w:rsidR="00E34060" w:rsidRPr="00BB3B34" w:rsidRDefault="00E34060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BB3B34">
              <w:rPr>
                <w:bCs/>
                <w:sz w:val="22"/>
                <w:szCs w:val="22"/>
              </w:rPr>
              <w:t>п</w:t>
            </w:r>
            <w:proofErr w:type="gramEnd"/>
            <w:r w:rsidRPr="00BB3B3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391" w:type="dxa"/>
          </w:tcPr>
          <w:p w:rsidR="00E34060" w:rsidRPr="00BB3B34" w:rsidRDefault="00E34060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1965" w:type="dxa"/>
          </w:tcPr>
          <w:p w:rsidR="00E34060" w:rsidRPr="00BB3B34" w:rsidRDefault="00E34060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126" w:type="dxa"/>
          </w:tcPr>
          <w:p w:rsidR="00E34060" w:rsidRPr="00BB3B34" w:rsidRDefault="00E34060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3128" w:type="dxa"/>
          </w:tcPr>
          <w:p w:rsidR="00E34060" w:rsidRPr="00BB3B34" w:rsidRDefault="00E34060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E34060" w:rsidRPr="00BB3B34">
        <w:tc>
          <w:tcPr>
            <w:tcW w:w="567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E34060" w:rsidP="003238EB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1.</w:t>
            </w:r>
          </w:p>
        </w:tc>
        <w:tc>
          <w:tcPr>
            <w:tcW w:w="7391" w:type="dxa"/>
          </w:tcPr>
          <w:p w:rsidR="00E34060" w:rsidRPr="00BB3B34" w:rsidRDefault="00E34060" w:rsidP="003238EB">
            <w:pPr>
              <w:rPr>
                <w:bCs/>
                <w:sz w:val="22"/>
                <w:szCs w:val="22"/>
              </w:rPr>
            </w:pPr>
          </w:p>
          <w:p w:rsidR="00E34060" w:rsidRPr="00BB3B34" w:rsidRDefault="00E34060" w:rsidP="003238EB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Анализ работы </w:t>
            </w:r>
            <w:r w:rsidR="00353AA2">
              <w:rPr>
                <w:bCs/>
                <w:sz w:val="22"/>
                <w:szCs w:val="22"/>
              </w:rPr>
              <w:t xml:space="preserve">ОУ </w:t>
            </w:r>
            <w:r w:rsidR="004B6273">
              <w:rPr>
                <w:bCs/>
                <w:sz w:val="22"/>
                <w:szCs w:val="22"/>
              </w:rPr>
              <w:t>по реализации зада 2011</w:t>
            </w:r>
            <w:r w:rsidRPr="00BB3B34">
              <w:rPr>
                <w:bCs/>
                <w:sz w:val="22"/>
                <w:szCs w:val="22"/>
              </w:rPr>
              <w:t>-201</w:t>
            </w:r>
            <w:r w:rsidR="004B6273">
              <w:rPr>
                <w:bCs/>
                <w:sz w:val="22"/>
                <w:szCs w:val="22"/>
              </w:rPr>
              <w:t>2</w:t>
            </w:r>
            <w:r w:rsidRPr="00BB3B34">
              <w:rPr>
                <w:bCs/>
                <w:sz w:val="22"/>
                <w:szCs w:val="22"/>
              </w:rPr>
              <w:t xml:space="preserve"> учебного года. Обсуждение и утверждение осно</w:t>
            </w:r>
            <w:r w:rsidR="004B6273">
              <w:rPr>
                <w:bCs/>
                <w:sz w:val="22"/>
                <w:szCs w:val="22"/>
              </w:rPr>
              <w:t>вных  направлений работы на 2011</w:t>
            </w:r>
            <w:r w:rsidRPr="00BB3B34">
              <w:rPr>
                <w:bCs/>
                <w:sz w:val="22"/>
                <w:szCs w:val="22"/>
              </w:rPr>
              <w:t>-201</w:t>
            </w:r>
            <w:r w:rsidR="004B6273">
              <w:rPr>
                <w:bCs/>
                <w:sz w:val="22"/>
                <w:szCs w:val="22"/>
              </w:rPr>
              <w:t>2</w:t>
            </w:r>
            <w:r w:rsidRPr="00BB3B34">
              <w:rPr>
                <w:bCs/>
                <w:sz w:val="22"/>
                <w:szCs w:val="22"/>
              </w:rPr>
              <w:t xml:space="preserve"> учебный год.</w:t>
            </w:r>
            <w:r w:rsidR="00353AA2">
              <w:rPr>
                <w:bCs/>
                <w:sz w:val="22"/>
                <w:szCs w:val="22"/>
              </w:rPr>
              <w:t xml:space="preserve"> Утверждение локальных актов.</w:t>
            </w:r>
          </w:p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E34060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Любавина Н.М. </w:t>
            </w:r>
          </w:p>
        </w:tc>
        <w:tc>
          <w:tcPr>
            <w:tcW w:w="3128" w:type="dxa"/>
          </w:tcPr>
          <w:p w:rsidR="00E34060" w:rsidRPr="00BB3B34" w:rsidRDefault="00E34060" w:rsidP="0035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плана работы на год, </w:t>
            </w:r>
            <w:r w:rsidR="00353AA2">
              <w:rPr>
                <w:sz w:val="22"/>
                <w:szCs w:val="22"/>
              </w:rPr>
              <w:t>локальных актов.</w:t>
            </w:r>
          </w:p>
        </w:tc>
      </w:tr>
      <w:tr w:rsidR="00E34060" w:rsidRPr="00BB3B34">
        <w:tc>
          <w:tcPr>
            <w:tcW w:w="567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E34060" w:rsidP="003238EB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2.</w:t>
            </w:r>
          </w:p>
        </w:tc>
        <w:tc>
          <w:tcPr>
            <w:tcW w:w="7391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E34060" w:rsidP="004B6273">
            <w:pPr>
              <w:rPr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«Что такое хорошая школа?»: программа развития школы, создание социокультурного центра. </w:t>
            </w:r>
          </w:p>
        </w:tc>
        <w:tc>
          <w:tcPr>
            <w:tcW w:w="1965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E34060" w:rsidP="003238EB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 xml:space="preserve"> ноябрь </w:t>
            </w:r>
          </w:p>
        </w:tc>
        <w:tc>
          <w:tcPr>
            <w:tcW w:w="2126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E34060" w:rsidP="003238EB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Любавина Н.М.</w:t>
            </w:r>
          </w:p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</w:tc>
        <w:tc>
          <w:tcPr>
            <w:tcW w:w="3128" w:type="dxa"/>
          </w:tcPr>
          <w:p w:rsidR="00E34060" w:rsidRDefault="00E34060" w:rsidP="003238EB">
            <w:pPr>
              <w:rPr>
                <w:sz w:val="22"/>
                <w:szCs w:val="22"/>
              </w:rPr>
            </w:pPr>
          </w:p>
          <w:p w:rsidR="00353AA2" w:rsidRPr="00BB3B34" w:rsidRDefault="00353AA2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Выработка предложений по переходу ОУ в новый статус.</w:t>
            </w:r>
          </w:p>
        </w:tc>
      </w:tr>
      <w:tr w:rsidR="003238EB" w:rsidRPr="00BB3B34">
        <w:tc>
          <w:tcPr>
            <w:tcW w:w="567" w:type="dxa"/>
          </w:tcPr>
          <w:p w:rsidR="003238EB" w:rsidRPr="00BB3B34" w:rsidRDefault="003238EB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391" w:type="dxa"/>
          </w:tcPr>
          <w:p w:rsidR="003238EB" w:rsidRPr="00BB3B34" w:rsidRDefault="003238EB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родительского мнения о результативности</w:t>
            </w:r>
            <w:r w:rsidR="004B6273">
              <w:rPr>
                <w:sz w:val="22"/>
                <w:szCs w:val="22"/>
              </w:rPr>
              <w:t xml:space="preserve"> работы школы в учебном </w:t>
            </w:r>
            <w:proofErr w:type="spellStart"/>
            <w:r w:rsidR="004B6273">
              <w:rPr>
                <w:sz w:val="22"/>
                <w:szCs w:val="22"/>
              </w:rPr>
              <w:t>году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ффективность</w:t>
            </w:r>
            <w:proofErr w:type="spellEnd"/>
            <w:r>
              <w:rPr>
                <w:sz w:val="22"/>
                <w:szCs w:val="22"/>
              </w:rPr>
              <w:t xml:space="preserve"> образовательной деятельности в учебном году.</w:t>
            </w:r>
          </w:p>
        </w:tc>
        <w:tc>
          <w:tcPr>
            <w:tcW w:w="1965" w:type="dxa"/>
          </w:tcPr>
          <w:p w:rsidR="003238EB" w:rsidRPr="00BB3B34" w:rsidRDefault="003238EB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126" w:type="dxa"/>
          </w:tcPr>
          <w:p w:rsidR="003238EB" w:rsidRPr="00BB3B34" w:rsidRDefault="003238EB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Любавина Н.М.</w:t>
            </w:r>
          </w:p>
        </w:tc>
        <w:tc>
          <w:tcPr>
            <w:tcW w:w="3128" w:type="dxa"/>
          </w:tcPr>
          <w:p w:rsidR="003238EB" w:rsidRDefault="003238EB" w:rsidP="003238EB">
            <w:pPr>
              <w:rPr>
                <w:sz w:val="22"/>
                <w:szCs w:val="22"/>
              </w:rPr>
            </w:pPr>
          </w:p>
        </w:tc>
      </w:tr>
    </w:tbl>
    <w:p w:rsidR="00E34060" w:rsidRDefault="00E34060" w:rsidP="00E34060">
      <w:pPr>
        <w:tabs>
          <w:tab w:val="left" w:pos="3270"/>
        </w:tabs>
        <w:ind w:left="927"/>
        <w:jc w:val="both"/>
        <w:rPr>
          <w:rFonts w:ascii="Arial" w:hAnsi="Arial" w:cs="Arial"/>
          <w:b/>
        </w:rPr>
      </w:pPr>
    </w:p>
    <w:p w:rsidR="003238EB" w:rsidRPr="002C232A" w:rsidRDefault="002C232A" w:rsidP="003238EB">
      <w:pPr>
        <w:tabs>
          <w:tab w:val="left" w:pos="3270"/>
        </w:tabs>
        <w:ind w:left="92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7</w:t>
      </w:r>
      <w:r w:rsidR="003238EB">
        <w:rPr>
          <w:rFonts w:ascii="Arial" w:hAnsi="Arial" w:cs="Arial"/>
          <w:b/>
        </w:rPr>
        <w:t>.3. Общешкольные родительские собрания, з</w:t>
      </w:r>
      <w:r w:rsidR="00DD59B6">
        <w:rPr>
          <w:rFonts w:ascii="Arial" w:hAnsi="Arial" w:cs="Arial"/>
          <w:b/>
        </w:rPr>
        <w:t>аседания родительских комитетов</w:t>
      </w:r>
    </w:p>
    <w:p w:rsidR="00DD59B6" w:rsidRDefault="00DD59B6" w:rsidP="003238EB">
      <w:pPr>
        <w:tabs>
          <w:tab w:val="left" w:pos="3270"/>
        </w:tabs>
        <w:ind w:left="927"/>
        <w:jc w:val="both"/>
        <w:rPr>
          <w:rFonts w:ascii="Arial" w:hAnsi="Arial" w:cs="Arial"/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391"/>
        <w:gridCol w:w="1965"/>
        <w:gridCol w:w="2126"/>
        <w:gridCol w:w="3128"/>
      </w:tblGrid>
      <w:tr w:rsidR="003238EB" w:rsidRPr="00BB3B34">
        <w:tc>
          <w:tcPr>
            <w:tcW w:w="567" w:type="dxa"/>
          </w:tcPr>
          <w:p w:rsidR="003238EB" w:rsidRPr="00BB3B34" w:rsidRDefault="003238EB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№</w:t>
            </w:r>
          </w:p>
          <w:p w:rsidR="003238EB" w:rsidRPr="00BB3B34" w:rsidRDefault="003238EB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BB3B34">
              <w:rPr>
                <w:bCs/>
                <w:sz w:val="22"/>
                <w:szCs w:val="22"/>
              </w:rPr>
              <w:t>п</w:t>
            </w:r>
            <w:proofErr w:type="gramEnd"/>
            <w:r w:rsidRPr="00BB3B3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391" w:type="dxa"/>
          </w:tcPr>
          <w:p w:rsidR="003238EB" w:rsidRPr="00BB3B34" w:rsidRDefault="003238EB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1965" w:type="dxa"/>
          </w:tcPr>
          <w:p w:rsidR="003238EB" w:rsidRPr="00BB3B34" w:rsidRDefault="003238EB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126" w:type="dxa"/>
          </w:tcPr>
          <w:p w:rsidR="003238EB" w:rsidRPr="00BB3B34" w:rsidRDefault="003238EB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3128" w:type="dxa"/>
          </w:tcPr>
          <w:p w:rsidR="003238EB" w:rsidRPr="00BB3B34" w:rsidRDefault="003238EB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3238EB" w:rsidRPr="00BB3B34">
        <w:tc>
          <w:tcPr>
            <w:tcW w:w="567" w:type="dxa"/>
          </w:tcPr>
          <w:p w:rsidR="003238EB" w:rsidRPr="00BB3B34" w:rsidRDefault="003238EB" w:rsidP="003238EB">
            <w:pPr>
              <w:rPr>
                <w:sz w:val="22"/>
                <w:szCs w:val="22"/>
              </w:rPr>
            </w:pPr>
          </w:p>
          <w:p w:rsidR="003238EB" w:rsidRPr="00BB3B34" w:rsidRDefault="003238EB" w:rsidP="003238EB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1.</w:t>
            </w:r>
          </w:p>
        </w:tc>
        <w:tc>
          <w:tcPr>
            <w:tcW w:w="7391" w:type="dxa"/>
          </w:tcPr>
          <w:p w:rsidR="003238EB" w:rsidRPr="00BB3B34" w:rsidRDefault="0087648E" w:rsidP="00CB0BB1">
            <w:pPr>
              <w:rPr>
                <w:sz w:val="22"/>
                <w:szCs w:val="22"/>
              </w:rPr>
            </w:pPr>
            <w:r w:rsidRPr="004112DE">
              <w:rPr>
                <w:sz w:val="22"/>
                <w:szCs w:val="22"/>
              </w:rPr>
              <w:t xml:space="preserve"> </w:t>
            </w:r>
            <w:r w:rsidR="00061A43">
              <w:rPr>
                <w:sz w:val="22"/>
                <w:szCs w:val="22"/>
              </w:rPr>
              <w:t>Общешкольное родительское собрание «Школьная жизнь: успехи, задачи, тревоги.</w:t>
            </w:r>
            <w:r w:rsidR="00CB0BB1">
              <w:rPr>
                <w:sz w:val="22"/>
                <w:szCs w:val="22"/>
              </w:rPr>
              <w:t xml:space="preserve"> Новые типы ОУ»</w:t>
            </w:r>
          </w:p>
        </w:tc>
        <w:tc>
          <w:tcPr>
            <w:tcW w:w="1965" w:type="dxa"/>
          </w:tcPr>
          <w:p w:rsidR="003238EB" w:rsidRPr="00BB3B34" w:rsidRDefault="0087648E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126" w:type="dxa"/>
          </w:tcPr>
          <w:p w:rsidR="003238EB" w:rsidRPr="00BB3B34" w:rsidRDefault="0087648E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Васюцкая Л.М.</w:t>
            </w:r>
          </w:p>
        </w:tc>
        <w:tc>
          <w:tcPr>
            <w:tcW w:w="3128" w:type="dxa"/>
          </w:tcPr>
          <w:p w:rsidR="0087648E" w:rsidRPr="004112DE" w:rsidRDefault="0087648E" w:rsidP="0087648E">
            <w:pPr>
              <w:rPr>
                <w:sz w:val="22"/>
                <w:szCs w:val="22"/>
              </w:rPr>
            </w:pPr>
            <w:r w:rsidRPr="004112DE">
              <w:rPr>
                <w:sz w:val="22"/>
                <w:szCs w:val="22"/>
              </w:rPr>
              <w:t xml:space="preserve">Общешкольное родительское собрание </w:t>
            </w:r>
          </w:p>
          <w:p w:rsidR="003238EB" w:rsidRPr="00BB3B34" w:rsidRDefault="003238EB" w:rsidP="003238EB">
            <w:pPr>
              <w:rPr>
                <w:sz w:val="22"/>
                <w:szCs w:val="22"/>
              </w:rPr>
            </w:pPr>
          </w:p>
        </w:tc>
      </w:tr>
      <w:tr w:rsidR="003238EB" w:rsidRPr="00BB3B34">
        <w:tc>
          <w:tcPr>
            <w:tcW w:w="567" w:type="dxa"/>
          </w:tcPr>
          <w:p w:rsidR="003238EB" w:rsidRPr="00BB3B34" w:rsidRDefault="003238EB" w:rsidP="003238EB">
            <w:pPr>
              <w:rPr>
                <w:sz w:val="22"/>
                <w:szCs w:val="22"/>
              </w:rPr>
            </w:pPr>
          </w:p>
          <w:p w:rsidR="003238EB" w:rsidRPr="00BB3B34" w:rsidRDefault="003238EB" w:rsidP="003238EB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2.</w:t>
            </w:r>
          </w:p>
        </w:tc>
        <w:tc>
          <w:tcPr>
            <w:tcW w:w="7391" w:type="dxa"/>
          </w:tcPr>
          <w:p w:rsidR="0087648E" w:rsidRPr="004112DE" w:rsidRDefault="00061A43" w:rsidP="008764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Общешкольное родительское собрание </w:t>
            </w:r>
            <w:r w:rsidR="0087648E" w:rsidRPr="004112DE">
              <w:rPr>
                <w:sz w:val="22"/>
                <w:szCs w:val="22"/>
              </w:rPr>
              <w:t>« Развитие творческих способностей учащихся через систему внеклассных мероприятий»</w:t>
            </w:r>
          </w:p>
          <w:p w:rsidR="003238EB" w:rsidRDefault="003238EB" w:rsidP="003238EB">
            <w:pPr>
              <w:rPr>
                <w:sz w:val="22"/>
                <w:szCs w:val="22"/>
              </w:rPr>
            </w:pPr>
          </w:p>
          <w:p w:rsidR="0087648E" w:rsidRPr="00BB3B34" w:rsidRDefault="0087648E" w:rsidP="003238EB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3238EB" w:rsidRPr="00BB3B34" w:rsidRDefault="0087648E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126" w:type="dxa"/>
          </w:tcPr>
          <w:p w:rsidR="003238EB" w:rsidRPr="00BB3B34" w:rsidRDefault="0087648E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Васюцкая Л.М.</w:t>
            </w:r>
          </w:p>
        </w:tc>
        <w:tc>
          <w:tcPr>
            <w:tcW w:w="3128" w:type="dxa"/>
          </w:tcPr>
          <w:p w:rsidR="0087648E" w:rsidRPr="004112DE" w:rsidRDefault="0087648E" w:rsidP="0087648E">
            <w:pPr>
              <w:rPr>
                <w:sz w:val="22"/>
                <w:szCs w:val="22"/>
              </w:rPr>
            </w:pPr>
            <w:r w:rsidRPr="004112DE">
              <w:rPr>
                <w:sz w:val="22"/>
                <w:szCs w:val="22"/>
              </w:rPr>
              <w:t xml:space="preserve">Общешкольное родительское собрание </w:t>
            </w:r>
          </w:p>
          <w:p w:rsidR="003238EB" w:rsidRPr="00BB3B34" w:rsidRDefault="003238EB" w:rsidP="003238EB">
            <w:pPr>
              <w:rPr>
                <w:sz w:val="22"/>
                <w:szCs w:val="22"/>
              </w:rPr>
            </w:pPr>
          </w:p>
        </w:tc>
      </w:tr>
      <w:tr w:rsidR="003238EB" w:rsidRPr="00BB3B34">
        <w:tc>
          <w:tcPr>
            <w:tcW w:w="567" w:type="dxa"/>
          </w:tcPr>
          <w:p w:rsidR="003238EB" w:rsidRPr="00BB3B34" w:rsidRDefault="003238EB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391" w:type="dxa"/>
          </w:tcPr>
          <w:p w:rsidR="003238EB" w:rsidRPr="00BB3B34" w:rsidRDefault="00061A43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 родительского  комитета «</w:t>
            </w:r>
            <w:r w:rsidR="00045BAB">
              <w:rPr>
                <w:sz w:val="22"/>
                <w:szCs w:val="22"/>
              </w:rPr>
              <w:t xml:space="preserve">Подготовка учащихся к сдаче РКМ и итоговой аттестации за курс основной </w:t>
            </w:r>
            <w:proofErr w:type="gramStart"/>
            <w:r w:rsidR="00045BAB">
              <w:rPr>
                <w:sz w:val="22"/>
                <w:szCs w:val="22"/>
              </w:rPr>
              <w:t xml:space="preserve">( </w:t>
            </w:r>
            <w:proofErr w:type="gramEnd"/>
            <w:r w:rsidR="00045BAB">
              <w:rPr>
                <w:sz w:val="22"/>
                <w:szCs w:val="22"/>
              </w:rPr>
              <w:t>в новой форме) и к</w:t>
            </w:r>
            <w:r>
              <w:rPr>
                <w:sz w:val="22"/>
                <w:szCs w:val="22"/>
              </w:rPr>
              <w:t>урс средней школы (в форме ЕГЭ)»</w:t>
            </w:r>
          </w:p>
        </w:tc>
        <w:tc>
          <w:tcPr>
            <w:tcW w:w="1965" w:type="dxa"/>
          </w:tcPr>
          <w:p w:rsidR="003238EB" w:rsidRPr="00BB3B34" w:rsidRDefault="0087648E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126" w:type="dxa"/>
          </w:tcPr>
          <w:p w:rsidR="003238EB" w:rsidRPr="00BB3B34" w:rsidRDefault="0087648E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Любавина Н.М.</w:t>
            </w:r>
          </w:p>
        </w:tc>
        <w:tc>
          <w:tcPr>
            <w:tcW w:w="3128" w:type="dxa"/>
          </w:tcPr>
          <w:p w:rsidR="003238EB" w:rsidRDefault="0087648E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Общешкольный родительский комитет</w:t>
            </w:r>
          </w:p>
        </w:tc>
      </w:tr>
      <w:tr w:rsidR="003238EB" w:rsidRPr="00BB3B34">
        <w:tc>
          <w:tcPr>
            <w:tcW w:w="567" w:type="dxa"/>
          </w:tcPr>
          <w:p w:rsidR="003238EB" w:rsidRDefault="0087648E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391" w:type="dxa"/>
          </w:tcPr>
          <w:p w:rsidR="003238EB" w:rsidRPr="00BB3B34" w:rsidRDefault="0058005F" w:rsidP="003238EB">
            <w:pPr>
              <w:rPr>
                <w:sz w:val="22"/>
                <w:szCs w:val="22"/>
              </w:rPr>
            </w:pPr>
            <w:r w:rsidRPr="0058005F">
              <w:rPr>
                <w:sz w:val="22"/>
                <w:szCs w:val="22"/>
              </w:rPr>
              <w:t xml:space="preserve">Заседание  родительского  комитета </w:t>
            </w:r>
            <w:r>
              <w:rPr>
                <w:sz w:val="22"/>
                <w:szCs w:val="22"/>
              </w:rPr>
              <w:t>«</w:t>
            </w:r>
            <w:r w:rsidR="0087648E">
              <w:rPr>
                <w:sz w:val="22"/>
                <w:szCs w:val="22"/>
              </w:rPr>
              <w:t>Ресурсное обеспечение школы в 2011 году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965" w:type="dxa"/>
          </w:tcPr>
          <w:p w:rsidR="003238EB" w:rsidRPr="00BB3B34" w:rsidRDefault="0087648E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126" w:type="dxa"/>
          </w:tcPr>
          <w:p w:rsidR="003238EB" w:rsidRPr="00BB3B34" w:rsidRDefault="0087648E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Любавина Н.М.</w:t>
            </w:r>
          </w:p>
        </w:tc>
        <w:tc>
          <w:tcPr>
            <w:tcW w:w="3128" w:type="dxa"/>
          </w:tcPr>
          <w:p w:rsidR="003238EB" w:rsidRDefault="0087648E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Общешкольный родительский комитет</w:t>
            </w:r>
          </w:p>
        </w:tc>
      </w:tr>
    </w:tbl>
    <w:p w:rsidR="003238EB" w:rsidRDefault="003238EB" w:rsidP="00B311FD">
      <w:pPr>
        <w:tabs>
          <w:tab w:val="left" w:pos="3270"/>
        </w:tabs>
        <w:jc w:val="both"/>
        <w:rPr>
          <w:rFonts w:ascii="Arial" w:hAnsi="Arial" w:cs="Arial"/>
          <w:b/>
        </w:rPr>
      </w:pPr>
    </w:p>
    <w:p w:rsidR="0058005F" w:rsidRDefault="0058005F" w:rsidP="00DD59B6">
      <w:pPr>
        <w:rPr>
          <w:color w:val="FF0000"/>
        </w:rPr>
      </w:pPr>
    </w:p>
    <w:p w:rsidR="00DD59B6" w:rsidRPr="0058005F" w:rsidRDefault="00DD59B6" w:rsidP="00DD59B6">
      <w:pPr>
        <w:rPr>
          <w:color w:val="FF0000"/>
        </w:rPr>
      </w:pPr>
      <w:r w:rsidRPr="0058005F">
        <w:rPr>
          <w:color w:val="FF0000"/>
        </w:rPr>
        <w:t>Список общешкольног</w:t>
      </w:r>
      <w:r w:rsidR="00AF3B03">
        <w:rPr>
          <w:color w:val="FF0000"/>
        </w:rPr>
        <w:t>о родительского комитета на 2011-2012</w:t>
      </w:r>
      <w:r w:rsidRPr="0058005F">
        <w:rPr>
          <w:color w:val="FF0000"/>
        </w:rPr>
        <w:t xml:space="preserve"> учебный год</w:t>
      </w:r>
    </w:p>
    <w:p w:rsidR="00DD59B6" w:rsidRDefault="00DD59B6" w:rsidP="00DD59B6"/>
    <w:tbl>
      <w:tblPr>
        <w:tblW w:w="1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41"/>
        <w:gridCol w:w="4525"/>
        <w:gridCol w:w="2551"/>
        <w:gridCol w:w="5356"/>
        <w:gridCol w:w="1144"/>
        <w:gridCol w:w="3948"/>
      </w:tblGrid>
      <w:tr w:rsidR="00DD59B6" w:rsidRPr="003157C3" w:rsidTr="003157C3">
        <w:trPr>
          <w:gridAfter w:val="1"/>
          <w:wAfter w:w="3948" w:type="dxa"/>
          <w:trHeight w:val="386"/>
        </w:trPr>
        <w:tc>
          <w:tcPr>
            <w:tcW w:w="2141" w:type="dxa"/>
          </w:tcPr>
          <w:p w:rsidR="00DD59B6" w:rsidRDefault="00DD59B6" w:rsidP="003157C3">
            <w:pPr>
              <w:ind w:left="720"/>
              <w:contextualSpacing/>
              <w:rPr>
                <w:noProof/>
              </w:rPr>
            </w:pPr>
            <w:r>
              <w:t xml:space="preserve">Класс </w:t>
            </w:r>
          </w:p>
        </w:tc>
        <w:tc>
          <w:tcPr>
            <w:tcW w:w="4525" w:type="dxa"/>
          </w:tcPr>
          <w:p w:rsidR="00DD59B6" w:rsidRDefault="00DD59B6" w:rsidP="003157C3">
            <w:pPr>
              <w:ind w:left="720"/>
              <w:contextualSpacing/>
              <w:rPr>
                <w:noProof/>
              </w:rPr>
            </w:pPr>
            <w:r>
              <w:t>ФИО родителей</w:t>
            </w:r>
          </w:p>
        </w:tc>
        <w:tc>
          <w:tcPr>
            <w:tcW w:w="2551" w:type="dxa"/>
          </w:tcPr>
          <w:p w:rsidR="00DD59B6" w:rsidRDefault="00DD59B6" w:rsidP="003157C3">
            <w:pPr>
              <w:ind w:left="720"/>
              <w:contextualSpacing/>
              <w:rPr>
                <w:noProof/>
              </w:rPr>
            </w:pPr>
            <w:r>
              <w:rPr>
                <w:noProof/>
              </w:rPr>
              <w:t xml:space="preserve">Класс </w:t>
            </w:r>
          </w:p>
        </w:tc>
        <w:tc>
          <w:tcPr>
            <w:tcW w:w="6500" w:type="dxa"/>
            <w:gridSpan w:val="2"/>
          </w:tcPr>
          <w:p w:rsidR="00DD59B6" w:rsidRDefault="00DD59B6" w:rsidP="00DD59B6">
            <w:pPr>
              <w:contextualSpacing/>
              <w:rPr>
                <w:noProof/>
              </w:rPr>
            </w:pPr>
            <w:r>
              <w:rPr>
                <w:noProof/>
              </w:rPr>
              <w:t xml:space="preserve">             ФИО родителей</w:t>
            </w:r>
          </w:p>
        </w:tc>
      </w:tr>
      <w:tr w:rsidR="00DD59B6" w:rsidRPr="003157C3" w:rsidTr="003157C3">
        <w:trPr>
          <w:gridAfter w:val="1"/>
          <w:wAfter w:w="3948" w:type="dxa"/>
        </w:trPr>
        <w:tc>
          <w:tcPr>
            <w:tcW w:w="2141" w:type="dxa"/>
          </w:tcPr>
          <w:p w:rsidR="00AF3B03" w:rsidRDefault="00AF3B03" w:rsidP="00AF3B03">
            <w:pPr>
              <w:contextualSpacing/>
              <w:rPr>
                <w:noProof/>
              </w:rPr>
            </w:pPr>
            <w:r>
              <w:rPr>
                <w:noProof/>
              </w:rPr>
              <w:t>1а</w:t>
            </w:r>
          </w:p>
        </w:tc>
        <w:tc>
          <w:tcPr>
            <w:tcW w:w="4525" w:type="dxa"/>
          </w:tcPr>
          <w:p w:rsidR="00DD59B6" w:rsidRPr="003157C3" w:rsidRDefault="00637703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 xml:space="preserve">Лазареа Людмила Владимировна </w:t>
            </w:r>
          </w:p>
        </w:tc>
        <w:tc>
          <w:tcPr>
            <w:tcW w:w="2551" w:type="dxa"/>
          </w:tcPr>
          <w:p w:rsidR="00DD59B6" w:rsidRPr="003157C3" w:rsidRDefault="00AF3B03" w:rsidP="00AF3B03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6б</w:t>
            </w:r>
          </w:p>
        </w:tc>
        <w:tc>
          <w:tcPr>
            <w:tcW w:w="6500" w:type="dxa"/>
            <w:gridSpan w:val="2"/>
          </w:tcPr>
          <w:p w:rsidR="00DD59B6" w:rsidRPr="003157C3" w:rsidRDefault="004A5854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color w:val="FF0000"/>
              </w:rPr>
              <w:t>Николаева Екатерина Валерьевна</w:t>
            </w:r>
          </w:p>
        </w:tc>
      </w:tr>
      <w:tr w:rsidR="00DD59B6" w:rsidRPr="003157C3" w:rsidTr="003157C3">
        <w:trPr>
          <w:gridAfter w:val="1"/>
          <w:wAfter w:w="3948" w:type="dxa"/>
        </w:trPr>
        <w:tc>
          <w:tcPr>
            <w:tcW w:w="2141" w:type="dxa"/>
          </w:tcPr>
          <w:p w:rsidR="00DD59B6" w:rsidRDefault="00AF3B03" w:rsidP="00AF3B03">
            <w:pPr>
              <w:contextualSpacing/>
              <w:rPr>
                <w:noProof/>
              </w:rPr>
            </w:pPr>
            <w:r>
              <w:rPr>
                <w:noProof/>
              </w:rPr>
              <w:t>1б</w:t>
            </w:r>
          </w:p>
        </w:tc>
        <w:tc>
          <w:tcPr>
            <w:tcW w:w="4525" w:type="dxa"/>
          </w:tcPr>
          <w:p w:rsidR="00DD59B6" w:rsidRPr="003157C3" w:rsidRDefault="00AF3B03" w:rsidP="00AF3B03">
            <w:pPr>
              <w:contextualSpacing/>
              <w:rPr>
                <w:noProof/>
                <w:color w:val="FF0000"/>
              </w:rPr>
            </w:pPr>
            <w:r w:rsidRPr="003157C3">
              <w:rPr>
                <w:color w:val="FF0000"/>
              </w:rPr>
              <w:t>Галаева Мария Михайловна</w:t>
            </w:r>
          </w:p>
        </w:tc>
        <w:tc>
          <w:tcPr>
            <w:tcW w:w="2551" w:type="dxa"/>
          </w:tcPr>
          <w:p w:rsidR="00DD59B6" w:rsidRPr="003157C3" w:rsidRDefault="00AF3B03" w:rsidP="00AF3B03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6в</w:t>
            </w:r>
          </w:p>
        </w:tc>
        <w:tc>
          <w:tcPr>
            <w:tcW w:w="6500" w:type="dxa"/>
            <w:gridSpan w:val="2"/>
          </w:tcPr>
          <w:p w:rsidR="00DD59B6" w:rsidRPr="003157C3" w:rsidRDefault="004A5854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color w:val="FF0000"/>
              </w:rPr>
              <w:t>Салтыкова Светлана Александровна</w:t>
            </w:r>
          </w:p>
        </w:tc>
      </w:tr>
      <w:tr w:rsidR="00DD59B6" w:rsidRPr="003157C3" w:rsidTr="003157C3">
        <w:trPr>
          <w:gridAfter w:val="1"/>
          <w:wAfter w:w="3948" w:type="dxa"/>
        </w:trPr>
        <w:tc>
          <w:tcPr>
            <w:tcW w:w="2141" w:type="dxa"/>
          </w:tcPr>
          <w:p w:rsidR="00DD59B6" w:rsidRDefault="00AF3B03" w:rsidP="00AF3B03">
            <w:pPr>
              <w:contextualSpacing/>
              <w:rPr>
                <w:noProof/>
              </w:rPr>
            </w:pPr>
            <w:r>
              <w:rPr>
                <w:noProof/>
              </w:rPr>
              <w:t>1в</w:t>
            </w:r>
          </w:p>
        </w:tc>
        <w:tc>
          <w:tcPr>
            <w:tcW w:w="4525" w:type="dxa"/>
          </w:tcPr>
          <w:p w:rsidR="00DD59B6" w:rsidRPr="003157C3" w:rsidRDefault="00637703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Гулина Светлана Николаевна</w:t>
            </w:r>
          </w:p>
        </w:tc>
        <w:tc>
          <w:tcPr>
            <w:tcW w:w="2551" w:type="dxa"/>
          </w:tcPr>
          <w:p w:rsidR="00DD59B6" w:rsidRPr="003157C3" w:rsidRDefault="00AF3B03" w:rsidP="00AF3B03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7а</w:t>
            </w:r>
          </w:p>
        </w:tc>
        <w:tc>
          <w:tcPr>
            <w:tcW w:w="6500" w:type="dxa"/>
            <w:gridSpan w:val="2"/>
          </w:tcPr>
          <w:p w:rsidR="00DD59B6" w:rsidRPr="003157C3" w:rsidRDefault="004A5854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color w:val="FF0000"/>
              </w:rPr>
              <w:t>Елагина Светлана Владимировна</w:t>
            </w:r>
          </w:p>
        </w:tc>
      </w:tr>
      <w:tr w:rsidR="00DD59B6" w:rsidRPr="003157C3" w:rsidTr="003157C3">
        <w:trPr>
          <w:gridAfter w:val="1"/>
          <w:wAfter w:w="3948" w:type="dxa"/>
        </w:trPr>
        <w:tc>
          <w:tcPr>
            <w:tcW w:w="2141" w:type="dxa"/>
          </w:tcPr>
          <w:p w:rsidR="00DD59B6" w:rsidRDefault="00AF3B03" w:rsidP="00AF3B03">
            <w:pPr>
              <w:contextualSpacing/>
              <w:rPr>
                <w:noProof/>
              </w:rPr>
            </w:pPr>
            <w:r>
              <w:rPr>
                <w:noProof/>
              </w:rPr>
              <w:t>2а</w:t>
            </w:r>
          </w:p>
        </w:tc>
        <w:tc>
          <w:tcPr>
            <w:tcW w:w="4525" w:type="dxa"/>
          </w:tcPr>
          <w:p w:rsidR="00DD59B6" w:rsidRPr="003157C3" w:rsidRDefault="00637703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Панченко Лариса Геннадьевна</w:t>
            </w:r>
          </w:p>
        </w:tc>
        <w:tc>
          <w:tcPr>
            <w:tcW w:w="2551" w:type="dxa"/>
          </w:tcPr>
          <w:p w:rsidR="00DD59B6" w:rsidRPr="003157C3" w:rsidRDefault="00AF3B03" w:rsidP="00AF3B03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7б</w:t>
            </w:r>
          </w:p>
        </w:tc>
        <w:tc>
          <w:tcPr>
            <w:tcW w:w="6500" w:type="dxa"/>
            <w:gridSpan w:val="2"/>
          </w:tcPr>
          <w:p w:rsidR="00DD59B6" w:rsidRPr="003157C3" w:rsidRDefault="004A5854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color w:val="FF0000"/>
              </w:rPr>
              <w:t>Бойкова Людмила Николаевна</w:t>
            </w:r>
          </w:p>
        </w:tc>
      </w:tr>
      <w:tr w:rsidR="00DD59B6" w:rsidRPr="003157C3" w:rsidTr="003157C3">
        <w:trPr>
          <w:gridAfter w:val="1"/>
          <w:wAfter w:w="3948" w:type="dxa"/>
        </w:trPr>
        <w:tc>
          <w:tcPr>
            <w:tcW w:w="2141" w:type="dxa"/>
          </w:tcPr>
          <w:p w:rsidR="00DD59B6" w:rsidRDefault="00AF3B03" w:rsidP="003157C3">
            <w:pPr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2б</w:t>
            </w:r>
          </w:p>
        </w:tc>
        <w:tc>
          <w:tcPr>
            <w:tcW w:w="4525" w:type="dxa"/>
          </w:tcPr>
          <w:p w:rsidR="00DD59B6" w:rsidRPr="003157C3" w:rsidRDefault="00374BF4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Георгева Маргарита Александровна</w:t>
            </w:r>
          </w:p>
        </w:tc>
        <w:tc>
          <w:tcPr>
            <w:tcW w:w="2551" w:type="dxa"/>
          </w:tcPr>
          <w:p w:rsidR="00DD59B6" w:rsidRPr="003157C3" w:rsidRDefault="00AF3B03" w:rsidP="00AF3B03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7в</w:t>
            </w:r>
          </w:p>
        </w:tc>
        <w:tc>
          <w:tcPr>
            <w:tcW w:w="6500" w:type="dxa"/>
            <w:gridSpan w:val="2"/>
          </w:tcPr>
          <w:p w:rsidR="00DD59B6" w:rsidRPr="003157C3" w:rsidRDefault="00374BF4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Чубакова Надежда Николаевна</w:t>
            </w:r>
          </w:p>
        </w:tc>
      </w:tr>
      <w:tr w:rsidR="00DD59B6" w:rsidRPr="003157C3" w:rsidTr="003157C3">
        <w:trPr>
          <w:gridAfter w:val="1"/>
          <w:wAfter w:w="3948" w:type="dxa"/>
        </w:trPr>
        <w:tc>
          <w:tcPr>
            <w:tcW w:w="2141" w:type="dxa"/>
          </w:tcPr>
          <w:p w:rsidR="00DD59B6" w:rsidRDefault="00AF3B03" w:rsidP="00AF3B03">
            <w:pPr>
              <w:contextualSpacing/>
              <w:rPr>
                <w:noProof/>
              </w:rPr>
            </w:pPr>
            <w:r>
              <w:rPr>
                <w:noProof/>
              </w:rPr>
              <w:t>2в</w:t>
            </w:r>
          </w:p>
        </w:tc>
        <w:tc>
          <w:tcPr>
            <w:tcW w:w="4525" w:type="dxa"/>
          </w:tcPr>
          <w:p w:rsidR="00DD59B6" w:rsidRPr="003157C3" w:rsidRDefault="00637703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Павлюченко Жанна Петровна</w:t>
            </w:r>
          </w:p>
        </w:tc>
        <w:tc>
          <w:tcPr>
            <w:tcW w:w="2551" w:type="dxa"/>
          </w:tcPr>
          <w:p w:rsidR="00DD59B6" w:rsidRPr="003157C3" w:rsidRDefault="00AF3B03" w:rsidP="00AF3B03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8а</w:t>
            </w:r>
          </w:p>
        </w:tc>
        <w:tc>
          <w:tcPr>
            <w:tcW w:w="6500" w:type="dxa"/>
            <w:gridSpan w:val="2"/>
          </w:tcPr>
          <w:p w:rsidR="00DD59B6" w:rsidRPr="003157C3" w:rsidRDefault="004A5854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color w:val="FF0000"/>
              </w:rPr>
              <w:t>Григорьева Инна Юрьевна</w:t>
            </w:r>
          </w:p>
        </w:tc>
      </w:tr>
      <w:tr w:rsidR="00DD59B6" w:rsidRPr="003157C3" w:rsidTr="003157C3">
        <w:trPr>
          <w:gridAfter w:val="1"/>
          <w:wAfter w:w="3948" w:type="dxa"/>
        </w:trPr>
        <w:tc>
          <w:tcPr>
            <w:tcW w:w="2141" w:type="dxa"/>
          </w:tcPr>
          <w:p w:rsidR="00DD59B6" w:rsidRDefault="00AF3B03" w:rsidP="00AF3B03">
            <w:pPr>
              <w:contextualSpacing/>
              <w:rPr>
                <w:noProof/>
              </w:rPr>
            </w:pPr>
            <w:r>
              <w:rPr>
                <w:noProof/>
              </w:rPr>
              <w:t>3а</w:t>
            </w:r>
          </w:p>
        </w:tc>
        <w:tc>
          <w:tcPr>
            <w:tcW w:w="4525" w:type="dxa"/>
          </w:tcPr>
          <w:p w:rsidR="00DD59B6" w:rsidRPr="003157C3" w:rsidRDefault="00637703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 xml:space="preserve">Максимова Жанна Алексеевна </w:t>
            </w:r>
          </w:p>
        </w:tc>
        <w:tc>
          <w:tcPr>
            <w:tcW w:w="2551" w:type="dxa"/>
          </w:tcPr>
          <w:p w:rsidR="00DD59B6" w:rsidRPr="003157C3" w:rsidRDefault="00AF3B03" w:rsidP="00AF3B03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8б</w:t>
            </w:r>
          </w:p>
        </w:tc>
        <w:tc>
          <w:tcPr>
            <w:tcW w:w="6500" w:type="dxa"/>
            <w:gridSpan w:val="2"/>
          </w:tcPr>
          <w:p w:rsidR="00DD59B6" w:rsidRPr="003157C3" w:rsidRDefault="004A5854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color w:val="FF0000"/>
              </w:rPr>
              <w:t>Истомина Татьяна Николаевна</w:t>
            </w:r>
          </w:p>
        </w:tc>
      </w:tr>
      <w:tr w:rsidR="00DD59B6" w:rsidRPr="003157C3" w:rsidTr="003157C3">
        <w:trPr>
          <w:gridAfter w:val="1"/>
          <w:wAfter w:w="3948" w:type="dxa"/>
        </w:trPr>
        <w:tc>
          <w:tcPr>
            <w:tcW w:w="2141" w:type="dxa"/>
          </w:tcPr>
          <w:p w:rsidR="00DD59B6" w:rsidRDefault="00AF3B03" w:rsidP="00AF3B03">
            <w:pPr>
              <w:contextualSpacing/>
              <w:rPr>
                <w:noProof/>
              </w:rPr>
            </w:pPr>
            <w:r>
              <w:rPr>
                <w:noProof/>
              </w:rPr>
              <w:t>3б</w:t>
            </w:r>
          </w:p>
        </w:tc>
        <w:tc>
          <w:tcPr>
            <w:tcW w:w="4525" w:type="dxa"/>
          </w:tcPr>
          <w:p w:rsidR="00DD59B6" w:rsidRPr="003157C3" w:rsidRDefault="00AF3B03" w:rsidP="00AF3B03">
            <w:pPr>
              <w:contextualSpacing/>
              <w:rPr>
                <w:noProof/>
                <w:color w:val="FF0000"/>
              </w:rPr>
            </w:pPr>
            <w:r w:rsidRPr="003157C3">
              <w:rPr>
                <w:color w:val="FF0000"/>
              </w:rPr>
              <w:t>Протасо</w:t>
            </w:r>
            <w:r w:rsidR="00637703" w:rsidRPr="003157C3">
              <w:rPr>
                <w:color w:val="FF0000"/>
              </w:rPr>
              <w:t>в</w:t>
            </w:r>
            <w:r w:rsidRPr="003157C3">
              <w:rPr>
                <w:color w:val="FF0000"/>
              </w:rPr>
              <w:t>а Анна Сергеевна</w:t>
            </w:r>
          </w:p>
        </w:tc>
        <w:tc>
          <w:tcPr>
            <w:tcW w:w="2551" w:type="dxa"/>
          </w:tcPr>
          <w:p w:rsidR="00DD59B6" w:rsidRPr="003157C3" w:rsidRDefault="00AF3B03" w:rsidP="00AF3B03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8в</w:t>
            </w:r>
          </w:p>
        </w:tc>
        <w:tc>
          <w:tcPr>
            <w:tcW w:w="6500" w:type="dxa"/>
            <w:gridSpan w:val="2"/>
          </w:tcPr>
          <w:p w:rsidR="00DD59B6" w:rsidRPr="003157C3" w:rsidRDefault="004A5854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color w:val="FF0000"/>
              </w:rPr>
              <w:t>Ильина Светлана Олеговна</w:t>
            </w:r>
          </w:p>
        </w:tc>
      </w:tr>
      <w:tr w:rsidR="00DD59B6" w:rsidRPr="003157C3" w:rsidTr="003157C3">
        <w:tc>
          <w:tcPr>
            <w:tcW w:w="2141" w:type="dxa"/>
          </w:tcPr>
          <w:p w:rsidR="00DD59B6" w:rsidRDefault="00AF3B03" w:rsidP="00AF3B03">
            <w:pPr>
              <w:contextualSpacing/>
              <w:rPr>
                <w:noProof/>
              </w:rPr>
            </w:pPr>
            <w:r>
              <w:rPr>
                <w:noProof/>
              </w:rPr>
              <w:t>3в</w:t>
            </w:r>
          </w:p>
        </w:tc>
        <w:tc>
          <w:tcPr>
            <w:tcW w:w="4525" w:type="dxa"/>
          </w:tcPr>
          <w:p w:rsidR="00DD59B6" w:rsidRPr="003157C3" w:rsidRDefault="00637703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 xml:space="preserve">Егорова Ольга Александровна </w:t>
            </w:r>
          </w:p>
        </w:tc>
        <w:tc>
          <w:tcPr>
            <w:tcW w:w="2551" w:type="dxa"/>
          </w:tcPr>
          <w:p w:rsidR="00DD59B6" w:rsidRPr="003157C3" w:rsidRDefault="00AF3B03" w:rsidP="00AF3B03">
            <w:pPr>
              <w:contextualSpacing/>
              <w:rPr>
                <w:noProof/>
                <w:color w:val="FF0000"/>
              </w:rPr>
            </w:pPr>
            <w:r w:rsidRPr="003157C3">
              <w:rPr>
                <w:noProof/>
                <w:color w:val="FF0000"/>
              </w:rPr>
              <w:t>9а</w:t>
            </w:r>
          </w:p>
        </w:tc>
        <w:tc>
          <w:tcPr>
            <w:tcW w:w="10448" w:type="dxa"/>
            <w:gridSpan w:val="3"/>
          </w:tcPr>
          <w:p w:rsidR="00DD59B6" w:rsidRPr="003157C3" w:rsidRDefault="00DD59B6" w:rsidP="004A5854">
            <w:pPr>
              <w:contextualSpacing/>
              <w:rPr>
                <w:noProof/>
                <w:color w:val="FF0000"/>
              </w:rPr>
            </w:pPr>
            <w:r w:rsidRPr="003157C3">
              <w:rPr>
                <w:color w:val="FF0000"/>
              </w:rPr>
              <w:t>Цыганова Светлана Геннадьевна</w:t>
            </w:r>
          </w:p>
        </w:tc>
      </w:tr>
      <w:tr w:rsidR="00AF3B03" w:rsidRPr="003157C3" w:rsidTr="003157C3">
        <w:trPr>
          <w:gridAfter w:val="2"/>
          <w:wAfter w:w="5092" w:type="dxa"/>
        </w:trPr>
        <w:tc>
          <w:tcPr>
            <w:tcW w:w="214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lastRenderedPageBreak/>
              <w:t>3г</w:t>
            </w:r>
          </w:p>
        </w:tc>
        <w:tc>
          <w:tcPr>
            <w:tcW w:w="4525" w:type="dxa"/>
          </w:tcPr>
          <w:p w:rsidR="00AF3B03" w:rsidRPr="004A5854" w:rsidRDefault="004A5854" w:rsidP="003157C3">
            <w:pPr>
              <w:tabs>
                <w:tab w:val="left" w:pos="3270"/>
              </w:tabs>
              <w:jc w:val="both"/>
            </w:pPr>
            <w:r w:rsidRPr="004A5854">
              <w:t>Климентьева Вера Борисовна</w:t>
            </w:r>
          </w:p>
        </w:tc>
        <w:tc>
          <w:tcPr>
            <w:tcW w:w="255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t>9б</w:t>
            </w:r>
          </w:p>
        </w:tc>
        <w:tc>
          <w:tcPr>
            <w:tcW w:w="5356" w:type="dxa"/>
          </w:tcPr>
          <w:p w:rsidR="00AF3B03" w:rsidRPr="004A5854" w:rsidRDefault="004A5854" w:rsidP="003157C3">
            <w:pPr>
              <w:tabs>
                <w:tab w:val="left" w:pos="3270"/>
              </w:tabs>
              <w:jc w:val="both"/>
            </w:pPr>
            <w:r w:rsidRPr="004A5854">
              <w:t>Полякова Ольга Алексеевна</w:t>
            </w:r>
          </w:p>
        </w:tc>
      </w:tr>
      <w:tr w:rsidR="00AF3B03" w:rsidRPr="003157C3" w:rsidTr="003157C3">
        <w:trPr>
          <w:gridAfter w:val="2"/>
          <w:wAfter w:w="5092" w:type="dxa"/>
        </w:trPr>
        <w:tc>
          <w:tcPr>
            <w:tcW w:w="214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t>4а</w:t>
            </w:r>
          </w:p>
        </w:tc>
        <w:tc>
          <w:tcPr>
            <w:tcW w:w="4525" w:type="dxa"/>
          </w:tcPr>
          <w:p w:rsidR="00AF3B03" w:rsidRPr="004A5854" w:rsidRDefault="004A5854" w:rsidP="003157C3">
            <w:pPr>
              <w:tabs>
                <w:tab w:val="left" w:pos="3270"/>
              </w:tabs>
              <w:jc w:val="both"/>
            </w:pPr>
            <w:r w:rsidRPr="004A5854">
              <w:t>Сидорова Наталья Викторовна</w:t>
            </w:r>
          </w:p>
        </w:tc>
        <w:tc>
          <w:tcPr>
            <w:tcW w:w="255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t>10</w:t>
            </w:r>
          </w:p>
        </w:tc>
        <w:tc>
          <w:tcPr>
            <w:tcW w:w="5356" w:type="dxa"/>
          </w:tcPr>
          <w:p w:rsidR="00AF3B03" w:rsidRPr="004A5854" w:rsidRDefault="004A5854" w:rsidP="003157C3">
            <w:pPr>
              <w:tabs>
                <w:tab w:val="left" w:pos="3270"/>
              </w:tabs>
              <w:jc w:val="both"/>
            </w:pPr>
            <w:r w:rsidRPr="004A5854">
              <w:t>Никандрова Людмила Ивановна</w:t>
            </w:r>
          </w:p>
        </w:tc>
      </w:tr>
      <w:tr w:rsidR="00AF3B03" w:rsidRPr="003157C3" w:rsidTr="003157C3">
        <w:trPr>
          <w:gridAfter w:val="2"/>
          <w:wAfter w:w="5092" w:type="dxa"/>
        </w:trPr>
        <w:tc>
          <w:tcPr>
            <w:tcW w:w="214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t>4б</w:t>
            </w:r>
          </w:p>
        </w:tc>
        <w:tc>
          <w:tcPr>
            <w:tcW w:w="4525" w:type="dxa"/>
          </w:tcPr>
          <w:p w:rsidR="00AF3B03" w:rsidRPr="004A5854" w:rsidRDefault="00AF3B03" w:rsidP="003157C3">
            <w:pPr>
              <w:tabs>
                <w:tab w:val="left" w:pos="3270"/>
              </w:tabs>
              <w:jc w:val="both"/>
            </w:pPr>
            <w:proofErr w:type="spellStart"/>
            <w:r w:rsidRPr="004A5854">
              <w:t>Попланова</w:t>
            </w:r>
            <w:proofErr w:type="spellEnd"/>
            <w:r w:rsidRPr="004A5854">
              <w:t xml:space="preserve"> Анна Александровна</w:t>
            </w:r>
          </w:p>
        </w:tc>
        <w:tc>
          <w:tcPr>
            <w:tcW w:w="255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t>11</w:t>
            </w:r>
          </w:p>
        </w:tc>
        <w:tc>
          <w:tcPr>
            <w:tcW w:w="5356" w:type="dxa"/>
          </w:tcPr>
          <w:p w:rsidR="00AF3B03" w:rsidRPr="004A5854" w:rsidRDefault="004A5854" w:rsidP="003157C3">
            <w:pPr>
              <w:tabs>
                <w:tab w:val="left" w:pos="3270"/>
              </w:tabs>
              <w:jc w:val="both"/>
            </w:pPr>
            <w:r w:rsidRPr="004A5854">
              <w:t xml:space="preserve">Питеря </w:t>
            </w:r>
            <w:r>
              <w:t xml:space="preserve"> </w:t>
            </w:r>
            <w:r w:rsidRPr="004A5854">
              <w:t>Юлия Александровна</w:t>
            </w:r>
          </w:p>
        </w:tc>
      </w:tr>
      <w:tr w:rsidR="00AF3B03" w:rsidRPr="003157C3" w:rsidTr="003157C3">
        <w:trPr>
          <w:gridAfter w:val="2"/>
          <w:wAfter w:w="5092" w:type="dxa"/>
        </w:trPr>
        <w:tc>
          <w:tcPr>
            <w:tcW w:w="214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t>4в</w:t>
            </w:r>
          </w:p>
        </w:tc>
        <w:tc>
          <w:tcPr>
            <w:tcW w:w="4525" w:type="dxa"/>
          </w:tcPr>
          <w:p w:rsidR="00AF3B03" w:rsidRPr="004A5854" w:rsidRDefault="004A5854" w:rsidP="003157C3">
            <w:pPr>
              <w:tabs>
                <w:tab w:val="left" w:pos="3270"/>
              </w:tabs>
              <w:jc w:val="both"/>
            </w:pPr>
            <w:proofErr w:type="spellStart"/>
            <w:r w:rsidRPr="004A5854">
              <w:t>Сундукова</w:t>
            </w:r>
            <w:proofErr w:type="spellEnd"/>
            <w:r w:rsidRPr="004A5854">
              <w:t xml:space="preserve"> Яна Анатольевна</w:t>
            </w:r>
          </w:p>
        </w:tc>
        <w:tc>
          <w:tcPr>
            <w:tcW w:w="255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t>ПШ 1</w:t>
            </w:r>
          </w:p>
        </w:tc>
        <w:tc>
          <w:tcPr>
            <w:tcW w:w="5356" w:type="dxa"/>
          </w:tcPr>
          <w:p w:rsidR="00AF3B03" w:rsidRPr="00637703" w:rsidRDefault="00637703" w:rsidP="003157C3">
            <w:pPr>
              <w:tabs>
                <w:tab w:val="left" w:pos="3270"/>
              </w:tabs>
              <w:jc w:val="both"/>
            </w:pPr>
            <w:r w:rsidRPr="00637703">
              <w:t>Тищенко Юлия Николаевна</w:t>
            </w:r>
          </w:p>
        </w:tc>
      </w:tr>
      <w:tr w:rsidR="00AF3B03" w:rsidRPr="003157C3" w:rsidTr="003157C3">
        <w:trPr>
          <w:gridAfter w:val="2"/>
          <w:wAfter w:w="5092" w:type="dxa"/>
        </w:trPr>
        <w:tc>
          <w:tcPr>
            <w:tcW w:w="214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t>5а</w:t>
            </w:r>
          </w:p>
        </w:tc>
        <w:tc>
          <w:tcPr>
            <w:tcW w:w="4525" w:type="dxa"/>
          </w:tcPr>
          <w:p w:rsidR="00AF3B03" w:rsidRPr="004A5854" w:rsidRDefault="004A5854" w:rsidP="003157C3">
            <w:pPr>
              <w:tabs>
                <w:tab w:val="left" w:pos="3270"/>
              </w:tabs>
              <w:jc w:val="both"/>
            </w:pPr>
            <w:proofErr w:type="spellStart"/>
            <w:r w:rsidRPr="004A5854">
              <w:t>Лакоза</w:t>
            </w:r>
            <w:proofErr w:type="spellEnd"/>
            <w:r w:rsidRPr="004A5854">
              <w:t xml:space="preserve"> Мария Владимировна</w:t>
            </w:r>
          </w:p>
        </w:tc>
        <w:tc>
          <w:tcPr>
            <w:tcW w:w="255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t>ПШ 2</w:t>
            </w:r>
          </w:p>
        </w:tc>
        <w:tc>
          <w:tcPr>
            <w:tcW w:w="5356" w:type="dxa"/>
          </w:tcPr>
          <w:p w:rsidR="00AF3B03" w:rsidRPr="00637703" w:rsidRDefault="00637703" w:rsidP="003157C3">
            <w:pPr>
              <w:tabs>
                <w:tab w:val="left" w:pos="3270"/>
              </w:tabs>
              <w:jc w:val="both"/>
            </w:pPr>
            <w:r w:rsidRPr="00637703">
              <w:t>Веселова Наталья Владимировна</w:t>
            </w:r>
          </w:p>
        </w:tc>
      </w:tr>
      <w:tr w:rsidR="00AF3B03" w:rsidRPr="003157C3" w:rsidTr="003157C3">
        <w:trPr>
          <w:gridAfter w:val="2"/>
          <w:wAfter w:w="5092" w:type="dxa"/>
        </w:trPr>
        <w:tc>
          <w:tcPr>
            <w:tcW w:w="214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t>5б</w:t>
            </w:r>
          </w:p>
        </w:tc>
        <w:tc>
          <w:tcPr>
            <w:tcW w:w="4525" w:type="dxa"/>
          </w:tcPr>
          <w:p w:rsidR="00AF3B03" w:rsidRPr="004A5854" w:rsidRDefault="004A5854" w:rsidP="003157C3">
            <w:pPr>
              <w:tabs>
                <w:tab w:val="left" w:pos="3270"/>
              </w:tabs>
              <w:jc w:val="both"/>
            </w:pPr>
            <w:r w:rsidRPr="004A5854">
              <w:t>Щетинина Ирина Александровна</w:t>
            </w:r>
          </w:p>
        </w:tc>
        <w:tc>
          <w:tcPr>
            <w:tcW w:w="255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t>ПШ 3</w:t>
            </w:r>
          </w:p>
        </w:tc>
        <w:tc>
          <w:tcPr>
            <w:tcW w:w="5356" w:type="dxa"/>
          </w:tcPr>
          <w:p w:rsidR="00AF3B03" w:rsidRPr="00637703" w:rsidRDefault="00637703" w:rsidP="003157C3">
            <w:pPr>
              <w:tabs>
                <w:tab w:val="left" w:pos="3270"/>
              </w:tabs>
              <w:jc w:val="both"/>
            </w:pPr>
            <w:proofErr w:type="spellStart"/>
            <w:r>
              <w:t>Шарова</w:t>
            </w:r>
            <w:proofErr w:type="spellEnd"/>
            <w:r>
              <w:t xml:space="preserve"> Юлия С</w:t>
            </w:r>
            <w:r w:rsidRPr="00637703">
              <w:t>ергеевна</w:t>
            </w:r>
          </w:p>
        </w:tc>
      </w:tr>
      <w:tr w:rsidR="00AF3B03" w:rsidRPr="003157C3" w:rsidTr="003157C3">
        <w:trPr>
          <w:gridAfter w:val="2"/>
          <w:wAfter w:w="5092" w:type="dxa"/>
        </w:trPr>
        <w:tc>
          <w:tcPr>
            <w:tcW w:w="214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t>5в</w:t>
            </w:r>
          </w:p>
        </w:tc>
        <w:tc>
          <w:tcPr>
            <w:tcW w:w="4525" w:type="dxa"/>
          </w:tcPr>
          <w:p w:rsidR="00AF3B03" w:rsidRPr="004A5854" w:rsidRDefault="004A5854" w:rsidP="003157C3">
            <w:pPr>
              <w:tabs>
                <w:tab w:val="left" w:pos="3270"/>
              </w:tabs>
              <w:jc w:val="both"/>
            </w:pPr>
            <w:proofErr w:type="spellStart"/>
            <w:r w:rsidRPr="004A5854">
              <w:t>Гулина</w:t>
            </w:r>
            <w:proofErr w:type="spellEnd"/>
            <w:r w:rsidRPr="004A5854">
              <w:t xml:space="preserve"> Светлана Николаевна</w:t>
            </w:r>
          </w:p>
        </w:tc>
        <w:tc>
          <w:tcPr>
            <w:tcW w:w="255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56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F3B03" w:rsidRPr="003157C3" w:rsidTr="003157C3">
        <w:trPr>
          <w:gridAfter w:val="2"/>
          <w:wAfter w:w="5092" w:type="dxa"/>
        </w:trPr>
        <w:tc>
          <w:tcPr>
            <w:tcW w:w="214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</w:rPr>
            </w:pPr>
            <w:r w:rsidRPr="003157C3">
              <w:rPr>
                <w:rFonts w:ascii="Arial" w:hAnsi="Arial" w:cs="Arial"/>
              </w:rPr>
              <w:t>6а</w:t>
            </w:r>
          </w:p>
        </w:tc>
        <w:tc>
          <w:tcPr>
            <w:tcW w:w="4525" w:type="dxa"/>
          </w:tcPr>
          <w:p w:rsidR="00AF3B03" w:rsidRPr="004A5854" w:rsidRDefault="004A5854" w:rsidP="003157C3">
            <w:pPr>
              <w:tabs>
                <w:tab w:val="left" w:pos="3270"/>
              </w:tabs>
              <w:jc w:val="both"/>
            </w:pPr>
            <w:r w:rsidRPr="004A5854">
              <w:t>Кудрявцева Ирина Александровна</w:t>
            </w:r>
          </w:p>
        </w:tc>
        <w:tc>
          <w:tcPr>
            <w:tcW w:w="2551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56" w:type="dxa"/>
          </w:tcPr>
          <w:p w:rsidR="00AF3B03" w:rsidRPr="003157C3" w:rsidRDefault="00AF3B03" w:rsidP="003157C3">
            <w:pPr>
              <w:tabs>
                <w:tab w:val="left" w:pos="327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D59B6" w:rsidRDefault="00DD59B6" w:rsidP="00B311FD">
      <w:pPr>
        <w:tabs>
          <w:tab w:val="left" w:pos="3270"/>
        </w:tabs>
        <w:jc w:val="both"/>
        <w:rPr>
          <w:rFonts w:ascii="Arial" w:hAnsi="Arial" w:cs="Arial"/>
          <w:b/>
        </w:rPr>
      </w:pPr>
    </w:p>
    <w:p w:rsidR="000C2195" w:rsidRPr="002C232A" w:rsidRDefault="002C232A" w:rsidP="00B311FD">
      <w:pPr>
        <w:tabs>
          <w:tab w:val="left" w:pos="3270"/>
        </w:tabs>
        <w:jc w:val="both"/>
        <w:rPr>
          <w:rFonts w:ascii="Calibri" w:hAnsi="Calibri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</w:rPr>
        <w:t>7</w:t>
      </w:r>
      <w:r w:rsidR="003238EB">
        <w:rPr>
          <w:rFonts w:ascii="Arial" w:hAnsi="Arial" w:cs="Arial"/>
          <w:b/>
        </w:rPr>
        <w:t>.4.</w:t>
      </w:r>
      <w:r w:rsidR="00BB3B34" w:rsidRPr="00B16C48">
        <w:rPr>
          <w:rFonts w:ascii="Arial" w:hAnsi="Arial" w:cs="Arial"/>
          <w:b/>
        </w:rPr>
        <w:t xml:space="preserve">. </w:t>
      </w:r>
      <w:r w:rsidR="000C2195" w:rsidRPr="00B16C48">
        <w:rPr>
          <w:rFonts w:ascii="Arial" w:hAnsi="Arial" w:cs="Arial"/>
          <w:b/>
        </w:rPr>
        <w:t xml:space="preserve"> Совещания при директоре</w:t>
      </w:r>
      <w:r w:rsidR="000C2195" w:rsidRPr="00B311F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tbl>
      <w:tblPr>
        <w:tblW w:w="15372" w:type="dxa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6"/>
        <w:gridCol w:w="5914"/>
        <w:gridCol w:w="1789"/>
        <w:gridCol w:w="2492"/>
        <w:gridCol w:w="1587"/>
        <w:gridCol w:w="3074"/>
      </w:tblGrid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№ </w:t>
            </w:r>
            <w:proofErr w:type="gramStart"/>
            <w:r w:rsidRPr="00EB78A3">
              <w:rPr>
                <w:sz w:val="22"/>
                <w:szCs w:val="22"/>
              </w:rPr>
              <w:t>п</w:t>
            </w:r>
            <w:proofErr w:type="gramEnd"/>
            <w:r w:rsidRPr="00EB78A3">
              <w:rPr>
                <w:sz w:val="22"/>
                <w:szCs w:val="22"/>
              </w:rPr>
              <w:t>/п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Тема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Кто приглашен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Сроки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Итоги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3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5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6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Об организации образовательного процесса в новом учебном году: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- режим работы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 - результаты комплектования 1-х, 10-х кл. и предшколы;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- обеспеченность учебниками, формирование УМК;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- состояние ТБ на начало учебного года.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Любавина Н.М.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август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Утверждение режима работы, единых требований к учащимся, ведению документации. Рекомендации для учителей.</w:t>
            </w:r>
          </w:p>
        </w:tc>
      </w:tr>
      <w:tr w:rsidR="000C2195" w:rsidRPr="00EB78A3">
        <w:trPr>
          <w:trHeight w:val="1219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2.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1. Анализ результатов ЕГЭ в 11 кл. и итоговой аттестации в 9 кл. по новой форме.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2. Итоги РКМ.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Штокман</w:t>
            </w:r>
            <w:proofErr w:type="spellEnd"/>
            <w:r w:rsidRPr="00EB78A3">
              <w:rPr>
                <w:sz w:val="22"/>
                <w:szCs w:val="22"/>
              </w:rPr>
              <w:t xml:space="preserve"> С.А.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Ершова Н.А.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сентябрь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План подготовки к итоговой аттестации.</w:t>
            </w:r>
          </w:p>
        </w:tc>
      </w:tr>
      <w:tr w:rsidR="000C2195" w:rsidRPr="00EB78A3">
        <w:trPr>
          <w:trHeight w:val="932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3.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 Итоги проверки посещаемости занятий учащихся 9-11 кл. на начало года.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492" w:type="dxa"/>
          </w:tcPr>
          <w:p w:rsidR="000C2195" w:rsidRPr="00EB78A3" w:rsidRDefault="00061A43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Петрова Е.Р.  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Выработка рекомендаций по устранению 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недостатков в УВП</w:t>
            </w:r>
          </w:p>
        </w:tc>
      </w:tr>
      <w:tr w:rsidR="000C2195" w:rsidRPr="00EB78A3">
        <w:trPr>
          <w:trHeight w:val="961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4.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B311FD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Об итогах проверки документации классных </w:t>
            </w:r>
            <w:r w:rsidR="00C65792">
              <w:rPr>
                <w:sz w:val="22"/>
                <w:szCs w:val="22"/>
              </w:rPr>
              <w:t xml:space="preserve"> журналов и проведению инструктажей в классах.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Штокман</w:t>
            </w:r>
            <w:proofErr w:type="spellEnd"/>
            <w:r w:rsidRPr="00EB78A3">
              <w:rPr>
                <w:sz w:val="22"/>
                <w:szCs w:val="22"/>
              </w:rPr>
              <w:t xml:space="preserve"> С.А.</w:t>
            </w:r>
          </w:p>
          <w:p w:rsidR="000C2195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Ершова Н.А.</w:t>
            </w:r>
          </w:p>
          <w:p w:rsidR="00C65792" w:rsidRPr="00EB78A3" w:rsidRDefault="00C65792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Беляков И.Н.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октябрь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Справка.</w:t>
            </w:r>
          </w:p>
          <w:p w:rsidR="00A4347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Приказ.</w:t>
            </w:r>
          </w:p>
          <w:p w:rsidR="000C2195" w:rsidRPr="00A43473" w:rsidRDefault="000C2195" w:rsidP="00A43473">
            <w:pPr>
              <w:jc w:val="center"/>
              <w:rPr>
                <w:sz w:val="22"/>
                <w:szCs w:val="22"/>
              </w:rPr>
            </w:pPr>
          </w:p>
        </w:tc>
      </w:tr>
      <w:tr w:rsidR="000C2195" w:rsidRPr="00EB78A3">
        <w:trPr>
          <w:trHeight w:val="833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5.</w:t>
            </w:r>
          </w:p>
        </w:tc>
        <w:tc>
          <w:tcPr>
            <w:tcW w:w="5914" w:type="dxa"/>
          </w:tcPr>
          <w:p w:rsidR="000C2195" w:rsidRPr="00EB78A3" w:rsidRDefault="000C2195" w:rsidP="00A43473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Педколлектив</w:t>
            </w:r>
            <w:proofErr w:type="spellEnd"/>
            <w:r w:rsidRPr="00EB78A3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Королева С.А. </w:t>
            </w:r>
          </w:p>
          <w:p w:rsidR="000C2195" w:rsidRPr="00EB78A3" w:rsidRDefault="00061A43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Иофик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октябрь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Корректировка плана работы.</w:t>
            </w:r>
          </w:p>
          <w:p w:rsidR="000C2195" w:rsidRPr="00EB78A3" w:rsidRDefault="000C2195" w:rsidP="00C65792">
            <w:pPr>
              <w:rPr>
                <w:sz w:val="22"/>
                <w:szCs w:val="22"/>
              </w:rPr>
            </w:pP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6.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Итоги адаптационного периода 5-классников.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Учителя 1-х, 4-х, 5-х классов, </w:t>
            </w:r>
          </w:p>
        </w:tc>
        <w:tc>
          <w:tcPr>
            <w:tcW w:w="2492" w:type="dxa"/>
          </w:tcPr>
          <w:p w:rsidR="000C2195" w:rsidRPr="00EB78A3" w:rsidRDefault="00061A43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061A43">
              <w:rPr>
                <w:sz w:val="22"/>
                <w:szCs w:val="22"/>
              </w:rPr>
              <w:t xml:space="preserve">Петрова Е.Р.  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октябрь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Выработка единых требований к учащимся начального и среднего звена. Аналитическая справка.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Работа кружков, секций, ГПД в школе. Занятость учащихся во внеурочное время.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Руководители </w:t>
            </w:r>
            <w:proofErr w:type="spellStart"/>
            <w:r w:rsidRPr="00EB78A3">
              <w:rPr>
                <w:sz w:val="22"/>
                <w:szCs w:val="22"/>
              </w:rPr>
              <w:t>кружков</w:t>
            </w:r>
            <w:proofErr w:type="gramStart"/>
            <w:r w:rsidRPr="00EB78A3">
              <w:rPr>
                <w:sz w:val="22"/>
                <w:szCs w:val="22"/>
              </w:rPr>
              <w:t>,Г</w:t>
            </w:r>
            <w:proofErr w:type="gramEnd"/>
            <w:r w:rsidRPr="00EB78A3">
              <w:rPr>
                <w:sz w:val="22"/>
                <w:szCs w:val="22"/>
              </w:rPr>
              <w:t>ПД</w:t>
            </w:r>
            <w:proofErr w:type="spellEnd"/>
            <w:r w:rsidRPr="00EB78A3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Васюцкая</w:t>
            </w:r>
            <w:proofErr w:type="spellEnd"/>
            <w:r w:rsidRPr="00EB78A3">
              <w:rPr>
                <w:sz w:val="22"/>
                <w:szCs w:val="22"/>
              </w:rPr>
              <w:t xml:space="preserve"> Л.М.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Руководитель МО ГПД.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ноябрь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Подведение итогов организации работы </w:t>
            </w:r>
            <w:proofErr w:type="spellStart"/>
            <w:r w:rsidRPr="00EB78A3">
              <w:rPr>
                <w:sz w:val="22"/>
                <w:szCs w:val="22"/>
              </w:rPr>
              <w:t>кружков</w:t>
            </w:r>
            <w:proofErr w:type="gramStart"/>
            <w:r w:rsidRPr="00EB78A3">
              <w:rPr>
                <w:sz w:val="22"/>
                <w:szCs w:val="22"/>
              </w:rPr>
              <w:t>,Г</w:t>
            </w:r>
            <w:proofErr w:type="gramEnd"/>
            <w:r w:rsidRPr="00EB78A3">
              <w:rPr>
                <w:sz w:val="22"/>
                <w:szCs w:val="22"/>
              </w:rPr>
              <w:t>ПД</w:t>
            </w:r>
            <w:proofErr w:type="spellEnd"/>
            <w:r w:rsidRPr="00EB78A3">
              <w:rPr>
                <w:sz w:val="22"/>
                <w:szCs w:val="22"/>
              </w:rPr>
              <w:t>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Аналитическая справка.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8.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Анализ состояния образования по итогам 1 четверти. Состояние обучения учащихся «группы риска».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Педколлектив</w:t>
            </w:r>
            <w:proofErr w:type="spellEnd"/>
            <w:r w:rsidRPr="00EB78A3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Штокман</w:t>
            </w:r>
            <w:proofErr w:type="spellEnd"/>
            <w:r w:rsidRPr="00EB78A3">
              <w:rPr>
                <w:sz w:val="22"/>
                <w:szCs w:val="22"/>
              </w:rPr>
              <w:t xml:space="preserve"> С.А.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Ершова Н.А.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ноябрь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Выработка рекомендаций по устранению 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недостатков в УВП.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9.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Организация питания </w:t>
            </w:r>
            <w:proofErr w:type="gramStart"/>
            <w:r w:rsidRPr="00EB78A3">
              <w:rPr>
                <w:sz w:val="22"/>
                <w:szCs w:val="22"/>
              </w:rPr>
              <w:t>обучающихся</w:t>
            </w:r>
            <w:proofErr w:type="gramEnd"/>
            <w:r w:rsidRPr="00EB78A3">
              <w:rPr>
                <w:sz w:val="22"/>
                <w:szCs w:val="22"/>
              </w:rPr>
              <w:t xml:space="preserve"> и контроль качества.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Состояние здоровья учащихся, меры по его улучшению.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Большакова Т.Н.</w:t>
            </w:r>
          </w:p>
          <w:p w:rsidR="000C2195" w:rsidRPr="00EB78A3" w:rsidRDefault="00061A43" w:rsidP="00061A43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Штокман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декабрь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Рекомендации для учащихся по ЗОЖ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Итоги адаптационного п</w:t>
            </w:r>
            <w:r w:rsidR="003E3452">
              <w:rPr>
                <w:sz w:val="22"/>
                <w:szCs w:val="22"/>
              </w:rPr>
              <w:t>ериода в 1-х классах, дошкольном отделении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Классные руководители.</w:t>
            </w:r>
          </w:p>
        </w:tc>
        <w:tc>
          <w:tcPr>
            <w:tcW w:w="2492" w:type="dxa"/>
          </w:tcPr>
          <w:p w:rsidR="000C2195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Ершова Н.А.</w:t>
            </w:r>
          </w:p>
          <w:p w:rsidR="003E3452" w:rsidRPr="00EB78A3" w:rsidRDefault="003E3452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декабрь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Аналитическая справка.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11.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1. Итоги проверки школьной документации: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- классных журналов 1-11 кл.</w:t>
            </w:r>
            <w:r w:rsidR="003E3452">
              <w:rPr>
                <w:sz w:val="22"/>
                <w:szCs w:val="22"/>
              </w:rPr>
              <w:t>,1-4 групп дошкольного отделения;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- дневников учащихся 5-9 кл.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2. Анализ итогов I полугодия.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Администрация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Администрация.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январь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Аналитическая справка, рекомендации по выполнению единого орфографического режима.</w:t>
            </w:r>
          </w:p>
          <w:p w:rsidR="000C2195" w:rsidRPr="00EB78A3" w:rsidRDefault="000C2195" w:rsidP="00C65792">
            <w:pPr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Состояние плана по установлению отмеченных недостатков.</w:t>
            </w:r>
          </w:p>
        </w:tc>
      </w:tr>
      <w:tr w:rsidR="000C2195" w:rsidRPr="00EB78A3">
        <w:trPr>
          <w:trHeight w:val="869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12.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Итоги ад</w:t>
            </w:r>
            <w:r w:rsidR="00061A43">
              <w:rPr>
                <w:sz w:val="22"/>
                <w:szCs w:val="22"/>
              </w:rPr>
              <w:t>министративных конт</w:t>
            </w:r>
            <w:r w:rsidRPr="00EB78A3">
              <w:rPr>
                <w:sz w:val="22"/>
                <w:szCs w:val="22"/>
              </w:rPr>
              <w:t>рольных работ и тестирования учащихся.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Администрация.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февраль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Выработка индивидуальных планов работы с неуспевающими учащимися.</w:t>
            </w:r>
          </w:p>
        </w:tc>
      </w:tr>
      <w:tr w:rsidR="000C2195" w:rsidRPr="00EB78A3">
        <w:trPr>
          <w:trHeight w:val="1316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13.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1. Организация профильной и </w:t>
            </w:r>
            <w:proofErr w:type="spellStart"/>
            <w:r w:rsidRPr="00EB78A3">
              <w:rPr>
                <w:sz w:val="22"/>
                <w:szCs w:val="22"/>
              </w:rPr>
              <w:t>предпрофильной</w:t>
            </w:r>
            <w:proofErr w:type="spellEnd"/>
            <w:r w:rsidRPr="00EB78A3">
              <w:rPr>
                <w:sz w:val="22"/>
                <w:szCs w:val="22"/>
              </w:rPr>
              <w:t xml:space="preserve"> подготовки в старших классах.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2. Итоги классно-обобщающего контроля в 10-11-х классах.</w:t>
            </w:r>
          </w:p>
          <w:p w:rsidR="000C2195" w:rsidRPr="00EB78A3" w:rsidRDefault="000C2195" w:rsidP="00642715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3. </w:t>
            </w:r>
            <w:proofErr w:type="gramStart"/>
            <w:r w:rsidR="00642715">
              <w:rPr>
                <w:sz w:val="22"/>
                <w:szCs w:val="22"/>
              </w:rPr>
              <w:t>С</w:t>
            </w:r>
            <w:proofErr w:type="gramEnd"/>
            <w:r w:rsidR="00642715">
              <w:rPr>
                <w:sz w:val="22"/>
                <w:szCs w:val="22"/>
              </w:rPr>
              <w:t xml:space="preserve"> </w:t>
            </w:r>
            <w:r w:rsidRPr="00EB78A3">
              <w:rPr>
                <w:sz w:val="22"/>
                <w:szCs w:val="22"/>
              </w:rPr>
              <w:t>стояние опроса учащихся 10-11-х классов.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Учителя – предметники старших классов.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Кононенко Л.Н.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март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Составление плана по устранению метод недочетов в организации УВР в старших классах.</w:t>
            </w:r>
          </w:p>
        </w:tc>
      </w:tr>
      <w:tr w:rsidR="000C2195" w:rsidRPr="00EB78A3">
        <w:trPr>
          <w:trHeight w:val="1257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14.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 Проблемы классов КРО. 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 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Учителя классов КРО.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Ершова Л.Н.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Штокман.С.А</w:t>
            </w:r>
            <w:proofErr w:type="spellEnd"/>
            <w:r w:rsidRPr="00EB78A3">
              <w:rPr>
                <w:sz w:val="22"/>
                <w:szCs w:val="22"/>
              </w:rPr>
              <w:t>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Гетманенко</w:t>
            </w:r>
            <w:proofErr w:type="spellEnd"/>
            <w:r w:rsidRPr="00EB78A3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март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Рекомендации по правильной организации УВР в начальных классах и классах КРО.</w:t>
            </w:r>
          </w:p>
        </w:tc>
      </w:tr>
      <w:tr w:rsidR="00642715" w:rsidRPr="00EB78A3">
        <w:trPr>
          <w:trHeight w:val="1257"/>
        </w:trPr>
        <w:tc>
          <w:tcPr>
            <w:tcW w:w="516" w:type="dxa"/>
          </w:tcPr>
          <w:p w:rsidR="00642715" w:rsidRPr="00EB78A3" w:rsidRDefault="0064271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5914" w:type="dxa"/>
          </w:tcPr>
          <w:p w:rsidR="00642715" w:rsidRPr="00527E16" w:rsidRDefault="0064271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 </w:t>
            </w:r>
            <w:r w:rsidRPr="00527E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527E16">
              <w:rPr>
                <w:sz w:val="22"/>
                <w:szCs w:val="22"/>
              </w:rPr>
              <w:t xml:space="preserve"> </w:t>
            </w:r>
            <w:r w:rsidR="00527E16">
              <w:rPr>
                <w:sz w:val="22"/>
                <w:szCs w:val="22"/>
              </w:rPr>
              <w:t xml:space="preserve"> четверти. Отчеты учителей предметников, руководителей МО «О мерах по преодолению неуспеваемости».</w:t>
            </w:r>
          </w:p>
        </w:tc>
        <w:tc>
          <w:tcPr>
            <w:tcW w:w="1789" w:type="dxa"/>
          </w:tcPr>
          <w:p w:rsidR="00642715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492" w:type="dxa"/>
          </w:tcPr>
          <w:p w:rsidR="00527E16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Ершова Н.А.</w:t>
            </w:r>
          </w:p>
          <w:p w:rsidR="00642715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Штокман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587" w:type="dxa"/>
          </w:tcPr>
          <w:p w:rsidR="00642715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074" w:type="dxa"/>
          </w:tcPr>
          <w:p w:rsidR="00642715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</w:p>
        </w:tc>
      </w:tr>
      <w:tr w:rsidR="000C2195" w:rsidRPr="00EB78A3">
        <w:trPr>
          <w:trHeight w:val="973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gramStart"/>
            <w:r w:rsidRPr="00EB78A3">
              <w:rPr>
                <w:sz w:val="22"/>
                <w:szCs w:val="22"/>
              </w:rPr>
              <w:t>Состояние санитарных правил в нача</w:t>
            </w:r>
            <w:r w:rsidR="00A43473">
              <w:rPr>
                <w:sz w:val="22"/>
                <w:szCs w:val="22"/>
              </w:rPr>
              <w:t>льной школе на уроках, дошкольном отделении</w:t>
            </w:r>
            <w:r w:rsidRPr="00EB78A3">
              <w:rPr>
                <w:sz w:val="22"/>
                <w:szCs w:val="22"/>
              </w:rPr>
              <w:t xml:space="preserve"> и в ГПД (физкультура, личная гигиена, режим проветривания, организация прогулок, домашнее задания и др.</w:t>
            </w:r>
            <w:proofErr w:type="gramEnd"/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Учителя начальной школы.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Ершова с.А.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апрель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Аналитическая справка</w:t>
            </w:r>
          </w:p>
        </w:tc>
      </w:tr>
      <w:tr w:rsidR="009A2A88" w:rsidRPr="00EB78A3">
        <w:trPr>
          <w:trHeight w:val="1057"/>
        </w:trPr>
        <w:tc>
          <w:tcPr>
            <w:tcW w:w="516" w:type="dxa"/>
          </w:tcPr>
          <w:p w:rsidR="009A2A88" w:rsidRPr="00EB78A3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5914" w:type="dxa"/>
          </w:tcPr>
          <w:p w:rsidR="009A2A88" w:rsidRPr="009A2A88" w:rsidRDefault="009A2A88" w:rsidP="0010479A">
            <w:pPr>
              <w:rPr>
                <w:bCs/>
                <w:sz w:val="22"/>
                <w:szCs w:val="22"/>
              </w:rPr>
            </w:pPr>
          </w:p>
          <w:p w:rsidR="009A2A88" w:rsidRPr="009A2A88" w:rsidRDefault="009A2A88" w:rsidP="0010479A">
            <w:pPr>
              <w:rPr>
                <w:bCs/>
                <w:sz w:val="22"/>
                <w:szCs w:val="22"/>
              </w:rPr>
            </w:pPr>
            <w:r w:rsidRPr="009A2A88">
              <w:rPr>
                <w:bCs/>
                <w:sz w:val="22"/>
                <w:szCs w:val="22"/>
              </w:rPr>
              <w:t>Нормативно-правовое обеспечение образования (новые стандарты)</w:t>
            </w:r>
          </w:p>
        </w:tc>
        <w:tc>
          <w:tcPr>
            <w:tcW w:w="1789" w:type="dxa"/>
          </w:tcPr>
          <w:p w:rsidR="009A2A88" w:rsidRPr="009A2A88" w:rsidRDefault="009A2A88" w:rsidP="0010479A">
            <w:pPr>
              <w:rPr>
                <w:bCs/>
                <w:sz w:val="22"/>
                <w:szCs w:val="22"/>
              </w:rPr>
            </w:pPr>
          </w:p>
          <w:p w:rsidR="009A2A88" w:rsidRPr="009A2A88" w:rsidRDefault="009A2A88" w:rsidP="0010479A">
            <w:pPr>
              <w:rPr>
                <w:bCs/>
                <w:sz w:val="22"/>
                <w:szCs w:val="22"/>
              </w:rPr>
            </w:pPr>
            <w:r w:rsidRPr="009A2A88">
              <w:rPr>
                <w:bCs/>
                <w:sz w:val="22"/>
                <w:szCs w:val="22"/>
              </w:rPr>
              <w:t xml:space="preserve"> Апрель</w:t>
            </w:r>
          </w:p>
        </w:tc>
        <w:tc>
          <w:tcPr>
            <w:tcW w:w="2492" w:type="dxa"/>
          </w:tcPr>
          <w:p w:rsidR="009A2A88" w:rsidRPr="009A2A88" w:rsidRDefault="009A2A88" w:rsidP="0010479A">
            <w:pPr>
              <w:rPr>
                <w:bCs/>
                <w:sz w:val="22"/>
                <w:szCs w:val="22"/>
              </w:rPr>
            </w:pPr>
          </w:p>
          <w:p w:rsidR="009A2A88" w:rsidRPr="009A2A88" w:rsidRDefault="009A2A88" w:rsidP="0010479A">
            <w:pPr>
              <w:rPr>
                <w:bCs/>
                <w:sz w:val="22"/>
                <w:szCs w:val="22"/>
              </w:rPr>
            </w:pPr>
            <w:r w:rsidRPr="009A2A88">
              <w:rPr>
                <w:bCs/>
                <w:sz w:val="22"/>
                <w:szCs w:val="22"/>
              </w:rPr>
              <w:t>Любавина Н.М.</w:t>
            </w:r>
          </w:p>
          <w:p w:rsidR="009A2A88" w:rsidRPr="009A2A88" w:rsidRDefault="009A2A88" w:rsidP="0010479A">
            <w:pPr>
              <w:rPr>
                <w:bCs/>
                <w:sz w:val="22"/>
                <w:szCs w:val="22"/>
              </w:rPr>
            </w:pPr>
            <w:r w:rsidRPr="009A2A88">
              <w:rPr>
                <w:bCs/>
                <w:sz w:val="22"/>
                <w:szCs w:val="22"/>
              </w:rPr>
              <w:t>Кононенко Л.Н.</w:t>
            </w:r>
          </w:p>
        </w:tc>
        <w:tc>
          <w:tcPr>
            <w:tcW w:w="1587" w:type="dxa"/>
          </w:tcPr>
          <w:p w:rsidR="009A2A88" w:rsidRPr="00EB78A3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074" w:type="dxa"/>
          </w:tcPr>
          <w:p w:rsidR="009A2A88" w:rsidRPr="00EB78A3" w:rsidRDefault="009A2A88" w:rsidP="009A2A88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 программы по переходу</w:t>
            </w:r>
            <w:r w:rsidR="00642715">
              <w:rPr>
                <w:sz w:val="22"/>
                <w:szCs w:val="22"/>
              </w:rPr>
              <w:t xml:space="preserve"> на новые образовательные стандарты.</w:t>
            </w:r>
          </w:p>
        </w:tc>
      </w:tr>
      <w:tr w:rsidR="009A2A88" w:rsidRPr="00EB78A3">
        <w:trPr>
          <w:trHeight w:val="1624"/>
        </w:trPr>
        <w:tc>
          <w:tcPr>
            <w:tcW w:w="516" w:type="dxa"/>
          </w:tcPr>
          <w:p w:rsidR="009A2A88" w:rsidRPr="00EB78A3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16.</w:t>
            </w:r>
          </w:p>
        </w:tc>
        <w:tc>
          <w:tcPr>
            <w:tcW w:w="5914" w:type="dxa"/>
          </w:tcPr>
          <w:p w:rsidR="009A2A88" w:rsidRPr="00EB78A3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9A2A88" w:rsidRPr="00EB78A3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Анализ качества подготовки выпускников к итоговой аттестации.</w:t>
            </w:r>
          </w:p>
          <w:p w:rsidR="009A2A88" w:rsidRPr="00EB78A3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 Готовность учащихся4-х классов к обучению на II ступени школы.</w:t>
            </w:r>
          </w:p>
        </w:tc>
        <w:tc>
          <w:tcPr>
            <w:tcW w:w="1789" w:type="dxa"/>
          </w:tcPr>
          <w:p w:rsidR="009A2A88" w:rsidRPr="00EB78A3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Учителя предметники</w:t>
            </w:r>
          </w:p>
        </w:tc>
        <w:tc>
          <w:tcPr>
            <w:tcW w:w="2492" w:type="dxa"/>
          </w:tcPr>
          <w:p w:rsidR="009A2A88" w:rsidRPr="00EB78A3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Кононенко Л.Н.</w:t>
            </w:r>
          </w:p>
        </w:tc>
        <w:tc>
          <w:tcPr>
            <w:tcW w:w="1587" w:type="dxa"/>
          </w:tcPr>
          <w:p w:rsidR="009A2A88" w:rsidRPr="00BB3B34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апрель</w:t>
            </w:r>
          </w:p>
        </w:tc>
        <w:tc>
          <w:tcPr>
            <w:tcW w:w="3074" w:type="dxa"/>
          </w:tcPr>
          <w:p w:rsidR="009A2A88" w:rsidRPr="00BB3B34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Аналитическая справка по итогам предварительного тестирования в 9и 11 классах.</w:t>
            </w:r>
          </w:p>
          <w:p w:rsidR="009A2A88" w:rsidRPr="00BB3B34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Результаты классно-обобщающего контроля в 4-х кл.</w:t>
            </w:r>
          </w:p>
        </w:tc>
      </w:tr>
      <w:tr w:rsidR="00527E16" w:rsidRPr="00EB78A3">
        <w:trPr>
          <w:trHeight w:val="774"/>
        </w:trPr>
        <w:tc>
          <w:tcPr>
            <w:tcW w:w="516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5914" w:type="dxa"/>
          </w:tcPr>
          <w:p w:rsidR="00527E16" w:rsidRPr="00BB3B34" w:rsidRDefault="00527E16" w:rsidP="0010479A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Традиции внедрения преподавания «Основ православной культуры» в нашей школе</w:t>
            </w:r>
            <w:r w:rsidR="00BB3B3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89" w:type="dxa"/>
          </w:tcPr>
          <w:p w:rsidR="00527E16" w:rsidRPr="00BB3B34" w:rsidRDefault="00527E16" w:rsidP="0010479A">
            <w:pPr>
              <w:rPr>
                <w:bCs/>
                <w:sz w:val="22"/>
                <w:szCs w:val="22"/>
              </w:rPr>
            </w:pPr>
          </w:p>
          <w:p w:rsidR="00527E16" w:rsidRPr="00BB3B34" w:rsidRDefault="00527E16" w:rsidP="0010479A">
            <w:pPr>
              <w:rPr>
                <w:bCs/>
                <w:sz w:val="22"/>
                <w:szCs w:val="22"/>
              </w:rPr>
            </w:pPr>
            <w:proofErr w:type="spellStart"/>
            <w:r w:rsidRPr="00BB3B34">
              <w:rPr>
                <w:bCs/>
                <w:sz w:val="22"/>
                <w:szCs w:val="22"/>
              </w:rPr>
              <w:t>Педколлекти</w:t>
            </w:r>
            <w:r w:rsidR="00BB3B34">
              <w:rPr>
                <w:bCs/>
                <w:sz w:val="22"/>
                <w:szCs w:val="22"/>
              </w:rPr>
              <w:t>в</w:t>
            </w:r>
            <w:proofErr w:type="spellEnd"/>
          </w:p>
        </w:tc>
        <w:tc>
          <w:tcPr>
            <w:tcW w:w="2492" w:type="dxa"/>
          </w:tcPr>
          <w:p w:rsidR="00527E16" w:rsidRPr="00BB3B34" w:rsidRDefault="00527E16" w:rsidP="00527E16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B34">
              <w:rPr>
                <w:bCs/>
                <w:sz w:val="22"/>
                <w:szCs w:val="22"/>
              </w:rPr>
              <w:t>Авраменко</w:t>
            </w:r>
            <w:proofErr w:type="spellEnd"/>
            <w:r w:rsidRPr="00BB3B34">
              <w:rPr>
                <w:bCs/>
                <w:sz w:val="22"/>
                <w:szCs w:val="22"/>
              </w:rPr>
              <w:t xml:space="preserve"> И.Н.</w:t>
            </w:r>
          </w:p>
          <w:p w:rsidR="00527E16" w:rsidRPr="00BB3B34" w:rsidRDefault="00527E16" w:rsidP="00527E16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Калинина С.М.</w:t>
            </w:r>
          </w:p>
          <w:p w:rsidR="00527E16" w:rsidRPr="00BB3B34" w:rsidRDefault="00527E16" w:rsidP="00527E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:rsidR="00527E16" w:rsidRPr="00BB3B34" w:rsidRDefault="00BB3B34" w:rsidP="0010479A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апрель</w:t>
            </w:r>
          </w:p>
          <w:p w:rsidR="00527E16" w:rsidRPr="00BB3B34" w:rsidRDefault="00527E16" w:rsidP="00527E1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74" w:type="dxa"/>
          </w:tcPr>
          <w:p w:rsidR="00527E16" w:rsidRPr="00BB3B34" w:rsidRDefault="00BB3B34" w:rsidP="001047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Аналитическая справка</w:t>
            </w:r>
          </w:p>
        </w:tc>
      </w:tr>
      <w:tr w:rsidR="00527E16" w:rsidRPr="00EB78A3">
        <w:trPr>
          <w:trHeight w:val="1001"/>
        </w:trPr>
        <w:tc>
          <w:tcPr>
            <w:tcW w:w="516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17.</w:t>
            </w:r>
          </w:p>
        </w:tc>
        <w:tc>
          <w:tcPr>
            <w:tcW w:w="5914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Готовность учащихся  4-х классов к обучению на II ступени школы.</w:t>
            </w:r>
          </w:p>
        </w:tc>
        <w:tc>
          <w:tcPr>
            <w:tcW w:w="1789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Учителя 4-х классов.</w:t>
            </w:r>
          </w:p>
        </w:tc>
        <w:tc>
          <w:tcPr>
            <w:tcW w:w="2492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Ершова Н.А.</w:t>
            </w:r>
          </w:p>
        </w:tc>
        <w:tc>
          <w:tcPr>
            <w:tcW w:w="1587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апрель</w:t>
            </w:r>
          </w:p>
        </w:tc>
        <w:tc>
          <w:tcPr>
            <w:tcW w:w="3074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Результаты классно-обобщающего контроля в 4-х кл.</w:t>
            </w: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Аналитическая справка.</w:t>
            </w:r>
          </w:p>
        </w:tc>
      </w:tr>
      <w:tr w:rsidR="00527E16" w:rsidRPr="00EB78A3">
        <w:trPr>
          <w:trHeight w:val="690"/>
        </w:trPr>
        <w:tc>
          <w:tcPr>
            <w:tcW w:w="516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18.</w:t>
            </w:r>
          </w:p>
        </w:tc>
        <w:tc>
          <w:tcPr>
            <w:tcW w:w="5914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Организация летнего отдыха учащихся и летней практики.</w:t>
            </w: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492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Васюцкая Л.М.</w:t>
            </w:r>
          </w:p>
        </w:tc>
        <w:tc>
          <w:tcPr>
            <w:tcW w:w="1587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май</w:t>
            </w:r>
          </w:p>
        </w:tc>
        <w:tc>
          <w:tcPr>
            <w:tcW w:w="3074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Состояние графика работы на участке.</w:t>
            </w: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527E16" w:rsidRPr="00EB78A3">
        <w:trPr>
          <w:trHeight w:val="1173"/>
        </w:trPr>
        <w:tc>
          <w:tcPr>
            <w:tcW w:w="516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19.</w:t>
            </w:r>
          </w:p>
        </w:tc>
        <w:tc>
          <w:tcPr>
            <w:tcW w:w="5914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Состояние приема учащихся в 1 и 10 классы.</w:t>
            </w: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Классные руководители.</w:t>
            </w:r>
          </w:p>
        </w:tc>
        <w:tc>
          <w:tcPr>
            <w:tcW w:w="2492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Ершова Н.А.</w:t>
            </w: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Кононенко Л.Н.</w:t>
            </w:r>
          </w:p>
        </w:tc>
        <w:tc>
          <w:tcPr>
            <w:tcW w:w="1587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Май</w:t>
            </w:r>
          </w:p>
        </w:tc>
        <w:tc>
          <w:tcPr>
            <w:tcW w:w="3074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Формирование списков.</w:t>
            </w:r>
          </w:p>
        </w:tc>
      </w:tr>
      <w:tr w:rsidR="00527E16" w:rsidRPr="00EB78A3">
        <w:trPr>
          <w:trHeight w:val="796"/>
        </w:trPr>
        <w:tc>
          <w:tcPr>
            <w:tcW w:w="516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20.</w:t>
            </w:r>
          </w:p>
        </w:tc>
        <w:tc>
          <w:tcPr>
            <w:tcW w:w="5914" w:type="dxa"/>
          </w:tcPr>
          <w:p w:rsidR="00BB3B34" w:rsidRPr="00BB3B34" w:rsidRDefault="00527E16" w:rsidP="00BB3B34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Анализ выпол</w:t>
            </w:r>
            <w:r w:rsidR="00BB3B34">
              <w:rPr>
                <w:sz w:val="22"/>
                <w:szCs w:val="22"/>
              </w:rPr>
              <w:t>нения учебного плана и программ</w:t>
            </w:r>
          </w:p>
          <w:p w:rsidR="00BB3B34" w:rsidRDefault="00BB3B34" w:rsidP="00BB3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учебного года 2010-2011.</w:t>
            </w:r>
          </w:p>
          <w:p w:rsidR="00BB3B34" w:rsidRPr="00EB78A3" w:rsidRDefault="00BB3B34" w:rsidP="00BB3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аттестация в 9-х, 11-х классах </w:t>
            </w:r>
          </w:p>
        </w:tc>
        <w:tc>
          <w:tcPr>
            <w:tcW w:w="1789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Учителя-предметники.</w:t>
            </w:r>
          </w:p>
        </w:tc>
        <w:tc>
          <w:tcPr>
            <w:tcW w:w="2492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Зам. директора по УВР.</w:t>
            </w:r>
          </w:p>
        </w:tc>
        <w:tc>
          <w:tcPr>
            <w:tcW w:w="1587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май</w:t>
            </w:r>
          </w:p>
        </w:tc>
        <w:tc>
          <w:tcPr>
            <w:tcW w:w="3074" w:type="dxa"/>
          </w:tcPr>
          <w:p w:rsidR="00527E16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Аналитическая справка.</w:t>
            </w:r>
          </w:p>
          <w:p w:rsidR="00BB3B34" w:rsidRPr="00EB78A3" w:rsidRDefault="00BB3B34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</w:tc>
      </w:tr>
    </w:tbl>
    <w:p w:rsidR="000C2195" w:rsidRPr="00D13FD6" w:rsidRDefault="000C2195" w:rsidP="000C2195">
      <w:pPr>
        <w:tabs>
          <w:tab w:val="left" w:pos="3270"/>
        </w:tabs>
        <w:ind w:left="709"/>
      </w:pPr>
    </w:p>
    <w:p w:rsidR="006C2FC7" w:rsidRPr="003238EB" w:rsidRDefault="006C2FC7" w:rsidP="004B3C48">
      <w:pPr>
        <w:numPr>
          <w:ilvl w:val="0"/>
          <w:numId w:val="43"/>
        </w:numPr>
        <w:rPr>
          <w:b/>
          <w:sz w:val="22"/>
          <w:szCs w:val="22"/>
        </w:rPr>
      </w:pPr>
      <w:r w:rsidRPr="003238EB">
        <w:rPr>
          <w:b/>
        </w:rPr>
        <w:t>Информатизация образовательного процесса</w:t>
      </w:r>
    </w:p>
    <w:p w:rsidR="006C2FC7" w:rsidRPr="003238EB" w:rsidRDefault="006C2FC7" w:rsidP="003238EB">
      <w:pPr>
        <w:ind w:left="709" w:hanging="709"/>
        <w:rPr>
          <w:b/>
        </w:rPr>
      </w:pPr>
      <w:r w:rsidRPr="003238EB">
        <w:rPr>
          <w:b/>
        </w:rPr>
        <w:t xml:space="preserve">Цель: </w:t>
      </w:r>
      <w:r w:rsidRPr="003238EB">
        <w:rPr>
          <w:i/>
        </w:rPr>
        <w:t>повышение качества образования через активное внедрение информационных технологий.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490"/>
        <w:gridCol w:w="2919"/>
        <w:gridCol w:w="3476"/>
      </w:tblGrid>
      <w:tr w:rsidR="006C2FC7" w:rsidRPr="003238EB">
        <w:tc>
          <w:tcPr>
            <w:tcW w:w="567" w:type="dxa"/>
          </w:tcPr>
          <w:p w:rsidR="006C2FC7" w:rsidRPr="003238EB" w:rsidRDefault="006C2FC7" w:rsidP="005619EF"/>
        </w:tc>
        <w:tc>
          <w:tcPr>
            <w:tcW w:w="8490" w:type="dxa"/>
          </w:tcPr>
          <w:p w:rsidR="006C2FC7" w:rsidRPr="003238EB" w:rsidRDefault="006C2FC7" w:rsidP="005619EF">
            <w:r w:rsidRPr="003238EB">
              <w:t xml:space="preserve">Мероприятия </w:t>
            </w:r>
          </w:p>
        </w:tc>
        <w:tc>
          <w:tcPr>
            <w:tcW w:w="2919" w:type="dxa"/>
          </w:tcPr>
          <w:p w:rsidR="006C2FC7" w:rsidRPr="003238EB" w:rsidRDefault="006C2FC7" w:rsidP="005619EF">
            <w:pPr>
              <w:jc w:val="center"/>
            </w:pPr>
            <w:r w:rsidRPr="003238EB">
              <w:t>Сроки</w:t>
            </w:r>
          </w:p>
        </w:tc>
        <w:tc>
          <w:tcPr>
            <w:tcW w:w="3476" w:type="dxa"/>
          </w:tcPr>
          <w:p w:rsidR="006C2FC7" w:rsidRPr="003238EB" w:rsidRDefault="006C2FC7" w:rsidP="005619EF">
            <w:pPr>
              <w:jc w:val="center"/>
            </w:pPr>
            <w:r w:rsidRPr="003238EB">
              <w:t>Ответственные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 xml:space="preserve">Формирование школьной системы учета, регистрации и мониторинга </w:t>
            </w:r>
            <w:r w:rsidRPr="003238EB">
              <w:lastRenderedPageBreak/>
              <w:t>электронных образовательных ресурсов.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5619EF" w:rsidRPr="003238EB" w:rsidRDefault="005619EF" w:rsidP="005619EF"/>
          <w:p w:rsidR="006C2FC7" w:rsidRPr="003238EB" w:rsidRDefault="006C2FC7" w:rsidP="005619EF">
            <w:r w:rsidRPr="003238EB">
              <w:lastRenderedPageBreak/>
              <w:t>октябрь – ноябрь</w:t>
            </w:r>
          </w:p>
        </w:tc>
        <w:tc>
          <w:tcPr>
            <w:tcW w:w="3476" w:type="dxa"/>
          </w:tcPr>
          <w:p w:rsidR="006C2FC7" w:rsidRPr="003238EB" w:rsidRDefault="006C2FC7" w:rsidP="005619EF">
            <w:r w:rsidRPr="003238EB">
              <w:lastRenderedPageBreak/>
              <w:t>Белев И.Г.</w:t>
            </w:r>
          </w:p>
          <w:p w:rsidR="006C2FC7" w:rsidRPr="003238EB" w:rsidRDefault="002C232A" w:rsidP="005619EF">
            <w:proofErr w:type="spellStart"/>
            <w:r>
              <w:lastRenderedPageBreak/>
              <w:t>Гороненкова</w:t>
            </w:r>
            <w:proofErr w:type="spellEnd"/>
            <w:r>
              <w:t xml:space="preserve"> Ю.В.</w:t>
            </w:r>
          </w:p>
        </w:tc>
      </w:tr>
      <w:tr w:rsidR="002A049D" w:rsidRPr="003238EB">
        <w:tc>
          <w:tcPr>
            <w:tcW w:w="567" w:type="dxa"/>
          </w:tcPr>
          <w:p w:rsidR="002A049D" w:rsidRPr="003238EB" w:rsidRDefault="002A049D" w:rsidP="004B3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490" w:type="dxa"/>
          </w:tcPr>
          <w:p w:rsidR="002A049D" w:rsidRPr="00043E5D" w:rsidRDefault="00043E5D" w:rsidP="005619EF">
            <w:r w:rsidRPr="00043E5D">
              <w:t xml:space="preserve">Продолжить </w:t>
            </w:r>
            <w:r w:rsidR="002A049D" w:rsidRPr="00043E5D">
              <w:t xml:space="preserve">переход на новое Программное обеспечение </w:t>
            </w:r>
            <w:r>
              <w:t>(нач. в январе</w:t>
            </w:r>
            <w:r w:rsidR="002A049D" w:rsidRPr="00043E5D">
              <w:t xml:space="preserve"> 2010 года</w:t>
            </w:r>
            <w:r>
              <w:t>)</w:t>
            </w:r>
            <w:r w:rsidR="002A049D" w:rsidRPr="00043E5D">
              <w:t>.</w:t>
            </w:r>
          </w:p>
        </w:tc>
        <w:tc>
          <w:tcPr>
            <w:tcW w:w="2919" w:type="dxa"/>
          </w:tcPr>
          <w:p w:rsidR="002A049D" w:rsidRPr="003238EB" w:rsidRDefault="002A049D" w:rsidP="005619EF">
            <w:r w:rsidRPr="003238EB">
              <w:t>октябрь – ноябрь</w:t>
            </w:r>
          </w:p>
        </w:tc>
        <w:tc>
          <w:tcPr>
            <w:tcW w:w="3476" w:type="dxa"/>
          </w:tcPr>
          <w:p w:rsidR="002A049D" w:rsidRPr="003238EB" w:rsidRDefault="002A049D" w:rsidP="005619EF">
            <w:r w:rsidRPr="003238EB">
              <w:t>Любавина Н.М.</w:t>
            </w:r>
          </w:p>
          <w:p w:rsidR="002A049D" w:rsidRPr="003238EB" w:rsidRDefault="002A049D" w:rsidP="005619EF">
            <w:r w:rsidRPr="003238EB">
              <w:t>Белёв И.Г.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Формирование информационно-коммуникативной компетентности учащихся. Обучение навыкам работы с информацией.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Pr="003238EB" w:rsidRDefault="006C2FC7" w:rsidP="005619EF">
            <w:r w:rsidRPr="003238EB">
              <w:t>Учителя школы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Организация учебной деятельности детей с проблемами физического и психологического развития, одаренных детей.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сентябрь</w:t>
            </w:r>
          </w:p>
        </w:tc>
        <w:tc>
          <w:tcPr>
            <w:tcW w:w="3476" w:type="dxa"/>
          </w:tcPr>
          <w:p w:rsidR="006C2FC7" w:rsidRPr="003238EB" w:rsidRDefault="006C2FC7" w:rsidP="005619EF">
            <w:proofErr w:type="spellStart"/>
            <w:r w:rsidRPr="003238EB">
              <w:t>Штокман</w:t>
            </w:r>
            <w:proofErr w:type="spellEnd"/>
            <w:r w:rsidRPr="003238EB">
              <w:t xml:space="preserve"> С.А.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Повышение квалификации педагогов.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Pr="003238EB" w:rsidRDefault="00043E5D" w:rsidP="005619EF">
            <w:r>
              <w:t>Петрова Е.Р.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Семинар-практикум по обучению ИКТ, их применению на уроках учителей-предметников.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один раз в четверть</w:t>
            </w:r>
          </w:p>
        </w:tc>
        <w:tc>
          <w:tcPr>
            <w:tcW w:w="3476" w:type="dxa"/>
          </w:tcPr>
          <w:p w:rsidR="006C2FC7" w:rsidRPr="003238EB" w:rsidRDefault="00043E5D" w:rsidP="005619EF">
            <w:proofErr w:type="spellStart"/>
            <w:r>
              <w:t>Гороненкова</w:t>
            </w:r>
            <w:proofErr w:type="spellEnd"/>
            <w:r>
              <w:t xml:space="preserve"> Ю.В.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Оснащение школы компьютерной техникой.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Pr="003238EB" w:rsidRDefault="005619EF" w:rsidP="005619EF">
            <w:r w:rsidRPr="003238EB">
              <w:t>Любавина Н.М.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Приобретение программного обеспечения для учебного процесса.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Default="00043E5D" w:rsidP="005619EF">
            <w:r>
              <w:t>Любавина Н.М.,</w:t>
            </w:r>
          </w:p>
          <w:p w:rsidR="00043E5D" w:rsidRPr="003238EB" w:rsidRDefault="00043E5D" w:rsidP="005619EF">
            <w:proofErr w:type="spellStart"/>
            <w:r>
              <w:t>Гороненкова</w:t>
            </w:r>
            <w:proofErr w:type="spellEnd"/>
            <w:r>
              <w:t xml:space="preserve"> Ю.В.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043E5D" w:rsidP="005619EF">
            <w:r>
              <w:t>Продолжить с</w:t>
            </w:r>
            <w:r w:rsidR="006C2FC7" w:rsidRPr="003238EB">
              <w:t xml:space="preserve">оздание </w:t>
            </w:r>
            <w:proofErr w:type="gramStart"/>
            <w:r w:rsidR="006C2FC7" w:rsidRPr="003238EB">
              <w:t>школьного</w:t>
            </w:r>
            <w:proofErr w:type="gramEnd"/>
            <w:r w:rsidR="006C2FC7" w:rsidRPr="003238EB">
              <w:t xml:space="preserve"> </w:t>
            </w:r>
            <w:proofErr w:type="spellStart"/>
            <w:r w:rsidR="006C2FC7" w:rsidRPr="003238EB">
              <w:t>медиацентра</w:t>
            </w:r>
            <w:proofErr w:type="spellEnd"/>
            <w:r w:rsidR="006C2FC7" w:rsidRPr="003238EB">
              <w:t>.</w:t>
            </w:r>
          </w:p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2-х лет</w:t>
            </w:r>
          </w:p>
        </w:tc>
        <w:tc>
          <w:tcPr>
            <w:tcW w:w="3476" w:type="dxa"/>
          </w:tcPr>
          <w:p w:rsidR="006C2FC7" w:rsidRPr="003238EB" w:rsidRDefault="006C2FC7" w:rsidP="005619EF">
            <w:r w:rsidRPr="003238EB">
              <w:t>Администрация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Создание информационного банка «Из опыта работы с новыми информационными технологиями».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Pr="003238EB" w:rsidRDefault="00043E5D" w:rsidP="005619EF">
            <w:r>
              <w:t>Петрова Е.Р.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Использование компьютерных классов для проведения интегрированных уроков, факультативов, кружковой работы.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Pr="003238EB" w:rsidRDefault="006C2FC7" w:rsidP="005619EF">
            <w:r w:rsidRPr="003238EB">
              <w:t>Руководители МО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Использование информационных услуг. Интернета в практике работы школы.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Pr="003238EB" w:rsidRDefault="006C2FC7" w:rsidP="005619EF">
            <w:proofErr w:type="spellStart"/>
            <w:r w:rsidRPr="003238EB">
              <w:t>Штокман</w:t>
            </w:r>
            <w:proofErr w:type="spellEnd"/>
            <w:r w:rsidRPr="003238EB">
              <w:t xml:space="preserve"> С.А.</w:t>
            </w:r>
          </w:p>
          <w:p w:rsidR="006C2FC7" w:rsidRPr="003238EB" w:rsidRDefault="006C2FC7" w:rsidP="005619EF">
            <w:proofErr w:type="spellStart"/>
            <w:r w:rsidRPr="003238EB">
              <w:t>Кумачева</w:t>
            </w:r>
            <w:proofErr w:type="spellEnd"/>
            <w:r w:rsidRPr="003238EB">
              <w:t xml:space="preserve"> Е.Н.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 xml:space="preserve">Использование </w:t>
            </w:r>
            <w:proofErr w:type="spellStart"/>
            <w:r w:rsidRPr="003238EB">
              <w:t>медиапроектов</w:t>
            </w:r>
            <w:proofErr w:type="spellEnd"/>
            <w:r w:rsidRPr="003238EB">
              <w:t xml:space="preserve"> в образовательном процессе.</w:t>
            </w:r>
            <w:r w:rsidR="00043E5D">
              <w:t xml:space="preserve"> Активизация работы  с сайтом «1 сентября»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Pr="003238EB" w:rsidRDefault="00043E5D" w:rsidP="005619EF">
            <w:r>
              <w:t>Петрова Е.Р.</w:t>
            </w:r>
          </w:p>
        </w:tc>
      </w:tr>
    </w:tbl>
    <w:p w:rsidR="006C2FC7" w:rsidRPr="003238EB" w:rsidRDefault="006C2FC7" w:rsidP="006C2FC7">
      <w:pPr>
        <w:rPr>
          <w:b/>
        </w:rPr>
      </w:pPr>
    </w:p>
    <w:p w:rsidR="005619EF" w:rsidRDefault="005619EF" w:rsidP="006C2FC7">
      <w:pPr>
        <w:rPr>
          <w:rFonts w:ascii="Calibri" w:hAnsi="Calibri" w:cs="Arial"/>
          <w:b/>
        </w:rPr>
      </w:pPr>
    </w:p>
    <w:p w:rsidR="00DD59B6" w:rsidRDefault="00DD59B6" w:rsidP="006C2FC7">
      <w:pPr>
        <w:rPr>
          <w:rFonts w:ascii="Calibri" w:hAnsi="Calibri" w:cs="Arial"/>
          <w:b/>
        </w:rPr>
      </w:pPr>
    </w:p>
    <w:p w:rsidR="00DD59B6" w:rsidRDefault="00DD59B6" w:rsidP="006C2FC7">
      <w:pPr>
        <w:rPr>
          <w:rFonts w:ascii="Calibri" w:hAnsi="Calibri" w:cs="Arial"/>
          <w:b/>
        </w:rPr>
      </w:pPr>
    </w:p>
    <w:p w:rsidR="00DD59B6" w:rsidRDefault="00DD59B6" w:rsidP="006C2FC7">
      <w:pPr>
        <w:rPr>
          <w:rFonts w:ascii="Calibri" w:hAnsi="Calibri" w:cs="Arial"/>
          <w:b/>
        </w:rPr>
      </w:pPr>
    </w:p>
    <w:p w:rsidR="00204382" w:rsidRDefault="00204382" w:rsidP="004B3C48">
      <w:pPr>
        <w:numPr>
          <w:ilvl w:val="0"/>
          <w:numId w:val="43"/>
        </w:numPr>
        <w:rPr>
          <w:b/>
          <w:sz w:val="28"/>
          <w:szCs w:val="28"/>
        </w:rPr>
      </w:pPr>
      <w:r w:rsidRPr="003B55C1">
        <w:rPr>
          <w:b/>
        </w:rPr>
        <w:lastRenderedPageBreak/>
        <w:t xml:space="preserve"> </w:t>
      </w:r>
      <w:r w:rsidRPr="00204382">
        <w:rPr>
          <w:b/>
          <w:sz w:val="28"/>
          <w:szCs w:val="28"/>
        </w:rPr>
        <w:t>Охрана безопасности жизнедеятельности.</w:t>
      </w:r>
    </w:p>
    <w:p w:rsidR="00204382" w:rsidRDefault="00204382" w:rsidP="00204382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204382">
        <w:rPr>
          <w:b/>
          <w:sz w:val="28"/>
          <w:szCs w:val="28"/>
        </w:rPr>
        <w:t>Работа по обеспечению безопасности жизнедеятельности и предупреждению травматизма.</w:t>
      </w:r>
    </w:p>
    <w:p w:rsidR="00045BAB" w:rsidRPr="00204382" w:rsidRDefault="00045BAB" w:rsidP="00204382">
      <w:pPr>
        <w:ind w:left="567"/>
        <w:rPr>
          <w:b/>
          <w:sz w:val="28"/>
          <w:szCs w:val="28"/>
        </w:rPr>
      </w:pPr>
    </w:p>
    <w:p w:rsidR="00204382" w:rsidRDefault="00043E5D" w:rsidP="00043E5D">
      <w:pPr>
        <w:ind w:left="840"/>
        <w:rPr>
          <w:b/>
        </w:rPr>
      </w:pPr>
      <w:r>
        <w:rPr>
          <w:b/>
        </w:rPr>
        <w:t>9.1.</w:t>
      </w:r>
      <w:r w:rsidR="00204382" w:rsidRPr="003B55C1">
        <w:rPr>
          <w:b/>
        </w:rPr>
        <w:t>И</w:t>
      </w:r>
      <w:r w:rsidR="00045BAB">
        <w:rPr>
          <w:b/>
        </w:rPr>
        <w:t>нструктивно-методическая работа</w:t>
      </w:r>
    </w:p>
    <w:p w:rsidR="00045BAB" w:rsidRPr="003B55C1" w:rsidRDefault="00045BAB" w:rsidP="00045BAB">
      <w:pPr>
        <w:ind w:left="840"/>
        <w:rPr>
          <w:b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050"/>
        <w:gridCol w:w="2052"/>
        <w:gridCol w:w="3783"/>
      </w:tblGrid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Сроки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Ответственный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4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rPr>
                <w:b/>
                <w:i/>
              </w:rPr>
            </w:pPr>
            <w:r w:rsidRPr="003B55C1">
              <w:rPr>
                <w:b/>
                <w:i/>
              </w:rPr>
              <w:t>I. Работа с кадрами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/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/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Распределение обязанностей в работе по созданию безопасных условий труда и предупреждению детского травматизма между членами администрации и </w:t>
            </w:r>
            <w:proofErr w:type="spellStart"/>
            <w:r w:rsidRPr="003B55C1">
              <w:t>педколлектива</w:t>
            </w:r>
            <w:proofErr w:type="spellEnd"/>
            <w:r w:rsidRPr="003B55C1"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05.09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>
              <w:t>Любавина Н.М.</w:t>
            </w:r>
          </w:p>
        </w:tc>
      </w:tr>
      <w:tr w:rsidR="00204382" w:rsidRPr="003B55C1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Обучение членов трудового коллектива, вновь принимаемых на работу.</w:t>
            </w:r>
          </w:p>
          <w:p w:rsidR="00204382" w:rsidRPr="003B55C1" w:rsidRDefault="00204382" w:rsidP="0010479A">
            <w:r w:rsidRPr="003B55C1">
              <w:t>по разделу охрана труда.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Спасова С.А.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3.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регулярных инструктажей персонала школы по вопросам охраны труда с регистрацией в соответствующих журналах.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Спасова С.А.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4.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оперативных совещаний по вопросам состояния охраны труда в ОУ.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Спасова С.А.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rPr>
                <w:b/>
                <w:i/>
              </w:rPr>
            </w:pPr>
            <w:r w:rsidRPr="003B55C1">
              <w:t xml:space="preserve"> </w:t>
            </w:r>
            <w:r w:rsidRPr="003B55C1">
              <w:rPr>
                <w:b/>
                <w:i/>
              </w:rPr>
              <w:t>II. Работа с учащимися.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 </w:t>
            </w:r>
            <w:proofErr w:type="gramStart"/>
            <w:r w:rsidRPr="003B55C1">
              <w:t>Проведение повторных инструктажей во 2-3, 6-11 классах на начало учебного года) с регистрацией в журнале.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15.-9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proofErr w:type="spellStart"/>
            <w:r w:rsidRPr="003B55C1">
              <w:t>Штокман</w:t>
            </w:r>
            <w:proofErr w:type="spellEnd"/>
            <w:r w:rsidRPr="003B55C1">
              <w:t xml:space="preserve"> С.А. классные руководители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вводных инструктажей в 1-11 классах (на начало учебного года).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05.09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Васюцкая Л.М. классные руководители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3.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Проведение инструктажей при организации учебных занятий </w:t>
            </w:r>
            <w:proofErr w:type="gramStart"/>
            <w:r w:rsidRPr="003B55C1">
              <w:t>по</w:t>
            </w:r>
            <w:proofErr w:type="gramEnd"/>
            <w:r w:rsidRPr="003B55C1">
              <w:t xml:space="preserve"> </w:t>
            </w:r>
            <w:proofErr w:type="gramStart"/>
            <w:r w:rsidRPr="003B55C1">
              <w:t>спец</w:t>
            </w:r>
            <w:proofErr w:type="gramEnd"/>
            <w:r w:rsidRPr="003B55C1">
              <w:t>. предметам (вводных, на рабочем месте, повторных, внеурочных, целевых).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сентябрь, 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proofErr w:type="spellStart"/>
            <w:r w:rsidRPr="003B55C1">
              <w:t>Штокман</w:t>
            </w:r>
            <w:proofErr w:type="spellEnd"/>
            <w:r w:rsidRPr="003B55C1">
              <w:t xml:space="preserve"> С.А., зав. кабинетами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4.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тематических инструктажей в 1-11 классах в рамках классных часов: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пожарной безопасности;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электробезопасности;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дорожно-транспортной безопасности;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безопасности на воде и на льду;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безопасности на спортивной площадке;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безопасности при обнаружении взрывчатых веществ и подозрительных предметов;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о поведении в экстремальных ситуациях;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безопасного поведения на железной дороге;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поведения во время каникул.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 w:rsidRPr="003B55C1">
              <w:t xml:space="preserve">по планам </w:t>
            </w:r>
            <w:proofErr w:type="gramStart"/>
            <w:r w:rsidRPr="003B55C1">
              <w:t>классных</w:t>
            </w:r>
            <w:proofErr w:type="gramEnd"/>
            <w:r w:rsidRPr="003B55C1">
              <w:t xml:space="preserve">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 w:rsidRPr="003B55C1">
              <w:t>Васюцкая Л.М. классные руководители</w:t>
            </w:r>
          </w:p>
        </w:tc>
      </w:tr>
      <w:tr w:rsidR="00204382" w:rsidRPr="003B55C1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lastRenderedPageBreak/>
              <w:t>6.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целевых инструктажей при организации трудовой деятельности учащихся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Васюцкая Л.М. классные руководители</w:t>
            </w:r>
          </w:p>
        </w:tc>
      </w:tr>
      <w:tr w:rsidR="00204382" w:rsidRPr="003B55C1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7.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внеплановых инструктажей по вопросам состояния детского травматизма в школе, районе, городе.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Васюцкая Л.М., классные руководители</w:t>
            </w:r>
          </w:p>
        </w:tc>
      </w:tr>
      <w:tr w:rsidR="00204382" w:rsidRPr="003B55C1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8.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профилактических бесед работников ГИБДД, УВД, ОСВОДа, пожарной части № 6 с учащимися.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 раз в четверть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>
              <w:t>Беляков И.Н.</w:t>
            </w:r>
          </w:p>
        </w:tc>
      </w:tr>
      <w:tr w:rsidR="00204382" w:rsidRPr="003B55C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rPr>
                <w:b/>
                <w:i/>
              </w:rPr>
            </w:pPr>
            <w:r w:rsidRPr="003B55C1">
              <w:rPr>
                <w:b/>
                <w:i/>
              </w:rPr>
              <w:t>III. Работа с родителями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</w:tr>
      <w:tr w:rsidR="00204382" w:rsidRPr="003B55C1">
        <w:trPr>
          <w:trHeight w:val="1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Изучение с родителями вопросов обеспечения безопасности школьников в рамках педагогического всеобуча по темам:</w:t>
            </w:r>
          </w:p>
          <w:p w:rsidR="00204382" w:rsidRPr="003B55C1" w:rsidRDefault="00204382" w:rsidP="004B3C48">
            <w:pPr>
              <w:numPr>
                <w:ilvl w:val="0"/>
                <w:numId w:val="25"/>
              </w:numPr>
            </w:pPr>
            <w:r w:rsidRPr="003B55C1">
              <w:t>предупреждение правил пожарной безопасности;</w:t>
            </w:r>
          </w:p>
          <w:p w:rsidR="00204382" w:rsidRPr="003B55C1" w:rsidRDefault="00204382" w:rsidP="004B3C48">
            <w:pPr>
              <w:numPr>
                <w:ilvl w:val="0"/>
                <w:numId w:val="25"/>
              </w:numPr>
            </w:pPr>
            <w:r w:rsidRPr="003B55C1">
              <w:t>безопасное поведение на воде и на льду;</w:t>
            </w:r>
          </w:p>
          <w:p w:rsidR="00204382" w:rsidRPr="003B55C1" w:rsidRDefault="00204382" w:rsidP="004B3C48">
            <w:pPr>
              <w:numPr>
                <w:ilvl w:val="0"/>
                <w:numId w:val="25"/>
              </w:numPr>
            </w:pPr>
            <w:r w:rsidRPr="003B55C1">
              <w:t>правила безопасности при обнаружении взрывчатых веществ и подозрительных предметов;</w:t>
            </w:r>
          </w:p>
          <w:p w:rsidR="00204382" w:rsidRPr="003B55C1" w:rsidRDefault="00204382" w:rsidP="004B3C48">
            <w:pPr>
              <w:numPr>
                <w:ilvl w:val="0"/>
                <w:numId w:val="25"/>
              </w:numPr>
            </w:pPr>
            <w:r w:rsidRPr="003B55C1">
              <w:t>правила поведения учащихся в период каникул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 w:rsidRPr="003B55C1">
              <w:t xml:space="preserve">по плану </w:t>
            </w:r>
            <w:proofErr w:type="spellStart"/>
            <w:r w:rsidRPr="003B55C1">
              <w:t>пед</w:t>
            </w:r>
            <w:proofErr w:type="spellEnd"/>
            <w:r w:rsidRPr="003B55C1">
              <w:t>. всеобуча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proofErr w:type="spellStart"/>
            <w:r w:rsidRPr="003B55C1">
              <w:t>Васюцкая</w:t>
            </w:r>
            <w:proofErr w:type="spellEnd"/>
            <w:r w:rsidRPr="003B55C1">
              <w:t xml:space="preserve"> Л.М., классные руководители</w:t>
            </w:r>
          </w:p>
        </w:tc>
      </w:tr>
      <w:tr w:rsidR="00204382" w:rsidRPr="003B55C1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регулярных встреч с родителями работников ГИБДД, УВД, ОСВОДа, пожарной части.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 раз в четверть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Васюцкая Л.М., классные руководители</w:t>
            </w:r>
          </w:p>
        </w:tc>
      </w:tr>
    </w:tbl>
    <w:p w:rsidR="00204382" w:rsidRDefault="00204382" w:rsidP="00204382">
      <w:pPr>
        <w:jc w:val="right"/>
      </w:pPr>
    </w:p>
    <w:p w:rsidR="00796614" w:rsidRDefault="00796614" w:rsidP="00204382">
      <w:pPr>
        <w:jc w:val="right"/>
      </w:pPr>
    </w:p>
    <w:p w:rsidR="00796614" w:rsidRPr="003B55C1" w:rsidRDefault="00796614" w:rsidP="00204382">
      <w:pPr>
        <w:jc w:val="right"/>
      </w:pPr>
    </w:p>
    <w:p w:rsidR="00204382" w:rsidRPr="00796614" w:rsidRDefault="00043E5D" w:rsidP="00043E5D">
      <w:pPr>
        <w:rPr>
          <w:b/>
          <w:sz w:val="28"/>
          <w:szCs w:val="28"/>
        </w:rPr>
      </w:pPr>
      <w:r>
        <w:rPr>
          <w:b/>
        </w:rPr>
        <w:t>9.2.</w:t>
      </w:r>
      <w:r w:rsidR="00DD59B6">
        <w:rPr>
          <w:b/>
        </w:rPr>
        <w:t xml:space="preserve"> </w:t>
      </w:r>
      <w:r w:rsidR="00204382" w:rsidRPr="00204382">
        <w:rPr>
          <w:b/>
        </w:rPr>
        <w:t>Делопроизводство по охране труда</w:t>
      </w:r>
    </w:p>
    <w:p w:rsidR="00796614" w:rsidRPr="00204382" w:rsidRDefault="00796614" w:rsidP="00796614">
      <w:pPr>
        <w:ind w:left="840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759"/>
        <w:gridCol w:w="1916"/>
        <w:gridCol w:w="4210"/>
      </w:tblGrid>
      <w:tr w:rsidR="00204382" w:rsidRPr="003B55C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Сроки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Ответственный</w:t>
            </w:r>
          </w:p>
        </w:tc>
      </w:tr>
      <w:tr w:rsidR="00204382" w:rsidRPr="003B55C1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EA307A" w:rsidP="0010479A">
            <w:pPr>
              <w:jc w:val="center"/>
            </w:pPr>
            <w:r>
              <w:t>1.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Продолжение работы над пакетом локальных актов и документации по охране труда.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Спасова С.А.</w:t>
            </w:r>
          </w:p>
          <w:p w:rsidR="00204382" w:rsidRPr="003B55C1" w:rsidRDefault="00204382" w:rsidP="0010479A"/>
        </w:tc>
      </w:tr>
      <w:tr w:rsidR="00204382" w:rsidRPr="003B55C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EA307A" w:rsidP="0010479A">
            <w:pPr>
              <w:jc w:val="center"/>
            </w:pPr>
            <w:r>
              <w:t>2.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Заключение с профсоюзным комитетом соглашения по охране труда.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31.12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Спасова С.А.</w:t>
            </w:r>
          </w:p>
          <w:p w:rsidR="00204382" w:rsidRPr="003B55C1" w:rsidRDefault="00204382" w:rsidP="0010479A"/>
        </w:tc>
      </w:tr>
      <w:tr w:rsidR="00204382" w:rsidRPr="003B55C1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EA307A" w:rsidP="0010479A">
            <w:pPr>
              <w:jc w:val="center"/>
            </w:pPr>
            <w:r>
              <w:t>3.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 Состояние актов проверки выполнения соглашения по охране труда.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31.12 и до 30.06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Спасова С.А.</w:t>
            </w:r>
          </w:p>
          <w:p w:rsidR="00204382" w:rsidRPr="003B55C1" w:rsidRDefault="00204382" w:rsidP="0010479A"/>
        </w:tc>
      </w:tr>
      <w:tr w:rsidR="00204382" w:rsidRPr="003B55C1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EA307A" w:rsidP="0010479A">
            <w:pPr>
              <w:jc w:val="center"/>
            </w:pPr>
            <w:r>
              <w:t>4.</w:t>
            </w:r>
          </w:p>
          <w:p w:rsidR="00204382" w:rsidRPr="005162EA" w:rsidRDefault="00204382" w:rsidP="0010479A">
            <w:pPr>
              <w:jc w:val="center"/>
            </w:pP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EA307A">
            <w:r w:rsidRPr="005162EA">
              <w:t xml:space="preserve">Аттестация </w:t>
            </w:r>
            <w:r w:rsidR="00EA307A">
              <w:t xml:space="preserve"> рабочих мест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EA307A" w:rsidP="0010479A">
            <w:pPr>
              <w:jc w:val="center"/>
            </w:pPr>
            <w:r>
              <w:t xml:space="preserve"> в течение года</w:t>
            </w:r>
          </w:p>
          <w:p w:rsidR="00204382" w:rsidRPr="005162EA" w:rsidRDefault="00204382" w:rsidP="0010479A">
            <w:pPr>
              <w:jc w:val="center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r>
              <w:t>Спасова С.А.</w:t>
            </w:r>
          </w:p>
        </w:tc>
      </w:tr>
    </w:tbl>
    <w:p w:rsidR="00204382" w:rsidRPr="003B55C1" w:rsidRDefault="00204382" w:rsidP="00204382"/>
    <w:p w:rsidR="00EA307A" w:rsidRDefault="00EA307A" w:rsidP="00204382">
      <w:pPr>
        <w:rPr>
          <w:b/>
        </w:rPr>
      </w:pPr>
    </w:p>
    <w:p w:rsidR="00EA307A" w:rsidRDefault="00EA307A" w:rsidP="00204382">
      <w:pPr>
        <w:rPr>
          <w:b/>
        </w:rPr>
      </w:pPr>
    </w:p>
    <w:p w:rsidR="00204382" w:rsidRDefault="00043E5D" w:rsidP="00204382">
      <w:pPr>
        <w:rPr>
          <w:b/>
        </w:rPr>
      </w:pPr>
      <w:r>
        <w:rPr>
          <w:b/>
        </w:rPr>
        <w:t xml:space="preserve">9.3. </w:t>
      </w:r>
      <w:r w:rsidRPr="00204382">
        <w:rPr>
          <w:b/>
        </w:rPr>
        <w:t xml:space="preserve"> </w:t>
      </w:r>
      <w:r w:rsidR="00204382" w:rsidRPr="00204382">
        <w:rPr>
          <w:b/>
        </w:rPr>
        <w:t>Создание безопасных условий труда</w:t>
      </w:r>
    </w:p>
    <w:p w:rsidR="00796614" w:rsidRPr="00204382" w:rsidRDefault="00796614" w:rsidP="00204382">
      <w:pPr>
        <w:rPr>
          <w:b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869"/>
        <w:gridCol w:w="1941"/>
        <w:gridCol w:w="4075"/>
      </w:tblGrid>
      <w:tr w:rsidR="00204382" w:rsidRPr="003B55C1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lastRenderedPageBreak/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Сроки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Ответственный</w:t>
            </w:r>
          </w:p>
        </w:tc>
      </w:tr>
      <w:tr w:rsidR="00204382" w:rsidRPr="003B55C1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Проверка учебных кабинетов и мастерских на предмет соответствия требованиям техники безопасности, проверка наличия и правильности заполнения журналов инструктажей.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EA307A" w:rsidP="0010479A">
            <w:pPr>
              <w:jc w:val="center"/>
            </w:pPr>
            <w:r>
              <w:t>Сентябрь,</w:t>
            </w:r>
          </w:p>
          <w:p w:rsidR="00EA307A" w:rsidRPr="003B55C1" w:rsidRDefault="00EA307A" w:rsidP="0010479A">
            <w:pPr>
              <w:jc w:val="center"/>
            </w:pPr>
            <w:r>
              <w:t>февраль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Спасова С.А.</w:t>
            </w:r>
          </w:p>
          <w:p w:rsidR="00204382" w:rsidRPr="003B55C1" w:rsidRDefault="00204382" w:rsidP="0010479A"/>
        </w:tc>
      </w:tr>
      <w:tr w:rsidR="00204382" w:rsidRPr="003B55C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Ревизия системы пожаротушения.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EA307A" w:rsidP="0010479A">
            <w:pPr>
              <w:jc w:val="center"/>
            </w:pPr>
            <w:r>
              <w:t>до 29.07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4B5791">
              <w:t>Спасова С.А.</w:t>
            </w:r>
            <w:r>
              <w:t xml:space="preserve"> Беляков И.Н.</w:t>
            </w:r>
          </w:p>
        </w:tc>
      </w:tr>
      <w:tr w:rsidR="00204382" w:rsidRPr="003B55C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3.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Промывка и </w:t>
            </w:r>
            <w:proofErr w:type="spellStart"/>
            <w:r w:rsidRPr="003B55C1">
              <w:t>опрессовка</w:t>
            </w:r>
            <w:proofErr w:type="spellEnd"/>
            <w:r w:rsidRPr="003B55C1">
              <w:t xml:space="preserve"> отопительной системы.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25.08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4B5791">
              <w:t>Спасова С.А.</w:t>
            </w:r>
          </w:p>
        </w:tc>
      </w:tr>
      <w:tr w:rsidR="00204382" w:rsidRPr="003B55C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4.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roofErr w:type="spellStart"/>
            <w:r w:rsidRPr="003B55C1">
              <w:t>Прозвонка</w:t>
            </w:r>
            <w:proofErr w:type="spellEnd"/>
            <w:r w:rsidRPr="003B55C1">
              <w:t xml:space="preserve"> электрических сетей.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EA307A" w:rsidP="0010479A">
            <w:pPr>
              <w:jc w:val="center"/>
            </w:pPr>
            <w:r>
              <w:t>до 29.07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4B5791">
              <w:t>Спасова С.А.</w:t>
            </w:r>
          </w:p>
        </w:tc>
      </w:tr>
      <w:tr w:rsidR="00204382" w:rsidRPr="003B55C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5.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Приобретение защитных сре</w:t>
            </w:r>
            <w:proofErr w:type="gramStart"/>
            <w:r w:rsidRPr="003B55C1">
              <w:t>дств дл</w:t>
            </w:r>
            <w:proofErr w:type="gramEnd"/>
            <w:r w:rsidRPr="003B55C1">
              <w:t>я преподавателей спец. кабинетов и технического персонала школы.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Любавина Н.М.</w:t>
            </w:r>
          </w:p>
          <w:p w:rsidR="00204382" w:rsidRDefault="00204382" w:rsidP="0010479A">
            <w:r w:rsidRPr="004B5791">
              <w:t>Спасова С.А.</w:t>
            </w:r>
          </w:p>
          <w:p w:rsidR="00204382" w:rsidRDefault="00EA307A" w:rsidP="0010479A">
            <w:r>
              <w:t>Васильева И.Г.</w:t>
            </w:r>
          </w:p>
        </w:tc>
      </w:tr>
      <w:tr w:rsidR="00204382" w:rsidRPr="003B55C1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6.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Переоснащение школы новыми огнетушителями и перезарядка </w:t>
            </w:r>
            <w:proofErr w:type="gramStart"/>
            <w:r w:rsidRPr="003B55C1">
              <w:t>имеющихся</w:t>
            </w:r>
            <w:proofErr w:type="gramEnd"/>
            <w:r w:rsidRPr="003B55C1"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EA307A" w:rsidP="0010479A">
            <w:pPr>
              <w:jc w:val="center"/>
            </w:pPr>
            <w:r>
              <w:t>до 01.09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4B5791">
              <w:t>Спасова С.А.</w:t>
            </w:r>
            <w:r>
              <w:t xml:space="preserve"> </w:t>
            </w:r>
          </w:p>
          <w:p w:rsidR="00204382" w:rsidRDefault="00204382" w:rsidP="0010479A">
            <w:r>
              <w:t>Беляков И.Н.</w:t>
            </w:r>
          </w:p>
        </w:tc>
      </w:tr>
      <w:tr w:rsidR="00204382" w:rsidRPr="003B55C1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>
              <w:t>7</w:t>
            </w:r>
            <w:r w:rsidR="00045BAB">
              <w:t>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испытания спортивных снарядов.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август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Петрова Ю.Н.</w:t>
            </w:r>
          </w:p>
        </w:tc>
      </w:tr>
    </w:tbl>
    <w:p w:rsidR="00204382" w:rsidRDefault="00204382" w:rsidP="00204382"/>
    <w:p w:rsidR="00796614" w:rsidRDefault="00796614" w:rsidP="00204382"/>
    <w:p w:rsidR="00796614" w:rsidRDefault="00796614" w:rsidP="00204382"/>
    <w:p w:rsidR="00796614" w:rsidRDefault="00796614" w:rsidP="00204382"/>
    <w:p w:rsidR="00796614" w:rsidRPr="003B55C1" w:rsidRDefault="00796614" w:rsidP="00204382"/>
    <w:p w:rsidR="00204382" w:rsidRDefault="00204382" w:rsidP="004B3C48">
      <w:pPr>
        <w:numPr>
          <w:ilvl w:val="1"/>
          <w:numId w:val="38"/>
        </w:numPr>
        <w:rPr>
          <w:b/>
        </w:rPr>
      </w:pPr>
      <w:r w:rsidRPr="00204382">
        <w:rPr>
          <w:b/>
        </w:rPr>
        <w:t>Обеспечение б</w:t>
      </w:r>
      <w:r w:rsidR="00796614">
        <w:rPr>
          <w:b/>
        </w:rPr>
        <w:t>езопасности учащихся на дорогах</w:t>
      </w:r>
    </w:p>
    <w:p w:rsidR="00796614" w:rsidRPr="00204382" w:rsidRDefault="00796614" w:rsidP="00796614">
      <w:pPr>
        <w:ind w:left="360"/>
        <w:rPr>
          <w:b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869"/>
        <w:gridCol w:w="1941"/>
        <w:gridCol w:w="4075"/>
      </w:tblGrid>
      <w:tr w:rsidR="00204382" w:rsidRPr="003B55C1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Сроки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Ответственный</w:t>
            </w:r>
          </w:p>
        </w:tc>
      </w:tr>
      <w:tr w:rsidR="00204382" w:rsidRPr="003B55C1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Организация работы отряда ЮИД. Планирование и осуществление совместной деятельности с ГИПДД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05.09. В течение года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Васюцкая Л.М.</w:t>
            </w:r>
          </w:p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членами отряда ЮИД бесед, викторин, соревнований с учащимися начальных классов в ходе тематических месячников.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 раз в четверть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Васюцкая Л.М.</w:t>
            </w:r>
          </w:p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3.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Оформление информационных уголков по правилам дорожного движения, противопожарной безопасности и мерам безопасности на воде.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 раз в четверть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4.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месячников безопасности на дорогах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по особому плану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Васюцкая Л.М.</w:t>
            </w:r>
          </w:p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5.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Встречи работников ГАИ с учащимися. Беседы о безопасности на дорогах.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 раз в четверть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6.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классными руководителями занятий с учащимися по предупреждению дорожно-транспортного травматизма.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Васюцкая Л.М.</w:t>
            </w:r>
          </w:p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7.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Оформление кабинета по ПДД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август, апрель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lastRenderedPageBreak/>
              <w:t>8.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Приобретение обучающихся игр и компьютерного обеспечения по правилам безопасного поведения на дорогах.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Васюцкая Л.М.</w:t>
            </w:r>
          </w:p>
          <w:p w:rsidR="00204382" w:rsidRPr="003B55C1" w:rsidRDefault="00204382" w:rsidP="0010479A">
            <w:r>
              <w:t>Беляков И.Н.</w:t>
            </w:r>
          </w:p>
        </w:tc>
      </w:tr>
    </w:tbl>
    <w:p w:rsidR="00204382" w:rsidRPr="003B55C1" w:rsidRDefault="00204382" w:rsidP="00204382"/>
    <w:p w:rsidR="00204382" w:rsidRDefault="00204382" w:rsidP="004B3C48">
      <w:pPr>
        <w:numPr>
          <w:ilvl w:val="1"/>
          <w:numId w:val="38"/>
        </w:numPr>
        <w:rPr>
          <w:b/>
        </w:rPr>
      </w:pPr>
      <w:r w:rsidRPr="003B55C1">
        <w:rPr>
          <w:b/>
        </w:rPr>
        <w:t>Обеспечение курса ОБЖ</w:t>
      </w:r>
    </w:p>
    <w:p w:rsidR="00796614" w:rsidRPr="003B55C1" w:rsidRDefault="00796614" w:rsidP="00796614">
      <w:pPr>
        <w:ind w:left="840"/>
        <w:rPr>
          <w:b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603"/>
        <w:gridCol w:w="1867"/>
        <w:gridCol w:w="4415"/>
      </w:tblGrid>
      <w:tr w:rsidR="00204382" w:rsidRPr="003B55C1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Сроки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Ответственный</w:t>
            </w:r>
          </w:p>
        </w:tc>
      </w:tr>
      <w:tr w:rsidR="00204382" w:rsidRPr="003B55C1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1.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практических занятий по ОБЖ с учащимися.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3B55C1">
              <w:t xml:space="preserve">Беляков И.Н., </w:t>
            </w:r>
          </w:p>
          <w:p w:rsidR="00204382" w:rsidRPr="003B55C1" w:rsidRDefault="00204382" w:rsidP="0010479A">
            <w:r w:rsidRPr="003B55C1">
              <w:t>классные  руководители</w:t>
            </w:r>
          </w:p>
        </w:tc>
      </w:tr>
      <w:tr w:rsidR="00204382" w:rsidRPr="003B55C1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2.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Проведение уроков ОБЖ и тематических классных часов.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3B55C1">
              <w:t>Беляков И.Н.</w:t>
            </w:r>
          </w:p>
          <w:p w:rsidR="00204382" w:rsidRPr="003B55C1" w:rsidRDefault="00204382" w:rsidP="0010479A">
            <w:r w:rsidRPr="003B55C1">
              <w:t xml:space="preserve"> классные  руководители</w:t>
            </w:r>
          </w:p>
        </w:tc>
      </w:tr>
      <w:tr w:rsidR="00204382" w:rsidRPr="003B55C1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>
              <w:t>3</w:t>
            </w:r>
            <w:r w:rsidRPr="003B55C1">
              <w:t>.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Обеспечение библиотеки Учебно-методической литературой по курсу ОБЖ.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Любавина Н.М.</w:t>
            </w:r>
          </w:p>
          <w:p w:rsidR="00204382" w:rsidRPr="003B55C1" w:rsidRDefault="00204382" w:rsidP="0010479A">
            <w:r w:rsidRPr="003B55C1">
              <w:t>Беляков И.Н.</w:t>
            </w:r>
          </w:p>
        </w:tc>
      </w:tr>
      <w:tr w:rsidR="00204382" w:rsidRPr="003B55C1">
        <w:trPr>
          <w:trHeight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>
              <w:t>4.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бесед классными руководителями с детьми перед выходом</w:t>
            </w:r>
            <w:r>
              <w:t xml:space="preserve"> или выездом </w:t>
            </w:r>
            <w:r w:rsidRPr="003B55C1">
              <w:t xml:space="preserve"> на внешкольные мероприятия, перед началом трудовой практики и в канун каникул с записью в журнале инструктажей.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Васюцкая Л.М.</w:t>
            </w:r>
          </w:p>
        </w:tc>
      </w:tr>
      <w:tr w:rsidR="00204382" w:rsidRPr="003B55C1">
        <w:trPr>
          <w:trHeight w:val="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>
              <w:t>5.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Продолжение исследования по проблеме зависимости состояния травматизма от </w:t>
            </w:r>
            <w:proofErr w:type="spellStart"/>
            <w:r w:rsidRPr="003B55C1">
              <w:t>космобиологических</w:t>
            </w:r>
            <w:proofErr w:type="spellEnd"/>
            <w:r w:rsidRPr="003B55C1">
              <w:t xml:space="preserve"> факторов. Прогнозирование неблагоприятных периодов.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 Директор,</w:t>
            </w:r>
          </w:p>
        </w:tc>
      </w:tr>
    </w:tbl>
    <w:p w:rsidR="00204382" w:rsidRPr="003B55C1" w:rsidRDefault="00204382" w:rsidP="00204382">
      <w:pPr>
        <w:jc w:val="center"/>
        <w:rPr>
          <w:b/>
        </w:rPr>
      </w:pPr>
    </w:p>
    <w:p w:rsidR="00204382" w:rsidRDefault="00204382" w:rsidP="004B3C48">
      <w:pPr>
        <w:numPr>
          <w:ilvl w:val="1"/>
          <w:numId w:val="38"/>
        </w:numPr>
        <w:rPr>
          <w:b/>
        </w:rPr>
      </w:pPr>
      <w:r w:rsidRPr="00204382">
        <w:rPr>
          <w:b/>
        </w:rPr>
        <w:t>Организа</w:t>
      </w:r>
      <w:r w:rsidR="00796614">
        <w:rPr>
          <w:b/>
        </w:rPr>
        <w:t>ция гражданской обороны</w:t>
      </w:r>
    </w:p>
    <w:p w:rsidR="00796614" w:rsidRPr="00204382" w:rsidRDefault="00796614" w:rsidP="00796614">
      <w:pPr>
        <w:ind w:left="480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101"/>
        <w:gridCol w:w="2000"/>
        <w:gridCol w:w="3651"/>
      </w:tblGrid>
      <w:tr w:rsidR="00204382" w:rsidRPr="003B55C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Сроки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Ответственный</w:t>
            </w:r>
          </w:p>
        </w:tc>
      </w:tr>
      <w:tr w:rsidR="00204382" w:rsidRPr="003B55C1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Подведение итогов ГО и ЧС за 2008 год и постановка задач на 2009 год. Издание приказа.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05.01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Уточнение и корректировка плана ГО и плана по предупреждению чрезвычайных ситуаций природного и техногенного характера.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05.01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3.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Уточнение номенклатуры дел по ведению ГО.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01.09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4.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Организация подготовки руководящего состава по 14 часовой программе.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по особому плану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5.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Организация подготовки постоянного состава по 14 часовой программе.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по особому плану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6.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Отработка элементов плана ГО школы.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7.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командно-штабных учений, как итогового занятия по 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ноябрь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>
        <w:trPr>
          <w:trHeight w:val="1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lastRenderedPageBreak/>
              <w:t>8.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декады ГО:</w:t>
            </w:r>
          </w:p>
          <w:p w:rsidR="00204382" w:rsidRPr="003B55C1" w:rsidRDefault="00204382" w:rsidP="0010479A">
            <w:r w:rsidRPr="003B55C1">
              <w:t>- инструктивное совещание по проведению «Дня защиты детей»;</w:t>
            </w:r>
          </w:p>
          <w:p w:rsidR="00204382" w:rsidRPr="003B55C1" w:rsidRDefault="00204382" w:rsidP="0010479A">
            <w:r w:rsidRPr="003B55C1">
              <w:t>- организационно-подготовительная работа ко «Дню защиты детей»;</w:t>
            </w:r>
          </w:p>
          <w:p w:rsidR="00204382" w:rsidRPr="003B55C1" w:rsidRDefault="00204382" w:rsidP="0010479A">
            <w:r w:rsidRPr="003B55C1">
              <w:t>- проведение «Дня защиты детей»;</w:t>
            </w:r>
          </w:p>
          <w:p w:rsidR="00204382" w:rsidRPr="003B55C1" w:rsidRDefault="00204382" w:rsidP="0010479A">
            <w:r w:rsidRPr="003B55C1">
              <w:t>- совещание по итогам «Дня защиты детей». Издание итогового приказа.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 w:rsidRPr="003B55C1">
              <w:t>17.04</w:t>
            </w: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 w:rsidRPr="003B55C1">
              <w:t>06.05</w:t>
            </w: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 w:rsidRPr="003B55C1">
              <w:t>11.05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9.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Ревизия оснащения учебных кабинетов комплектами индивидуальных средств защиты.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апрель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10.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Оформление и оснащение кабинета ОБЖ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Беляков И.Н.</w:t>
            </w:r>
          </w:p>
        </w:tc>
      </w:tr>
    </w:tbl>
    <w:p w:rsidR="00204382" w:rsidRDefault="00204382" w:rsidP="00204382">
      <w:pPr>
        <w:rPr>
          <w:b/>
        </w:rPr>
      </w:pPr>
    </w:p>
    <w:p w:rsidR="00204382" w:rsidRDefault="00204382" w:rsidP="004B3C48">
      <w:pPr>
        <w:numPr>
          <w:ilvl w:val="1"/>
          <w:numId w:val="38"/>
        </w:numPr>
        <w:rPr>
          <w:b/>
        </w:rPr>
      </w:pPr>
      <w:r w:rsidRPr="00204382">
        <w:rPr>
          <w:b/>
        </w:rPr>
        <w:t>Мероприятия по предуп</w:t>
      </w:r>
      <w:r w:rsidR="00796614">
        <w:rPr>
          <w:b/>
        </w:rPr>
        <w:t>реждению террористических актов</w:t>
      </w:r>
    </w:p>
    <w:p w:rsidR="00796614" w:rsidRPr="00204382" w:rsidRDefault="00796614" w:rsidP="00796614">
      <w:pPr>
        <w:ind w:left="480"/>
        <w:rPr>
          <w:b/>
        </w:rPr>
      </w:pPr>
    </w:p>
    <w:tbl>
      <w:tblPr>
        <w:tblW w:w="161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645"/>
        <w:gridCol w:w="2114"/>
        <w:gridCol w:w="3861"/>
      </w:tblGrid>
      <w:tr w:rsidR="00204382" w:rsidRPr="003B55C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Сроки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Ответственный</w:t>
            </w:r>
          </w:p>
        </w:tc>
      </w:tr>
      <w:tr w:rsidR="00204382" w:rsidRPr="003B55C1">
        <w:trPr>
          <w:trHeight w:val="2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6" w:rsidRDefault="00204382" w:rsidP="0010479A">
            <w:r w:rsidRPr="003B55C1">
              <w:t xml:space="preserve">1. </w:t>
            </w:r>
          </w:p>
          <w:p w:rsidR="00DD59B6" w:rsidRPr="00DD59B6" w:rsidRDefault="00DD59B6" w:rsidP="00DD59B6"/>
          <w:p w:rsidR="00DD59B6" w:rsidRPr="00DD59B6" w:rsidRDefault="00DD59B6" w:rsidP="00DD59B6"/>
          <w:p w:rsidR="00DD59B6" w:rsidRPr="00DD59B6" w:rsidRDefault="00DD59B6" w:rsidP="00DD59B6"/>
          <w:p w:rsidR="00DD59B6" w:rsidRPr="00DD59B6" w:rsidRDefault="00DD59B6" w:rsidP="00DD59B6"/>
          <w:p w:rsidR="00204382" w:rsidRPr="00DD59B6" w:rsidRDefault="00204382" w:rsidP="00DD59B6">
            <w:pPr>
              <w:tabs>
                <w:tab w:val="left" w:pos="765"/>
              </w:tabs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rPr>
                <w:b/>
              </w:rPr>
            </w:pPr>
            <w:r w:rsidRPr="003B55C1">
              <w:rPr>
                <w:b/>
              </w:rPr>
              <w:t xml:space="preserve">Инструктажи </w:t>
            </w:r>
            <w:proofErr w:type="spellStart"/>
            <w:r w:rsidRPr="003B55C1">
              <w:rPr>
                <w:b/>
              </w:rPr>
              <w:t>пед</w:t>
            </w:r>
            <w:proofErr w:type="spellEnd"/>
            <w:r w:rsidRPr="003B55C1">
              <w:rPr>
                <w:b/>
              </w:rPr>
              <w:t>. персонала и учащихся по темам:</w:t>
            </w:r>
          </w:p>
          <w:p w:rsidR="00204382" w:rsidRPr="003B55C1" w:rsidRDefault="00204382" w:rsidP="004B3C48">
            <w:pPr>
              <w:numPr>
                <w:ilvl w:val="0"/>
                <w:numId w:val="26"/>
              </w:numPr>
            </w:pPr>
            <w:r w:rsidRPr="003B55C1">
              <w:t>действия по предупреждению установки взрывчатых веществ;</w:t>
            </w:r>
          </w:p>
          <w:p w:rsidR="00204382" w:rsidRPr="003B55C1" w:rsidRDefault="00204382" w:rsidP="004B3C48">
            <w:pPr>
              <w:numPr>
                <w:ilvl w:val="0"/>
                <w:numId w:val="26"/>
              </w:numPr>
            </w:pPr>
            <w:r w:rsidRPr="003B55C1">
              <w:t>действия при обнаружении подозрительных предметов;</w:t>
            </w:r>
          </w:p>
          <w:p w:rsidR="00204382" w:rsidRPr="00DD59B6" w:rsidRDefault="00204382" w:rsidP="004B3C48">
            <w:pPr>
              <w:numPr>
                <w:ilvl w:val="0"/>
                <w:numId w:val="26"/>
              </w:numPr>
            </w:pPr>
            <w:r w:rsidRPr="003B55C1">
              <w:t>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6" w:rsidRDefault="00204382" w:rsidP="0010479A">
            <w:r w:rsidRPr="003B55C1">
              <w:t>в течение года</w:t>
            </w:r>
          </w:p>
          <w:p w:rsidR="00DD59B6" w:rsidRPr="00DD59B6" w:rsidRDefault="00DD59B6" w:rsidP="00DD59B6"/>
          <w:p w:rsidR="00DD59B6" w:rsidRPr="00DD59B6" w:rsidRDefault="00DD59B6" w:rsidP="00DD59B6"/>
          <w:p w:rsidR="00DD59B6" w:rsidRPr="00DD59B6" w:rsidRDefault="00DD59B6" w:rsidP="00DD59B6"/>
          <w:p w:rsidR="00204382" w:rsidRPr="00DD59B6" w:rsidRDefault="00204382" w:rsidP="00DD59B6"/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Любавина Н.М.</w:t>
            </w:r>
          </w:p>
          <w:p w:rsidR="00DD59B6" w:rsidRDefault="00204382" w:rsidP="00DD59B6">
            <w:r w:rsidRPr="003B55C1">
              <w:t>Беляков И.Н., классные руководители</w:t>
            </w:r>
          </w:p>
          <w:p w:rsidR="00204382" w:rsidRPr="00DD59B6" w:rsidRDefault="00204382" w:rsidP="00DD59B6">
            <w:pPr>
              <w:tabs>
                <w:tab w:val="left" w:pos="1200"/>
              </w:tabs>
            </w:pPr>
          </w:p>
        </w:tc>
      </w:tr>
      <w:tr w:rsidR="00204382" w:rsidRPr="003B55C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2.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Ежедневная проверка и опечатывание подсобных помещений, подвалов и чердаков.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в течение года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Спасова С.А.</w:t>
            </w:r>
          </w:p>
          <w:p w:rsidR="00204382" w:rsidRPr="003B55C1" w:rsidRDefault="00EA307A" w:rsidP="0010479A">
            <w:r>
              <w:t>Васильева И.Г.</w:t>
            </w:r>
          </w:p>
        </w:tc>
      </w:tr>
      <w:tr w:rsidR="00204382" w:rsidRPr="003B55C1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3.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Отработка практических действий по эвакуации персонала школы и учащихся по сигналу тревоги.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2 раза в год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Любавина Н.М.</w:t>
            </w:r>
          </w:p>
          <w:p w:rsidR="00204382" w:rsidRPr="003B55C1" w:rsidRDefault="00204382" w:rsidP="0010479A">
            <w:r w:rsidRPr="003B55C1">
              <w:t xml:space="preserve"> классные руководители</w:t>
            </w:r>
          </w:p>
        </w:tc>
      </w:tr>
      <w:tr w:rsidR="00204382" w:rsidRPr="003B55C1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4.  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Обследование территории и прилегающих помещений во время проведения массовых мероприятий с учащимися.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в течение года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Любавина Н.М.</w:t>
            </w:r>
          </w:p>
          <w:p w:rsidR="00204382" w:rsidRDefault="00204382" w:rsidP="0010479A">
            <w:r>
              <w:t>Спасова С.А.</w:t>
            </w:r>
          </w:p>
          <w:p w:rsidR="00204382" w:rsidRPr="003B55C1" w:rsidRDefault="00EA307A" w:rsidP="0010479A">
            <w:r>
              <w:t>Васильева И.Г.</w:t>
            </w:r>
          </w:p>
        </w:tc>
      </w:tr>
      <w:tr w:rsidR="00204382" w:rsidRPr="003B55C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5.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Наблюдение за автотранспортом, находящимся в пределах зоны безопасности школы.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в течение года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Дежурный администратор</w:t>
            </w:r>
          </w:p>
        </w:tc>
      </w:tr>
    </w:tbl>
    <w:p w:rsidR="00204382" w:rsidRPr="003B55C1" w:rsidRDefault="00204382" w:rsidP="00204382">
      <w:pPr>
        <w:ind w:left="360"/>
      </w:pPr>
    </w:p>
    <w:p w:rsidR="00796614" w:rsidRPr="00796614" w:rsidRDefault="00204382" w:rsidP="004B3C48">
      <w:pPr>
        <w:numPr>
          <w:ilvl w:val="1"/>
          <w:numId w:val="38"/>
        </w:numPr>
      </w:pPr>
      <w:r w:rsidRPr="00204382">
        <w:rPr>
          <w:b/>
        </w:rPr>
        <w:t>Мероприятия по противопожарной безопасности</w:t>
      </w:r>
    </w:p>
    <w:p w:rsidR="00204382" w:rsidRPr="003B55C1" w:rsidRDefault="00204382" w:rsidP="00796614">
      <w:r w:rsidRPr="003B55C1">
        <w:tab/>
      </w:r>
    </w:p>
    <w:tbl>
      <w:tblPr>
        <w:tblW w:w="161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226"/>
        <w:gridCol w:w="2033"/>
        <w:gridCol w:w="3361"/>
      </w:tblGrid>
      <w:tr w:rsidR="00204382" w:rsidRPr="003B55C1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Сроки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Ответственный</w:t>
            </w:r>
          </w:p>
        </w:tc>
      </w:tr>
      <w:tr w:rsidR="00204382" w:rsidRPr="003B55C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lastRenderedPageBreak/>
              <w:t>1.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Обновление инструкции по правилам пожарной безопасности и планов эвакуации с порядком действий при пожаре.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Оформление противопожарного уголка в коридоре 1-го этажа.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3.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Избрание общественного инспектора по пожарной безопасности и создание добровольной пожарной дружины на общем собрании трудового коллектива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01.09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4.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Организация работы юных пожарных из числа обучающихся (ДЮП).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15.09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5.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Изучение с работниками школы Правил пожарной безопасности.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 раз в год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Беляков И.Н.</w:t>
            </w:r>
          </w:p>
        </w:tc>
      </w:tr>
      <w:tr w:rsidR="00204382" w:rsidRPr="003B55C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6.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Проведение с </w:t>
            </w:r>
            <w:proofErr w:type="gramStart"/>
            <w:r w:rsidRPr="003B55C1">
              <w:t>обучающимися</w:t>
            </w:r>
            <w:proofErr w:type="gramEnd"/>
            <w:r w:rsidRPr="003B55C1">
              <w:t xml:space="preserve"> бесед и занятий по правилам пожарной безопасности согласно программе.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 раз в четверть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Беляков И.Н. классные руководители</w:t>
            </w:r>
          </w:p>
        </w:tc>
      </w:tr>
      <w:tr w:rsidR="00204382" w:rsidRPr="003B55C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7.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Проведение с </w:t>
            </w:r>
            <w:proofErr w:type="gramStart"/>
            <w:r w:rsidRPr="003B55C1">
              <w:t>обучающимися</w:t>
            </w:r>
            <w:proofErr w:type="gramEnd"/>
            <w:r w:rsidRPr="003B55C1">
              <w:t xml:space="preserve"> инструктажа по правилам пожарной безопасности с регистрацией в специальном журнале.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сентябрь, январь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8.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Организация инструктажей по правилам пожарной безопасности со всеми работниками школы с регистрацией в специальном журнале.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октябрь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Любавина Н.М.</w:t>
            </w:r>
          </w:p>
        </w:tc>
      </w:tr>
      <w:tr w:rsidR="00204382" w:rsidRPr="003B55C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9.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практических занятий с обучающимися и работниками школы по отработке плана эвакуации в случае возникновения пожара.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апрель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3B55C1">
              <w:t>Беляков И.Н.</w:t>
            </w:r>
          </w:p>
          <w:p w:rsidR="00204382" w:rsidRPr="003B55C1" w:rsidRDefault="00204382" w:rsidP="0010479A">
            <w:r>
              <w:t>Администрация</w:t>
            </w:r>
          </w:p>
        </w:tc>
      </w:tr>
      <w:tr w:rsidR="00204382" w:rsidRPr="003B55C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10.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EA307A">
            <w:r w:rsidRPr="003B55C1">
              <w:t>Проведение обработки огнезащитным составом сгораемых конструкций чердачных помеще</w:t>
            </w:r>
            <w:r w:rsidR="00EA307A">
              <w:t>ний.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 раз в 3 года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Спасова С.А.</w:t>
            </w:r>
          </w:p>
          <w:p w:rsidR="00204382" w:rsidRPr="003B55C1" w:rsidRDefault="00EA307A" w:rsidP="0010479A">
            <w:r>
              <w:t>Васильева И.Г.</w:t>
            </w:r>
          </w:p>
        </w:tc>
      </w:tr>
      <w:tr w:rsidR="00204382" w:rsidRPr="003B55C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11.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 Проведение проверки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август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.</w:t>
            </w:r>
          </w:p>
          <w:p w:rsidR="00204382" w:rsidRPr="003B55C1" w:rsidRDefault="00EA307A" w:rsidP="0010479A">
            <w:r>
              <w:t xml:space="preserve"> Васильева И.Г.</w:t>
            </w:r>
          </w:p>
        </w:tc>
      </w:tr>
      <w:tr w:rsidR="00204382" w:rsidRPr="003B55C1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12.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перезарядки химических пенных огнетушителей, а также контрольное взвешивание углекислотных и порошковых огнетушителей. Занесение номеров огнетушителей в журнал учета первичных средств пожаротушение.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июнь-август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EA307A" w:rsidP="0010479A">
            <w:r>
              <w:t>Беляков И.Н.</w:t>
            </w:r>
          </w:p>
        </w:tc>
      </w:tr>
      <w:tr w:rsidR="00204382" w:rsidRPr="003B55C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13.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технического обслуживания и проверка работоспособности внутренних пожарных кранов с составлением акта.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ежегодно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EA307A" w:rsidP="0010479A">
            <w:r>
              <w:t xml:space="preserve"> Беляков И.Н.</w:t>
            </w:r>
          </w:p>
        </w:tc>
      </w:tr>
      <w:tr w:rsidR="00204382" w:rsidRPr="003B55C1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14.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Оборудование запасных выходов из здания школы легко открывающимися запорами и обозначение их святящимися табло от аварийного освещения и указательными знаками.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Спасова С.А.</w:t>
            </w:r>
          </w:p>
          <w:p w:rsidR="00204382" w:rsidRPr="003B55C1" w:rsidRDefault="00EA307A" w:rsidP="0010479A">
            <w:r>
              <w:t>Васильева И.Г.</w:t>
            </w:r>
          </w:p>
        </w:tc>
      </w:tr>
      <w:tr w:rsidR="00204382" w:rsidRPr="003B55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15.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Закрытие на замки дверей чердачных помещений.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постоянно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Спасова С.А.</w:t>
            </w:r>
          </w:p>
          <w:p w:rsidR="00204382" w:rsidRPr="003B55C1" w:rsidRDefault="00EA307A" w:rsidP="0010479A">
            <w:r>
              <w:t>Васильева И.Г.</w:t>
            </w:r>
          </w:p>
        </w:tc>
      </w:tr>
      <w:tr w:rsidR="00204382" w:rsidRPr="003B55C1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lastRenderedPageBreak/>
              <w:t>16.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Проверка исправности электроустановок, </w:t>
            </w:r>
            <w:proofErr w:type="spellStart"/>
            <w:r w:rsidRPr="003B55C1">
              <w:t>электровыключателей</w:t>
            </w:r>
            <w:proofErr w:type="spellEnd"/>
            <w:r w:rsidRPr="003B55C1">
              <w:t>, наличия в электрощитах стандартных предохранителей и отсутствия оголенных проводов.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Спасова С.А.</w:t>
            </w:r>
          </w:p>
          <w:p w:rsidR="00204382" w:rsidRPr="003B55C1" w:rsidRDefault="00EA307A" w:rsidP="0010479A">
            <w:r>
              <w:t>Васильева И.Г.</w:t>
            </w:r>
          </w:p>
        </w:tc>
      </w:tr>
      <w:tr w:rsidR="00204382" w:rsidRPr="003B55C1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17.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мероприятий, установка во времени их проведения обязательного дежурства работников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Васюцкая Л.М.</w:t>
            </w:r>
          </w:p>
          <w:p w:rsidR="00204382" w:rsidRPr="003B55C1" w:rsidRDefault="00204382" w:rsidP="0010479A">
            <w:r w:rsidRPr="003B55C1">
              <w:t xml:space="preserve"> классные руководители</w:t>
            </w:r>
          </w:p>
        </w:tc>
      </w:tr>
      <w:tr w:rsidR="00204382" w:rsidRPr="003B55C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20.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Разработка системы оповещения при пожаре.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август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Любавина Н.М.</w:t>
            </w:r>
          </w:p>
        </w:tc>
      </w:tr>
      <w:tr w:rsidR="00204382" w:rsidRPr="003B55C1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21.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Систематическая очистка территории школы от мусора, недопущение его сжигания на территории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постоянно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Администрация</w:t>
            </w:r>
          </w:p>
        </w:tc>
      </w:tr>
    </w:tbl>
    <w:p w:rsidR="00204382" w:rsidRDefault="00204382" w:rsidP="00204382">
      <w:pPr>
        <w:ind w:left="927"/>
        <w:rPr>
          <w:b/>
          <w:sz w:val="28"/>
          <w:szCs w:val="28"/>
        </w:rPr>
      </w:pPr>
    </w:p>
    <w:p w:rsidR="00204382" w:rsidRPr="00204382" w:rsidRDefault="00204382" w:rsidP="004B3C48">
      <w:pPr>
        <w:numPr>
          <w:ilvl w:val="0"/>
          <w:numId w:val="43"/>
        </w:numPr>
        <w:rPr>
          <w:sz w:val="28"/>
          <w:szCs w:val="28"/>
        </w:rPr>
      </w:pPr>
      <w:r w:rsidRPr="00204382">
        <w:rPr>
          <w:b/>
          <w:sz w:val="28"/>
          <w:szCs w:val="28"/>
        </w:rPr>
        <w:t>Охрана здоровья и обеспечение санитарно-гигиенического режима.</w:t>
      </w:r>
    </w:p>
    <w:p w:rsidR="00204382" w:rsidRPr="005162EA" w:rsidRDefault="00204382" w:rsidP="00204382">
      <w:pPr>
        <w:rPr>
          <w:i/>
        </w:rPr>
      </w:pPr>
      <w:r w:rsidRPr="005162EA">
        <w:rPr>
          <w:b/>
          <w:i/>
        </w:rPr>
        <w:t>Цель:</w:t>
      </w:r>
      <w:r w:rsidRPr="005162EA">
        <w:t xml:space="preserve"> </w:t>
      </w:r>
      <w:r w:rsidRPr="005162EA">
        <w:rPr>
          <w:i/>
        </w:rPr>
        <w:t>обеспечение мер по сохранению и укреплению здоровья</w:t>
      </w:r>
    </w:p>
    <w:tbl>
      <w:tblPr>
        <w:tblpPr w:leftFromText="180" w:rightFromText="180" w:vertAnchor="text" w:horzAnchor="margin" w:tblpX="-743" w:tblpY="91"/>
        <w:tblW w:w="1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8866"/>
        <w:gridCol w:w="91"/>
        <w:gridCol w:w="3326"/>
        <w:gridCol w:w="3562"/>
      </w:tblGrid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 w:rsidRPr="005162EA">
              <w:t>№</w:t>
            </w:r>
          </w:p>
        </w:tc>
        <w:tc>
          <w:tcPr>
            <w:tcW w:w="8866" w:type="dxa"/>
          </w:tcPr>
          <w:p w:rsidR="00204382" w:rsidRPr="005162EA" w:rsidRDefault="00204382" w:rsidP="00471A57"/>
        </w:tc>
        <w:tc>
          <w:tcPr>
            <w:tcW w:w="3417" w:type="dxa"/>
            <w:gridSpan w:val="2"/>
          </w:tcPr>
          <w:p w:rsidR="00204382" w:rsidRPr="005162EA" w:rsidRDefault="00204382" w:rsidP="00471A57">
            <w:pPr>
              <w:jc w:val="center"/>
            </w:pPr>
            <w:r w:rsidRPr="005162EA">
              <w:t>Срок</w:t>
            </w:r>
          </w:p>
        </w:tc>
        <w:tc>
          <w:tcPr>
            <w:tcW w:w="3562" w:type="dxa"/>
          </w:tcPr>
          <w:p w:rsidR="00204382" w:rsidRPr="005162EA" w:rsidRDefault="00204382" w:rsidP="00471A57">
            <w:pPr>
              <w:jc w:val="center"/>
            </w:pPr>
            <w:r w:rsidRPr="005162EA">
              <w:t>Ответственные</w:t>
            </w:r>
          </w:p>
        </w:tc>
      </w:tr>
      <w:tr w:rsidR="00204382" w:rsidRPr="005162EA">
        <w:trPr>
          <w:trHeight w:val="616"/>
        </w:trPr>
        <w:tc>
          <w:tcPr>
            <w:tcW w:w="534" w:type="dxa"/>
          </w:tcPr>
          <w:p w:rsidR="00204382" w:rsidRPr="00DD59B6" w:rsidRDefault="00204382" w:rsidP="00471A57">
            <w:pPr>
              <w:jc w:val="center"/>
            </w:pPr>
            <w:r>
              <w:t>1.</w:t>
            </w:r>
          </w:p>
        </w:tc>
        <w:tc>
          <w:tcPr>
            <w:tcW w:w="8866" w:type="dxa"/>
          </w:tcPr>
          <w:p w:rsidR="00204382" w:rsidRPr="00DD59B6" w:rsidRDefault="00204382" w:rsidP="00471A57">
            <w:r w:rsidRPr="005162EA">
              <w:t>Медицинский осмотр учителей и учащихс</w:t>
            </w:r>
            <w:r w:rsidR="00DD59B6">
              <w:t>я</w:t>
            </w:r>
          </w:p>
        </w:tc>
        <w:tc>
          <w:tcPr>
            <w:tcW w:w="3417" w:type="dxa"/>
            <w:gridSpan w:val="2"/>
          </w:tcPr>
          <w:p w:rsidR="00204382" w:rsidRPr="005162EA" w:rsidRDefault="00DD59B6" w:rsidP="00471A57">
            <w:r>
              <w:t xml:space="preserve">                    </w:t>
            </w:r>
            <w:r w:rsidR="00204382" w:rsidRPr="005162EA">
              <w:t>декабрь</w:t>
            </w:r>
          </w:p>
        </w:tc>
        <w:tc>
          <w:tcPr>
            <w:tcW w:w="3562" w:type="dxa"/>
          </w:tcPr>
          <w:p w:rsidR="00204382" w:rsidRPr="00DD59B6" w:rsidRDefault="00204382" w:rsidP="00471A57">
            <w:r>
              <w:t>Большакова Т.Н.</w:t>
            </w:r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t>2.</w:t>
            </w:r>
          </w:p>
        </w:tc>
        <w:tc>
          <w:tcPr>
            <w:tcW w:w="8866" w:type="dxa"/>
          </w:tcPr>
          <w:p w:rsidR="00204382" w:rsidRPr="00DD59B6" w:rsidRDefault="00204382" w:rsidP="00471A57">
            <w:r w:rsidRPr="005162EA">
              <w:t>День здоровья</w:t>
            </w:r>
          </w:p>
        </w:tc>
        <w:tc>
          <w:tcPr>
            <w:tcW w:w="3417" w:type="dxa"/>
            <w:gridSpan w:val="2"/>
          </w:tcPr>
          <w:p w:rsidR="00204382" w:rsidRPr="005162EA" w:rsidRDefault="00204382" w:rsidP="00471A57">
            <w:pPr>
              <w:jc w:val="center"/>
            </w:pPr>
            <w:r w:rsidRPr="005162EA">
              <w:t>сентябрь, май</w:t>
            </w:r>
          </w:p>
        </w:tc>
        <w:tc>
          <w:tcPr>
            <w:tcW w:w="3562" w:type="dxa"/>
          </w:tcPr>
          <w:p w:rsidR="00204382" w:rsidRDefault="00204382" w:rsidP="00471A57">
            <w:r w:rsidRPr="005162EA">
              <w:t xml:space="preserve"> </w:t>
            </w:r>
            <w:r>
              <w:t xml:space="preserve"> Васюцкая Л.М.</w:t>
            </w:r>
          </w:p>
          <w:p w:rsidR="00204382" w:rsidRDefault="00204382" w:rsidP="00471A57">
            <w:r>
              <w:t>Беляков И.Н.</w:t>
            </w:r>
          </w:p>
          <w:p w:rsidR="00204382" w:rsidRPr="005162EA" w:rsidRDefault="00204382" w:rsidP="00471A57">
            <w:r>
              <w:t>учителя физкультуры</w:t>
            </w:r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t>3.</w:t>
            </w:r>
          </w:p>
        </w:tc>
        <w:tc>
          <w:tcPr>
            <w:tcW w:w="8866" w:type="dxa"/>
          </w:tcPr>
          <w:p w:rsidR="00204382" w:rsidRPr="005162EA" w:rsidRDefault="00204382" w:rsidP="00471A57">
            <w:r w:rsidRPr="005162EA">
              <w:t>Соблюдение санитарно-гигиенического режима в школе (ежедневно) Тепловой и световой режим в школе</w:t>
            </w:r>
            <w:r>
              <w:t>.</w:t>
            </w:r>
          </w:p>
          <w:p w:rsidR="00204382" w:rsidRPr="005162EA" w:rsidRDefault="00204382" w:rsidP="00471A57"/>
        </w:tc>
        <w:tc>
          <w:tcPr>
            <w:tcW w:w="3417" w:type="dxa"/>
            <w:gridSpan w:val="2"/>
          </w:tcPr>
          <w:p w:rsidR="00204382" w:rsidRPr="005162EA" w:rsidRDefault="00204382" w:rsidP="00471A57">
            <w:pPr>
              <w:jc w:val="center"/>
            </w:pPr>
          </w:p>
        </w:tc>
        <w:tc>
          <w:tcPr>
            <w:tcW w:w="3562" w:type="dxa"/>
          </w:tcPr>
          <w:p w:rsidR="00204382" w:rsidRDefault="00204382" w:rsidP="00471A57">
            <w:r>
              <w:t>Спасова С.А.</w:t>
            </w:r>
          </w:p>
          <w:p w:rsidR="00204382" w:rsidRPr="005162EA" w:rsidRDefault="00EA307A" w:rsidP="00471A57">
            <w:r>
              <w:t>Васильева И.Г.</w:t>
            </w:r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t>4.</w:t>
            </w:r>
          </w:p>
        </w:tc>
        <w:tc>
          <w:tcPr>
            <w:tcW w:w="8866" w:type="dxa"/>
          </w:tcPr>
          <w:p w:rsidR="00204382" w:rsidRPr="005162EA" w:rsidRDefault="00204382" w:rsidP="00471A57">
            <w:r w:rsidRPr="005162EA">
              <w:t>Организация горячего питания учащихся в школьной столовой</w:t>
            </w:r>
          </w:p>
        </w:tc>
        <w:tc>
          <w:tcPr>
            <w:tcW w:w="3417" w:type="dxa"/>
            <w:gridSpan w:val="2"/>
          </w:tcPr>
          <w:p w:rsidR="00204382" w:rsidRPr="005162EA" w:rsidRDefault="00204382" w:rsidP="00471A57">
            <w:pPr>
              <w:jc w:val="center"/>
            </w:pPr>
            <w:r w:rsidRPr="005162EA">
              <w:t>до 17 сентября</w:t>
            </w:r>
          </w:p>
        </w:tc>
        <w:tc>
          <w:tcPr>
            <w:tcW w:w="3562" w:type="dxa"/>
          </w:tcPr>
          <w:p w:rsidR="00204382" w:rsidRPr="005162EA" w:rsidRDefault="00204382" w:rsidP="00471A57">
            <w:r w:rsidRPr="005162EA">
              <w:t xml:space="preserve">Классные руководители </w:t>
            </w:r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t>5.</w:t>
            </w:r>
          </w:p>
        </w:tc>
        <w:tc>
          <w:tcPr>
            <w:tcW w:w="8866" w:type="dxa"/>
          </w:tcPr>
          <w:p w:rsidR="00204382" w:rsidRPr="005162EA" w:rsidRDefault="00204382" w:rsidP="00471A57">
            <w:r w:rsidRPr="005162EA">
              <w:t>Анализ показателей здоровья и физического развития учащихся школы</w:t>
            </w:r>
          </w:p>
        </w:tc>
        <w:tc>
          <w:tcPr>
            <w:tcW w:w="3417" w:type="dxa"/>
            <w:gridSpan w:val="2"/>
          </w:tcPr>
          <w:p w:rsidR="00204382" w:rsidRPr="005162EA" w:rsidRDefault="00204382" w:rsidP="00471A57">
            <w:pPr>
              <w:jc w:val="center"/>
            </w:pPr>
            <w:r w:rsidRPr="005162EA">
              <w:t>сентябрь</w:t>
            </w:r>
          </w:p>
        </w:tc>
        <w:tc>
          <w:tcPr>
            <w:tcW w:w="3562" w:type="dxa"/>
          </w:tcPr>
          <w:p w:rsidR="00204382" w:rsidRPr="005162EA" w:rsidRDefault="00204382" w:rsidP="00471A57">
            <w:proofErr w:type="spellStart"/>
            <w:r w:rsidRPr="005162EA">
              <w:t>Валеолог</w:t>
            </w:r>
            <w:proofErr w:type="spellEnd"/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t>6.</w:t>
            </w:r>
          </w:p>
        </w:tc>
        <w:tc>
          <w:tcPr>
            <w:tcW w:w="8866" w:type="dxa"/>
          </w:tcPr>
          <w:p w:rsidR="00204382" w:rsidRPr="005162EA" w:rsidRDefault="00204382" w:rsidP="00471A57">
            <w:r w:rsidRPr="005162EA">
              <w:t>Закрепление классов за учебными кабинетами с целью поддержания санитарного режима</w:t>
            </w:r>
          </w:p>
        </w:tc>
        <w:tc>
          <w:tcPr>
            <w:tcW w:w="3417" w:type="dxa"/>
            <w:gridSpan w:val="2"/>
          </w:tcPr>
          <w:p w:rsidR="00204382" w:rsidRPr="005162EA" w:rsidRDefault="00204382" w:rsidP="00471A57">
            <w:pPr>
              <w:jc w:val="center"/>
            </w:pPr>
            <w:r w:rsidRPr="005162EA">
              <w:t>сентябрь</w:t>
            </w:r>
          </w:p>
        </w:tc>
        <w:tc>
          <w:tcPr>
            <w:tcW w:w="3562" w:type="dxa"/>
          </w:tcPr>
          <w:p w:rsidR="00204382" w:rsidRPr="005162EA" w:rsidRDefault="00204382" w:rsidP="00471A57">
            <w:proofErr w:type="spellStart"/>
            <w:r>
              <w:t>Штокман</w:t>
            </w:r>
            <w:proofErr w:type="spellEnd"/>
            <w:r>
              <w:t xml:space="preserve"> С.А.</w:t>
            </w:r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t>7.</w:t>
            </w:r>
          </w:p>
        </w:tc>
        <w:tc>
          <w:tcPr>
            <w:tcW w:w="8866" w:type="dxa"/>
          </w:tcPr>
          <w:p w:rsidR="00204382" w:rsidRPr="005162EA" w:rsidRDefault="00204382" w:rsidP="00471A57">
            <w:r w:rsidRPr="005162EA">
              <w:t>Проведение генеральных уборок помещения школы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417" w:type="dxa"/>
            <w:gridSpan w:val="2"/>
          </w:tcPr>
          <w:p w:rsidR="00204382" w:rsidRPr="005162EA" w:rsidRDefault="00204382" w:rsidP="00471A57">
            <w:pPr>
              <w:jc w:val="center"/>
            </w:pPr>
            <w:r w:rsidRPr="005162EA">
              <w:t>1 раз в месяц</w:t>
            </w:r>
          </w:p>
        </w:tc>
        <w:tc>
          <w:tcPr>
            <w:tcW w:w="3562" w:type="dxa"/>
          </w:tcPr>
          <w:p w:rsidR="00204382" w:rsidRDefault="00204382" w:rsidP="00471A57">
            <w:r>
              <w:t>Спасова С.А.</w:t>
            </w:r>
          </w:p>
          <w:p w:rsidR="009B1C5F" w:rsidRDefault="009B1C5F" w:rsidP="00471A57">
            <w:r>
              <w:t>Васильева И.Г.</w:t>
            </w:r>
          </w:p>
          <w:p w:rsidR="00204382" w:rsidRPr="005162EA" w:rsidRDefault="00204382" w:rsidP="00471A57">
            <w:r w:rsidRPr="005162EA">
              <w:t>классные руководители</w:t>
            </w:r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t>8</w:t>
            </w:r>
            <w:r w:rsidRPr="005162EA">
              <w:t>.</w:t>
            </w:r>
          </w:p>
        </w:tc>
        <w:tc>
          <w:tcPr>
            <w:tcW w:w="8866" w:type="dxa"/>
          </w:tcPr>
          <w:p w:rsidR="00204382" w:rsidRPr="005162EA" w:rsidRDefault="00204382" w:rsidP="00471A57">
            <w:r w:rsidRPr="005162EA">
              <w:t>Организация  системы дежурства по школе классов, учителей, администрации</w:t>
            </w:r>
          </w:p>
        </w:tc>
        <w:tc>
          <w:tcPr>
            <w:tcW w:w="3417" w:type="dxa"/>
            <w:gridSpan w:val="2"/>
          </w:tcPr>
          <w:p w:rsidR="00204382" w:rsidRPr="005162EA" w:rsidRDefault="00204382" w:rsidP="00471A57">
            <w:pPr>
              <w:jc w:val="center"/>
            </w:pPr>
            <w:r w:rsidRPr="005162EA">
              <w:t>сентябрь</w:t>
            </w:r>
          </w:p>
        </w:tc>
        <w:tc>
          <w:tcPr>
            <w:tcW w:w="3562" w:type="dxa"/>
          </w:tcPr>
          <w:p w:rsidR="00204382" w:rsidRPr="005162EA" w:rsidRDefault="00204382" w:rsidP="00471A57">
            <w:proofErr w:type="spellStart"/>
            <w:r w:rsidRPr="005162EA">
              <w:t>Штокман</w:t>
            </w:r>
            <w:proofErr w:type="spellEnd"/>
            <w:r w:rsidRPr="005162EA">
              <w:t xml:space="preserve"> С.А.</w:t>
            </w:r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t>9</w:t>
            </w:r>
            <w:r w:rsidRPr="005162EA">
              <w:t>.</w:t>
            </w:r>
          </w:p>
        </w:tc>
        <w:tc>
          <w:tcPr>
            <w:tcW w:w="8866" w:type="dxa"/>
          </w:tcPr>
          <w:p w:rsidR="00204382" w:rsidRPr="005162EA" w:rsidRDefault="00204382" w:rsidP="00471A57">
            <w:r w:rsidRPr="005162EA">
              <w:t>Организация специальных медицинских групп на уроках физической культуры</w:t>
            </w:r>
          </w:p>
        </w:tc>
        <w:tc>
          <w:tcPr>
            <w:tcW w:w="3417" w:type="dxa"/>
            <w:gridSpan w:val="2"/>
          </w:tcPr>
          <w:p w:rsidR="00204382" w:rsidRPr="005162EA" w:rsidRDefault="00204382" w:rsidP="00471A57">
            <w:pPr>
              <w:jc w:val="center"/>
            </w:pPr>
            <w:r w:rsidRPr="005162EA">
              <w:t>сентябрь</w:t>
            </w:r>
          </w:p>
        </w:tc>
        <w:tc>
          <w:tcPr>
            <w:tcW w:w="3562" w:type="dxa"/>
          </w:tcPr>
          <w:p w:rsidR="00204382" w:rsidRPr="005162EA" w:rsidRDefault="00204382" w:rsidP="00471A57">
            <w:r w:rsidRPr="005162EA">
              <w:t>Большакова Т.Н.</w:t>
            </w:r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t>10.</w:t>
            </w:r>
          </w:p>
        </w:tc>
        <w:tc>
          <w:tcPr>
            <w:tcW w:w="8866" w:type="dxa"/>
          </w:tcPr>
          <w:p w:rsidR="00204382" w:rsidRPr="005162EA" w:rsidRDefault="00204382" w:rsidP="00471A57">
            <w:r w:rsidRPr="005162EA">
              <w:t>Предупреждение школьного травматизма</w:t>
            </w:r>
          </w:p>
        </w:tc>
        <w:tc>
          <w:tcPr>
            <w:tcW w:w="3417" w:type="dxa"/>
            <w:gridSpan w:val="2"/>
          </w:tcPr>
          <w:p w:rsidR="00204382" w:rsidRPr="005162EA" w:rsidRDefault="00204382" w:rsidP="00471A57">
            <w:r>
              <w:t>В течение года</w:t>
            </w:r>
          </w:p>
        </w:tc>
        <w:tc>
          <w:tcPr>
            <w:tcW w:w="3562" w:type="dxa"/>
          </w:tcPr>
          <w:p w:rsidR="00204382" w:rsidRPr="005162EA" w:rsidRDefault="00204382" w:rsidP="00471A57">
            <w:r>
              <w:t>Любавина Н.М.</w:t>
            </w:r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t>11.</w:t>
            </w:r>
          </w:p>
        </w:tc>
        <w:tc>
          <w:tcPr>
            <w:tcW w:w="8866" w:type="dxa"/>
          </w:tcPr>
          <w:p w:rsidR="00204382" w:rsidRPr="005162EA" w:rsidRDefault="00204382" w:rsidP="00471A57">
            <w:r w:rsidRPr="005162EA">
              <w:t>Оценка состояния выполнения в школе санитарно-гигиенических требований</w:t>
            </w:r>
          </w:p>
        </w:tc>
        <w:tc>
          <w:tcPr>
            <w:tcW w:w="3417" w:type="dxa"/>
            <w:gridSpan w:val="2"/>
          </w:tcPr>
          <w:p w:rsidR="00204382" w:rsidRPr="005162EA" w:rsidRDefault="00204382" w:rsidP="00471A57">
            <w:r>
              <w:t xml:space="preserve">В течение года </w:t>
            </w:r>
          </w:p>
        </w:tc>
        <w:tc>
          <w:tcPr>
            <w:tcW w:w="3562" w:type="dxa"/>
          </w:tcPr>
          <w:p w:rsidR="00204382" w:rsidRPr="005162EA" w:rsidRDefault="00204382" w:rsidP="00471A57">
            <w:r w:rsidRPr="005162EA">
              <w:t>Большакова Т.Н.</w:t>
            </w:r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t>12</w:t>
            </w:r>
          </w:p>
        </w:tc>
        <w:tc>
          <w:tcPr>
            <w:tcW w:w="8866" w:type="dxa"/>
          </w:tcPr>
          <w:p w:rsidR="00204382" w:rsidRPr="005162EA" w:rsidRDefault="00204382" w:rsidP="00471A57">
            <w:r w:rsidRPr="005162EA">
              <w:t>Проведение физзарядки до уроков в 1-9 классах и физкультминуток в 1-5 классах</w:t>
            </w:r>
          </w:p>
        </w:tc>
        <w:tc>
          <w:tcPr>
            <w:tcW w:w="3417" w:type="dxa"/>
            <w:gridSpan w:val="2"/>
          </w:tcPr>
          <w:p w:rsidR="00204382" w:rsidRPr="005162EA" w:rsidRDefault="00204382" w:rsidP="00471A57">
            <w:r>
              <w:t>В течение года</w:t>
            </w:r>
          </w:p>
        </w:tc>
        <w:tc>
          <w:tcPr>
            <w:tcW w:w="3562" w:type="dxa"/>
          </w:tcPr>
          <w:p w:rsidR="00204382" w:rsidRPr="005162EA" w:rsidRDefault="00204382" w:rsidP="00471A57">
            <w:r>
              <w:t>Учителя</w:t>
            </w:r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t>13.</w:t>
            </w:r>
          </w:p>
        </w:tc>
        <w:tc>
          <w:tcPr>
            <w:tcW w:w="8957" w:type="dxa"/>
            <w:gridSpan w:val="2"/>
          </w:tcPr>
          <w:p w:rsidR="00204382" w:rsidRPr="005162EA" w:rsidRDefault="00204382" w:rsidP="00471A57">
            <w:r w:rsidRPr="005162EA">
              <w:t>Антиникотиновая, антиалкогольная пропаганда, кампания «АНТИ СПИД»</w:t>
            </w:r>
          </w:p>
        </w:tc>
        <w:tc>
          <w:tcPr>
            <w:tcW w:w="3326" w:type="dxa"/>
          </w:tcPr>
          <w:p w:rsidR="00204382" w:rsidRPr="005162EA" w:rsidRDefault="00204382" w:rsidP="00471A57">
            <w:r>
              <w:t>ноябрь</w:t>
            </w:r>
          </w:p>
        </w:tc>
        <w:tc>
          <w:tcPr>
            <w:tcW w:w="3562" w:type="dxa"/>
          </w:tcPr>
          <w:p w:rsidR="00204382" w:rsidRPr="005162EA" w:rsidRDefault="00204382" w:rsidP="00471A57">
            <w:r w:rsidRPr="005162EA">
              <w:t>Васюцкая Л.М.</w:t>
            </w:r>
          </w:p>
          <w:p w:rsidR="00204382" w:rsidRPr="005162EA" w:rsidRDefault="00204382" w:rsidP="00471A57">
            <w:proofErr w:type="spellStart"/>
            <w:r w:rsidRPr="005162EA">
              <w:t>Валеолог</w:t>
            </w:r>
            <w:proofErr w:type="spellEnd"/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lastRenderedPageBreak/>
              <w:t>14.</w:t>
            </w:r>
          </w:p>
        </w:tc>
        <w:tc>
          <w:tcPr>
            <w:tcW w:w="8957" w:type="dxa"/>
            <w:gridSpan w:val="2"/>
          </w:tcPr>
          <w:p w:rsidR="00204382" w:rsidRPr="005162EA" w:rsidRDefault="00204382" w:rsidP="00471A57">
            <w:r w:rsidRPr="005162EA">
              <w:t>Соблюдение санитарно-гигиенических требований к уроку. Режим проветривания и влажной уборки кабинетов</w:t>
            </w:r>
          </w:p>
        </w:tc>
        <w:tc>
          <w:tcPr>
            <w:tcW w:w="3326" w:type="dxa"/>
          </w:tcPr>
          <w:p w:rsidR="00204382" w:rsidRPr="005162EA" w:rsidRDefault="00204382" w:rsidP="00471A57">
            <w:r>
              <w:t xml:space="preserve">В течение года </w:t>
            </w:r>
          </w:p>
        </w:tc>
        <w:tc>
          <w:tcPr>
            <w:tcW w:w="3562" w:type="dxa"/>
          </w:tcPr>
          <w:p w:rsidR="00204382" w:rsidRPr="005162EA" w:rsidRDefault="00204382" w:rsidP="00471A57">
            <w:r>
              <w:t>Любавина Н.М.</w:t>
            </w:r>
            <w:r w:rsidRPr="005162EA">
              <w:t xml:space="preserve"> </w:t>
            </w:r>
          </w:p>
          <w:p w:rsidR="00204382" w:rsidRDefault="00204382" w:rsidP="00471A57">
            <w:proofErr w:type="spellStart"/>
            <w:r w:rsidRPr="005162EA">
              <w:t>Штокман</w:t>
            </w:r>
            <w:proofErr w:type="spellEnd"/>
            <w:r w:rsidRPr="005162EA">
              <w:t xml:space="preserve"> С.А.</w:t>
            </w:r>
            <w:r>
              <w:t xml:space="preserve"> Ершова Н.А.</w:t>
            </w:r>
          </w:p>
          <w:p w:rsidR="009B1C5F" w:rsidRPr="005162EA" w:rsidRDefault="009B1C5F" w:rsidP="00471A57">
            <w:r>
              <w:t>Котова О.М.</w:t>
            </w:r>
          </w:p>
        </w:tc>
      </w:tr>
      <w:tr w:rsidR="00204382" w:rsidRPr="005162EA">
        <w:trPr>
          <w:trHeight w:val="497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  <w:r>
              <w:t>15.</w:t>
            </w:r>
          </w:p>
        </w:tc>
        <w:tc>
          <w:tcPr>
            <w:tcW w:w="8957" w:type="dxa"/>
            <w:gridSpan w:val="2"/>
          </w:tcPr>
          <w:p w:rsidR="00204382" w:rsidRPr="005162EA" w:rsidRDefault="00204382" w:rsidP="00471A57">
            <w:r>
              <w:t>Питание учащихся и поведение</w:t>
            </w:r>
            <w:r w:rsidRPr="005162EA">
              <w:t xml:space="preserve"> их в школьной столовой</w:t>
            </w:r>
          </w:p>
        </w:tc>
        <w:tc>
          <w:tcPr>
            <w:tcW w:w="3326" w:type="dxa"/>
          </w:tcPr>
          <w:p w:rsidR="00204382" w:rsidRDefault="00204382" w:rsidP="00471A57">
            <w:r w:rsidRPr="002F7643">
              <w:t xml:space="preserve">В течение года </w:t>
            </w:r>
          </w:p>
        </w:tc>
        <w:tc>
          <w:tcPr>
            <w:tcW w:w="3562" w:type="dxa"/>
          </w:tcPr>
          <w:p w:rsidR="00204382" w:rsidRPr="005162EA" w:rsidRDefault="00204382" w:rsidP="00471A57">
            <w:r w:rsidRPr="005162EA">
              <w:t>Васюцкая Л.М.</w:t>
            </w:r>
          </w:p>
        </w:tc>
      </w:tr>
      <w:tr w:rsidR="00204382" w:rsidRPr="005162EA">
        <w:trPr>
          <w:trHeight w:val="113"/>
        </w:trPr>
        <w:tc>
          <w:tcPr>
            <w:tcW w:w="534" w:type="dxa"/>
          </w:tcPr>
          <w:p w:rsidR="00204382" w:rsidRPr="005162EA" w:rsidRDefault="00204382" w:rsidP="00471A57">
            <w:pPr>
              <w:jc w:val="center"/>
            </w:pPr>
          </w:p>
          <w:p w:rsidR="00204382" w:rsidRPr="005162EA" w:rsidRDefault="00204382" w:rsidP="00471A57">
            <w:pPr>
              <w:jc w:val="center"/>
            </w:pPr>
            <w:r>
              <w:t>16.</w:t>
            </w:r>
          </w:p>
        </w:tc>
        <w:tc>
          <w:tcPr>
            <w:tcW w:w="8957" w:type="dxa"/>
            <w:gridSpan w:val="2"/>
          </w:tcPr>
          <w:p w:rsidR="00204382" w:rsidRPr="005162EA" w:rsidRDefault="00204382" w:rsidP="00471A57"/>
          <w:p w:rsidR="00204382" w:rsidRPr="005162EA" w:rsidRDefault="00204382" w:rsidP="00471A57">
            <w:r w:rsidRPr="005162EA">
              <w:t xml:space="preserve">Дозировка домашнего задания учителями </w:t>
            </w:r>
          </w:p>
          <w:p w:rsidR="00204382" w:rsidRPr="005162EA" w:rsidRDefault="00204382" w:rsidP="00471A57">
            <w:r w:rsidRPr="005162EA">
              <w:t>начальных классов, русского языка и математики</w:t>
            </w:r>
          </w:p>
        </w:tc>
        <w:tc>
          <w:tcPr>
            <w:tcW w:w="3326" w:type="dxa"/>
          </w:tcPr>
          <w:p w:rsidR="00204382" w:rsidRDefault="00204382" w:rsidP="00471A57">
            <w:r w:rsidRPr="002F7643">
              <w:t xml:space="preserve">В течение года </w:t>
            </w:r>
          </w:p>
        </w:tc>
        <w:tc>
          <w:tcPr>
            <w:tcW w:w="3562" w:type="dxa"/>
          </w:tcPr>
          <w:p w:rsidR="009B1C5F" w:rsidRDefault="009B1C5F" w:rsidP="00471A57">
            <w:r>
              <w:t>Котова О.М.</w:t>
            </w:r>
          </w:p>
          <w:p w:rsidR="00204382" w:rsidRDefault="00204382" w:rsidP="00471A57">
            <w:proofErr w:type="spellStart"/>
            <w:r w:rsidRPr="005162EA">
              <w:t>Штокман</w:t>
            </w:r>
            <w:proofErr w:type="spellEnd"/>
            <w:r w:rsidRPr="005162EA">
              <w:t xml:space="preserve"> С.А.</w:t>
            </w:r>
          </w:p>
          <w:p w:rsidR="00204382" w:rsidRPr="005162EA" w:rsidRDefault="00204382" w:rsidP="00471A57"/>
        </w:tc>
      </w:tr>
    </w:tbl>
    <w:p w:rsidR="00204382" w:rsidRPr="005162EA" w:rsidRDefault="00204382" w:rsidP="00204382"/>
    <w:p w:rsidR="00204382" w:rsidRPr="00BA5C45" w:rsidRDefault="00204382" w:rsidP="004B3C48">
      <w:pPr>
        <w:numPr>
          <w:ilvl w:val="0"/>
          <w:numId w:val="43"/>
        </w:numPr>
        <w:tabs>
          <w:tab w:val="left" w:pos="2865"/>
        </w:tabs>
        <w:rPr>
          <w:b/>
          <w:sz w:val="28"/>
          <w:szCs w:val="28"/>
        </w:rPr>
      </w:pPr>
      <w:r w:rsidRPr="00BA5C45">
        <w:rPr>
          <w:b/>
          <w:sz w:val="28"/>
          <w:szCs w:val="28"/>
        </w:rPr>
        <w:t xml:space="preserve"> Материально-техническое и финансовое обеспечение образовательного процесса.</w:t>
      </w:r>
    </w:p>
    <w:p w:rsidR="00204382" w:rsidRPr="005162EA" w:rsidRDefault="00204382" w:rsidP="00204382">
      <w:pPr>
        <w:tabs>
          <w:tab w:val="left" w:pos="2865"/>
        </w:tabs>
        <w:rPr>
          <w:i/>
        </w:rPr>
      </w:pPr>
      <w:r w:rsidRPr="005162EA">
        <w:rPr>
          <w:b/>
          <w:i/>
        </w:rPr>
        <w:t>Цель:</w:t>
      </w:r>
      <w:r w:rsidRPr="005162EA">
        <w:t xml:space="preserve"> 1. </w:t>
      </w:r>
      <w:r w:rsidRPr="005162EA">
        <w:rPr>
          <w:i/>
        </w:rPr>
        <w:t>обеспечить сохранность зданий, помещений, имущества;</w:t>
      </w:r>
    </w:p>
    <w:p w:rsidR="00204382" w:rsidRPr="005162EA" w:rsidRDefault="00204382" w:rsidP="00204382">
      <w:pPr>
        <w:tabs>
          <w:tab w:val="left" w:pos="2865"/>
        </w:tabs>
      </w:pPr>
      <w:r w:rsidRPr="005162EA">
        <w:rPr>
          <w:i/>
        </w:rPr>
        <w:t xml:space="preserve">           2. организовать дополнительное финансирование школы.</w:t>
      </w:r>
    </w:p>
    <w:p w:rsidR="00204382" w:rsidRPr="005162EA" w:rsidRDefault="00204382" w:rsidP="00204382">
      <w:pPr>
        <w:tabs>
          <w:tab w:val="left" w:pos="2865"/>
        </w:tabs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911"/>
        <w:gridCol w:w="2039"/>
        <w:gridCol w:w="3290"/>
      </w:tblGrid>
      <w:tr w:rsidR="00204382" w:rsidRPr="005162EA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 xml:space="preserve">№ </w:t>
            </w:r>
            <w:proofErr w:type="gramStart"/>
            <w:r w:rsidRPr="005162EA">
              <w:t>п</w:t>
            </w:r>
            <w:proofErr w:type="gramEnd"/>
            <w:r w:rsidRPr="005162EA">
              <w:t>/п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Мероприятия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Сроки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Ответственный</w:t>
            </w:r>
          </w:p>
        </w:tc>
      </w:tr>
      <w:tr w:rsidR="00204382" w:rsidRPr="005162EA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1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4</w:t>
            </w:r>
          </w:p>
        </w:tc>
      </w:tr>
      <w:tr w:rsidR="00204382" w:rsidRPr="005162EA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1.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Подготовка школы к новому учебному году:</w:t>
            </w:r>
          </w:p>
          <w:p w:rsidR="00204382" w:rsidRPr="005162EA" w:rsidRDefault="00204382" w:rsidP="004B3C48">
            <w:pPr>
              <w:numPr>
                <w:ilvl w:val="0"/>
                <w:numId w:val="27"/>
              </w:numPr>
              <w:tabs>
                <w:tab w:val="left" w:pos="2865"/>
              </w:tabs>
            </w:pPr>
            <w:r w:rsidRPr="005162EA">
              <w:t>косметический ремонт помещений;</w:t>
            </w:r>
          </w:p>
          <w:p w:rsidR="00204382" w:rsidRPr="005162EA" w:rsidRDefault="00204382" w:rsidP="004B3C48">
            <w:pPr>
              <w:numPr>
                <w:ilvl w:val="0"/>
                <w:numId w:val="27"/>
              </w:numPr>
              <w:tabs>
                <w:tab w:val="left" w:pos="2865"/>
              </w:tabs>
            </w:pPr>
            <w:r w:rsidRPr="005162EA">
              <w:t>замена старых осветительных приборов и сгоревших ламп в кабинетах и коридорах;</w:t>
            </w:r>
          </w:p>
          <w:p w:rsidR="00204382" w:rsidRPr="005162EA" w:rsidRDefault="009B1C5F" w:rsidP="004B3C48">
            <w:pPr>
              <w:numPr>
                <w:ilvl w:val="0"/>
                <w:numId w:val="27"/>
              </w:numPr>
              <w:tabs>
                <w:tab w:val="left" w:pos="2865"/>
              </w:tabs>
            </w:pPr>
            <w:r>
              <w:t>создание учительской во втором корпусе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9B1C5F" w:rsidP="0010479A">
            <w:pPr>
              <w:tabs>
                <w:tab w:val="left" w:pos="2865"/>
              </w:tabs>
              <w:jc w:val="center"/>
            </w:pPr>
            <w:r>
              <w:t>к</w:t>
            </w:r>
            <w:r w:rsidR="00204382">
              <w:t xml:space="preserve"> 01.09.2011г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 w:rsidRPr="005162EA">
              <w:t xml:space="preserve"> </w:t>
            </w:r>
            <w:r>
              <w:t>Любавина Н.М.</w:t>
            </w:r>
          </w:p>
          <w:p w:rsidR="00204382" w:rsidRDefault="00204382" w:rsidP="0010479A">
            <w:pPr>
              <w:tabs>
                <w:tab w:val="left" w:pos="2865"/>
              </w:tabs>
            </w:pPr>
            <w:r>
              <w:t>Спасова С.А.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  <w:r>
              <w:t>Мартемьянова Г.Е.</w:t>
            </w:r>
          </w:p>
        </w:tc>
      </w:tr>
      <w:tr w:rsidR="00204382" w:rsidRPr="005162EA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14295E" w:rsidP="0010479A">
            <w:pPr>
              <w:tabs>
                <w:tab w:val="left" w:pos="2865"/>
              </w:tabs>
              <w:jc w:val="center"/>
            </w:pPr>
            <w:r>
              <w:t>2.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Приобретение ксероксов, принтеров, компьютеров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В течение года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Белев И.Г.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  <w:r>
              <w:t>Любавина Н.М.</w:t>
            </w:r>
          </w:p>
        </w:tc>
      </w:tr>
      <w:tr w:rsidR="00204382" w:rsidRPr="005162EA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14295E" w:rsidP="0010479A">
            <w:pPr>
              <w:tabs>
                <w:tab w:val="left" w:pos="2865"/>
              </w:tabs>
              <w:jc w:val="center"/>
            </w:pPr>
            <w:r>
              <w:t>3.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4295E">
            <w:pPr>
              <w:tabs>
                <w:tab w:val="left" w:pos="2865"/>
              </w:tabs>
              <w:ind w:left="1021"/>
            </w:pPr>
            <w:r w:rsidRPr="005162EA">
              <w:t>Укрепление спортивной базы школы:</w:t>
            </w:r>
          </w:p>
          <w:p w:rsidR="009B1C5F" w:rsidRDefault="009B1C5F" w:rsidP="004B3C48">
            <w:pPr>
              <w:numPr>
                <w:ilvl w:val="0"/>
                <w:numId w:val="28"/>
              </w:numPr>
              <w:tabs>
                <w:tab w:val="left" w:pos="2865"/>
              </w:tabs>
            </w:pPr>
            <w:r>
              <w:t>замена оконных блоков;</w:t>
            </w:r>
          </w:p>
          <w:p w:rsidR="009B1C5F" w:rsidRDefault="009B1C5F" w:rsidP="004B3C48">
            <w:pPr>
              <w:numPr>
                <w:ilvl w:val="0"/>
                <w:numId w:val="28"/>
              </w:numPr>
              <w:tabs>
                <w:tab w:val="left" w:pos="2865"/>
              </w:tabs>
            </w:pPr>
            <w:r>
              <w:t>укрепление н</w:t>
            </w:r>
            <w:r w:rsidR="0014295E">
              <w:t xml:space="preserve">есущей стены в раздевалке спортивного </w:t>
            </w:r>
            <w:r>
              <w:t>зала;</w:t>
            </w:r>
          </w:p>
          <w:p w:rsidR="00204382" w:rsidRDefault="009B1C5F" w:rsidP="009B1C5F">
            <w:pPr>
              <w:numPr>
                <w:ilvl w:val="0"/>
                <w:numId w:val="28"/>
              </w:numPr>
              <w:tabs>
                <w:tab w:val="left" w:pos="2865"/>
              </w:tabs>
            </w:pPr>
            <w:r>
              <w:t>обновление баскетбольных щитов;</w:t>
            </w:r>
          </w:p>
          <w:p w:rsidR="009B1C5F" w:rsidRPr="005162EA" w:rsidRDefault="009B1C5F" w:rsidP="009B1C5F">
            <w:pPr>
              <w:numPr>
                <w:ilvl w:val="0"/>
                <w:numId w:val="28"/>
              </w:numPr>
              <w:tabs>
                <w:tab w:val="left" w:pos="2865"/>
              </w:tabs>
            </w:pPr>
            <w:r>
              <w:t>замена защитных решёток батарей центрального отопления.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A3468">
              <w:t>К 01.09.2011г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 xml:space="preserve">Учителя физкультуры, </w:t>
            </w:r>
            <w:r>
              <w:t>Спасова С.А.</w:t>
            </w:r>
          </w:p>
        </w:tc>
      </w:tr>
      <w:tr w:rsidR="00204382" w:rsidRPr="005162EA">
        <w:trPr>
          <w:trHeight w:val="1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14295E" w:rsidP="0010479A">
            <w:pPr>
              <w:tabs>
                <w:tab w:val="left" w:pos="2865"/>
              </w:tabs>
              <w:jc w:val="center"/>
            </w:pPr>
            <w:r>
              <w:t>4.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14295E" w:rsidP="0010479A">
            <w:pPr>
              <w:tabs>
                <w:tab w:val="left" w:pos="2865"/>
              </w:tabs>
            </w:pPr>
            <w:r>
              <w:t>Укрепление материально-технической базы:</w:t>
            </w:r>
          </w:p>
          <w:p w:rsidR="0014295E" w:rsidRDefault="0014295E" w:rsidP="00B048CF">
            <w:pPr>
              <w:numPr>
                <w:ilvl w:val="1"/>
                <w:numId w:val="39"/>
              </w:numPr>
              <w:tabs>
                <w:tab w:val="left" w:pos="2865"/>
              </w:tabs>
            </w:pPr>
            <w:r>
              <w:t>ремонт кабинета технологии;</w:t>
            </w:r>
          </w:p>
          <w:p w:rsidR="0014295E" w:rsidRDefault="0014295E" w:rsidP="00B048CF">
            <w:pPr>
              <w:numPr>
                <w:ilvl w:val="1"/>
                <w:numId w:val="39"/>
              </w:numPr>
              <w:tabs>
                <w:tab w:val="left" w:pos="2865"/>
              </w:tabs>
            </w:pPr>
            <w:r>
              <w:t>ремонт электропроводки в мастерской деревообработки;</w:t>
            </w:r>
          </w:p>
          <w:p w:rsidR="0014295E" w:rsidRDefault="0014295E" w:rsidP="00B048CF">
            <w:pPr>
              <w:numPr>
                <w:ilvl w:val="1"/>
                <w:numId w:val="39"/>
              </w:numPr>
              <w:tabs>
                <w:tab w:val="left" w:pos="2865"/>
              </w:tabs>
            </w:pPr>
            <w:r>
              <w:t>приобретение кипятильника и картофелечистки в столовую;</w:t>
            </w:r>
          </w:p>
          <w:p w:rsidR="0014295E" w:rsidRDefault="0014295E" w:rsidP="00B048CF">
            <w:pPr>
              <w:numPr>
                <w:ilvl w:val="1"/>
                <w:numId w:val="39"/>
              </w:numPr>
              <w:tabs>
                <w:tab w:val="left" w:pos="2865"/>
              </w:tabs>
            </w:pPr>
            <w:r>
              <w:t>приобретение мебели в учебные кабинеты начальных классов</w:t>
            </w:r>
          </w:p>
          <w:p w:rsidR="00204382" w:rsidRPr="005162EA" w:rsidRDefault="00204382" w:rsidP="00DD59B6">
            <w:pPr>
              <w:tabs>
                <w:tab w:val="left" w:pos="2865"/>
              </w:tabs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в течение года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Любавина Н.М.</w:t>
            </w:r>
          </w:p>
          <w:p w:rsidR="009B1C5F" w:rsidRDefault="009B1C5F" w:rsidP="0010479A">
            <w:pPr>
              <w:tabs>
                <w:tab w:val="left" w:pos="2865"/>
              </w:tabs>
            </w:pPr>
            <w:r>
              <w:t>Спасова С.А.</w:t>
            </w:r>
          </w:p>
          <w:p w:rsidR="00204382" w:rsidRPr="005162EA" w:rsidRDefault="00204382" w:rsidP="009B1C5F">
            <w:pPr>
              <w:tabs>
                <w:tab w:val="left" w:pos="2865"/>
              </w:tabs>
            </w:pPr>
          </w:p>
        </w:tc>
      </w:tr>
      <w:tr w:rsidR="00204382" w:rsidRPr="005162EA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A056AD" w:rsidP="0010479A">
            <w:pPr>
              <w:tabs>
                <w:tab w:val="left" w:pos="2865"/>
              </w:tabs>
              <w:jc w:val="center"/>
            </w:pPr>
            <w:r>
              <w:t>5</w:t>
            </w:r>
            <w:r w:rsidR="0014295E">
              <w:t>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Оформление стенда с образцами документов и информационных стендов для родителей.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до 01.11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Радченко Н.И.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  <w:r>
              <w:t>Крупская С.М.</w:t>
            </w:r>
          </w:p>
        </w:tc>
      </w:tr>
      <w:tr w:rsidR="00204382" w:rsidRPr="005162EA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A056AD" w:rsidP="0010479A">
            <w:pPr>
              <w:tabs>
                <w:tab w:val="left" w:pos="2865"/>
              </w:tabs>
              <w:jc w:val="center"/>
            </w:pPr>
            <w:r>
              <w:t>6</w:t>
            </w:r>
            <w:r w:rsidR="00204382" w:rsidRPr="005162EA">
              <w:t>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Изготовление и установка металлических дверей на кабинеты 1 этажа.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lastRenderedPageBreak/>
              <w:t>до 01.12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Любавина Н.М.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</w:p>
        </w:tc>
      </w:tr>
      <w:tr w:rsidR="00204382" w:rsidRPr="005162EA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lastRenderedPageBreak/>
              <w:t>9.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Проведение работ по подготовке школы к отопительному сезону, оклейка окон. Обеспечение учителей и заведующих кабинетами необходимыми материалами.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777AAE" w:rsidP="00777AAE">
            <w:pPr>
              <w:tabs>
                <w:tab w:val="left" w:pos="2865"/>
              </w:tabs>
            </w:pPr>
            <w:r>
              <w:t>Май-сентябрь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Спасова С.А.</w:t>
            </w:r>
          </w:p>
          <w:p w:rsidR="00204382" w:rsidRDefault="00A056AD" w:rsidP="0010479A">
            <w:pPr>
              <w:tabs>
                <w:tab w:val="left" w:pos="2865"/>
              </w:tabs>
            </w:pPr>
            <w:r>
              <w:t>Васильева И.Г.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 xml:space="preserve"> зав. кабинетами</w:t>
            </w:r>
          </w:p>
        </w:tc>
      </w:tr>
      <w:tr w:rsidR="00204382" w:rsidRPr="005162EA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10.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Обеспечение учителей необходимым уборочным инвентарем, моющими средствами.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>
              <w:t>В течение года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Спасова С.А.</w:t>
            </w:r>
          </w:p>
          <w:p w:rsidR="00204382" w:rsidRPr="005162EA" w:rsidRDefault="00A056AD" w:rsidP="0010479A">
            <w:pPr>
              <w:tabs>
                <w:tab w:val="left" w:pos="2865"/>
              </w:tabs>
            </w:pPr>
            <w:r>
              <w:t>Васильева И.Г.</w:t>
            </w:r>
          </w:p>
        </w:tc>
      </w:tr>
      <w:tr w:rsidR="00204382" w:rsidRPr="005162EA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1</w:t>
            </w:r>
            <w:r>
              <w:t>1</w:t>
            </w:r>
            <w:r w:rsidRPr="005162EA">
              <w:t>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Оборудование помещения группы продл</w:t>
            </w:r>
            <w:r>
              <w:t>енного дня, приобретение столов.</w:t>
            </w:r>
            <w:r w:rsidRPr="005162EA">
              <w:t xml:space="preserve"> 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>
              <w:t>до 01.11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>
              <w:t>Любавина Н.М.</w:t>
            </w:r>
          </w:p>
        </w:tc>
      </w:tr>
      <w:tr w:rsidR="00204382" w:rsidRPr="005162EA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>
              <w:t>12</w:t>
            </w:r>
            <w:r w:rsidRPr="005162EA">
              <w:t>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Выборочный ремонт систем отопления и водоснабжения:</w:t>
            </w:r>
          </w:p>
          <w:p w:rsidR="00204382" w:rsidRPr="005162EA" w:rsidRDefault="00204382" w:rsidP="004B3C48">
            <w:pPr>
              <w:numPr>
                <w:ilvl w:val="0"/>
                <w:numId w:val="29"/>
              </w:numPr>
              <w:tabs>
                <w:tab w:val="left" w:pos="2865"/>
              </w:tabs>
            </w:pPr>
            <w:r w:rsidRPr="005162EA">
              <w:t>промывка системы</w:t>
            </w:r>
            <w:r w:rsidR="00A056AD">
              <w:t xml:space="preserve"> отопления</w:t>
            </w:r>
          </w:p>
          <w:p w:rsidR="00204382" w:rsidRPr="005162EA" w:rsidRDefault="00A056AD" w:rsidP="004B3C48">
            <w:pPr>
              <w:numPr>
                <w:ilvl w:val="0"/>
                <w:numId w:val="29"/>
              </w:numPr>
              <w:tabs>
                <w:tab w:val="left" w:pos="2865"/>
              </w:tabs>
            </w:pPr>
            <w:r>
              <w:t xml:space="preserve">ревизия узлов системы отопления в </w:t>
            </w:r>
            <w:proofErr w:type="spellStart"/>
            <w:r>
              <w:t>теплоузле</w:t>
            </w:r>
            <w:proofErr w:type="spellEnd"/>
            <w:r>
              <w:t xml:space="preserve"> и замена неисправных </w:t>
            </w:r>
            <w:proofErr w:type="gramStart"/>
            <w:r>
              <w:t>на</w:t>
            </w:r>
            <w:proofErr w:type="gramEnd"/>
            <w:r>
              <w:t xml:space="preserve"> новые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A056AD" w:rsidP="00A056AD">
            <w:pPr>
              <w:tabs>
                <w:tab w:val="left" w:pos="2865"/>
              </w:tabs>
              <w:jc w:val="center"/>
            </w:pPr>
            <w:r>
              <w:t>До 01.10. 2011г.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Спасова С.А.</w:t>
            </w:r>
          </w:p>
          <w:p w:rsidR="00204382" w:rsidRPr="005162EA" w:rsidRDefault="00A056AD" w:rsidP="0010479A">
            <w:pPr>
              <w:tabs>
                <w:tab w:val="left" w:pos="2865"/>
              </w:tabs>
            </w:pPr>
            <w:r>
              <w:t>Васильева И.Г.</w:t>
            </w:r>
          </w:p>
        </w:tc>
      </w:tr>
      <w:tr w:rsidR="00204382" w:rsidRPr="005162EA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16.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Подготовить необходимую документацию и искать пути финансирования для ремонта:</w:t>
            </w:r>
          </w:p>
          <w:p w:rsidR="00204382" w:rsidRPr="005162EA" w:rsidRDefault="00204382" w:rsidP="004B3C48">
            <w:pPr>
              <w:numPr>
                <w:ilvl w:val="0"/>
                <w:numId w:val="29"/>
              </w:numPr>
              <w:tabs>
                <w:tab w:val="left" w:pos="2865"/>
              </w:tabs>
            </w:pPr>
            <w:r w:rsidRPr="005162EA">
              <w:t>полов 1 этажа (1 и</w:t>
            </w:r>
            <w:r>
              <w:t xml:space="preserve"> </w:t>
            </w:r>
            <w:r w:rsidRPr="005162EA">
              <w:t>2 зданий);</w:t>
            </w:r>
          </w:p>
          <w:p w:rsidR="00204382" w:rsidRDefault="00204382" w:rsidP="00A056AD">
            <w:pPr>
              <w:numPr>
                <w:ilvl w:val="0"/>
                <w:numId w:val="29"/>
              </w:numPr>
              <w:tabs>
                <w:tab w:val="left" w:pos="2865"/>
              </w:tabs>
            </w:pPr>
            <w:r w:rsidRPr="005162EA">
              <w:t>ограждения у здания № 2</w:t>
            </w:r>
          </w:p>
          <w:p w:rsidR="00204382" w:rsidRPr="005162EA" w:rsidRDefault="00204382" w:rsidP="00A056AD">
            <w:pPr>
              <w:numPr>
                <w:ilvl w:val="0"/>
                <w:numId w:val="29"/>
              </w:numPr>
              <w:tabs>
                <w:tab w:val="left" w:pos="2865"/>
              </w:tabs>
            </w:pPr>
            <w:r>
              <w:t xml:space="preserve">капитальный ремонт </w:t>
            </w:r>
            <w:r w:rsidR="00A056AD">
              <w:t>здания корпуса №1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A056AD" w:rsidP="0010479A">
            <w:pPr>
              <w:tabs>
                <w:tab w:val="left" w:pos="2865"/>
              </w:tabs>
            </w:pPr>
            <w:r>
              <w:t>С июля 2011г.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Любавина Н.М.</w:t>
            </w:r>
          </w:p>
          <w:p w:rsidR="00204382" w:rsidRDefault="00204382" w:rsidP="0010479A">
            <w:pPr>
              <w:tabs>
                <w:tab w:val="left" w:pos="2865"/>
              </w:tabs>
            </w:pPr>
            <w:r>
              <w:t>Спасова С.А.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</w:p>
        </w:tc>
      </w:tr>
      <w:tr w:rsidR="00204382" w:rsidRPr="005162E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17.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Составление сметы расходов на 201</w:t>
            </w:r>
            <w:r w:rsidR="00A056AD">
              <w:t>2</w:t>
            </w:r>
            <w:r w:rsidRPr="005162EA">
              <w:t xml:space="preserve"> год.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>
              <w:t>декабрь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>
              <w:t>Любавина Н.М.</w:t>
            </w:r>
          </w:p>
        </w:tc>
      </w:tr>
    </w:tbl>
    <w:p w:rsidR="00204382" w:rsidRPr="005162EA" w:rsidRDefault="00204382" w:rsidP="00204382">
      <w:pPr>
        <w:tabs>
          <w:tab w:val="left" w:pos="2865"/>
        </w:tabs>
      </w:pPr>
    </w:p>
    <w:p w:rsidR="005619EF" w:rsidRPr="00643D63" w:rsidRDefault="00007B5B" w:rsidP="004B3C48">
      <w:pPr>
        <w:pStyle w:val="a5"/>
        <w:numPr>
          <w:ilvl w:val="0"/>
          <w:numId w:val="43"/>
        </w:numPr>
        <w:rPr>
          <w:b/>
          <w:sz w:val="28"/>
          <w:szCs w:val="28"/>
        </w:rPr>
      </w:pPr>
      <w:r w:rsidRPr="00643D63">
        <w:rPr>
          <w:b/>
          <w:sz w:val="28"/>
          <w:szCs w:val="28"/>
        </w:rPr>
        <w:t>Социально-профилактическая работа.</w:t>
      </w:r>
    </w:p>
    <w:p w:rsidR="005619EF" w:rsidRPr="00B311FD" w:rsidRDefault="005619EF" w:rsidP="005619EF">
      <w:pPr>
        <w:pStyle w:val="a5"/>
        <w:rPr>
          <w:i/>
          <w:sz w:val="24"/>
          <w:szCs w:val="24"/>
        </w:rPr>
      </w:pPr>
      <w:r w:rsidRPr="00B311FD">
        <w:rPr>
          <w:b/>
          <w:i/>
          <w:sz w:val="24"/>
          <w:szCs w:val="24"/>
        </w:rPr>
        <w:t>Цель</w:t>
      </w:r>
      <w:r w:rsidRPr="00B311FD">
        <w:rPr>
          <w:i/>
          <w:sz w:val="24"/>
          <w:szCs w:val="24"/>
        </w:rPr>
        <w:t>: создание благоприятных условий для развития личности ребёнка; оказание комплексной помощи в саморазвитии и самореализации в процессе восприятия мира и адаптации в нём; защита ребёнка в его жизненном пространстве.</w:t>
      </w:r>
    </w:p>
    <w:p w:rsidR="00B311FD" w:rsidRDefault="00B311FD" w:rsidP="00B311FD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B311FD" w:rsidRDefault="005619EF" w:rsidP="004B3C48">
      <w:pPr>
        <w:pStyle w:val="a5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B311FD">
        <w:rPr>
          <w:rFonts w:ascii="Times New Roman" w:hAnsi="Times New Roman"/>
          <w:i/>
          <w:sz w:val="24"/>
          <w:szCs w:val="24"/>
        </w:rPr>
        <w:t>Выявление социальных и личностных проблем учащихся.</w:t>
      </w:r>
    </w:p>
    <w:p w:rsidR="005619EF" w:rsidRPr="00B311FD" w:rsidRDefault="005619EF" w:rsidP="004B3C48">
      <w:pPr>
        <w:pStyle w:val="a5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B311FD">
        <w:rPr>
          <w:rFonts w:ascii="Times New Roman" w:hAnsi="Times New Roman"/>
          <w:i/>
          <w:sz w:val="24"/>
          <w:szCs w:val="24"/>
        </w:rPr>
        <w:t>Социально-педагогическая защита прав ребёнка.</w:t>
      </w:r>
    </w:p>
    <w:p w:rsidR="005619EF" w:rsidRPr="00B311FD" w:rsidRDefault="005619EF" w:rsidP="004B3C48">
      <w:pPr>
        <w:pStyle w:val="a5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B311FD">
        <w:rPr>
          <w:rFonts w:ascii="Times New Roman" w:hAnsi="Times New Roman"/>
          <w:i/>
          <w:sz w:val="24"/>
          <w:szCs w:val="24"/>
        </w:rPr>
        <w:t>Обеспечение социально-педагогической поддержки семьи в формировании личности учащегося.</w:t>
      </w:r>
    </w:p>
    <w:p w:rsidR="005619EF" w:rsidRPr="00B311FD" w:rsidRDefault="005619EF" w:rsidP="004B3C48">
      <w:pPr>
        <w:pStyle w:val="a5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B311FD">
        <w:rPr>
          <w:rFonts w:ascii="Times New Roman" w:hAnsi="Times New Roman"/>
          <w:i/>
          <w:sz w:val="24"/>
          <w:szCs w:val="24"/>
        </w:rPr>
        <w:t>Социально-педагогическая профилактика, коррекция и реабилитация учащихся.</w:t>
      </w:r>
    </w:p>
    <w:p w:rsidR="005619EF" w:rsidRPr="00B311FD" w:rsidRDefault="005619EF" w:rsidP="005619EF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B311FD">
        <w:rPr>
          <w:rFonts w:ascii="Times New Roman" w:hAnsi="Times New Roman"/>
          <w:b/>
          <w:sz w:val="24"/>
          <w:szCs w:val="24"/>
        </w:rPr>
        <w:t>Сентябрь</w:t>
      </w:r>
    </w:p>
    <w:p w:rsidR="005619EF" w:rsidRPr="00B311FD" w:rsidRDefault="005619EF" w:rsidP="004B3C48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Проверка информации об устройстве выпускников 8-9 классов, состоящих на внутришкольном контроле и учёте в инспекции по делам несовершеннолетних в образовательные учреждения среднего профессионального образования.</w:t>
      </w:r>
    </w:p>
    <w:p w:rsidR="005619EF" w:rsidRPr="00B311FD" w:rsidRDefault="005619EF" w:rsidP="004B3C48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Проверка явки учащихся зачисленных в школу в начавшемся учебном году и оставленных на повторный курс обучения.</w:t>
      </w:r>
    </w:p>
    <w:p w:rsidR="005619EF" w:rsidRPr="00B311FD" w:rsidRDefault="005619EF" w:rsidP="004B3C48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Выявление среди принятых в школу учащихся опекаемых детей, детей из малоимущих и многодетных семей, семей находящихся в социально опасном положении.</w:t>
      </w:r>
    </w:p>
    <w:p w:rsidR="005619EF" w:rsidRPr="00B311FD" w:rsidRDefault="005619EF" w:rsidP="004B3C48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Выявление  учащихся «группы риска».</w:t>
      </w:r>
    </w:p>
    <w:p w:rsidR="005619EF" w:rsidRPr="00B311FD" w:rsidRDefault="005619EF" w:rsidP="004B3C48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Составление картотеки неблагополучных семей.</w:t>
      </w:r>
    </w:p>
    <w:p w:rsidR="005619EF" w:rsidRPr="00B311FD" w:rsidRDefault="005619EF" w:rsidP="004B3C48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Составление картотеки «трудных» учащихся.</w:t>
      </w:r>
    </w:p>
    <w:p w:rsidR="005619EF" w:rsidRPr="00B311FD" w:rsidRDefault="005619EF" w:rsidP="004B3C48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Ознакомление с личными делами «трудных» учащихся и вновь прибывших.</w:t>
      </w:r>
    </w:p>
    <w:p w:rsidR="005619EF" w:rsidRPr="00B311FD" w:rsidRDefault="005619EF" w:rsidP="004B3C48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lastRenderedPageBreak/>
        <w:t>Заседание школьного Совета по профилактики правонарушений и преступлений.</w:t>
      </w:r>
    </w:p>
    <w:p w:rsidR="00B311FD" w:rsidRDefault="005619EF" w:rsidP="00B311FD">
      <w:pPr>
        <w:pStyle w:val="a5"/>
        <w:ind w:left="1080"/>
        <w:rPr>
          <w:rFonts w:ascii="Times New Roman" w:hAnsi="Times New Roman"/>
          <w:b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B311FD">
        <w:rPr>
          <w:rFonts w:ascii="Times New Roman" w:hAnsi="Times New Roman"/>
          <w:b/>
          <w:sz w:val="24"/>
          <w:szCs w:val="24"/>
        </w:rPr>
        <w:t>Октябрь</w:t>
      </w:r>
    </w:p>
    <w:p w:rsidR="005619EF" w:rsidRDefault="005619EF" w:rsidP="004B3C48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Уточнение всех списков.</w:t>
      </w:r>
    </w:p>
    <w:p w:rsidR="00954AD5" w:rsidRPr="00B311FD" w:rsidRDefault="00954AD5" w:rsidP="004B3C48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Профориентация – 11 класс.</w:t>
      </w:r>
    </w:p>
    <w:p w:rsidR="005619EF" w:rsidRPr="00B311FD" w:rsidRDefault="005619EF" w:rsidP="004B3C48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Составление социального паспорта школы.</w:t>
      </w:r>
    </w:p>
    <w:p w:rsidR="005619EF" w:rsidRPr="00B311FD" w:rsidRDefault="005619EF" w:rsidP="004B3C48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 xml:space="preserve">Учёт и анализ использования свободного времени </w:t>
      </w:r>
      <w:proofErr w:type="gramStart"/>
      <w:r w:rsidRPr="00B311FD">
        <w:rPr>
          <w:rFonts w:ascii="Times New Roman" w:hAnsi="Times New Roman"/>
          <w:sz w:val="24"/>
          <w:szCs w:val="24"/>
        </w:rPr>
        <w:t>учащимися</w:t>
      </w:r>
      <w:proofErr w:type="gramEnd"/>
      <w:r w:rsidRPr="00B311FD">
        <w:rPr>
          <w:rFonts w:ascii="Times New Roman" w:hAnsi="Times New Roman"/>
          <w:sz w:val="24"/>
          <w:szCs w:val="24"/>
        </w:rPr>
        <w:t xml:space="preserve"> состоящими на внутришкольном контроле (занятость в кружках, секциях, студиях, клубах и т.д.). Организация помощи  в выборе занятий по интересам.</w:t>
      </w:r>
    </w:p>
    <w:p w:rsidR="005619EF" w:rsidRPr="00B311FD" w:rsidRDefault="005619EF" w:rsidP="004B3C48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Обследование условий жизни семей с опекаемыми учащимися.</w:t>
      </w:r>
    </w:p>
    <w:p w:rsidR="004B3C48" w:rsidRPr="004B3C48" w:rsidRDefault="005619EF" w:rsidP="004B3C48">
      <w:pPr>
        <w:pStyle w:val="a5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 xml:space="preserve">Организация индивидуальной помощи учащимся, состоящим на внутришкольном контроле и неуспевающим по итогам 1 четверти. </w:t>
      </w:r>
    </w:p>
    <w:p w:rsidR="004B3C48" w:rsidRPr="004B3C48" w:rsidRDefault="004B3C48" w:rsidP="004B3C48">
      <w:pPr>
        <w:pStyle w:val="a5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классными руководителями: совместная помощь в адаптации   вновь зачисленных учащихся; составление педагогических представлений на учащихся, помощь в написании характеристик.</w:t>
      </w:r>
    </w:p>
    <w:p w:rsidR="005619EF" w:rsidRPr="00B311FD" w:rsidRDefault="005619EF" w:rsidP="004B3C48">
      <w:pPr>
        <w:pStyle w:val="a5"/>
        <w:ind w:left="1035"/>
        <w:rPr>
          <w:rFonts w:ascii="Times New Roman" w:hAnsi="Times New Roman"/>
          <w:b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B311FD">
        <w:rPr>
          <w:rFonts w:ascii="Times New Roman" w:hAnsi="Times New Roman"/>
          <w:b/>
          <w:sz w:val="24"/>
          <w:szCs w:val="24"/>
        </w:rPr>
        <w:t>Ноябрь</w:t>
      </w:r>
    </w:p>
    <w:p w:rsidR="005619EF" w:rsidRPr="00B311FD" w:rsidRDefault="005619EF" w:rsidP="004B3C48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Декада профилактики правонарушений и преступлений среди учащихс</w:t>
      </w:r>
      <w:proofErr w:type="gramStart"/>
      <w:r w:rsidRPr="00B311FD">
        <w:rPr>
          <w:rFonts w:ascii="Times New Roman" w:hAnsi="Times New Roman"/>
          <w:sz w:val="24"/>
          <w:szCs w:val="24"/>
        </w:rPr>
        <w:t>я</w:t>
      </w:r>
      <w:r w:rsidR="004B3C48">
        <w:rPr>
          <w:rFonts w:ascii="Times New Roman" w:hAnsi="Times New Roman"/>
          <w:sz w:val="24"/>
          <w:szCs w:val="24"/>
        </w:rPr>
        <w:t>(</w:t>
      </w:r>
      <w:proofErr w:type="gramEnd"/>
      <w:r w:rsidR="004B3C48">
        <w:rPr>
          <w:rFonts w:ascii="Times New Roman" w:hAnsi="Times New Roman"/>
          <w:sz w:val="24"/>
          <w:szCs w:val="24"/>
        </w:rPr>
        <w:t>по отдельному плану)</w:t>
      </w:r>
      <w:r w:rsidRPr="00B311FD">
        <w:rPr>
          <w:rFonts w:ascii="Times New Roman" w:hAnsi="Times New Roman"/>
          <w:sz w:val="24"/>
          <w:szCs w:val="24"/>
        </w:rPr>
        <w:t>.</w:t>
      </w:r>
    </w:p>
    <w:p w:rsidR="005619EF" w:rsidRPr="00B311FD" w:rsidRDefault="005619EF" w:rsidP="004B3C48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Организация встречи учащихся с инспектором ОВД по делам несовершеннолетних.</w:t>
      </w:r>
    </w:p>
    <w:p w:rsidR="005619EF" w:rsidRPr="00B311FD" w:rsidRDefault="005619EF" w:rsidP="004B3C48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Социально – педагогическое просвещение родителей из неблагополучных семей и родителей учащихся, состоящих на внутришкольном контроле. Приглашение на приём.</w:t>
      </w:r>
    </w:p>
    <w:p w:rsidR="005619EF" w:rsidRPr="00B311FD" w:rsidRDefault="004B3C48" w:rsidP="004B3C48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 правилах поведения в школе «Уважая себя – уважай других». 1-2 классы.</w:t>
      </w:r>
    </w:p>
    <w:p w:rsidR="005619EF" w:rsidRPr="00B311FD" w:rsidRDefault="005619EF" w:rsidP="004B3C48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Рейды в неблагополучные семьи.</w:t>
      </w:r>
    </w:p>
    <w:p w:rsidR="005619EF" w:rsidRPr="00B311FD" w:rsidRDefault="005619EF" w:rsidP="006E40B4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Заседание Совета профилактики школы.</w:t>
      </w:r>
    </w:p>
    <w:p w:rsidR="006E40B4" w:rsidRDefault="005619EF" w:rsidP="006E40B4">
      <w:pPr>
        <w:pStyle w:val="a5"/>
        <w:ind w:left="675"/>
        <w:rPr>
          <w:rFonts w:ascii="Times New Roman" w:hAnsi="Times New Roman"/>
          <w:b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B311FD">
        <w:rPr>
          <w:rFonts w:ascii="Times New Roman" w:hAnsi="Times New Roman"/>
          <w:b/>
          <w:sz w:val="24"/>
          <w:szCs w:val="24"/>
        </w:rPr>
        <w:t>Декабрь</w:t>
      </w:r>
      <w:r w:rsidR="004B3C48">
        <w:rPr>
          <w:rFonts w:ascii="Times New Roman" w:hAnsi="Times New Roman"/>
          <w:b/>
          <w:sz w:val="24"/>
          <w:szCs w:val="24"/>
        </w:rPr>
        <w:t xml:space="preserve">  </w:t>
      </w:r>
    </w:p>
    <w:p w:rsidR="005619EF" w:rsidRPr="00B311FD" w:rsidRDefault="005619EF" w:rsidP="006E40B4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Посещение на дому учащихся, состоящих на внутришкольном  контроле и учёте в инспекции по делам несовершеннолетних.</w:t>
      </w:r>
    </w:p>
    <w:p w:rsidR="005619EF" w:rsidRPr="00B311FD" w:rsidRDefault="005619EF" w:rsidP="004B3C48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Собеседование с учащимися совершившими правонарушения в первом полугодии.</w:t>
      </w:r>
    </w:p>
    <w:p w:rsidR="005619EF" w:rsidRPr="00B311FD" w:rsidRDefault="005619EF" w:rsidP="004B3C48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Анализ учебных затруднений учащихся состоящих на внутришкольном контроле. Индивидуальная помощь.</w:t>
      </w:r>
    </w:p>
    <w:p w:rsidR="005619EF" w:rsidRPr="00B311FD" w:rsidRDefault="005619EF" w:rsidP="004B3C48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Рейды в неблагополучные семьи.</w:t>
      </w:r>
    </w:p>
    <w:p w:rsidR="005619EF" w:rsidRPr="00B311FD" w:rsidRDefault="006E40B4" w:rsidP="006E40B4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профилактике правонарушений. Беседа на тему «Чужое брать – позор. Что такое правонарушение?» (3-4 классы)</w:t>
      </w:r>
      <w:r w:rsidR="005619EF" w:rsidRPr="00B311FD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5619EF" w:rsidRPr="00B311FD" w:rsidRDefault="005619EF" w:rsidP="00B311FD">
      <w:pPr>
        <w:pStyle w:val="a5"/>
        <w:ind w:left="675"/>
        <w:rPr>
          <w:rFonts w:ascii="Times New Roman" w:hAnsi="Times New Roman"/>
          <w:b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B311FD">
        <w:rPr>
          <w:rFonts w:ascii="Times New Roman" w:hAnsi="Times New Roman"/>
          <w:b/>
          <w:sz w:val="24"/>
          <w:szCs w:val="24"/>
        </w:rPr>
        <w:t>Январь</w:t>
      </w:r>
    </w:p>
    <w:p w:rsidR="005619EF" w:rsidRPr="00B311FD" w:rsidRDefault="005619EF" w:rsidP="004B3C48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Уточнение всех списков.</w:t>
      </w:r>
    </w:p>
    <w:p w:rsidR="005619EF" w:rsidRPr="00B311FD" w:rsidRDefault="005619EF" w:rsidP="004B3C48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Беседы с родителями учащихся, систематически опаздывающими  на занятия. Приглашение на приём.</w:t>
      </w:r>
    </w:p>
    <w:p w:rsidR="005619EF" w:rsidRPr="00B311FD" w:rsidRDefault="005619EF" w:rsidP="004B3C48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Заседание Совета профилактики школы.</w:t>
      </w:r>
    </w:p>
    <w:p w:rsidR="005619EF" w:rsidRPr="00B311FD" w:rsidRDefault="005619EF" w:rsidP="004B3C48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Рейды в неблагополучные семьи.</w:t>
      </w:r>
    </w:p>
    <w:p w:rsidR="006E40B4" w:rsidRPr="006E40B4" w:rsidRDefault="006E40B4" w:rsidP="006E40B4">
      <w:pPr>
        <w:pStyle w:val="a5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профилактике самовольного ухода из дома и бродяжничества. Беседа на тему: «Самовольный уход из дома и бродяжничество» (5-6 классы).</w:t>
      </w:r>
    </w:p>
    <w:p w:rsidR="005619EF" w:rsidRPr="00B311FD" w:rsidRDefault="005619EF" w:rsidP="006E40B4">
      <w:pPr>
        <w:pStyle w:val="a5"/>
        <w:ind w:left="1035"/>
        <w:rPr>
          <w:rFonts w:ascii="Times New Roman" w:hAnsi="Times New Roman"/>
          <w:b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B311FD">
        <w:rPr>
          <w:rFonts w:ascii="Times New Roman" w:hAnsi="Times New Roman"/>
          <w:b/>
          <w:sz w:val="24"/>
          <w:szCs w:val="24"/>
        </w:rPr>
        <w:t>Февраль</w:t>
      </w:r>
    </w:p>
    <w:p w:rsidR="005619EF" w:rsidRPr="00B311FD" w:rsidRDefault="006E40B4" w:rsidP="004B3C48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посещаемости. </w:t>
      </w:r>
      <w:r w:rsidR="005619EF" w:rsidRPr="00B311FD">
        <w:rPr>
          <w:rFonts w:ascii="Times New Roman" w:hAnsi="Times New Roman"/>
          <w:sz w:val="24"/>
          <w:szCs w:val="24"/>
        </w:rPr>
        <w:t>Рейды по поводу пропуска уроков без уважительной причины.</w:t>
      </w:r>
    </w:p>
    <w:p w:rsidR="005619EF" w:rsidRPr="00B311FD" w:rsidRDefault="006E40B4" w:rsidP="004B3C48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Профориентация </w:t>
      </w:r>
      <w:r w:rsidR="005619EF" w:rsidRPr="00B311FD">
        <w:rPr>
          <w:rFonts w:ascii="Times New Roman" w:hAnsi="Times New Roman"/>
          <w:sz w:val="24"/>
          <w:szCs w:val="24"/>
        </w:rPr>
        <w:t xml:space="preserve"> в 8-9-х классах.</w:t>
      </w:r>
    </w:p>
    <w:p w:rsidR="005619EF" w:rsidRPr="00B311FD" w:rsidRDefault="005619EF" w:rsidP="004B3C48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Рейды в неблагополучные семьи.</w:t>
      </w:r>
    </w:p>
    <w:p w:rsidR="006E40B4" w:rsidRDefault="006E40B4" w:rsidP="006E40B4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Работа по профилактике суицида. Беседа на тему: «Детские психологические травмы и самоубийства» (7-8 классы).</w:t>
      </w:r>
    </w:p>
    <w:p w:rsidR="00954AD5" w:rsidRPr="00954AD5" w:rsidRDefault="00954AD5" w:rsidP="00954AD5">
      <w:pPr>
        <w:pStyle w:val="a5"/>
        <w:ind w:left="1035"/>
        <w:rPr>
          <w:rFonts w:ascii="Times New Roman" w:hAnsi="Times New Roman"/>
          <w:b/>
          <w:sz w:val="24"/>
          <w:szCs w:val="24"/>
        </w:rPr>
      </w:pPr>
      <w:r w:rsidRPr="00954AD5">
        <w:rPr>
          <w:rFonts w:ascii="Times New Roman" w:hAnsi="Times New Roman"/>
          <w:b/>
          <w:sz w:val="24"/>
          <w:szCs w:val="24"/>
        </w:rPr>
        <w:t xml:space="preserve">                                                Март</w:t>
      </w:r>
    </w:p>
    <w:p w:rsidR="005619EF" w:rsidRPr="00B311FD" w:rsidRDefault="005619EF" w:rsidP="004B3C48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Посещение на дому учащихся, состоящих на внутришкольном контроле и учёте в инспекции по делам несовершеннолетних. Обследование условий жизни и воспитания.</w:t>
      </w:r>
    </w:p>
    <w:p w:rsidR="005619EF" w:rsidRPr="00B311FD" w:rsidRDefault="005619EF" w:rsidP="004B3C48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Рейды в неблагополучные семьи.</w:t>
      </w:r>
    </w:p>
    <w:p w:rsidR="005619EF" w:rsidRPr="00B311FD" w:rsidRDefault="005619EF" w:rsidP="004B3C48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Заседание Совета профилактики школы.</w:t>
      </w:r>
    </w:p>
    <w:p w:rsidR="005619EF" w:rsidRDefault="00954AD5" w:rsidP="00954AD5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профилактике алкоголизма, наркомании и токсикомании. Беседа на тему: «Последствия употребления наркотических средств»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9-10 классы).</w:t>
      </w:r>
    </w:p>
    <w:p w:rsidR="00954AD5" w:rsidRPr="00B311FD" w:rsidRDefault="00954AD5" w:rsidP="00954AD5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Профориентаци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отслеживание изменений)  – 11 класс.</w:t>
      </w:r>
    </w:p>
    <w:p w:rsidR="005619EF" w:rsidRPr="00B311FD" w:rsidRDefault="005619EF" w:rsidP="00B311FD">
      <w:pPr>
        <w:pStyle w:val="a5"/>
        <w:ind w:left="1395"/>
        <w:rPr>
          <w:rFonts w:ascii="Times New Roman" w:hAnsi="Times New Roman"/>
          <w:b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11FD">
        <w:rPr>
          <w:rFonts w:ascii="Times New Roman" w:hAnsi="Times New Roman"/>
          <w:b/>
          <w:sz w:val="24"/>
          <w:szCs w:val="24"/>
        </w:rPr>
        <w:t>Апрель</w:t>
      </w:r>
    </w:p>
    <w:p w:rsidR="005619EF" w:rsidRPr="00B311FD" w:rsidRDefault="005619EF" w:rsidP="004B3C48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Контрольное обследование условий жизни семей опекаемыми учащимися.</w:t>
      </w:r>
    </w:p>
    <w:p w:rsidR="005619EF" w:rsidRPr="00B311FD" w:rsidRDefault="005619EF" w:rsidP="004B3C48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Рейды по поводу пропуска уроков без уважительной причины.</w:t>
      </w:r>
    </w:p>
    <w:p w:rsidR="005619EF" w:rsidRPr="00B311FD" w:rsidRDefault="005619EF" w:rsidP="004B3C48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 xml:space="preserve">Рейды  </w:t>
      </w:r>
      <w:r w:rsidR="00954AD5">
        <w:rPr>
          <w:rFonts w:ascii="Times New Roman" w:hAnsi="Times New Roman"/>
          <w:sz w:val="24"/>
          <w:szCs w:val="24"/>
        </w:rPr>
        <w:t xml:space="preserve">в </w:t>
      </w:r>
      <w:r w:rsidRPr="00B311FD">
        <w:rPr>
          <w:rFonts w:ascii="Times New Roman" w:hAnsi="Times New Roman"/>
          <w:sz w:val="24"/>
          <w:szCs w:val="24"/>
        </w:rPr>
        <w:t>неблагополучные семьи.</w:t>
      </w:r>
    </w:p>
    <w:p w:rsidR="00954AD5" w:rsidRPr="00954AD5" w:rsidRDefault="00954AD5" w:rsidP="00954AD5">
      <w:pPr>
        <w:pStyle w:val="a5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профилактике  вовлечения в различные секты. Беседа на тему «Секты. </w:t>
      </w:r>
      <w:proofErr w:type="gramStart"/>
      <w:r>
        <w:rPr>
          <w:rFonts w:ascii="Times New Roman" w:hAnsi="Times New Roman"/>
          <w:sz w:val="24"/>
          <w:szCs w:val="24"/>
        </w:rPr>
        <w:t>Чем опасны для общества?» (11 класс)</w:t>
      </w:r>
      <w:proofErr w:type="gramEnd"/>
    </w:p>
    <w:p w:rsidR="00B311FD" w:rsidRDefault="005619EF" w:rsidP="00954AD5">
      <w:pPr>
        <w:pStyle w:val="a5"/>
        <w:ind w:left="1070"/>
        <w:rPr>
          <w:rFonts w:ascii="Times New Roman" w:hAnsi="Times New Roman"/>
          <w:b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54AD5">
        <w:rPr>
          <w:rFonts w:ascii="Times New Roman" w:hAnsi="Times New Roman"/>
          <w:sz w:val="24"/>
          <w:szCs w:val="24"/>
        </w:rPr>
        <w:t xml:space="preserve">       </w:t>
      </w:r>
      <w:r w:rsidRPr="00B311FD">
        <w:rPr>
          <w:rFonts w:ascii="Times New Roman" w:hAnsi="Times New Roman"/>
          <w:sz w:val="24"/>
          <w:szCs w:val="24"/>
        </w:rPr>
        <w:t xml:space="preserve">  </w:t>
      </w:r>
      <w:r w:rsidR="00954AD5">
        <w:rPr>
          <w:rFonts w:ascii="Times New Roman" w:hAnsi="Times New Roman"/>
          <w:sz w:val="24"/>
          <w:szCs w:val="24"/>
        </w:rPr>
        <w:t xml:space="preserve"> </w:t>
      </w:r>
      <w:r w:rsidRPr="00B311FD">
        <w:rPr>
          <w:rFonts w:ascii="Times New Roman" w:hAnsi="Times New Roman"/>
          <w:b/>
          <w:sz w:val="24"/>
          <w:szCs w:val="24"/>
        </w:rPr>
        <w:t>Май</w:t>
      </w:r>
    </w:p>
    <w:p w:rsidR="005619EF" w:rsidRPr="00B311FD" w:rsidRDefault="005619EF" w:rsidP="00954AD5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Организация экскурсий для учащихся 7-8 классов и их родителей в Центр Образования и ПУ №5.</w:t>
      </w:r>
    </w:p>
    <w:p w:rsidR="005619EF" w:rsidRPr="00B311FD" w:rsidRDefault="005619EF" w:rsidP="004B3C48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Работа по переводу учащихся 7-8 классов в Центр Образования и ПУ №5.</w:t>
      </w:r>
    </w:p>
    <w:p w:rsidR="005619EF" w:rsidRPr="00B311FD" w:rsidRDefault="005619EF" w:rsidP="004B3C48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Беседы с учащимися, состоящими на внутришкольном контроле и учёте в инспекции по делам несовершеннолетних о планах на лето. Правовые инструкции.</w:t>
      </w:r>
    </w:p>
    <w:p w:rsidR="005619EF" w:rsidRPr="00B311FD" w:rsidRDefault="005619EF" w:rsidP="004B3C48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Социально – правовое просвещение родителей. Приглашение на приём.</w:t>
      </w:r>
    </w:p>
    <w:p w:rsidR="005619EF" w:rsidRPr="00B311FD" w:rsidRDefault="005619EF" w:rsidP="004B3C48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Рейды в неблагополучные семьи.</w:t>
      </w:r>
    </w:p>
    <w:p w:rsidR="005619EF" w:rsidRPr="00B311FD" w:rsidRDefault="005619EF" w:rsidP="004B3C48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Составление отчёта о проделанной работе за прошедший учебный год.</w:t>
      </w:r>
    </w:p>
    <w:p w:rsidR="005619EF" w:rsidRPr="00B311FD" w:rsidRDefault="005619EF" w:rsidP="00954AD5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Заседание Совета профилактики школы.</w:t>
      </w:r>
    </w:p>
    <w:p w:rsidR="005619EF" w:rsidRPr="00B311FD" w:rsidRDefault="005619EF" w:rsidP="00B311FD">
      <w:pPr>
        <w:pStyle w:val="a5"/>
        <w:ind w:left="1545"/>
        <w:rPr>
          <w:rFonts w:ascii="Times New Roman" w:hAnsi="Times New Roman"/>
          <w:b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54AD5">
        <w:rPr>
          <w:rFonts w:ascii="Times New Roman" w:hAnsi="Times New Roman"/>
          <w:sz w:val="24"/>
          <w:szCs w:val="24"/>
        </w:rPr>
        <w:t xml:space="preserve">  </w:t>
      </w:r>
      <w:r w:rsidRPr="00B311FD">
        <w:rPr>
          <w:rFonts w:ascii="Times New Roman" w:hAnsi="Times New Roman"/>
          <w:sz w:val="24"/>
          <w:szCs w:val="24"/>
        </w:rPr>
        <w:t xml:space="preserve"> </w:t>
      </w:r>
      <w:r w:rsidRPr="00B311FD">
        <w:rPr>
          <w:rFonts w:ascii="Times New Roman" w:hAnsi="Times New Roman"/>
          <w:b/>
          <w:sz w:val="24"/>
          <w:szCs w:val="24"/>
        </w:rPr>
        <w:t>Июнь</w:t>
      </w:r>
    </w:p>
    <w:p w:rsidR="005619EF" w:rsidRPr="00B311FD" w:rsidRDefault="00954AD5" w:rsidP="004B3C48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619EF" w:rsidRPr="00B311FD">
        <w:rPr>
          <w:rFonts w:ascii="Times New Roman" w:hAnsi="Times New Roman"/>
          <w:sz w:val="24"/>
          <w:szCs w:val="24"/>
        </w:rPr>
        <w:t xml:space="preserve"> посещением учащимися, состоящими на </w:t>
      </w:r>
      <w:proofErr w:type="spellStart"/>
      <w:r w:rsidR="005619EF" w:rsidRPr="00B311FD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="005619EF" w:rsidRPr="00B311FD">
        <w:rPr>
          <w:rFonts w:ascii="Times New Roman" w:hAnsi="Times New Roman"/>
          <w:sz w:val="24"/>
          <w:szCs w:val="24"/>
        </w:rPr>
        <w:t xml:space="preserve"> контроле</w:t>
      </w:r>
      <w:r>
        <w:rPr>
          <w:rFonts w:ascii="Times New Roman" w:hAnsi="Times New Roman"/>
          <w:sz w:val="24"/>
          <w:szCs w:val="24"/>
        </w:rPr>
        <w:t>,</w:t>
      </w:r>
      <w:r w:rsidR="005619EF" w:rsidRPr="00B311FD">
        <w:rPr>
          <w:rFonts w:ascii="Times New Roman" w:hAnsi="Times New Roman"/>
          <w:sz w:val="24"/>
          <w:szCs w:val="24"/>
        </w:rPr>
        <w:t xml:space="preserve"> дополнительных занятий, консультаций, прохождением летней практики.</w:t>
      </w:r>
    </w:p>
    <w:p w:rsidR="005619EF" w:rsidRPr="00B311FD" w:rsidRDefault="005619EF" w:rsidP="004B3C48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Работа в  школьном лагере с дневным пребыванием учащихся.</w:t>
      </w:r>
    </w:p>
    <w:p w:rsidR="005619EF" w:rsidRPr="00B311FD" w:rsidRDefault="005619EF" w:rsidP="004B3C48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>Составление плана работы на следующий учебный год.</w:t>
      </w:r>
    </w:p>
    <w:p w:rsidR="005619EF" w:rsidRPr="00B311FD" w:rsidRDefault="005619EF" w:rsidP="004B3C48">
      <w:pPr>
        <w:pStyle w:val="a5"/>
        <w:numPr>
          <w:ilvl w:val="0"/>
          <w:numId w:val="22"/>
        </w:numPr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sz w:val="24"/>
          <w:szCs w:val="24"/>
        </w:rPr>
        <w:t xml:space="preserve">Анализ работы за прошедший учебный год.                                                                 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b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В течение года: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 xml:space="preserve">Ежедневный </w:t>
      </w:r>
      <w:proofErr w:type="gramStart"/>
      <w:r w:rsidRPr="00B311F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11FD">
        <w:rPr>
          <w:rFonts w:ascii="Times New Roman" w:hAnsi="Times New Roman"/>
          <w:sz w:val="24"/>
          <w:szCs w:val="24"/>
        </w:rPr>
        <w:t xml:space="preserve"> посещаемостью занятий учащимися;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>Рассмотрение конфликтных ситуаций возникающих между подростками;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>Встречи-консультации с родителями социально-неадаптированных учащихся;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>Индивидуальная работа с учащимися, требующими повышенного внимания и контроля;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>Участие в педагогических Советах школы и городских семинарах социальных педагогов;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>Проведение мероприятий для учащихся, направленных на развитие социально активной личности и формирование законопослушного поведения;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lastRenderedPageBreak/>
        <w:t>*</w:t>
      </w:r>
      <w:r w:rsidRPr="00B311FD">
        <w:rPr>
          <w:rFonts w:ascii="Times New Roman" w:hAnsi="Times New Roman"/>
          <w:sz w:val="24"/>
          <w:szCs w:val="24"/>
        </w:rPr>
        <w:t>Социально – педагогические консультации для классных руководителей.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b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Ведение документации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>Составление списков;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>Составление социального паспорта школы;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>Ведение персональных дел учащихся, состоящих на внутришкольном контроле и неблагополучных семей;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>Фиксирование административных правонарушений и преступлений, совершённых учащимися школы;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>Составление актов обследования жилищно-бытовых условий учащихся;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>Составление списков занятости в летнее время учащихся, состоящих на внутришкольном контроле;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>Предоставление характеристик, справок, составление ходатайств в ГОВД, ЛОВД, РОВД, комиссию по делам несовершеннолетних и другие организации.</w:t>
      </w:r>
    </w:p>
    <w:p w:rsidR="005619EF" w:rsidRPr="00B311FD" w:rsidRDefault="005619EF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  <w:r w:rsidRPr="00B311FD">
        <w:rPr>
          <w:rFonts w:ascii="Times New Roman" w:hAnsi="Times New Roman"/>
          <w:b/>
          <w:sz w:val="24"/>
          <w:szCs w:val="24"/>
        </w:rPr>
        <w:t>*</w:t>
      </w:r>
      <w:r w:rsidRPr="00B311FD">
        <w:rPr>
          <w:rFonts w:ascii="Times New Roman" w:hAnsi="Times New Roman"/>
          <w:sz w:val="24"/>
          <w:szCs w:val="24"/>
        </w:rPr>
        <w:t>Ведение протоколов Совета профилактики правонарушений.</w:t>
      </w:r>
    </w:p>
    <w:p w:rsidR="005619EF" w:rsidRDefault="005619EF" w:rsidP="00B311FD">
      <w:r w:rsidRPr="00B311FD">
        <w:t xml:space="preserve">        </w:t>
      </w:r>
    </w:p>
    <w:p w:rsidR="00796614" w:rsidRDefault="00796614" w:rsidP="00B311FD"/>
    <w:p w:rsidR="00796614" w:rsidRPr="00B311FD" w:rsidRDefault="00796614" w:rsidP="00B311FD"/>
    <w:p w:rsidR="005619EF" w:rsidRPr="005619EF" w:rsidRDefault="00333062" w:rsidP="004B3C48">
      <w:pPr>
        <w:numPr>
          <w:ilvl w:val="0"/>
          <w:numId w:val="43"/>
        </w:numPr>
        <w:rPr>
          <w:rFonts w:ascii="Calibri" w:hAnsi="Calibri"/>
          <w:b/>
          <w:sz w:val="28"/>
        </w:rPr>
      </w:pPr>
      <w:proofErr w:type="spellStart"/>
      <w:r>
        <w:rPr>
          <w:rFonts w:ascii="Calibri" w:hAnsi="Calibri"/>
          <w:b/>
          <w:sz w:val="28"/>
        </w:rPr>
        <w:t>Психо</w:t>
      </w:r>
      <w:r w:rsidR="0056741D">
        <w:rPr>
          <w:rFonts w:ascii="Calibri" w:hAnsi="Calibri"/>
          <w:b/>
          <w:sz w:val="28"/>
        </w:rPr>
        <w:t>коррекционная</w:t>
      </w:r>
      <w:proofErr w:type="spellEnd"/>
      <w:r w:rsidR="0056741D">
        <w:rPr>
          <w:rFonts w:ascii="Calibri" w:hAnsi="Calibri"/>
          <w:b/>
          <w:sz w:val="28"/>
        </w:rPr>
        <w:t xml:space="preserve"> деятельность.</w:t>
      </w:r>
      <w:r>
        <w:rPr>
          <w:rFonts w:ascii="Calibri" w:hAnsi="Calibri"/>
          <w:b/>
          <w:sz w:val="28"/>
        </w:rPr>
        <w:t xml:space="preserve">  </w:t>
      </w:r>
    </w:p>
    <w:p w:rsidR="005619EF" w:rsidRPr="005619EF" w:rsidRDefault="005619EF" w:rsidP="005619EF">
      <w:pPr>
        <w:rPr>
          <w:rFonts w:ascii="Monotype Corsiva" w:hAnsi="Monotype Corsiva"/>
          <w:b/>
        </w:rPr>
      </w:pPr>
    </w:p>
    <w:p w:rsidR="005C31FD" w:rsidRPr="00383115" w:rsidRDefault="005C31FD" w:rsidP="005C31FD">
      <w:pPr>
        <w:rPr>
          <w:b/>
          <w:i/>
          <w:sz w:val="28"/>
          <w:szCs w:val="28"/>
        </w:rPr>
      </w:pPr>
      <w:r w:rsidRPr="00383115">
        <w:rPr>
          <w:b/>
          <w:i/>
          <w:sz w:val="28"/>
          <w:szCs w:val="28"/>
        </w:rPr>
        <w:t xml:space="preserve">Цель: </w:t>
      </w:r>
    </w:p>
    <w:p w:rsidR="005C31FD" w:rsidRPr="00126807" w:rsidRDefault="005C31FD" w:rsidP="005C31FD">
      <w:pPr>
        <w:rPr>
          <w:sz w:val="28"/>
          <w:szCs w:val="28"/>
        </w:rPr>
      </w:pPr>
      <w:r w:rsidRPr="00126807">
        <w:rPr>
          <w:sz w:val="28"/>
          <w:szCs w:val="28"/>
        </w:rPr>
        <w:t>Создание  в школе условий для успешного обучения и развития.</w:t>
      </w:r>
    </w:p>
    <w:p w:rsidR="005C31FD" w:rsidRPr="00383115" w:rsidRDefault="005C31FD" w:rsidP="005C31FD">
      <w:pPr>
        <w:rPr>
          <w:b/>
          <w:i/>
          <w:sz w:val="28"/>
          <w:szCs w:val="28"/>
        </w:rPr>
      </w:pPr>
      <w:r w:rsidRPr="00383115">
        <w:rPr>
          <w:b/>
          <w:i/>
          <w:sz w:val="28"/>
          <w:szCs w:val="28"/>
        </w:rPr>
        <w:t>Задачи:</w:t>
      </w:r>
    </w:p>
    <w:p w:rsidR="005C31FD" w:rsidRPr="00126807" w:rsidRDefault="005C31FD" w:rsidP="005C31FD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126807">
        <w:rPr>
          <w:sz w:val="28"/>
          <w:szCs w:val="28"/>
        </w:rPr>
        <w:t>Поддержка детей, учителей и родителей в процессе обучения в школе.</w:t>
      </w:r>
    </w:p>
    <w:p w:rsidR="005C31FD" w:rsidRPr="00126807" w:rsidRDefault="005C31FD" w:rsidP="005C31FD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126807">
        <w:rPr>
          <w:sz w:val="28"/>
          <w:szCs w:val="28"/>
        </w:rPr>
        <w:t>Выяснить и ликвидировать причины неуспеваемости детей.</w:t>
      </w:r>
    </w:p>
    <w:p w:rsidR="005C31FD" w:rsidRDefault="005C31FD" w:rsidP="005C31FD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126807">
        <w:rPr>
          <w:sz w:val="28"/>
          <w:szCs w:val="28"/>
        </w:rPr>
        <w:t>Формирование позитивного отношения к жизни и учебе.</w:t>
      </w:r>
    </w:p>
    <w:p w:rsidR="005C31FD" w:rsidRPr="00126807" w:rsidRDefault="005C31FD" w:rsidP="005C31FD">
      <w:pPr>
        <w:pStyle w:val="a3"/>
        <w:rPr>
          <w:sz w:val="28"/>
          <w:szCs w:val="28"/>
        </w:rPr>
      </w:pPr>
    </w:p>
    <w:tbl>
      <w:tblPr>
        <w:tblW w:w="143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60"/>
        <w:gridCol w:w="2977"/>
        <w:gridCol w:w="1843"/>
        <w:gridCol w:w="1559"/>
        <w:gridCol w:w="2126"/>
        <w:gridCol w:w="3119"/>
      </w:tblGrid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№ </w:t>
            </w:r>
            <w:proofErr w:type="gramStart"/>
            <w:r w:rsidRPr="00383115">
              <w:t>п</w:t>
            </w:r>
            <w:proofErr w:type="gramEnd"/>
            <w:r w:rsidRPr="00383115">
              <w:t>/п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Содержание работы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Методы работы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Формы проведения </w:t>
            </w:r>
          </w:p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Субъект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Сроки проведения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>
            <w:r w:rsidRPr="00383115">
              <w:t>Результат</w:t>
            </w:r>
          </w:p>
        </w:tc>
      </w:tr>
      <w:tr w:rsidR="005C31FD" w:rsidRPr="00383115">
        <w:tc>
          <w:tcPr>
            <w:tcW w:w="14318" w:type="dxa"/>
            <w:gridSpan w:val="7"/>
            <w:shd w:val="clear" w:color="auto" w:fill="auto"/>
          </w:tcPr>
          <w:p w:rsidR="005C31FD" w:rsidRPr="003A065A" w:rsidRDefault="005C31FD" w:rsidP="003A065A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3A065A">
              <w:rPr>
                <w:b/>
                <w:i/>
                <w:sz w:val="28"/>
                <w:szCs w:val="28"/>
              </w:rPr>
              <w:t>Диагностическая работа с учащимися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1.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Исследование уровня готовности к школьному обучению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Диагностическое обследование</w:t>
            </w:r>
            <w:proofErr w:type="gramStart"/>
            <w:r w:rsidRPr="00383115">
              <w:t xml:space="preserve"> :</w:t>
            </w:r>
            <w:proofErr w:type="gramEnd"/>
          </w:p>
          <w:p w:rsidR="005C31FD" w:rsidRPr="00383115" w:rsidRDefault="005C31FD" w:rsidP="003A065A">
            <w:r w:rsidRPr="00383115">
              <w:t>Память, внимание, мышление.</w:t>
            </w:r>
          </w:p>
          <w:p w:rsidR="005C31FD" w:rsidRPr="00383115" w:rsidRDefault="005C31FD" w:rsidP="003A065A">
            <w:r w:rsidRPr="00383115">
              <w:t>Общее представление об окружающем мире</w:t>
            </w:r>
          </w:p>
        </w:tc>
        <w:tc>
          <w:tcPr>
            <w:tcW w:w="1843" w:type="dxa"/>
            <w:shd w:val="clear" w:color="auto" w:fill="auto"/>
          </w:tcPr>
          <w:p w:rsidR="005C31FD" w:rsidRDefault="005C31FD" w:rsidP="003A065A">
            <w:r w:rsidRPr="00383115">
              <w:t xml:space="preserve">Групп.  </w:t>
            </w:r>
          </w:p>
          <w:p w:rsidR="005C31FD" w:rsidRPr="00383115" w:rsidRDefault="005C31FD" w:rsidP="003A065A">
            <w:r w:rsidRPr="00383115">
              <w:t>инд.</w:t>
            </w:r>
          </w:p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1 классы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Сентябрь - октябрь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>
            <w:r w:rsidRPr="00383115">
              <w:t>Обобщение, индивид</w:t>
            </w:r>
            <w:proofErr w:type="gramStart"/>
            <w:r w:rsidRPr="00383115">
              <w:t>.</w:t>
            </w:r>
            <w:proofErr w:type="gramEnd"/>
            <w:r w:rsidRPr="00383115">
              <w:t xml:space="preserve"> </w:t>
            </w:r>
            <w:proofErr w:type="gramStart"/>
            <w:r w:rsidRPr="00383115">
              <w:t>к</w:t>
            </w:r>
            <w:proofErr w:type="gramEnd"/>
            <w:r w:rsidRPr="00383115">
              <w:t>онсультации родителей, учителей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 2.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Исследование уровня </w:t>
            </w:r>
            <w:r w:rsidRPr="00383115">
              <w:lastRenderedPageBreak/>
              <w:t>тревожности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lastRenderedPageBreak/>
              <w:t xml:space="preserve">Диагностика, Мотивы учения, школьная </w:t>
            </w:r>
            <w:r w:rsidRPr="00383115">
              <w:lastRenderedPageBreak/>
              <w:t xml:space="preserve">тревожность, психологический климат в классе. </w:t>
            </w:r>
          </w:p>
          <w:p w:rsidR="005C31FD" w:rsidRPr="00383115" w:rsidRDefault="005C31FD" w:rsidP="003A065A"/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>
            <w:r w:rsidRPr="00383115">
              <w:lastRenderedPageBreak/>
              <w:t>Групп.</w:t>
            </w:r>
          </w:p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5-е классы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Октябрь </w:t>
            </w:r>
            <w:proofErr w:type="gramStart"/>
            <w:r w:rsidRPr="00383115">
              <w:t>-н</w:t>
            </w:r>
            <w:proofErr w:type="gramEnd"/>
            <w:r w:rsidRPr="00383115">
              <w:t>оябрь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>
            <w:r w:rsidRPr="00383115">
              <w:t>Выход на родит</w:t>
            </w:r>
            <w:proofErr w:type="gramStart"/>
            <w:r w:rsidRPr="00383115">
              <w:t>.</w:t>
            </w:r>
            <w:proofErr w:type="gramEnd"/>
            <w:r w:rsidRPr="00383115">
              <w:t xml:space="preserve"> </w:t>
            </w:r>
            <w:proofErr w:type="gramStart"/>
            <w:r w:rsidRPr="00383115">
              <w:t>с</w:t>
            </w:r>
            <w:proofErr w:type="gramEnd"/>
            <w:r w:rsidRPr="00383115">
              <w:t>обр.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lastRenderedPageBreak/>
              <w:t xml:space="preserve">     3.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Изучение  акцентуации характера 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Диагностика по </w:t>
            </w:r>
            <w:proofErr w:type="spellStart"/>
            <w:r w:rsidRPr="00383115">
              <w:t>Леонгарду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>
            <w:r w:rsidRPr="00383115">
              <w:t>Инд.</w:t>
            </w:r>
          </w:p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8 класс, «трудные</w:t>
            </w:r>
            <w:proofErr w:type="gramStart"/>
            <w:r w:rsidRPr="00383115">
              <w:t>»у</w:t>
            </w:r>
            <w:proofErr w:type="gramEnd"/>
            <w:r w:rsidRPr="00383115">
              <w:t>чащиеся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декабрь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>
            <w:r w:rsidRPr="00383115">
              <w:t>Консультирование учителей и родителей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4.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Исследование Агрессивности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Диагностика </w:t>
            </w:r>
            <w:proofErr w:type="spellStart"/>
            <w:r w:rsidRPr="00383115">
              <w:t>Басса</w:t>
            </w:r>
            <w:proofErr w:type="spellEnd"/>
            <w:r w:rsidRPr="00383115">
              <w:t xml:space="preserve"> – </w:t>
            </w:r>
            <w:proofErr w:type="spellStart"/>
            <w:r w:rsidRPr="00383115">
              <w:t>Дарки</w:t>
            </w:r>
            <w:proofErr w:type="spellEnd"/>
            <w:r w:rsidRPr="00383115">
              <w:t>,</w:t>
            </w:r>
          </w:p>
          <w:p w:rsidR="005C31FD" w:rsidRPr="00383115" w:rsidRDefault="005C31FD" w:rsidP="003A065A">
            <w:r w:rsidRPr="00383115">
              <w:t>«Несуществующее животное»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>
            <w:r w:rsidRPr="00383115">
              <w:t>Инд.</w:t>
            </w:r>
          </w:p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«Трудные» подростки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>
            <w:r w:rsidRPr="00383115">
              <w:t>Консультирование учителей и родителей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5.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proofErr w:type="spellStart"/>
            <w:r w:rsidRPr="00383115">
              <w:t>Профориентационная</w:t>
            </w:r>
            <w:proofErr w:type="spellEnd"/>
            <w:r w:rsidRPr="00383115">
              <w:t xml:space="preserve"> работа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Карта интересов, ДДО.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>
            <w:r w:rsidRPr="00383115">
              <w:t>Групп.</w:t>
            </w:r>
          </w:p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9-11 классы.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/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>
            <w:proofErr w:type="spellStart"/>
            <w:r w:rsidRPr="00383115">
              <w:t>Консульт</w:t>
            </w:r>
            <w:proofErr w:type="spellEnd"/>
            <w:r w:rsidRPr="00383115">
              <w:t>. Родителей и учащихся.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6. 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Исследование детей в классах  КРО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Диагностика учащихся на комиссию ПМПК и ППМПК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>
            <w:r w:rsidRPr="00383115">
              <w:t>Инд.</w:t>
            </w:r>
          </w:p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Классы КРО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Февраль - март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>
            <w:proofErr w:type="spellStart"/>
            <w:r w:rsidRPr="00383115">
              <w:t>Кл</w:t>
            </w:r>
            <w:proofErr w:type="gramStart"/>
            <w:r w:rsidRPr="00383115">
              <w:t>.р</w:t>
            </w:r>
            <w:proofErr w:type="gramEnd"/>
            <w:r w:rsidRPr="00383115">
              <w:t>уковод</w:t>
            </w:r>
            <w:proofErr w:type="spellEnd"/>
            <w:r w:rsidRPr="00383115">
              <w:t>.</w:t>
            </w:r>
          </w:p>
        </w:tc>
      </w:tr>
      <w:tr w:rsidR="005C31FD" w:rsidRPr="0038311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 xml:space="preserve">    7.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Исследование адаптации старшеклассников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Диагностика: социометрия, психологический климат в классе.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Групп.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10 классы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>
            <w:proofErr w:type="spellStart"/>
            <w:r w:rsidRPr="00383115">
              <w:t>Консульт</w:t>
            </w:r>
            <w:proofErr w:type="spellEnd"/>
            <w:r w:rsidRPr="00383115">
              <w:t>. кл. рук.</w:t>
            </w:r>
          </w:p>
        </w:tc>
      </w:tr>
      <w:tr w:rsidR="005C31FD" w:rsidRPr="00383115">
        <w:trPr>
          <w:trHeight w:val="35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 xml:space="preserve">    8.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Исследование будущих первоклассников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Диагностика памяти, внимания, мышления.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Инд.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Буд. первоклассники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Апрель-май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proofErr w:type="spellStart"/>
            <w:r w:rsidRPr="00383115">
              <w:t>Консульт</w:t>
            </w:r>
            <w:proofErr w:type="spellEnd"/>
            <w:r w:rsidRPr="00383115">
              <w:t>. родителей</w:t>
            </w:r>
          </w:p>
        </w:tc>
      </w:tr>
      <w:tr w:rsidR="005C31FD" w:rsidRPr="00383115">
        <w:tc>
          <w:tcPr>
            <w:tcW w:w="14318" w:type="dxa"/>
            <w:gridSpan w:val="7"/>
            <w:shd w:val="clear" w:color="auto" w:fill="auto"/>
          </w:tcPr>
          <w:p w:rsidR="005C31FD" w:rsidRPr="003A065A" w:rsidRDefault="005C31FD" w:rsidP="003A065A">
            <w:pPr>
              <w:jc w:val="center"/>
              <w:rPr>
                <w:b/>
                <w:sz w:val="28"/>
                <w:szCs w:val="28"/>
              </w:rPr>
            </w:pPr>
            <w:r w:rsidRPr="003A065A">
              <w:rPr>
                <w:b/>
                <w:sz w:val="28"/>
                <w:szCs w:val="28"/>
              </w:rPr>
              <w:t>Коррекционно-развивающая работа с ребятами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pPr>
              <w:jc w:val="both"/>
            </w:pPr>
            <w:r w:rsidRPr="00383115">
              <w:t xml:space="preserve">     1.</w:t>
            </w:r>
          </w:p>
        </w:tc>
        <w:tc>
          <w:tcPr>
            <w:tcW w:w="5137" w:type="dxa"/>
            <w:gridSpan w:val="2"/>
            <w:shd w:val="clear" w:color="auto" w:fill="auto"/>
          </w:tcPr>
          <w:p w:rsidR="005C31FD" w:rsidRPr="00383115" w:rsidRDefault="005C31FD" w:rsidP="003A065A">
            <w:r w:rsidRPr="00383115">
              <w:t>Уроки по адаптации «Новичок в средней школе»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5 классы «А» и «Б»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Ноябрь-март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>
            <w:r w:rsidRPr="00383115">
              <w:t>Консультации классных руководителей и родителей.</w:t>
            </w:r>
          </w:p>
        </w:tc>
      </w:tr>
      <w:tr w:rsidR="005C31FD" w:rsidRPr="0038311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pPr>
              <w:pStyle w:val="a3"/>
              <w:numPr>
                <w:ilvl w:val="0"/>
                <w:numId w:val="41"/>
              </w:num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Развитие познавательной деятельности ребенка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 xml:space="preserve">Развитие памяти, внимания, эмоциональной сферы, мышления.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Групп.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3 «Б», 3 «Г», 4 «В»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 xml:space="preserve">В течение года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pPr>
              <w:pStyle w:val="a3"/>
              <w:numPr>
                <w:ilvl w:val="0"/>
                <w:numId w:val="41"/>
              </w:numPr>
            </w:pP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Индивидуально-коррекционная работа с учащимися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По результатам диагностики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>
            <w:r w:rsidRPr="00383115">
              <w:t>Инд.</w:t>
            </w:r>
          </w:p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Классы КРО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 4.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Групповая коррекционная работа 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-снятие агрессивности</w:t>
            </w:r>
          </w:p>
          <w:p w:rsidR="005C31FD" w:rsidRPr="00383115" w:rsidRDefault="005C31FD" w:rsidP="003A065A">
            <w:r w:rsidRPr="00383115">
              <w:t>- повышение самооценки</w:t>
            </w:r>
          </w:p>
          <w:p w:rsidR="005C31FD" w:rsidRPr="00383115" w:rsidRDefault="005C31FD" w:rsidP="003A065A">
            <w:r w:rsidRPr="00383115">
              <w:t>- тревожности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>
            <w:r w:rsidRPr="00383115">
              <w:t>Инд, групп</w:t>
            </w:r>
          </w:p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Уч. старших классов, «Трудные» </w:t>
            </w:r>
            <w:r w:rsidRPr="00383115">
              <w:lastRenderedPageBreak/>
              <w:t>подростки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lastRenderedPageBreak/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>
            <w:proofErr w:type="spellStart"/>
            <w:r w:rsidRPr="00383115">
              <w:t>Консульт</w:t>
            </w:r>
            <w:proofErr w:type="gramStart"/>
            <w:r w:rsidRPr="00383115">
              <w:t>.р</w:t>
            </w:r>
            <w:proofErr w:type="gramEnd"/>
            <w:r w:rsidRPr="00383115">
              <w:t>одителей</w:t>
            </w:r>
            <w:proofErr w:type="spellEnd"/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lastRenderedPageBreak/>
              <w:t xml:space="preserve">    5.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Уроки общения для учащихся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Беседы с учащимися:</w:t>
            </w:r>
          </w:p>
          <w:p w:rsidR="005C31FD" w:rsidRPr="00383115" w:rsidRDefault="005C31FD" w:rsidP="003A065A">
            <w:r w:rsidRPr="00383115">
              <w:t>- Я умею сказать НЕТ</w:t>
            </w:r>
          </w:p>
          <w:p w:rsidR="005C31FD" w:rsidRPr="00383115" w:rsidRDefault="005C31FD" w:rsidP="003A065A">
            <w:r w:rsidRPr="00383115">
              <w:t>- Какие у меня друзья</w:t>
            </w:r>
          </w:p>
          <w:p w:rsidR="005C31FD" w:rsidRPr="00383115" w:rsidRDefault="005C31FD" w:rsidP="003A065A">
            <w:r w:rsidRPr="00383115">
              <w:t>Умею ли я дружить</w:t>
            </w:r>
          </w:p>
          <w:p w:rsidR="005C31FD" w:rsidRPr="00383115" w:rsidRDefault="005C31FD" w:rsidP="003A065A">
            <w:r w:rsidRPr="00383115">
              <w:t>- Подари мне улыбку</w:t>
            </w:r>
          </w:p>
          <w:p w:rsidR="005C31FD" w:rsidRPr="00383115" w:rsidRDefault="005C31FD" w:rsidP="003A065A">
            <w:r w:rsidRPr="00383115">
              <w:t>- Уважать люде</w:t>
            </w:r>
            <w:proofErr w:type="gramStart"/>
            <w:r w:rsidRPr="00383115">
              <w:t>й-</w:t>
            </w:r>
            <w:proofErr w:type="gramEnd"/>
            <w:r w:rsidRPr="00383115">
              <w:t xml:space="preserve"> это хорошо.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>
            <w:r w:rsidRPr="00383115">
              <w:t>Групп</w:t>
            </w:r>
            <w:proofErr w:type="gramStart"/>
            <w:r w:rsidRPr="00383115">
              <w:t xml:space="preserve">., </w:t>
            </w:r>
            <w:proofErr w:type="gramEnd"/>
            <w:r w:rsidRPr="00383115">
              <w:t>инд.</w:t>
            </w:r>
          </w:p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«Трудные» подростки, учащиеся школы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6.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Тренинг «Как не впасть в депрессию, владение эмоциями» подготовка к ЕГЭ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proofErr w:type="gramStart"/>
            <w:r w:rsidRPr="00383115">
              <w:t>Упражнения</w:t>
            </w:r>
            <w:proofErr w:type="gramEnd"/>
            <w:r w:rsidRPr="00383115">
              <w:t xml:space="preserve"> направленные на снятие эмоционального напряжения.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9-11 классы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Март - апрель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14318" w:type="dxa"/>
            <w:gridSpan w:val="7"/>
            <w:shd w:val="clear" w:color="auto" w:fill="auto"/>
          </w:tcPr>
          <w:p w:rsidR="005C31FD" w:rsidRPr="003A065A" w:rsidRDefault="005C31FD" w:rsidP="003A065A">
            <w:pPr>
              <w:jc w:val="center"/>
              <w:rPr>
                <w:b/>
                <w:i/>
                <w:sz w:val="28"/>
                <w:szCs w:val="28"/>
              </w:rPr>
            </w:pPr>
            <w:r w:rsidRPr="003A065A">
              <w:rPr>
                <w:b/>
                <w:i/>
                <w:sz w:val="28"/>
                <w:szCs w:val="28"/>
              </w:rPr>
              <w:t>Консультационная работа с учащимися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1.</w:t>
            </w:r>
          </w:p>
        </w:tc>
        <w:tc>
          <w:tcPr>
            <w:tcW w:w="5137" w:type="dxa"/>
            <w:gridSpan w:val="2"/>
            <w:shd w:val="clear" w:color="auto" w:fill="auto"/>
          </w:tcPr>
          <w:p w:rsidR="005C31FD" w:rsidRPr="00383115" w:rsidRDefault="005C31FD" w:rsidP="003A065A">
            <w:r w:rsidRPr="00383115">
              <w:t>Консультации по результатам тестирования по профориентации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9-11 классы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2.</w:t>
            </w:r>
          </w:p>
        </w:tc>
        <w:tc>
          <w:tcPr>
            <w:tcW w:w="5137" w:type="dxa"/>
            <w:gridSpan w:val="2"/>
            <w:shd w:val="clear" w:color="auto" w:fill="auto"/>
          </w:tcPr>
          <w:p w:rsidR="005C31FD" w:rsidRPr="00383115" w:rsidRDefault="005C31FD" w:rsidP="003A065A">
            <w:r w:rsidRPr="00383115">
              <w:t>Индивидуальные консультации по различным вопросам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Все классы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14318" w:type="dxa"/>
            <w:gridSpan w:val="7"/>
            <w:shd w:val="clear" w:color="auto" w:fill="auto"/>
          </w:tcPr>
          <w:p w:rsidR="005C31FD" w:rsidRPr="003A065A" w:rsidRDefault="005C31FD" w:rsidP="003A065A">
            <w:pPr>
              <w:jc w:val="center"/>
              <w:rPr>
                <w:b/>
                <w:sz w:val="28"/>
                <w:szCs w:val="28"/>
              </w:rPr>
            </w:pPr>
            <w:r w:rsidRPr="003A065A">
              <w:rPr>
                <w:b/>
                <w:sz w:val="28"/>
                <w:szCs w:val="28"/>
              </w:rPr>
              <w:t>Работа с центром «Сопровождение»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 1.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Составление картотеки на «трудных»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Составление психологических характеристик на учащихся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2.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Участие в заседаниях Совета профилактики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Беседы с учащимися, родителями</w:t>
            </w:r>
            <w:proofErr w:type="gramStart"/>
            <w:r w:rsidRPr="00383115">
              <w:t>.</w:t>
            </w:r>
            <w:proofErr w:type="gramEnd"/>
            <w:r w:rsidRPr="00383115">
              <w:t xml:space="preserve"> </w:t>
            </w:r>
            <w:proofErr w:type="gramStart"/>
            <w:r w:rsidRPr="00383115">
              <w:t>п</w:t>
            </w:r>
            <w:proofErr w:type="gramEnd"/>
            <w:r w:rsidRPr="00383115">
              <w:t>едагогами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3.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Посещение семей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По просьбе соц. Педагога, классного руководителя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14318" w:type="dxa"/>
            <w:gridSpan w:val="7"/>
            <w:shd w:val="clear" w:color="auto" w:fill="auto"/>
          </w:tcPr>
          <w:p w:rsidR="005C31FD" w:rsidRPr="003A065A" w:rsidRDefault="005C31FD" w:rsidP="003A065A">
            <w:pPr>
              <w:jc w:val="center"/>
              <w:rPr>
                <w:b/>
                <w:sz w:val="28"/>
                <w:szCs w:val="28"/>
              </w:rPr>
            </w:pPr>
            <w:r w:rsidRPr="003A065A">
              <w:rPr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 1.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Работа с классными руководителями по итогам диагностики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Составление рекомендаций педагогам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>
            <w:r w:rsidRPr="00383115">
              <w:t>Консультации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 </w:t>
            </w:r>
            <w:r w:rsidRPr="00383115">
              <w:lastRenderedPageBreak/>
              <w:t>2.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lastRenderedPageBreak/>
              <w:t xml:space="preserve">Составление </w:t>
            </w:r>
            <w:r w:rsidRPr="00383115">
              <w:lastRenderedPageBreak/>
              <w:t>рекомендаций по работе с «трудными» учащимися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lastRenderedPageBreak/>
              <w:t xml:space="preserve">Рекомендации для </w:t>
            </w:r>
            <w:r w:rsidRPr="00383115">
              <w:lastRenderedPageBreak/>
              <w:t>педагогов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lastRenderedPageBreak/>
              <w:t xml:space="preserve">     3.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Выступления на педагогических советах.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Выступления на темы:</w:t>
            </w:r>
          </w:p>
          <w:p w:rsidR="005C31FD" w:rsidRPr="00383115" w:rsidRDefault="005C31FD" w:rsidP="003A065A">
            <w:r w:rsidRPr="00383115">
              <w:t>- «Трудный»</w:t>
            </w:r>
            <w:proofErr w:type="gramStart"/>
            <w:r w:rsidRPr="00383115">
              <w:t xml:space="preserve"> ,</w:t>
            </w:r>
            <w:proofErr w:type="gramEnd"/>
            <w:r w:rsidRPr="00383115">
              <w:t xml:space="preserve"> кто он?, как с ним дружить. Рекомендации</w:t>
            </w:r>
          </w:p>
          <w:p w:rsidR="005C31FD" w:rsidRPr="00383115" w:rsidRDefault="005C31FD" w:rsidP="003A065A">
            <w:r w:rsidRPr="00383115">
              <w:t>- Адаптация</w:t>
            </w:r>
            <w:proofErr w:type="gramStart"/>
            <w:r w:rsidRPr="00383115">
              <w:t xml:space="preserve"> .</w:t>
            </w:r>
            <w:proofErr w:type="gramEnd"/>
            <w:r w:rsidRPr="00383115">
              <w:t xml:space="preserve"> Помощь детям в адаптации. Рекомендации.</w:t>
            </w:r>
          </w:p>
          <w:p w:rsidR="005C31FD" w:rsidRPr="00383115" w:rsidRDefault="005C31FD" w:rsidP="003A065A">
            <w:r w:rsidRPr="00383115">
              <w:t>- «Как помочь агрессивному ребенку»</w:t>
            </w:r>
          </w:p>
          <w:p w:rsidR="005C31FD" w:rsidRDefault="005C31FD" w:rsidP="003A065A">
            <w:r w:rsidRPr="00383115">
              <w:t>- Как быстро снять стресс</w:t>
            </w:r>
          </w:p>
          <w:p w:rsidR="005C31FD" w:rsidRPr="00383115" w:rsidRDefault="005C31FD" w:rsidP="003A065A"/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14318" w:type="dxa"/>
            <w:gridSpan w:val="7"/>
            <w:shd w:val="clear" w:color="auto" w:fill="auto"/>
          </w:tcPr>
          <w:p w:rsidR="005C31FD" w:rsidRPr="003A065A" w:rsidRDefault="005C31FD" w:rsidP="003A065A">
            <w:pPr>
              <w:jc w:val="center"/>
              <w:rPr>
                <w:b/>
                <w:i/>
              </w:rPr>
            </w:pPr>
          </w:p>
          <w:p w:rsidR="005C31FD" w:rsidRPr="003A065A" w:rsidRDefault="005C31FD" w:rsidP="003A065A">
            <w:pPr>
              <w:jc w:val="center"/>
              <w:rPr>
                <w:b/>
                <w:i/>
                <w:sz w:val="28"/>
                <w:szCs w:val="28"/>
              </w:rPr>
            </w:pPr>
            <w:r w:rsidRPr="003A065A">
              <w:rPr>
                <w:b/>
                <w:i/>
                <w:sz w:val="28"/>
                <w:szCs w:val="28"/>
              </w:rPr>
              <w:t>Диагностика педагогического коллектива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pPr>
              <w:pStyle w:val="a3"/>
              <w:numPr>
                <w:ilvl w:val="0"/>
                <w:numId w:val="42"/>
              </w:numPr>
            </w:pP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Изучение психологического климата в коллективе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Опросник 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 2.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Изучение Эмоционального выгорания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Диагностика эмоционального выгорания.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 3.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Индивидуальная диагностика по запросу педагога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/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14318" w:type="dxa"/>
            <w:gridSpan w:val="7"/>
            <w:shd w:val="clear" w:color="auto" w:fill="auto"/>
          </w:tcPr>
          <w:p w:rsidR="005C31FD" w:rsidRPr="003A065A" w:rsidRDefault="005C31FD" w:rsidP="003A065A">
            <w:pPr>
              <w:jc w:val="center"/>
              <w:rPr>
                <w:b/>
                <w:sz w:val="28"/>
                <w:szCs w:val="28"/>
              </w:rPr>
            </w:pPr>
            <w:r w:rsidRPr="003A065A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4B6285" w:rsidRDefault="005C31FD" w:rsidP="003A065A">
            <w:r>
              <w:t>1.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Индивидуальная диагностика по проблемам семейного воспитания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Диагностика семейного воспитания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Консультации 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 xml:space="preserve">     2.</w:t>
            </w:r>
          </w:p>
        </w:tc>
        <w:tc>
          <w:tcPr>
            <w:tcW w:w="2160" w:type="dxa"/>
            <w:shd w:val="clear" w:color="auto" w:fill="auto"/>
          </w:tcPr>
          <w:p w:rsidR="005C31FD" w:rsidRPr="00383115" w:rsidRDefault="005C31FD" w:rsidP="003A065A">
            <w:r w:rsidRPr="00383115">
              <w:t>Выступления на родительских собраниях</w:t>
            </w:r>
          </w:p>
        </w:tc>
        <w:tc>
          <w:tcPr>
            <w:tcW w:w="2977" w:type="dxa"/>
            <w:shd w:val="clear" w:color="auto" w:fill="auto"/>
          </w:tcPr>
          <w:p w:rsidR="005C31FD" w:rsidRPr="00383115" w:rsidRDefault="005C31FD" w:rsidP="003A065A">
            <w:r w:rsidRPr="00383115">
              <w:t>- подросток</w:t>
            </w:r>
            <w:proofErr w:type="gramStart"/>
            <w:r w:rsidRPr="00383115">
              <w:t xml:space="preserve"> ,</w:t>
            </w:r>
            <w:proofErr w:type="gramEnd"/>
            <w:r w:rsidRPr="00383115">
              <w:t xml:space="preserve"> как ему помочь, как поддержать</w:t>
            </w:r>
          </w:p>
          <w:p w:rsidR="005C31FD" w:rsidRPr="00383115" w:rsidRDefault="005C31FD" w:rsidP="003A065A">
            <w:r w:rsidRPr="00383115">
              <w:t>- Адаптация ребенка к школе. Рекомендации</w:t>
            </w:r>
          </w:p>
          <w:p w:rsidR="005C31FD" w:rsidRPr="00383115" w:rsidRDefault="005C31FD" w:rsidP="003A065A">
            <w:r w:rsidRPr="00383115">
              <w:lastRenderedPageBreak/>
              <w:t>- Психологическая подготовка к ЕГЭ</w:t>
            </w:r>
          </w:p>
          <w:p w:rsidR="005C31FD" w:rsidRPr="00383115" w:rsidRDefault="005C31FD" w:rsidP="003A065A">
            <w:r w:rsidRPr="00383115">
              <w:t>- как быстро снять стресс: рекомендации психолога для родителей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14318" w:type="dxa"/>
            <w:gridSpan w:val="7"/>
            <w:shd w:val="clear" w:color="auto" w:fill="auto"/>
          </w:tcPr>
          <w:p w:rsidR="005C31FD" w:rsidRPr="003A065A" w:rsidRDefault="005C31FD" w:rsidP="003A065A">
            <w:pPr>
              <w:jc w:val="center"/>
              <w:rPr>
                <w:b/>
                <w:i/>
                <w:sz w:val="28"/>
                <w:szCs w:val="28"/>
              </w:rPr>
            </w:pPr>
            <w:r w:rsidRPr="003A065A">
              <w:rPr>
                <w:b/>
                <w:i/>
                <w:sz w:val="28"/>
                <w:szCs w:val="28"/>
              </w:rPr>
              <w:lastRenderedPageBreak/>
              <w:t>Консультативная работа с родителями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>1.</w:t>
            </w:r>
          </w:p>
        </w:tc>
        <w:tc>
          <w:tcPr>
            <w:tcW w:w="5137" w:type="dxa"/>
            <w:gridSpan w:val="2"/>
            <w:shd w:val="clear" w:color="auto" w:fill="auto"/>
          </w:tcPr>
          <w:p w:rsidR="005C31FD" w:rsidRPr="00383115" w:rsidRDefault="005C31FD" w:rsidP="003A065A">
            <w:r w:rsidRPr="00383115">
              <w:t>Индивидуальные консультации по запросу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>2.</w:t>
            </w:r>
          </w:p>
        </w:tc>
        <w:tc>
          <w:tcPr>
            <w:tcW w:w="5137" w:type="dxa"/>
            <w:gridSpan w:val="2"/>
            <w:shd w:val="clear" w:color="auto" w:fill="auto"/>
          </w:tcPr>
          <w:p w:rsidR="005C31FD" w:rsidRPr="00383115" w:rsidRDefault="005C31FD" w:rsidP="003A065A">
            <w:r w:rsidRPr="00383115">
              <w:t>Групповые консультации по запросу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/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14318" w:type="dxa"/>
            <w:gridSpan w:val="7"/>
            <w:shd w:val="clear" w:color="auto" w:fill="auto"/>
          </w:tcPr>
          <w:p w:rsidR="005C31FD" w:rsidRPr="003A065A" w:rsidRDefault="005C31FD" w:rsidP="003A065A">
            <w:pPr>
              <w:jc w:val="center"/>
              <w:rPr>
                <w:b/>
                <w:sz w:val="28"/>
                <w:szCs w:val="28"/>
              </w:rPr>
            </w:pPr>
            <w:r w:rsidRPr="003A065A">
              <w:rPr>
                <w:b/>
                <w:sz w:val="28"/>
                <w:szCs w:val="28"/>
              </w:rPr>
              <w:t xml:space="preserve">Работа с детьми </w:t>
            </w:r>
            <w:proofErr w:type="spellStart"/>
            <w:r w:rsidRPr="003A065A">
              <w:rPr>
                <w:b/>
                <w:sz w:val="28"/>
                <w:szCs w:val="28"/>
              </w:rPr>
              <w:t>девиантного</w:t>
            </w:r>
            <w:proofErr w:type="spellEnd"/>
            <w:r w:rsidRPr="003A065A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A065A">
              <w:rPr>
                <w:b/>
                <w:sz w:val="28"/>
                <w:szCs w:val="28"/>
              </w:rPr>
              <w:t>деликвентного</w:t>
            </w:r>
            <w:proofErr w:type="spellEnd"/>
            <w:r w:rsidRPr="003A065A">
              <w:rPr>
                <w:b/>
                <w:sz w:val="28"/>
                <w:szCs w:val="28"/>
              </w:rPr>
              <w:t xml:space="preserve"> поведения.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>1.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Индивидуальная работа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Беседы, консультации, диагностика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>
            <w:r w:rsidRPr="00383115">
              <w:t>«Трудные» учащиеся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Подготовка индивидуальных занятий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Упражнения на снятие агрессивности.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14318" w:type="dxa"/>
            <w:gridSpan w:val="7"/>
            <w:shd w:val="clear" w:color="auto" w:fill="auto"/>
          </w:tcPr>
          <w:p w:rsidR="005C31FD" w:rsidRPr="003A065A" w:rsidRDefault="005C31FD" w:rsidP="003A065A">
            <w:pPr>
              <w:jc w:val="center"/>
              <w:rPr>
                <w:b/>
                <w:sz w:val="28"/>
                <w:szCs w:val="28"/>
              </w:rPr>
            </w:pPr>
            <w:r w:rsidRPr="003A065A">
              <w:rPr>
                <w:b/>
                <w:sz w:val="28"/>
                <w:szCs w:val="28"/>
              </w:rPr>
              <w:t>Стендовые консультации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>1.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Для педагогов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-Учимся не гореть на работе</w:t>
            </w:r>
          </w:p>
          <w:p w:rsidR="005C31FD" w:rsidRDefault="005C31FD" w:rsidP="003A065A">
            <w:r w:rsidRPr="00383115">
              <w:t>- Улыбнись - и прекрасней станет жизнь</w:t>
            </w:r>
          </w:p>
          <w:p w:rsidR="005C31FD" w:rsidRPr="00383115" w:rsidRDefault="005C31FD" w:rsidP="003A065A">
            <w:r>
              <w:t>-Умей сказать - НЕТ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>2.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Для родителей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- Как избежать конфликтов</w:t>
            </w:r>
          </w:p>
          <w:p w:rsidR="005C31FD" w:rsidRPr="00383115" w:rsidRDefault="005C31FD" w:rsidP="003A065A">
            <w:r w:rsidRPr="00383115">
              <w:t>- как правильно общаться с ребенком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r w:rsidRPr="00383115">
              <w:t>3.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Для учащихся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5C31FD" w:rsidRPr="00383115" w:rsidRDefault="005C31FD" w:rsidP="003A065A">
            <w:r w:rsidRPr="00383115">
              <w:t>- Как подготовиться к ЕГЭ</w:t>
            </w:r>
          </w:p>
          <w:p w:rsidR="005C31FD" w:rsidRPr="00383115" w:rsidRDefault="005C31FD" w:rsidP="003A065A">
            <w:r w:rsidRPr="00383115">
              <w:t>- С чего начинается общение</w:t>
            </w:r>
          </w:p>
          <w:p w:rsidR="005C31FD" w:rsidRPr="00383115" w:rsidRDefault="005C31FD" w:rsidP="003A065A">
            <w:r w:rsidRPr="00383115">
              <w:t>Учись быть добрым.</w:t>
            </w:r>
          </w:p>
        </w:tc>
        <w:tc>
          <w:tcPr>
            <w:tcW w:w="1843" w:type="dxa"/>
            <w:shd w:val="clear" w:color="auto" w:fill="auto"/>
          </w:tcPr>
          <w:p w:rsidR="005C31FD" w:rsidRPr="00383115" w:rsidRDefault="005C31FD" w:rsidP="003A065A"/>
        </w:tc>
        <w:tc>
          <w:tcPr>
            <w:tcW w:w="1559" w:type="dxa"/>
            <w:shd w:val="clear" w:color="auto" w:fill="auto"/>
          </w:tcPr>
          <w:p w:rsidR="005C31FD" w:rsidRPr="00383115" w:rsidRDefault="005C31FD" w:rsidP="003A065A"/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14318" w:type="dxa"/>
            <w:gridSpan w:val="7"/>
            <w:shd w:val="clear" w:color="auto" w:fill="auto"/>
          </w:tcPr>
          <w:p w:rsidR="005C31FD" w:rsidRPr="003A065A" w:rsidRDefault="005C31FD" w:rsidP="003A065A">
            <w:pPr>
              <w:rPr>
                <w:sz w:val="28"/>
                <w:szCs w:val="28"/>
              </w:rPr>
            </w:pPr>
            <w:r w:rsidRPr="003A065A">
              <w:rPr>
                <w:b/>
                <w:sz w:val="28"/>
                <w:szCs w:val="28"/>
              </w:rPr>
              <w:t>Работа в городском МО педагогов-психологов. Просветительская работа</w:t>
            </w:r>
          </w:p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4B6285" w:rsidRDefault="005C31FD" w:rsidP="003A065A">
            <w:pPr>
              <w:jc w:val="both"/>
            </w:pPr>
            <w:r>
              <w:t>1.</w:t>
            </w:r>
          </w:p>
        </w:tc>
        <w:tc>
          <w:tcPr>
            <w:tcW w:w="8539" w:type="dxa"/>
            <w:gridSpan w:val="4"/>
            <w:shd w:val="clear" w:color="auto" w:fill="auto"/>
          </w:tcPr>
          <w:p w:rsidR="005C31FD" w:rsidRPr="00383115" w:rsidRDefault="005C31FD" w:rsidP="003A065A">
            <w:r w:rsidRPr="00383115">
              <w:t>Изучение опыта работы коллег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pPr>
              <w:jc w:val="right"/>
            </w:pPr>
            <w:r w:rsidRPr="00383115">
              <w:t>2.</w:t>
            </w:r>
          </w:p>
        </w:tc>
        <w:tc>
          <w:tcPr>
            <w:tcW w:w="8539" w:type="dxa"/>
            <w:gridSpan w:val="4"/>
            <w:shd w:val="clear" w:color="auto" w:fill="auto"/>
          </w:tcPr>
          <w:p w:rsidR="005C31FD" w:rsidRPr="00383115" w:rsidRDefault="005C31FD" w:rsidP="003A065A">
            <w:r w:rsidRPr="00383115">
              <w:t>Курсы повышения квалификации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pPr>
              <w:jc w:val="right"/>
            </w:pPr>
            <w:r w:rsidRPr="00383115">
              <w:t>3.</w:t>
            </w:r>
          </w:p>
        </w:tc>
        <w:tc>
          <w:tcPr>
            <w:tcW w:w="8539" w:type="dxa"/>
            <w:gridSpan w:val="4"/>
            <w:shd w:val="clear" w:color="auto" w:fill="auto"/>
          </w:tcPr>
          <w:p w:rsidR="005C31FD" w:rsidRPr="00383115" w:rsidRDefault="005C31FD" w:rsidP="003A065A">
            <w:r w:rsidRPr="00383115">
              <w:t>Изучение специальной литературы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pPr>
              <w:jc w:val="right"/>
            </w:pPr>
            <w:r w:rsidRPr="00383115">
              <w:t>4.</w:t>
            </w:r>
          </w:p>
        </w:tc>
        <w:tc>
          <w:tcPr>
            <w:tcW w:w="8539" w:type="dxa"/>
            <w:gridSpan w:val="4"/>
            <w:shd w:val="clear" w:color="auto" w:fill="auto"/>
          </w:tcPr>
          <w:p w:rsidR="005C31FD" w:rsidRPr="00383115" w:rsidRDefault="005C31FD" w:rsidP="003A065A">
            <w:r w:rsidRPr="00383115">
              <w:t>Работа с интернет- сайтами психологов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pPr>
              <w:jc w:val="right"/>
            </w:pPr>
            <w:r w:rsidRPr="00383115">
              <w:t>5.</w:t>
            </w:r>
          </w:p>
        </w:tc>
        <w:tc>
          <w:tcPr>
            <w:tcW w:w="8539" w:type="dxa"/>
            <w:gridSpan w:val="4"/>
            <w:shd w:val="clear" w:color="auto" w:fill="auto"/>
          </w:tcPr>
          <w:p w:rsidR="005C31FD" w:rsidRPr="00383115" w:rsidRDefault="005C31FD" w:rsidP="003A065A">
            <w:r w:rsidRPr="00383115">
              <w:t>Разработка программы по психологической подготовке к ЕГЭ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  <w:tr w:rsidR="005C31FD" w:rsidRPr="00383115">
        <w:tc>
          <w:tcPr>
            <w:tcW w:w="534" w:type="dxa"/>
            <w:shd w:val="clear" w:color="auto" w:fill="auto"/>
          </w:tcPr>
          <w:p w:rsidR="005C31FD" w:rsidRPr="00383115" w:rsidRDefault="005C31FD" w:rsidP="003A065A">
            <w:pPr>
              <w:jc w:val="right"/>
            </w:pPr>
            <w:r w:rsidRPr="00383115">
              <w:t>6.</w:t>
            </w:r>
          </w:p>
        </w:tc>
        <w:tc>
          <w:tcPr>
            <w:tcW w:w="8539" w:type="dxa"/>
            <w:gridSpan w:val="4"/>
            <w:shd w:val="clear" w:color="auto" w:fill="auto"/>
          </w:tcPr>
          <w:p w:rsidR="005C31FD" w:rsidRPr="00383115" w:rsidRDefault="005C31FD" w:rsidP="003A065A">
            <w:r w:rsidRPr="00383115">
              <w:t>Участие в совещаниях и семинарах педагогов-психологов</w:t>
            </w:r>
          </w:p>
        </w:tc>
        <w:tc>
          <w:tcPr>
            <w:tcW w:w="2126" w:type="dxa"/>
            <w:shd w:val="clear" w:color="auto" w:fill="auto"/>
          </w:tcPr>
          <w:p w:rsidR="005C31FD" w:rsidRPr="00383115" w:rsidRDefault="005C31FD" w:rsidP="003A065A">
            <w:r w:rsidRPr="00383115"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5C31FD" w:rsidRPr="00383115" w:rsidRDefault="005C31FD" w:rsidP="003A065A"/>
        </w:tc>
      </w:tr>
    </w:tbl>
    <w:p w:rsidR="005C31FD" w:rsidRDefault="005C31FD" w:rsidP="005C31FD"/>
    <w:p w:rsidR="006C2FC7" w:rsidRPr="005619EF" w:rsidRDefault="006C2FC7" w:rsidP="006C2FC7">
      <w:pPr>
        <w:rPr>
          <w:rFonts w:ascii="Calibri" w:hAnsi="Calibri" w:cs="Arial"/>
          <w:b/>
        </w:rPr>
      </w:pPr>
    </w:p>
    <w:p w:rsidR="00126DE5" w:rsidRPr="005619EF" w:rsidRDefault="00126DE5" w:rsidP="003A08ED">
      <w:pPr>
        <w:pStyle w:val="a5"/>
        <w:jc w:val="both"/>
        <w:rPr>
          <w:sz w:val="24"/>
          <w:szCs w:val="24"/>
        </w:rPr>
      </w:pPr>
    </w:p>
    <w:p w:rsidR="00EB78A3" w:rsidRPr="00D13FD6" w:rsidRDefault="00EB78A3" w:rsidP="00EB78A3">
      <w:pPr>
        <w:tabs>
          <w:tab w:val="left" w:pos="3270"/>
        </w:tabs>
      </w:pPr>
    </w:p>
    <w:p w:rsidR="00EB78A3" w:rsidRPr="00D13FD6" w:rsidRDefault="00EB78A3" w:rsidP="00EB78A3"/>
    <w:p w:rsidR="00B23043" w:rsidRPr="002B7EA6" w:rsidRDefault="00B23043" w:rsidP="00933B1C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B23043" w:rsidRPr="002B7EA6" w:rsidRDefault="00B23043" w:rsidP="00933B1C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B23043" w:rsidRPr="002B7EA6" w:rsidRDefault="00B23043" w:rsidP="00933B1C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B23043" w:rsidRPr="002B7EA6" w:rsidRDefault="00B23043" w:rsidP="00933B1C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B23043" w:rsidRPr="002B7EA6" w:rsidRDefault="00B23043" w:rsidP="00933B1C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B23043" w:rsidRPr="002B7EA6" w:rsidRDefault="00B23043" w:rsidP="00933B1C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B23043" w:rsidRPr="002B7EA6" w:rsidRDefault="00B23043" w:rsidP="00933B1C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B23043" w:rsidRPr="002B7EA6" w:rsidRDefault="00B23043" w:rsidP="00933B1C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B23043" w:rsidRPr="002B7EA6" w:rsidRDefault="00B23043" w:rsidP="00933B1C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997B98" w:rsidRDefault="00997B98">
      <w:pPr>
        <w:rPr>
          <w:rFonts w:ascii="Calibri" w:hAnsi="Calibri"/>
          <w:bCs/>
        </w:rPr>
      </w:pPr>
    </w:p>
    <w:p w:rsidR="00C3256B" w:rsidRPr="002B7EA6" w:rsidRDefault="00C3256B">
      <w:pPr>
        <w:rPr>
          <w:rFonts w:ascii="Calibri" w:hAnsi="Calibri"/>
        </w:rPr>
      </w:pPr>
    </w:p>
    <w:sectPr w:rsidR="00C3256B" w:rsidRPr="002B7EA6" w:rsidSect="00EB78A3">
      <w:pgSz w:w="16838" w:h="11906" w:orient="landscape"/>
      <w:pgMar w:top="720" w:right="720" w:bottom="720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83F"/>
    <w:multiLevelType w:val="multilevel"/>
    <w:tmpl w:val="0BB811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4252F63"/>
    <w:multiLevelType w:val="hybridMultilevel"/>
    <w:tmpl w:val="687CE7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6522F"/>
    <w:multiLevelType w:val="hybridMultilevel"/>
    <w:tmpl w:val="00C4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1D9C"/>
    <w:multiLevelType w:val="hybridMultilevel"/>
    <w:tmpl w:val="43BA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956D3"/>
    <w:multiLevelType w:val="hybridMultilevel"/>
    <w:tmpl w:val="6C2AE33A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A5E18"/>
    <w:multiLevelType w:val="hybridMultilevel"/>
    <w:tmpl w:val="256E79EA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A2F9C"/>
    <w:multiLevelType w:val="multilevel"/>
    <w:tmpl w:val="845053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BE25B36"/>
    <w:multiLevelType w:val="hybridMultilevel"/>
    <w:tmpl w:val="9B766D76"/>
    <w:lvl w:ilvl="0" w:tplc="60DAE8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D6321E0"/>
    <w:multiLevelType w:val="multilevel"/>
    <w:tmpl w:val="9F32E2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1E74641"/>
    <w:multiLevelType w:val="hybridMultilevel"/>
    <w:tmpl w:val="7882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7268A"/>
    <w:multiLevelType w:val="hybridMultilevel"/>
    <w:tmpl w:val="2F56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83CF7"/>
    <w:multiLevelType w:val="multilevel"/>
    <w:tmpl w:val="12885C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2">
    <w:nsid w:val="2BAA4325"/>
    <w:multiLevelType w:val="hybridMultilevel"/>
    <w:tmpl w:val="8C1EEC6C"/>
    <w:lvl w:ilvl="0" w:tplc="42B0AB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BDD78BA"/>
    <w:multiLevelType w:val="hybridMultilevel"/>
    <w:tmpl w:val="0F80FE54"/>
    <w:lvl w:ilvl="0" w:tplc="5CBE4C7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2C352DF7"/>
    <w:multiLevelType w:val="hybridMultilevel"/>
    <w:tmpl w:val="590EC4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A64BE"/>
    <w:multiLevelType w:val="hybridMultilevel"/>
    <w:tmpl w:val="BCC671B8"/>
    <w:lvl w:ilvl="0" w:tplc="37180594">
      <w:start w:val="1"/>
      <w:numFmt w:val="decimal"/>
      <w:lvlText w:val="%1)"/>
      <w:lvlJc w:val="left"/>
      <w:pPr>
        <w:ind w:left="927" w:hanging="360"/>
      </w:pPr>
      <w:rPr>
        <w:rFonts w:ascii="Arial" w:hAnsi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F01F8"/>
    <w:multiLevelType w:val="hybridMultilevel"/>
    <w:tmpl w:val="BCC671B8"/>
    <w:lvl w:ilvl="0" w:tplc="3718059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04926"/>
    <w:multiLevelType w:val="hybridMultilevel"/>
    <w:tmpl w:val="E92A95A2"/>
    <w:lvl w:ilvl="0" w:tplc="3F6A52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364B2B9E"/>
    <w:multiLevelType w:val="hybridMultilevel"/>
    <w:tmpl w:val="2A78BDDC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103094"/>
    <w:multiLevelType w:val="hybridMultilevel"/>
    <w:tmpl w:val="9F980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20EC4"/>
    <w:multiLevelType w:val="hybridMultilevel"/>
    <w:tmpl w:val="9942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22266"/>
    <w:multiLevelType w:val="hybridMultilevel"/>
    <w:tmpl w:val="7ED054F0"/>
    <w:lvl w:ilvl="0" w:tplc="CCC6724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57567F"/>
    <w:multiLevelType w:val="multilevel"/>
    <w:tmpl w:val="36327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7025BE1"/>
    <w:multiLevelType w:val="hybridMultilevel"/>
    <w:tmpl w:val="E6025D36"/>
    <w:lvl w:ilvl="0" w:tplc="0BE818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7AA7AB3"/>
    <w:multiLevelType w:val="hybridMultilevel"/>
    <w:tmpl w:val="D830652A"/>
    <w:lvl w:ilvl="0" w:tplc="828815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FDA378E">
      <w:numFmt w:val="none"/>
      <w:lvlText w:val=""/>
      <w:lvlJc w:val="left"/>
      <w:pPr>
        <w:tabs>
          <w:tab w:val="num" w:pos="284"/>
        </w:tabs>
      </w:pPr>
    </w:lvl>
    <w:lvl w:ilvl="2" w:tplc="ABA0C8F2">
      <w:numFmt w:val="none"/>
      <w:lvlText w:val=""/>
      <w:lvlJc w:val="left"/>
      <w:pPr>
        <w:tabs>
          <w:tab w:val="num" w:pos="284"/>
        </w:tabs>
      </w:pPr>
    </w:lvl>
    <w:lvl w:ilvl="3" w:tplc="65ECA122">
      <w:numFmt w:val="none"/>
      <w:lvlText w:val=""/>
      <w:lvlJc w:val="left"/>
      <w:pPr>
        <w:tabs>
          <w:tab w:val="num" w:pos="284"/>
        </w:tabs>
      </w:pPr>
    </w:lvl>
    <w:lvl w:ilvl="4" w:tplc="398E8740">
      <w:numFmt w:val="none"/>
      <w:lvlText w:val=""/>
      <w:lvlJc w:val="left"/>
      <w:pPr>
        <w:tabs>
          <w:tab w:val="num" w:pos="284"/>
        </w:tabs>
      </w:pPr>
    </w:lvl>
    <w:lvl w:ilvl="5" w:tplc="38E64A22">
      <w:numFmt w:val="none"/>
      <w:lvlText w:val=""/>
      <w:lvlJc w:val="left"/>
      <w:pPr>
        <w:tabs>
          <w:tab w:val="num" w:pos="284"/>
        </w:tabs>
      </w:pPr>
    </w:lvl>
    <w:lvl w:ilvl="6" w:tplc="7B0AAE74">
      <w:numFmt w:val="none"/>
      <w:lvlText w:val=""/>
      <w:lvlJc w:val="left"/>
      <w:pPr>
        <w:tabs>
          <w:tab w:val="num" w:pos="284"/>
        </w:tabs>
      </w:pPr>
    </w:lvl>
    <w:lvl w:ilvl="7" w:tplc="37E49EA0">
      <w:numFmt w:val="none"/>
      <w:lvlText w:val=""/>
      <w:lvlJc w:val="left"/>
      <w:pPr>
        <w:tabs>
          <w:tab w:val="num" w:pos="284"/>
        </w:tabs>
      </w:pPr>
    </w:lvl>
    <w:lvl w:ilvl="8" w:tplc="CE0E9158">
      <w:numFmt w:val="none"/>
      <w:lvlText w:val=""/>
      <w:lvlJc w:val="left"/>
      <w:pPr>
        <w:tabs>
          <w:tab w:val="num" w:pos="284"/>
        </w:tabs>
      </w:pPr>
    </w:lvl>
  </w:abstractNum>
  <w:abstractNum w:abstractNumId="25">
    <w:nsid w:val="4F7575AB"/>
    <w:multiLevelType w:val="hybridMultilevel"/>
    <w:tmpl w:val="F71A3344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CF78F9"/>
    <w:multiLevelType w:val="hybridMultilevel"/>
    <w:tmpl w:val="BDF8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76840"/>
    <w:multiLevelType w:val="hybridMultilevel"/>
    <w:tmpl w:val="EB582EBE"/>
    <w:lvl w:ilvl="0" w:tplc="7C1CD87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952C5C"/>
    <w:multiLevelType w:val="multilevel"/>
    <w:tmpl w:val="128A79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07C3886"/>
    <w:multiLevelType w:val="hybridMultilevel"/>
    <w:tmpl w:val="337A500C"/>
    <w:lvl w:ilvl="0" w:tplc="18246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846A8A"/>
    <w:multiLevelType w:val="hybridMultilevel"/>
    <w:tmpl w:val="E194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4420B"/>
    <w:multiLevelType w:val="hybridMultilevel"/>
    <w:tmpl w:val="F57E77F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0C2CEE"/>
    <w:multiLevelType w:val="hybridMultilevel"/>
    <w:tmpl w:val="C3148122"/>
    <w:lvl w:ilvl="0" w:tplc="4BDC89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2A5B43"/>
    <w:multiLevelType w:val="hybridMultilevel"/>
    <w:tmpl w:val="1B445134"/>
    <w:lvl w:ilvl="0" w:tplc="055E2C88">
      <w:start w:val="1"/>
      <w:numFmt w:val="bullet"/>
      <w:lvlText w:val=""/>
      <w:lvlJc w:val="left"/>
      <w:pPr>
        <w:tabs>
          <w:tab w:val="num" w:pos="454"/>
        </w:tabs>
        <w:ind w:left="567" w:hanging="2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3A694B"/>
    <w:multiLevelType w:val="hybridMultilevel"/>
    <w:tmpl w:val="FCF62AF4"/>
    <w:lvl w:ilvl="0" w:tplc="4FFCDD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EE6297"/>
    <w:multiLevelType w:val="hybridMultilevel"/>
    <w:tmpl w:val="6BBEB074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97052"/>
    <w:multiLevelType w:val="hybridMultilevel"/>
    <w:tmpl w:val="46B4F4E8"/>
    <w:lvl w:ilvl="0" w:tplc="055AA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6D022181"/>
    <w:multiLevelType w:val="hybridMultilevel"/>
    <w:tmpl w:val="18D2A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5B1934"/>
    <w:multiLevelType w:val="hybridMultilevel"/>
    <w:tmpl w:val="1F3ED43E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A73918"/>
    <w:multiLevelType w:val="multilevel"/>
    <w:tmpl w:val="FD427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77124169"/>
    <w:multiLevelType w:val="hybridMultilevel"/>
    <w:tmpl w:val="99AE273E"/>
    <w:lvl w:ilvl="0" w:tplc="D75A3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1">
    <w:nsid w:val="7A79458E"/>
    <w:multiLevelType w:val="hybridMultilevel"/>
    <w:tmpl w:val="DAB6F800"/>
    <w:lvl w:ilvl="0" w:tplc="0902E3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DCD049E"/>
    <w:multiLevelType w:val="hybridMultilevel"/>
    <w:tmpl w:val="0F4C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42"/>
  </w:num>
  <w:num w:numId="5">
    <w:abstractNumId w:val="9"/>
  </w:num>
  <w:num w:numId="6">
    <w:abstractNumId w:val="31"/>
  </w:num>
  <w:num w:numId="7">
    <w:abstractNumId w:val="33"/>
  </w:num>
  <w:num w:numId="8">
    <w:abstractNumId w:val="37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4"/>
  </w:num>
  <w:num w:numId="13">
    <w:abstractNumId w:val="29"/>
  </w:num>
  <w:num w:numId="14">
    <w:abstractNumId w:val="36"/>
  </w:num>
  <w:num w:numId="15">
    <w:abstractNumId w:val="17"/>
  </w:num>
  <w:num w:numId="16">
    <w:abstractNumId w:val="23"/>
  </w:num>
  <w:num w:numId="17">
    <w:abstractNumId w:val="13"/>
  </w:num>
  <w:num w:numId="18">
    <w:abstractNumId w:val="40"/>
  </w:num>
  <w:num w:numId="19">
    <w:abstractNumId w:val="41"/>
  </w:num>
  <w:num w:numId="20">
    <w:abstractNumId w:val="32"/>
  </w:num>
  <w:num w:numId="21">
    <w:abstractNumId w:val="12"/>
  </w:num>
  <w:num w:numId="22">
    <w:abstractNumId w:val="7"/>
  </w:num>
  <w:num w:numId="23">
    <w:abstractNumId w:val="1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9"/>
  </w:num>
  <w:num w:numId="32">
    <w:abstractNumId w:val="22"/>
  </w:num>
  <w:num w:numId="33">
    <w:abstractNumId w:val="3"/>
  </w:num>
  <w:num w:numId="34">
    <w:abstractNumId w:val="6"/>
  </w:num>
  <w:num w:numId="35">
    <w:abstractNumId w:val="28"/>
  </w:num>
  <w:num w:numId="36">
    <w:abstractNumId w:val="8"/>
  </w:num>
  <w:num w:numId="37">
    <w:abstractNumId w:val="0"/>
  </w:num>
  <w:num w:numId="38">
    <w:abstractNumId w:val="11"/>
  </w:num>
  <w:num w:numId="39">
    <w:abstractNumId w:val="30"/>
  </w:num>
  <w:num w:numId="40">
    <w:abstractNumId w:val="26"/>
  </w:num>
  <w:num w:numId="41">
    <w:abstractNumId w:val="10"/>
  </w:num>
  <w:num w:numId="42">
    <w:abstractNumId w:val="20"/>
  </w:num>
  <w:num w:numId="43">
    <w:abstractNumId w:val="2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3B1C"/>
    <w:rsid w:val="000059E7"/>
    <w:rsid w:val="00007B5B"/>
    <w:rsid w:val="00012547"/>
    <w:rsid w:val="0001533B"/>
    <w:rsid w:val="00030D16"/>
    <w:rsid w:val="00031E49"/>
    <w:rsid w:val="00043E5D"/>
    <w:rsid w:val="00045BAB"/>
    <w:rsid w:val="00056482"/>
    <w:rsid w:val="00057FFB"/>
    <w:rsid w:val="00061A43"/>
    <w:rsid w:val="00063CC7"/>
    <w:rsid w:val="000655C1"/>
    <w:rsid w:val="00070AF3"/>
    <w:rsid w:val="00075680"/>
    <w:rsid w:val="00076AD9"/>
    <w:rsid w:val="00087D3C"/>
    <w:rsid w:val="000B2797"/>
    <w:rsid w:val="000B2F76"/>
    <w:rsid w:val="000C1A37"/>
    <w:rsid w:val="000C2195"/>
    <w:rsid w:val="000C5A9C"/>
    <w:rsid w:val="000E70EB"/>
    <w:rsid w:val="0010128A"/>
    <w:rsid w:val="0010479A"/>
    <w:rsid w:val="00115A63"/>
    <w:rsid w:val="00121F47"/>
    <w:rsid w:val="00122837"/>
    <w:rsid w:val="00124E4A"/>
    <w:rsid w:val="00126DE5"/>
    <w:rsid w:val="0014295E"/>
    <w:rsid w:val="001453DB"/>
    <w:rsid w:val="00157C1A"/>
    <w:rsid w:val="00162B94"/>
    <w:rsid w:val="0018422F"/>
    <w:rsid w:val="001907AD"/>
    <w:rsid w:val="001D01C0"/>
    <w:rsid w:val="001D656D"/>
    <w:rsid w:val="001E454F"/>
    <w:rsid w:val="001F74C9"/>
    <w:rsid w:val="00204382"/>
    <w:rsid w:val="00211DE7"/>
    <w:rsid w:val="002121D0"/>
    <w:rsid w:val="002233EE"/>
    <w:rsid w:val="002277D2"/>
    <w:rsid w:val="002355AF"/>
    <w:rsid w:val="0024034B"/>
    <w:rsid w:val="00276E31"/>
    <w:rsid w:val="002A049D"/>
    <w:rsid w:val="002B1617"/>
    <w:rsid w:val="002B6144"/>
    <w:rsid w:val="002B7EA6"/>
    <w:rsid w:val="002C232A"/>
    <w:rsid w:val="002C57FF"/>
    <w:rsid w:val="002D4CEA"/>
    <w:rsid w:val="002E61FF"/>
    <w:rsid w:val="002F0EB7"/>
    <w:rsid w:val="002F153F"/>
    <w:rsid w:val="003157C3"/>
    <w:rsid w:val="003170F8"/>
    <w:rsid w:val="00317121"/>
    <w:rsid w:val="003238EB"/>
    <w:rsid w:val="0032578A"/>
    <w:rsid w:val="00333062"/>
    <w:rsid w:val="00344D5E"/>
    <w:rsid w:val="00353AA2"/>
    <w:rsid w:val="00374BF4"/>
    <w:rsid w:val="00394E41"/>
    <w:rsid w:val="003A065A"/>
    <w:rsid w:val="003A08ED"/>
    <w:rsid w:val="003B213B"/>
    <w:rsid w:val="003B3C27"/>
    <w:rsid w:val="003B7352"/>
    <w:rsid w:val="003C10FE"/>
    <w:rsid w:val="003D1CF6"/>
    <w:rsid w:val="003D4844"/>
    <w:rsid w:val="003E2279"/>
    <w:rsid w:val="003E3452"/>
    <w:rsid w:val="003F427A"/>
    <w:rsid w:val="0040761A"/>
    <w:rsid w:val="004112DE"/>
    <w:rsid w:val="00411AFB"/>
    <w:rsid w:val="00411C8E"/>
    <w:rsid w:val="00415AFA"/>
    <w:rsid w:val="00431889"/>
    <w:rsid w:val="0043215D"/>
    <w:rsid w:val="004435A7"/>
    <w:rsid w:val="00446469"/>
    <w:rsid w:val="004524AD"/>
    <w:rsid w:val="00471A57"/>
    <w:rsid w:val="00490394"/>
    <w:rsid w:val="004A1A42"/>
    <w:rsid w:val="004A5854"/>
    <w:rsid w:val="004A5E9A"/>
    <w:rsid w:val="004B15A7"/>
    <w:rsid w:val="004B3C48"/>
    <w:rsid w:val="004B6273"/>
    <w:rsid w:val="004E4E9D"/>
    <w:rsid w:val="004F1B5C"/>
    <w:rsid w:val="004F4CAF"/>
    <w:rsid w:val="00504A74"/>
    <w:rsid w:val="00507ED2"/>
    <w:rsid w:val="00513164"/>
    <w:rsid w:val="00523C89"/>
    <w:rsid w:val="00524845"/>
    <w:rsid w:val="00527E16"/>
    <w:rsid w:val="00530601"/>
    <w:rsid w:val="005342B3"/>
    <w:rsid w:val="00537F2F"/>
    <w:rsid w:val="005428E8"/>
    <w:rsid w:val="00543045"/>
    <w:rsid w:val="0055127C"/>
    <w:rsid w:val="00554D0E"/>
    <w:rsid w:val="005619EF"/>
    <w:rsid w:val="00565A6A"/>
    <w:rsid w:val="0056741D"/>
    <w:rsid w:val="00570968"/>
    <w:rsid w:val="00571980"/>
    <w:rsid w:val="00572FC9"/>
    <w:rsid w:val="0058005F"/>
    <w:rsid w:val="005834F0"/>
    <w:rsid w:val="00584414"/>
    <w:rsid w:val="005C31FD"/>
    <w:rsid w:val="005C6D95"/>
    <w:rsid w:val="005D7487"/>
    <w:rsid w:val="005D7838"/>
    <w:rsid w:val="005E380B"/>
    <w:rsid w:val="00614D4F"/>
    <w:rsid w:val="00622815"/>
    <w:rsid w:val="0062471E"/>
    <w:rsid w:val="00627C87"/>
    <w:rsid w:val="00637703"/>
    <w:rsid w:val="006401C5"/>
    <w:rsid w:val="00642715"/>
    <w:rsid w:val="00643D63"/>
    <w:rsid w:val="00644AE5"/>
    <w:rsid w:val="00644EF8"/>
    <w:rsid w:val="00646018"/>
    <w:rsid w:val="006569B2"/>
    <w:rsid w:val="0066123E"/>
    <w:rsid w:val="00661A3D"/>
    <w:rsid w:val="00664428"/>
    <w:rsid w:val="00686A79"/>
    <w:rsid w:val="006B26D5"/>
    <w:rsid w:val="006B3D78"/>
    <w:rsid w:val="006B5263"/>
    <w:rsid w:val="006C2FC7"/>
    <w:rsid w:val="006C3992"/>
    <w:rsid w:val="006E40B4"/>
    <w:rsid w:val="006F3A1D"/>
    <w:rsid w:val="00711D70"/>
    <w:rsid w:val="00712991"/>
    <w:rsid w:val="00712F3D"/>
    <w:rsid w:val="00733BD2"/>
    <w:rsid w:val="0074435B"/>
    <w:rsid w:val="00750E5F"/>
    <w:rsid w:val="00753DB4"/>
    <w:rsid w:val="00756B13"/>
    <w:rsid w:val="00766BCF"/>
    <w:rsid w:val="007672CD"/>
    <w:rsid w:val="007679CA"/>
    <w:rsid w:val="00777AAE"/>
    <w:rsid w:val="007925B6"/>
    <w:rsid w:val="00792F23"/>
    <w:rsid w:val="007934D3"/>
    <w:rsid w:val="00793FD8"/>
    <w:rsid w:val="00796614"/>
    <w:rsid w:val="007B113B"/>
    <w:rsid w:val="007B70F9"/>
    <w:rsid w:val="007C160C"/>
    <w:rsid w:val="007C3719"/>
    <w:rsid w:val="007D7AF8"/>
    <w:rsid w:val="007E3788"/>
    <w:rsid w:val="007E44C8"/>
    <w:rsid w:val="008120D6"/>
    <w:rsid w:val="008425F8"/>
    <w:rsid w:val="00861CF5"/>
    <w:rsid w:val="0086489D"/>
    <w:rsid w:val="00864B60"/>
    <w:rsid w:val="0086757A"/>
    <w:rsid w:val="00867889"/>
    <w:rsid w:val="00867BDC"/>
    <w:rsid w:val="0087648E"/>
    <w:rsid w:val="00876FC9"/>
    <w:rsid w:val="00880914"/>
    <w:rsid w:val="008859FA"/>
    <w:rsid w:val="008973BE"/>
    <w:rsid w:val="008A3DBC"/>
    <w:rsid w:val="008D2E27"/>
    <w:rsid w:val="008E0BFF"/>
    <w:rsid w:val="008E6E81"/>
    <w:rsid w:val="008E7BA5"/>
    <w:rsid w:val="008F7686"/>
    <w:rsid w:val="00920CE4"/>
    <w:rsid w:val="00923854"/>
    <w:rsid w:val="00924C69"/>
    <w:rsid w:val="00933B1C"/>
    <w:rsid w:val="00954AD5"/>
    <w:rsid w:val="009559E4"/>
    <w:rsid w:val="00995EFC"/>
    <w:rsid w:val="00997B98"/>
    <w:rsid w:val="009A0163"/>
    <w:rsid w:val="009A2A88"/>
    <w:rsid w:val="009A689E"/>
    <w:rsid w:val="009B1C5F"/>
    <w:rsid w:val="009B41CE"/>
    <w:rsid w:val="009D1E87"/>
    <w:rsid w:val="009D28A5"/>
    <w:rsid w:val="00A056AD"/>
    <w:rsid w:val="00A15E10"/>
    <w:rsid w:val="00A43473"/>
    <w:rsid w:val="00A578E5"/>
    <w:rsid w:val="00A57C1D"/>
    <w:rsid w:val="00A77678"/>
    <w:rsid w:val="00A85AFC"/>
    <w:rsid w:val="00A9340B"/>
    <w:rsid w:val="00AA1B2A"/>
    <w:rsid w:val="00AA5461"/>
    <w:rsid w:val="00AB6CDF"/>
    <w:rsid w:val="00AC3546"/>
    <w:rsid w:val="00AD3B67"/>
    <w:rsid w:val="00AE4312"/>
    <w:rsid w:val="00AF3B03"/>
    <w:rsid w:val="00AF6A61"/>
    <w:rsid w:val="00B048CF"/>
    <w:rsid w:val="00B16C48"/>
    <w:rsid w:val="00B23043"/>
    <w:rsid w:val="00B25EBA"/>
    <w:rsid w:val="00B311FD"/>
    <w:rsid w:val="00B35CB8"/>
    <w:rsid w:val="00B35FC6"/>
    <w:rsid w:val="00B37329"/>
    <w:rsid w:val="00B374DC"/>
    <w:rsid w:val="00B43D42"/>
    <w:rsid w:val="00B471E5"/>
    <w:rsid w:val="00B47C3E"/>
    <w:rsid w:val="00B52A9D"/>
    <w:rsid w:val="00B553A5"/>
    <w:rsid w:val="00B564D9"/>
    <w:rsid w:val="00B700FB"/>
    <w:rsid w:val="00B72CBC"/>
    <w:rsid w:val="00B776CF"/>
    <w:rsid w:val="00B77FCE"/>
    <w:rsid w:val="00B85B36"/>
    <w:rsid w:val="00B96A6A"/>
    <w:rsid w:val="00BA1116"/>
    <w:rsid w:val="00BA5C45"/>
    <w:rsid w:val="00BB252A"/>
    <w:rsid w:val="00BB3A1B"/>
    <w:rsid w:val="00BB3B34"/>
    <w:rsid w:val="00BB7B23"/>
    <w:rsid w:val="00BC136D"/>
    <w:rsid w:val="00BC48D3"/>
    <w:rsid w:val="00BC4E1F"/>
    <w:rsid w:val="00BE7290"/>
    <w:rsid w:val="00C0435F"/>
    <w:rsid w:val="00C25C5A"/>
    <w:rsid w:val="00C25E2C"/>
    <w:rsid w:val="00C26229"/>
    <w:rsid w:val="00C30790"/>
    <w:rsid w:val="00C3256B"/>
    <w:rsid w:val="00C33BA4"/>
    <w:rsid w:val="00C4049C"/>
    <w:rsid w:val="00C413F2"/>
    <w:rsid w:val="00C44FA4"/>
    <w:rsid w:val="00C6339A"/>
    <w:rsid w:val="00C65792"/>
    <w:rsid w:val="00C822D5"/>
    <w:rsid w:val="00C9337D"/>
    <w:rsid w:val="00CB0BB1"/>
    <w:rsid w:val="00CE015C"/>
    <w:rsid w:val="00D22DD2"/>
    <w:rsid w:val="00D33A0F"/>
    <w:rsid w:val="00D40120"/>
    <w:rsid w:val="00D44136"/>
    <w:rsid w:val="00D44DBD"/>
    <w:rsid w:val="00D50D49"/>
    <w:rsid w:val="00D92082"/>
    <w:rsid w:val="00DA5DAB"/>
    <w:rsid w:val="00DB0553"/>
    <w:rsid w:val="00DB1BB1"/>
    <w:rsid w:val="00DB6748"/>
    <w:rsid w:val="00DC1C1C"/>
    <w:rsid w:val="00DC5285"/>
    <w:rsid w:val="00DC643D"/>
    <w:rsid w:val="00DD0206"/>
    <w:rsid w:val="00DD0967"/>
    <w:rsid w:val="00DD1D8C"/>
    <w:rsid w:val="00DD59B6"/>
    <w:rsid w:val="00DF68C4"/>
    <w:rsid w:val="00E019B5"/>
    <w:rsid w:val="00E1456A"/>
    <w:rsid w:val="00E14780"/>
    <w:rsid w:val="00E16A08"/>
    <w:rsid w:val="00E26726"/>
    <w:rsid w:val="00E312F7"/>
    <w:rsid w:val="00E34060"/>
    <w:rsid w:val="00E35BA2"/>
    <w:rsid w:val="00E45591"/>
    <w:rsid w:val="00E776D5"/>
    <w:rsid w:val="00E95157"/>
    <w:rsid w:val="00EA307A"/>
    <w:rsid w:val="00EB210C"/>
    <w:rsid w:val="00EB78A3"/>
    <w:rsid w:val="00EC4DAA"/>
    <w:rsid w:val="00EC666B"/>
    <w:rsid w:val="00EF2515"/>
    <w:rsid w:val="00F06C1C"/>
    <w:rsid w:val="00F10BCC"/>
    <w:rsid w:val="00F11CD3"/>
    <w:rsid w:val="00F17270"/>
    <w:rsid w:val="00F21C55"/>
    <w:rsid w:val="00F23DE8"/>
    <w:rsid w:val="00F25198"/>
    <w:rsid w:val="00F27340"/>
    <w:rsid w:val="00F33E65"/>
    <w:rsid w:val="00F353E4"/>
    <w:rsid w:val="00F81F5D"/>
    <w:rsid w:val="00F82756"/>
    <w:rsid w:val="00F94DBE"/>
    <w:rsid w:val="00FA1AD0"/>
    <w:rsid w:val="00FB0650"/>
    <w:rsid w:val="00FB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6D"/>
    <w:pPr>
      <w:ind w:left="720"/>
      <w:contextualSpacing/>
    </w:pPr>
  </w:style>
  <w:style w:type="table" w:styleId="a4">
    <w:name w:val="Table Grid"/>
    <w:basedOn w:val="a1"/>
    <w:uiPriority w:val="59"/>
    <w:rsid w:val="003170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22DD2"/>
    <w:rPr>
      <w:rFonts w:eastAsia="Times New Roman"/>
      <w:sz w:val="22"/>
      <w:szCs w:val="22"/>
    </w:rPr>
  </w:style>
  <w:style w:type="table" w:styleId="-2">
    <w:name w:val="Table Web 2"/>
    <w:basedOn w:val="a1"/>
    <w:rsid w:val="00537F2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120B-810A-47BF-9DFD-38339CB6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61</Pages>
  <Words>13652</Words>
  <Characters>77818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gffhtyhty</dc:creator>
  <cp:keywords/>
  <dc:description/>
  <cp:lastModifiedBy>МОУ СОШ №6</cp:lastModifiedBy>
  <cp:revision>2</cp:revision>
  <cp:lastPrinted>2010-12-20T05:33:00Z</cp:lastPrinted>
  <dcterms:created xsi:type="dcterms:W3CDTF">2011-10-31T09:05:00Z</dcterms:created>
  <dcterms:modified xsi:type="dcterms:W3CDTF">2011-10-31T09:05:00Z</dcterms:modified>
</cp:coreProperties>
</file>