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A3" w:rsidRDefault="005909A3" w:rsidP="005909A3">
      <w:pPr>
        <w:jc w:val="center"/>
        <w:rPr>
          <w:b/>
          <w:sz w:val="28"/>
          <w:lang w:val="en-US"/>
        </w:rPr>
      </w:pPr>
      <w:r w:rsidRPr="005909A3">
        <w:rPr>
          <w:b/>
          <w:sz w:val="28"/>
        </w:rPr>
        <w:t xml:space="preserve">Календарно-тематическое планирование </w:t>
      </w:r>
    </w:p>
    <w:p w:rsidR="005909A3" w:rsidRPr="005909A3" w:rsidRDefault="005909A3" w:rsidP="005909A3">
      <w:pPr>
        <w:jc w:val="center"/>
        <w:rPr>
          <w:b/>
          <w:sz w:val="28"/>
        </w:rPr>
      </w:pPr>
      <w:r w:rsidRPr="005909A3">
        <w:rPr>
          <w:b/>
          <w:sz w:val="28"/>
        </w:rPr>
        <w:t>по учебному предмету «Русский язык»</w:t>
      </w:r>
    </w:p>
    <w:p w:rsidR="005909A3" w:rsidRDefault="005909A3" w:rsidP="005909A3">
      <w:pPr>
        <w:jc w:val="center"/>
        <w:rPr>
          <w:b/>
          <w:sz w:val="28"/>
        </w:rPr>
      </w:pPr>
      <w:r w:rsidRPr="005909A3">
        <w:rPr>
          <w:b/>
          <w:sz w:val="28"/>
        </w:rPr>
        <w:t>9</w:t>
      </w:r>
      <w:r>
        <w:rPr>
          <w:b/>
          <w:sz w:val="28"/>
        </w:rPr>
        <w:t>а</w:t>
      </w:r>
      <w:r w:rsidRPr="005909A3">
        <w:rPr>
          <w:b/>
          <w:sz w:val="28"/>
        </w:rPr>
        <w:t xml:space="preserve"> класс</w:t>
      </w:r>
    </w:p>
    <w:p w:rsidR="005909A3" w:rsidRDefault="005909A3" w:rsidP="005909A3">
      <w:pPr>
        <w:jc w:val="center"/>
        <w:rPr>
          <w:b/>
          <w:sz w:val="28"/>
        </w:rPr>
      </w:pPr>
    </w:p>
    <w:tbl>
      <w:tblPr>
        <w:tblW w:w="0" w:type="auto"/>
        <w:tblInd w:w="-181" w:type="dxa"/>
        <w:tblLayout w:type="fixed"/>
        <w:tblLook w:val="0000"/>
      </w:tblPr>
      <w:tblGrid>
        <w:gridCol w:w="567"/>
        <w:gridCol w:w="993"/>
        <w:gridCol w:w="992"/>
        <w:gridCol w:w="5529"/>
        <w:gridCol w:w="1711"/>
      </w:tblGrid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Дата</w:t>
            </w:r>
          </w:p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Дата</w:t>
            </w:r>
          </w:p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факт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Тема урока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Домашнее задание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Международное значение русского языка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п. 1,упр.2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02.09.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Повторение. Фонетика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Упр.9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8.09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Повторение. Лексика и фразеология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Упр.18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09.09.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Повторение. </w:t>
            </w:r>
            <w:proofErr w:type="spellStart"/>
            <w:r>
              <w:t>Морфемика</w:t>
            </w:r>
            <w:proofErr w:type="spellEnd"/>
            <w:r>
              <w:t>. Словообразование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Упр.28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15.09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Повторение. Морфология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Упр.38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16.09.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Повторение. Синтаксис словосочетания и простого предложения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Упр.47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22.09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Диктант с грамматическим заданием по итогам повторения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Повтор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с</w:t>
            </w:r>
            <w:proofErr w:type="gramEnd"/>
            <w:r>
              <w:t>лож</w:t>
            </w:r>
            <w:proofErr w:type="spellEnd"/>
            <w:r>
              <w:t>. предложение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23.09.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диктанта. Основные виды сложных предложений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П.7,упр.53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29.09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Рр</w:t>
            </w:r>
            <w:proofErr w:type="spellEnd"/>
            <w:r>
              <w:t>. Способы сжатого изложения содержания текста. Тезисы. Конспект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Стр.23-25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30.09.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Основные группы ССП по значению и союзам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П.8,упр.62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6.10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Знаки препинания в ССП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П.8,упр.60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07.10.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Знаки препинания в ССП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П.8,упр.64(ч.1)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13.10.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Проверочная работа по теме «Пунктуация в ССП». Рецензия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proofErr w:type="spellStart"/>
            <w:r>
              <w:t>Повт</w:t>
            </w:r>
            <w:proofErr w:type="spellEnd"/>
            <w:r>
              <w:t>. параграфы 7-8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14.10.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Строение СПП. Союзы и союзные слова. Анализ проверочной работы.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Стр.37,упр.79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20.10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Строение СПП. Указательные слова в СПП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С.39,упр.81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21.10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Место придаточного предложения в СПП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Упр.88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27.10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Рр</w:t>
            </w:r>
            <w:proofErr w:type="spellEnd"/>
            <w:r>
              <w:t>. Сжатое  изложение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proofErr w:type="spellStart"/>
            <w:r>
              <w:t>Повт</w:t>
            </w:r>
            <w:proofErr w:type="spellEnd"/>
            <w:r>
              <w:t>. параграфы 7-9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28.10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Рр</w:t>
            </w:r>
            <w:proofErr w:type="spellEnd"/>
            <w:r>
              <w:t>. Анализ сжатого изложения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Закончить работу над ошибками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10.11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о СПП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Упр.87(ч.2)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11.11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СПП с придаточными определительными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П.10,упр.91(ч.2)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17.11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СПП с  придаточными </w:t>
            </w:r>
            <w:proofErr w:type="spellStart"/>
            <w:r>
              <w:t>местоименн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определительными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П.10.упр.100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18.11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СПП с придаточными изъяснительными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П.11, упр.117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24.11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СПП с  придаточными изъяснительными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П.11.упр.123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25.11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Рр</w:t>
            </w:r>
            <w:proofErr w:type="spellEnd"/>
            <w:r>
              <w:t>. Обучение сочинению на лингвистическую тему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Закончить работу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СПП с придаточными обстоятельственными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П.12,упр.125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02.12.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образа действия и степени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С.60,упр.130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8.12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места и времени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Упр.136, 143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09.12.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условия и причины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Упр.158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цели и сравнения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Упр.171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16.12.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уступки и следствия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Упр.182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22.12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СПП с придаточными присоединительными. </w:t>
            </w:r>
            <w:r>
              <w:lastRenderedPageBreak/>
              <w:t>Обобщение материала по теме «Виды придаточных предложений»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lastRenderedPageBreak/>
              <w:t xml:space="preserve">П.13,упр163, </w:t>
            </w:r>
            <w:proofErr w:type="spellStart"/>
            <w:r>
              <w:lastRenderedPageBreak/>
              <w:t>подгот</w:t>
            </w:r>
            <w:proofErr w:type="spellEnd"/>
            <w:r>
              <w:t>. к контр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аботе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23.12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Контрольная работа по теме «Виды придаточных предложений»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Повтор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</w:t>
            </w:r>
            <w:proofErr w:type="gramEnd"/>
            <w:r>
              <w:t>ипы придаточных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12.01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 Анализ контрольной работы. Работа над ошибками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Закончить работу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13.01.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СПП с двумя или  несколькими придаточными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П.14,упр.202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19.01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СПП с двумя или несколькими придаточными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П.14.упр.204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20.01.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СПП с двумя или несколькими придаточными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П.14,упр.207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26.01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Повторение материала по теме « Союзные сложные предложения»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Повт</w:t>
            </w:r>
            <w:proofErr w:type="gramStart"/>
            <w:r>
              <w:t>.п</w:t>
            </w:r>
            <w:proofErr w:type="gramEnd"/>
            <w:r>
              <w:t>ар.14, подготовиться к диктанту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27.01.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Контрольный диктант с грамматическим заданием по теме « Союзные сложные предложения»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Стр.92-93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диктанта. Деловые бумаги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Закончить работу, упр.213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03.02.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 Бессоюзные  сложные предложения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Стр.94-95, упр.215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 Запятая и точка с запятой в БСП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П.15,упр.218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10.02.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Двоеточие в БСП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П.16,упр.223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 Тире в БСП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П.17,упр.223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17.02.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Рр</w:t>
            </w:r>
            <w:proofErr w:type="spellEnd"/>
            <w:r>
              <w:t>. Сочинение на лингвистическую тему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Подготовить черновик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24.02.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Рр</w:t>
            </w:r>
            <w:proofErr w:type="spellEnd"/>
            <w:r>
              <w:t>. Сочинение на лингвистическую тему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Стр.106-107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27.02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1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Рр</w:t>
            </w:r>
            <w:proofErr w:type="spellEnd"/>
            <w:r>
              <w:t>. Анализ сочинений. Реферат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Сделать работу над ошибками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01.03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1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Сложные предложения с различными видами связи и пунктуация в них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П.18. упр.248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02.03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 Авторские знаки препинания</w:t>
            </w:r>
          </w:p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Подготовка к контрольной  работе по теме « Сложное предложение»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П.18,упр.251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09.03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Контрольная работа по теме « Сложное предложение».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15.03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 Анализ контрольной работы. Работа над ошибками</w:t>
            </w:r>
          </w:p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Тренировочные упражнения по теме « Сложное предложение»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П.19,упр.259</w:t>
            </w:r>
          </w:p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Повтор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араграфы 15-19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16.03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Роль языка в жизни общества. Язык как исторически развивающееся явление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П.20,упр.267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30.03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397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Русский литературный язык и его стили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П.21.упр.279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5.04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Повторение. Фонетика. Графика. Орфография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Упр.297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Повторение. Лексика. Фразеология. Орфография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Упр.313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12.04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Повторение. </w:t>
            </w:r>
            <w:proofErr w:type="spellStart"/>
            <w:r>
              <w:t>Морфемика</w:t>
            </w:r>
            <w:proofErr w:type="spellEnd"/>
            <w:r>
              <w:t>. Словообразование. Орфография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Упр.323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13.04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Повторение. Морфология. Орфография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Упр.339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19.04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Повторение. Морфология. Орфография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Упр.353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20.04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Рр</w:t>
            </w:r>
            <w:proofErr w:type="spellEnd"/>
            <w:r>
              <w:t>. Сжатое изложение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ростое предложение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изложения и работа над ошибками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Упр.382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27.04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Повторение. Синтаксис и пунктуация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Упр.392(1)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Контрольный тест по программе 9 класса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</w:t>
            </w:r>
            <w:proofErr w:type="gramEnd"/>
            <w:r>
              <w:t>ему «Текст»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 Анализ теста. Работа над ошибками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Закончить работу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10.05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Повторение. Текст.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</w:t>
            </w:r>
            <w:proofErr w:type="gramEnd"/>
            <w:r>
              <w:t>ипы речи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11.05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Повторение. Типы речи.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Повтор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тили речи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17.05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Стили речи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рецензия</w:t>
            </w:r>
          </w:p>
        </w:tc>
      </w:tr>
      <w:tr w:rsidR="005909A3" w:rsidTr="00A25E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5909A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18.05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Стили речи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9A3" w:rsidRDefault="005909A3" w:rsidP="00A25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</w:tbl>
    <w:p w:rsidR="005909A3" w:rsidRPr="005909A3" w:rsidRDefault="005909A3" w:rsidP="005909A3">
      <w:pPr>
        <w:jc w:val="center"/>
        <w:rPr>
          <w:b/>
          <w:sz w:val="28"/>
        </w:rPr>
      </w:pPr>
    </w:p>
    <w:p w:rsidR="006C5E7C" w:rsidRDefault="006C5E7C" w:rsidP="005909A3">
      <w:pPr>
        <w:jc w:val="center"/>
      </w:pPr>
    </w:p>
    <w:sectPr w:rsidR="006C5E7C" w:rsidSect="006C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09A3"/>
    <w:rsid w:val="003E68C8"/>
    <w:rsid w:val="005909A3"/>
    <w:rsid w:val="00591744"/>
    <w:rsid w:val="005E3F54"/>
    <w:rsid w:val="006C5E7C"/>
    <w:rsid w:val="00914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9A3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909A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3788</Characters>
  <Application>Microsoft Office Word</Application>
  <DocSecurity>0</DocSecurity>
  <Lines>31</Lines>
  <Paragraphs>8</Paragraphs>
  <ScaleCrop>false</ScaleCrop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2015-11-06T13:22:00Z</dcterms:created>
  <dcterms:modified xsi:type="dcterms:W3CDTF">2015-11-06T13:23:00Z</dcterms:modified>
</cp:coreProperties>
</file>