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A" w:rsidRDefault="0041572A" w:rsidP="0041572A">
      <w:pPr>
        <w:spacing w:after="120"/>
      </w:pPr>
      <w:r>
        <w:t xml:space="preserve">                            АДМИНИСТРАЦИЯ   ГОРОДА  ВЕЛИКИЕ ЛУКИ</w:t>
      </w:r>
    </w:p>
    <w:p w:rsidR="0041572A" w:rsidRDefault="0041572A" w:rsidP="0041572A">
      <w:r>
        <w:t xml:space="preserve">          МУНИЦИПАЛЬНОЕ БЮДЖЕТНОЕ ДОШКОЛЬНОЕ ОБРАЗОВАТЕЛЬНОЕ </w:t>
      </w:r>
    </w:p>
    <w:p w:rsidR="0041572A" w:rsidRDefault="0041572A" w:rsidP="0041572A"/>
    <w:p w:rsidR="0041572A" w:rsidRDefault="0041572A" w:rsidP="0041572A">
      <w:r>
        <w:t xml:space="preserve">           УЧРЕЖДЕНИЕ  «ДЕТСКИЙ  САД  № 23 КОМБИНИРОВАННОГО ВИДА »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---------------------------------------------------------------------------------------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ул. Малышева, д.26 – а, г. Великие Луки Псковской области, 182111, тел.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881153) 60572</w:t>
      </w: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ПРИКАЗ                                    </w:t>
      </w: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>от 15 января 2014 г.                                                               № 1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г. Великие Луки</w:t>
      </w: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О зачислении детей </w:t>
      </w: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Приказываю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>1.Зачислить в  МБДОУ   Детский сад № 23 с 15.01.2014 года  в группу  № 3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>Иванову Ксению  03.10.2012  года  рождения.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1026  от 17.05.2013 года.  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>2.Зачислить в  МБДОУ   Детский сад № 23 с 15.01.2014 года  в группу  № 4</w:t>
      </w:r>
    </w:p>
    <w:p w:rsidR="0041572A" w:rsidRDefault="0041572A" w:rsidP="0041572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Шудневу</w:t>
      </w:r>
      <w:proofErr w:type="spellEnd"/>
      <w:r>
        <w:rPr>
          <w:sz w:val="24"/>
          <w:szCs w:val="24"/>
        </w:rPr>
        <w:t xml:space="preserve"> Софию  29.12.2010  года  рождения.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Основание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направление  управления  образования администрации</w:t>
      </w: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г. Великие Луки   №  07  от 10.01.2014 года.  </w:t>
      </w: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Заведующая                                             Н.В. </w:t>
      </w:r>
      <w:proofErr w:type="spellStart"/>
      <w:r>
        <w:rPr>
          <w:sz w:val="24"/>
          <w:szCs w:val="24"/>
        </w:rPr>
        <w:t>Лобазкина</w:t>
      </w:r>
      <w:proofErr w:type="spellEnd"/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41572A" w:rsidRDefault="0041572A" w:rsidP="0041572A">
      <w:pPr>
        <w:rPr>
          <w:sz w:val="24"/>
          <w:szCs w:val="24"/>
        </w:rPr>
      </w:pPr>
    </w:p>
    <w:p w:rsidR="000D5BB9" w:rsidRDefault="000D5BB9"/>
    <w:sectPr w:rsidR="000D5BB9" w:rsidSect="004157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72A"/>
    <w:rsid w:val="000D5BB9"/>
    <w:rsid w:val="0041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2014-10-16T09:33:00Z</dcterms:created>
  <dcterms:modified xsi:type="dcterms:W3CDTF">2014-10-16T09:34:00Z</dcterms:modified>
</cp:coreProperties>
</file>